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A3D1" w14:textId="77777777" w:rsidR="0026179F" w:rsidRDefault="0026179F" w:rsidP="00F340C2">
      <w:r>
        <w:t xml:space="preserve">SER 322 Project – Group 10 </w:t>
      </w:r>
    </w:p>
    <w:p w14:paraId="09F10B07" w14:textId="4C6252BB" w:rsidR="00F340C2" w:rsidRDefault="0026179F" w:rsidP="00F340C2">
      <w:r>
        <w:t>Jacob Gillow – Christopher Paquin – Brynn Ayers – Matthew Palmer</w:t>
      </w:r>
    </w:p>
    <w:p w14:paraId="74489954" w14:textId="263AA854" w:rsidR="00F340C2" w:rsidRDefault="00F340C2" w:rsidP="00F340C2">
      <w:r>
        <w:t>Star Wars Bounty Board Database</w:t>
      </w:r>
    </w:p>
    <w:p w14:paraId="202F15D7" w14:textId="77777777" w:rsidR="00F340C2" w:rsidRDefault="00F340C2" w:rsidP="00F340C2"/>
    <w:p w14:paraId="4965A95A" w14:textId="77777777" w:rsidR="00F340C2" w:rsidRDefault="00F340C2" w:rsidP="00F340C2">
      <w:r>
        <w:t>Application Domain</w:t>
      </w:r>
    </w:p>
    <w:p w14:paraId="2523C4E1" w14:textId="63562F4A" w:rsidR="00F340C2" w:rsidRDefault="00F340C2" w:rsidP="00F340C2">
      <w:r>
        <w:t>Star Wars–themed contract management and tracking for bounties placed on targets by criminal syndicates, for bounty hunters to accept.</w:t>
      </w:r>
    </w:p>
    <w:p w14:paraId="6844B05F" w14:textId="77777777" w:rsidR="00F340C2" w:rsidRDefault="00F340C2" w:rsidP="00F340C2"/>
    <w:p w14:paraId="2E2F150A" w14:textId="77777777" w:rsidR="00F340C2" w:rsidRDefault="00F340C2" w:rsidP="00F340C2">
      <w:r>
        <w:t>Database Application Description</w:t>
      </w:r>
    </w:p>
    <w:p w14:paraId="5A9AEE23" w14:textId="60844C61" w:rsidR="00F340C2" w:rsidRDefault="00F340C2" w:rsidP="00F340C2">
      <w:r>
        <w:t>This database supports a bounty board service that is accessible from multiple planets. Bounty hunters can access the database to identify available contracts that syndicates have placed on targets.</w:t>
      </w:r>
    </w:p>
    <w:p w14:paraId="2C9974F9" w14:textId="77777777" w:rsidR="00F340C2" w:rsidRDefault="00F340C2" w:rsidP="00F340C2"/>
    <w:p w14:paraId="48CD555E" w14:textId="08616D88" w:rsidR="00F340C2" w:rsidRDefault="00F340C2" w:rsidP="00F340C2">
      <w:r>
        <w:t>Entities:</w:t>
      </w:r>
    </w:p>
    <w:p w14:paraId="371686C3" w14:textId="5BE9E553" w:rsidR="00F340C2" w:rsidRDefault="00F340C2" w:rsidP="00F340C2">
      <w:r>
        <w:t xml:space="preserve">Character: This is a superclass and every character must be 1 or both of the available sub-classes which are targets and Bounty Hunters. Characters have </w:t>
      </w:r>
      <w:r w:rsidR="00A65310">
        <w:t xml:space="preserve">IDs and </w:t>
      </w:r>
      <w:r>
        <w:t xml:space="preserve">names. Targets have values and </w:t>
      </w:r>
      <w:r w:rsidR="00A65310">
        <w:t xml:space="preserve">a “last seen on” </w:t>
      </w:r>
      <w:r>
        <w:t>planet; Bounty Hunters have credits which increase when completing bounties.</w:t>
      </w:r>
    </w:p>
    <w:p w14:paraId="14478FF8" w14:textId="07B73A29" w:rsidR="00F340C2" w:rsidRDefault="00F340C2" w:rsidP="00F340C2">
      <w:r>
        <w:t xml:space="preserve">Planet: Planets are locations for targets. They have </w:t>
      </w:r>
      <w:r w:rsidR="00A65310">
        <w:t xml:space="preserve">IDs and </w:t>
      </w:r>
      <w:r>
        <w:t>names.</w:t>
      </w:r>
    </w:p>
    <w:p w14:paraId="5ED00352" w14:textId="1225A41C" w:rsidR="00F340C2" w:rsidRDefault="00F340C2" w:rsidP="00F340C2">
      <w:r>
        <w:t xml:space="preserve">Contract: Contracts are created by syndicates to indicate they want a bounty hunter to get the target. Their attributes are </w:t>
      </w:r>
      <w:proofErr w:type="spellStart"/>
      <w:r>
        <w:t>ContractID</w:t>
      </w:r>
      <w:proofErr w:type="spellEnd"/>
      <w:r>
        <w:t xml:space="preserve">, </w:t>
      </w:r>
      <w:proofErr w:type="spellStart"/>
      <w:r>
        <w:t>syndicateID</w:t>
      </w:r>
      <w:proofErr w:type="spellEnd"/>
      <w:r>
        <w:t xml:space="preserve">, </w:t>
      </w:r>
      <w:proofErr w:type="spellStart"/>
      <w:r>
        <w:t>target</w:t>
      </w:r>
      <w:r w:rsidR="00A65310">
        <w:t>ID</w:t>
      </w:r>
      <w:proofErr w:type="spellEnd"/>
      <w:r>
        <w:t xml:space="preserve">, Bounty Hunter (can be null before one is assigned), and </w:t>
      </w:r>
      <w:proofErr w:type="spellStart"/>
      <w:r w:rsidR="00A65310">
        <w:t>CompletionStatus</w:t>
      </w:r>
      <w:proofErr w:type="spellEnd"/>
      <w:r>
        <w:t xml:space="preserve"> </w:t>
      </w:r>
      <w:r w:rsidR="00A65310">
        <w:t>(</w:t>
      </w:r>
      <w:r>
        <w:t>Boolean).</w:t>
      </w:r>
    </w:p>
    <w:p w14:paraId="587A1705" w14:textId="772F895C" w:rsidR="00F340C2" w:rsidRDefault="00F340C2" w:rsidP="00F340C2">
      <w:r>
        <w:t>Syndicate: A Syndicate is a criminal organization that puts hits out on targets.</w:t>
      </w:r>
      <w:r w:rsidR="00A65310">
        <w:t xml:space="preserve"> It has an ID and name.</w:t>
      </w:r>
    </w:p>
    <w:p w14:paraId="539410F0" w14:textId="77777777" w:rsidR="00F340C2" w:rsidRDefault="00F340C2" w:rsidP="00F340C2"/>
    <w:p w14:paraId="5612DD8C" w14:textId="77777777" w:rsidR="00A65310" w:rsidRDefault="00A65310" w:rsidP="00F340C2"/>
    <w:p w14:paraId="5FD3F9DB" w14:textId="77777777" w:rsidR="00A65310" w:rsidRDefault="00A65310" w:rsidP="00F340C2"/>
    <w:p w14:paraId="45D73509" w14:textId="77777777" w:rsidR="00A65310" w:rsidRDefault="00A65310" w:rsidP="00F340C2"/>
    <w:p w14:paraId="4F665683" w14:textId="77777777" w:rsidR="00A65310" w:rsidRDefault="00A65310" w:rsidP="00F340C2"/>
    <w:p w14:paraId="5A6D5B51" w14:textId="77777777" w:rsidR="00A65310" w:rsidRDefault="00A65310" w:rsidP="00F340C2"/>
    <w:p w14:paraId="5C48AC73" w14:textId="3F3C4E55" w:rsidR="00A65310" w:rsidRDefault="00A65310" w:rsidP="00A65310">
      <w:r>
        <w:t>Relationship Requirements</w:t>
      </w:r>
    </w:p>
    <w:p w14:paraId="5C57EAC7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Syndicate–Contract</w:t>
      </w:r>
    </w:p>
    <w:p w14:paraId="4D64A5B7" w14:textId="05C70B5B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Each </w:t>
      </w:r>
      <w:r w:rsidR="000F5BC9">
        <w:t>c</w:t>
      </w:r>
      <w:r>
        <w:t xml:space="preserve">ontract must </w:t>
      </w:r>
      <w:r w:rsidR="000F5BC9">
        <w:t>refer to</w:t>
      </w:r>
      <w:r>
        <w:t xml:space="preserve"> exactly one Syndicate (</w:t>
      </w:r>
      <w:proofErr w:type="spellStart"/>
      <w:r>
        <w:t>Contract.SyndicateID</w:t>
      </w:r>
      <w:proofErr w:type="spellEnd"/>
      <w:r>
        <w:t xml:space="preserve"> is not null).</w:t>
      </w:r>
    </w:p>
    <w:p w14:paraId="1E516958" w14:textId="23A7AF0F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A Syndicate can have many </w:t>
      </w:r>
      <w:r w:rsidR="000F5BC9">
        <w:t>c</w:t>
      </w:r>
      <w:r>
        <w:t>ontracts.</w:t>
      </w:r>
    </w:p>
    <w:p w14:paraId="20D5CCBD" w14:textId="03B06EED" w:rsidR="006C6492" w:rsidRDefault="006C6492" w:rsidP="00A65310">
      <w:pPr>
        <w:pStyle w:val="ListParagraph"/>
        <w:numPr>
          <w:ilvl w:val="0"/>
          <w:numId w:val="2"/>
        </w:numPr>
      </w:pPr>
      <w:r>
        <w:t xml:space="preserve">A Syndicate can </w:t>
      </w:r>
      <w:r w:rsidR="00CE49C8">
        <w:t>insert</w:t>
      </w:r>
      <w:r>
        <w:t xml:space="preserve">, update, or </w:t>
      </w:r>
      <w:r w:rsidR="00CE49C8">
        <w:t>delete</w:t>
      </w:r>
      <w:r>
        <w:t xml:space="preserve"> bounties at any time. </w:t>
      </w:r>
    </w:p>
    <w:p w14:paraId="0E84A29A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Target–Contract</w:t>
      </w:r>
    </w:p>
    <w:p w14:paraId="76973B93" w14:textId="4A1DFE9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Each </w:t>
      </w:r>
      <w:r w:rsidR="000F5BC9">
        <w:t>c</w:t>
      </w:r>
      <w:r>
        <w:t xml:space="preserve">ontract must reference exactly one </w:t>
      </w:r>
      <w:r w:rsidR="000F5BC9">
        <w:t>t</w:t>
      </w:r>
      <w:r>
        <w:t>arget (</w:t>
      </w:r>
      <w:proofErr w:type="spellStart"/>
      <w:r>
        <w:t>Contract.TargetID</w:t>
      </w:r>
      <w:proofErr w:type="spellEnd"/>
      <w:r>
        <w:t xml:space="preserve"> is not null).</w:t>
      </w:r>
    </w:p>
    <w:p w14:paraId="7284666E" w14:textId="43CC4ED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A </w:t>
      </w:r>
      <w:r w:rsidR="000F5BC9">
        <w:t>t</w:t>
      </w:r>
      <w:r>
        <w:t>arget can be in multiple contracts.</w:t>
      </w:r>
    </w:p>
    <w:p w14:paraId="71D74D3C" w14:textId="1D4D0F79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If a contract completes then all </w:t>
      </w:r>
      <w:r w:rsidR="000F5BC9">
        <w:t xml:space="preserve">active </w:t>
      </w:r>
      <w:r>
        <w:t xml:space="preserve">contracts with that </w:t>
      </w:r>
      <w:proofErr w:type="spellStart"/>
      <w:r>
        <w:t>targetID</w:t>
      </w:r>
      <w:proofErr w:type="spellEnd"/>
      <w:r>
        <w:t xml:space="preserve"> are </w:t>
      </w:r>
      <w:r w:rsidR="000F5BC9">
        <w:t>deleted</w:t>
      </w:r>
      <w:r w:rsidR="006C6492">
        <w:t>.</w:t>
      </w:r>
    </w:p>
    <w:p w14:paraId="1961D459" w14:textId="400B5DED" w:rsidR="00A65310" w:rsidRDefault="00A65310" w:rsidP="00A65310">
      <w:pPr>
        <w:pStyle w:val="ListParagraph"/>
        <w:numPr>
          <w:ilvl w:val="0"/>
          <w:numId w:val="1"/>
        </w:numPr>
      </w:pPr>
      <w:proofErr w:type="spellStart"/>
      <w:r>
        <w:t>BountyHunter</w:t>
      </w:r>
      <w:proofErr w:type="spellEnd"/>
      <w:r>
        <w:t xml:space="preserve">–Contract </w:t>
      </w:r>
    </w:p>
    <w:p w14:paraId="26CB9309" w14:textId="39E62E32" w:rsidR="00A65310" w:rsidRDefault="00A65310" w:rsidP="00A65310">
      <w:pPr>
        <w:pStyle w:val="ListParagraph"/>
        <w:numPr>
          <w:ilvl w:val="0"/>
          <w:numId w:val="4"/>
        </w:numPr>
      </w:pPr>
      <w:r>
        <w:t xml:space="preserve">Each </w:t>
      </w:r>
      <w:r w:rsidR="000F5BC9">
        <w:t>c</w:t>
      </w:r>
      <w:r>
        <w:t>ontract has at most one assigned bounty hunter at any time:</w:t>
      </w:r>
    </w:p>
    <w:p w14:paraId="739A15DB" w14:textId="6A551844" w:rsidR="00A65310" w:rsidRDefault="00A65310" w:rsidP="00A65310">
      <w:pPr>
        <w:pStyle w:val="ListParagraph"/>
        <w:numPr>
          <w:ilvl w:val="0"/>
          <w:numId w:val="4"/>
        </w:numPr>
      </w:pPr>
      <w:proofErr w:type="spellStart"/>
      <w:r>
        <w:t>Contract.BountyHunterID</w:t>
      </w:r>
      <w:proofErr w:type="spellEnd"/>
      <w:r>
        <w:t xml:space="preserve"> is either null (unassigned) or references exactly one </w:t>
      </w:r>
      <w:proofErr w:type="spellStart"/>
      <w:r>
        <w:t>BountyHunter</w:t>
      </w:r>
      <w:proofErr w:type="spellEnd"/>
      <w:r>
        <w:t>.</w:t>
      </w:r>
    </w:p>
    <w:p w14:paraId="7941E9B8" w14:textId="4E8705FC" w:rsidR="00A65310" w:rsidRDefault="00A65310" w:rsidP="00A65310">
      <w:pPr>
        <w:pStyle w:val="ListParagraph"/>
        <w:numPr>
          <w:ilvl w:val="0"/>
          <w:numId w:val="4"/>
        </w:numPr>
      </w:pPr>
      <w:r>
        <w:t>A Bounty</w:t>
      </w:r>
      <w:r w:rsidR="000F5BC9">
        <w:t xml:space="preserve"> </w:t>
      </w:r>
      <w:r>
        <w:t xml:space="preserve">Hunter may be assigned to many </w:t>
      </w:r>
      <w:r w:rsidR="000F5BC9">
        <w:t>c</w:t>
      </w:r>
      <w:r>
        <w:t>ontracts simultaneously.</w:t>
      </w:r>
    </w:p>
    <w:p w14:paraId="603CCD01" w14:textId="53911891" w:rsidR="00A65310" w:rsidRDefault="00A65310" w:rsidP="00A65310">
      <w:pPr>
        <w:pStyle w:val="ListParagraph"/>
        <w:numPr>
          <w:ilvl w:val="0"/>
          <w:numId w:val="1"/>
        </w:numPr>
      </w:pPr>
      <w:r>
        <w:t>Planet usage</w:t>
      </w:r>
    </w:p>
    <w:p w14:paraId="1D18A540" w14:textId="18B9D0A3" w:rsidR="00A65310" w:rsidRDefault="00A65310" w:rsidP="00A65310">
      <w:pPr>
        <w:pStyle w:val="ListParagraph"/>
        <w:numPr>
          <w:ilvl w:val="0"/>
          <w:numId w:val="5"/>
        </w:numPr>
      </w:pPr>
      <w:proofErr w:type="spellStart"/>
      <w:r>
        <w:t>Target.LastLocationPlanet</w:t>
      </w:r>
      <w:r w:rsidR="000F5BC9">
        <w:t>ID</w:t>
      </w:r>
      <w:proofErr w:type="spellEnd"/>
      <w:r>
        <w:t xml:space="preserve"> represents the target’s current last known location and may change over time.</w:t>
      </w:r>
    </w:p>
    <w:p w14:paraId="46526904" w14:textId="77777777" w:rsidR="00A42DEB" w:rsidRDefault="00A42DEB" w:rsidP="00A42DEB"/>
    <w:p w14:paraId="387861EE" w14:textId="77777777" w:rsidR="00A42DEB" w:rsidRDefault="00A42DEB" w:rsidP="00A42DEB">
      <w:r>
        <w:t>Referential Integrity Constraints</w:t>
      </w:r>
    </w:p>
    <w:p w14:paraId="45C1C983" w14:textId="49769CC1" w:rsidR="00A42DEB" w:rsidRDefault="00A42DEB" w:rsidP="00A42DEB">
      <w:pPr>
        <w:pStyle w:val="ListParagraph"/>
        <w:numPr>
          <w:ilvl w:val="0"/>
          <w:numId w:val="1"/>
        </w:numPr>
      </w:pPr>
      <w:r>
        <w:t>BountyHunter.ID must exist in Character.ID.</w:t>
      </w:r>
    </w:p>
    <w:p w14:paraId="1824B1B3" w14:textId="34DC38A6" w:rsidR="00A42DEB" w:rsidRDefault="00A42DEB" w:rsidP="00A42DEB">
      <w:pPr>
        <w:pStyle w:val="ListParagraph"/>
        <w:numPr>
          <w:ilvl w:val="0"/>
          <w:numId w:val="1"/>
        </w:numPr>
      </w:pPr>
      <w:r>
        <w:t>Target.ID must exist in Character.ID.</w:t>
      </w:r>
    </w:p>
    <w:p w14:paraId="755F598B" w14:textId="69127285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Target.LastLocationPlanetID</w:t>
      </w:r>
      <w:proofErr w:type="spellEnd"/>
      <w:r>
        <w:t xml:space="preserve"> must exist in Planet.ID.</w:t>
      </w:r>
    </w:p>
    <w:p w14:paraId="6E5C16B4" w14:textId="0976EF6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Contract.SyndicateID</w:t>
      </w:r>
      <w:proofErr w:type="spellEnd"/>
      <w:r>
        <w:t xml:space="preserve"> must exist in Syndicate.ID.</w:t>
      </w:r>
    </w:p>
    <w:p w14:paraId="73A8F9DB" w14:textId="17E97013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Contract.TargetID</w:t>
      </w:r>
      <w:proofErr w:type="spellEnd"/>
      <w:r>
        <w:t xml:space="preserve"> must exist in Target.ID.</w:t>
      </w:r>
    </w:p>
    <w:p w14:paraId="77D20946" w14:textId="13505EB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Contract.BountyHunterID</w:t>
      </w:r>
      <w:proofErr w:type="spellEnd"/>
      <w:r>
        <w:t xml:space="preserve">, if not </w:t>
      </w:r>
      <w:r w:rsidR="000F5BC9">
        <w:t>null</w:t>
      </w:r>
      <w:r>
        <w:t>, must exist in BountyHunter.ID</w:t>
      </w:r>
    </w:p>
    <w:p w14:paraId="67217C18" w14:textId="77777777" w:rsidR="00A42DEB" w:rsidRDefault="00A42DEB" w:rsidP="00A42DEB"/>
    <w:p w14:paraId="5C939298" w14:textId="35A8D280" w:rsidR="00A42DEB" w:rsidRDefault="00A42DEB" w:rsidP="00A42DEB">
      <w:r>
        <w:t>Additional Rules</w:t>
      </w:r>
    </w:p>
    <w:p w14:paraId="097FFB5E" w14:textId="6871E8AB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 xml:space="preserve">Planet, Syndicate, Character, </w:t>
      </w:r>
      <w:proofErr w:type="spellStart"/>
      <w:r w:rsidRPr="00A42DEB">
        <w:t>BountyHunter</w:t>
      </w:r>
      <w:proofErr w:type="spellEnd"/>
      <w:r w:rsidRPr="00A42DEB">
        <w:t>, and Target rows must not be deleted through the application.</w:t>
      </w:r>
    </w:p>
    <w:p w14:paraId="61E1393A" w14:textId="6185ECDE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 xml:space="preserve">If a Character is both a </w:t>
      </w:r>
      <w:proofErr w:type="spellStart"/>
      <w:r w:rsidRPr="00A42DEB">
        <w:t>BountyHunter</w:t>
      </w:r>
      <w:proofErr w:type="spellEnd"/>
      <w:r w:rsidRPr="00A42DEB">
        <w:t xml:space="preserve"> and a Target, and a contract completes where that Character is the Target, then that Character must be removed as the assigned hunter from all currently active contracts.</w:t>
      </w:r>
    </w:p>
    <w:p w14:paraId="46B23B9D" w14:textId="2C8E0536" w:rsidR="000F5BC9" w:rsidRDefault="000F5BC9" w:rsidP="00A42DEB">
      <w:pPr>
        <w:pStyle w:val="ListParagraph"/>
        <w:numPr>
          <w:ilvl w:val="0"/>
          <w:numId w:val="6"/>
        </w:numPr>
      </w:pPr>
      <w:r w:rsidRPr="000F5BC9">
        <w:lastRenderedPageBreak/>
        <w:t xml:space="preserve">Every Character must appear in at least one of the subtype tables (Target and/or </w:t>
      </w:r>
      <w:proofErr w:type="spellStart"/>
      <w:r w:rsidRPr="000F5BC9">
        <w:t>BountyHunter</w:t>
      </w:r>
      <w:proofErr w:type="spellEnd"/>
      <w:r w:rsidRPr="000F5BC9">
        <w:t>).</w:t>
      </w:r>
    </w:p>
    <w:p w14:paraId="3DEE2CD3" w14:textId="7B69CD28" w:rsidR="00741B93" w:rsidRDefault="00741B93" w:rsidP="00A42DEB">
      <w:pPr>
        <w:pStyle w:val="ListParagraph"/>
        <w:numPr>
          <w:ilvl w:val="0"/>
          <w:numId w:val="6"/>
        </w:numPr>
      </w:pPr>
      <w:r>
        <w:t>On contract completion the target’s value gets added to the bounty hunter’s credits.</w:t>
      </w:r>
    </w:p>
    <w:p w14:paraId="20B8DE68" w14:textId="1665101C" w:rsidR="00741B93" w:rsidRDefault="00741B93" w:rsidP="00A42DEB">
      <w:pPr>
        <w:pStyle w:val="ListParagraph"/>
        <w:numPr>
          <w:ilvl w:val="0"/>
          <w:numId w:val="6"/>
        </w:numPr>
      </w:pPr>
      <w:r>
        <w:t>A character can’t be both the hunter and target of the same contract.</w:t>
      </w:r>
    </w:p>
    <w:sectPr w:rsidR="00741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81A"/>
    <w:multiLevelType w:val="hybridMultilevel"/>
    <w:tmpl w:val="1A709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032A9"/>
    <w:multiLevelType w:val="hybridMultilevel"/>
    <w:tmpl w:val="96F26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D6FE1"/>
    <w:multiLevelType w:val="hybridMultilevel"/>
    <w:tmpl w:val="D890A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687C9F"/>
    <w:multiLevelType w:val="hybridMultilevel"/>
    <w:tmpl w:val="6130D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087FBA"/>
    <w:multiLevelType w:val="hybridMultilevel"/>
    <w:tmpl w:val="9766B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F3180"/>
    <w:multiLevelType w:val="hybridMultilevel"/>
    <w:tmpl w:val="8B943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7563281">
    <w:abstractNumId w:val="0"/>
  </w:num>
  <w:num w:numId="2" w16cid:durableId="1598979988">
    <w:abstractNumId w:val="2"/>
  </w:num>
  <w:num w:numId="3" w16cid:durableId="751118996">
    <w:abstractNumId w:val="1"/>
  </w:num>
  <w:num w:numId="4" w16cid:durableId="912588984">
    <w:abstractNumId w:val="3"/>
  </w:num>
  <w:num w:numId="5" w16cid:durableId="359281619">
    <w:abstractNumId w:val="5"/>
  </w:num>
  <w:num w:numId="6" w16cid:durableId="246379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3F"/>
    <w:rsid w:val="000F5BC9"/>
    <w:rsid w:val="0026179F"/>
    <w:rsid w:val="005D4A3F"/>
    <w:rsid w:val="0062242E"/>
    <w:rsid w:val="006C6492"/>
    <w:rsid w:val="00741B93"/>
    <w:rsid w:val="0076362B"/>
    <w:rsid w:val="00824425"/>
    <w:rsid w:val="00A42DEB"/>
    <w:rsid w:val="00A65310"/>
    <w:rsid w:val="00AD509B"/>
    <w:rsid w:val="00B07848"/>
    <w:rsid w:val="00C65277"/>
    <w:rsid w:val="00CE49C8"/>
    <w:rsid w:val="00F3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BBEF"/>
  <w15:chartTrackingRefBased/>
  <w15:docId w15:val="{2193F562-A01B-4182-9865-DD3F3B37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f2.1225711422</dc:creator>
  <cp:keywords/>
  <dc:description/>
  <cp:lastModifiedBy>Jake Gillow</cp:lastModifiedBy>
  <cp:revision>8</cp:revision>
  <dcterms:created xsi:type="dcterms:W3CDTF">2026-01-19T20:41:00Z</dcterms:created>
  <dcterms:modified xsi:type="dcterms:W3CDTF">2026-01-23T01:29:00Z</dcterms:modified>
</cp:coreProperties>
</file>