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A3F" w:rsidRDefault="001F1A3F" w:rsidP="006B56D8">
      <w:r>
        <w:t>If everyone could make a text/doc file of what you find so we can put in it the slides for next week</w:t>
      </w:r>
      <w:r w:rsidR="009B4C30">
        <w:t xml:space="preserve"> and post it on slack</w:t>
      </w:r>
      <w:r>
        <w:t>.  Changing the format of each presentation last week was annoying lol</w:t>
      </w:r>
    </w:p>
    <w:p w:rsidR="001F1A3F" w:rsidRDefault="001F1A3F" w:rsidP="006B56D8">
      <w:r>
        <w:t>I will post in slack what time Monday works to meet with Tekamp</w:t>
      </w:r>
      <w:r w:rsidR="007D5761">
        <w:t xml:space="preserve"> for everyone</w:t>
      </w:r>
      <w:r>
        <w:t>.</w:t>
      </w:r>
    </w:p>
    <w:p w:rsidR="001F1A3F" w:rsidRDefault="001F1A3F" w:rsidP="006B56D8">
      <w:r>
        <w:t>We will meet Tuesday at 4:30 to go over what we find and put into a presentation so have everything done by then</w:t>
      </w:r>
      <w:r w:rsidR="00EC088D">
        <w:t xml:space="preserve"> and post to slack</w:t>
      </w:r>
      <w:r>
        <w:t>.</w:t>
      </w:r>
    </w:p>
    <w:p w:rsidR="008C7295" w:rsidRDefault="008C7295" w:rsidP="006B56D8">
      <w:r>
        <w:t>If you want to add anything else to your section go for it!</w:t>
      </w:r>
    </w:p>
    <w:p w:rsidR="008C7295" w:rsidRDefault="008C7295" w:rsidP="006B56D8">
      <w:r>
        <w:t>If you add another task different please just post it in slack so we don’t work on the same things.</w:t>
      </w:r>
    </w:p>
    <w:p w:rsidR="006B56D8" w:rsidRDefault="006B56D8" w:rsidP="006B56D8">
      <w:r>
        <w:t>Tony</w:t>
      </w:r>
    </w:p>
    <w:p w:rsidR="006B56D8" w:rsidRDefault="00757A49" w:rsidP="004445AE">
      <w:pPr>
        <w:pStyle w:val="ListParagraph"/>
        <w:ind w:left="0"/>
      </w:pPr>
      <w:r>
        <w:t xml:space="preserve">- </w:t>
      </w:r>
      <w:r w:rsidR="006B56D8">
        <w:t>display (for now the one tekamp has and also the one you have)</w:t>
      </w:r>
    </w:p>
    <w:p w:rsidR="006B56D8" w:rsidRDefault="006B56D8" w:rsidP="004445AE">
      <w:r>
        <w:t xml:space="preserve">- </w:t>
      </w:r>
      <w:r>
        <w:t xml:space="preserve">picture of </w:t>
      </w:r>
      <w:r>
        <w:t>the actual display</w:t>
      </w:r>
      <w:r w:rsidR="008C4ED3">
        <w:t>’s</w:t>
      </w:r>
    </w:p>
    <w:p w:rsidR="006B56D8" w:rsidRDefault="006B56D8" w:rsidP="004445AE">
      <w:r>
        <w:t>-</w:t>
      </w:r>
      <w:r>
        <w:t xml:space="preserve"> </w:t>
      </w:r>
      <w:r>
        <w:t xml:space="preserve">Model </w:t>
      </w:r>
      <w:r>
        <w:t>#’s</w:t>
      </w:r>
    </w:p>
    <w:p w:rsidR="006B56D8" w:rsidRDefault="006B56D8" w:rsidP="004445AE">
      <w:r>
        <w:t xml:space="preserve">  </w:t>
      </w:r>
      <w:r>
        <w:tab/>
      </w:r>
      <w:r>
        <w:t xml:space="preserve"> - size of characters</w:t>
      </w:r>
    </w:p>
    <w:p w:rsidR="006B56D8" w:rsidRDefault="006B56D8" w:rsidP="004445AE">
      <w:r>
        <w:t xml:space="preserve">  </w:t>
      </w:r>
      <w:r>
        <w:tab/>
      </w:r>
      <w:r>
        <w:t xml:space="preserve"> - how many characters?</w:t>
      </w:r>
    </w:p>
    <w:p w:rsidR="006B56D8" w:rsidRDefault="00C01EFC" w:rsidP="004445AE">
      <w:pPr>
        <w:ind w:left="-768" w:firstLine="720"/>
      </w:pPr>
      <w:r>
        <w:t xml:space="preserve"> </w:t>
      </w:r>
      <w:r w:rsidR="006B56D8">
        <w:t>- max &amp; min display of characters</w:t>
      </w:r>
    </w:p>
    <w:p w:rsidR="001F51FF" w:rsidRDefault="001F51FF" w:rsidP="004445AE">
      <w:pPr>
        <w:ind w:left="-768" w:firstLine="720"/>
      </w:pPr>
      <w:r>
        <w:t>- features (rolls across screen, like you were talking about one section has maybe weather or something)</w:t>
      </w:r>
    </w:p>
    <w:p w:rsidR="001F51FF" w:rsidRDefault="001F51FF" w:rsidP="004445AE">
      <w:pPr>
        <w:ind w:left="-768" w:firstLine="720"/>
      </w:pPr>
      <w:r>
        <w:t xml:space="preserve">-more information about display </w:t>
      </w:r>
    </w:p>
    <w:p w:rsidR="006B56D8" w:rsidRDefault="006B56D8" w:rsidP="006B56D8"/>
    <w:p w:rsidR="006B56D8" w:rsidRDefault="006B56D8" w:rsidP="006B56D8">
      <w:r>
        <w:t xml:space="preserve">James </w:t>
      </w:r>
    </w:p>
    <w:p w:rsidR="004445AE" w:rsidRDefault="004445AE" w:rsidP="004445AE">
      <w:r>
        <w:t xml:space="preserve">- </w:t>
      </w:r>
      <w:r w:rsidR="00683806">
        <w:t xml:space="preserve">look into </w:t>
      </w:r>
      <w:r w:rsidR="00683806">
        <w:t xml:space="preserve">DB </w:t>
      </w:r>
      <w:r w:rsidR="00683806">
        <w:t>or other ways to display trivia or other similar ideas</w:t>
      </w:r>
    </w:p>
    <w:p w:rsidR="00683806" w:rsidRDefault="00683806" w:rsidP="006B56D8"/>
    <w:p w:rsidR="006B56D8" w:rsidRDefault="0003059A" w:rsidP="006B56D8">
      <w:r>
        <w:t>Austin</w:t>
      </w:r>
    </w:p>
    <w:p w:rsidR="0003059A" w:rsidRDefault="0003059A" w:rsidP="006B56D8">
      <w:r>
        <w:t xml:space="preserve">   </w:t>
      </w:r>
      <w:r w:rsidR="00EB4F28">
        <w:t>-</w:t>
      </w:r>
      <w:r>
        <w:t xml:space="preserve">   Look into possible m</w:t>
      </w:r>
      <w:r w:rsidR="00DD4BDC">
        <w:t>icrocontrollers (prices, features</w:t>
      </w:r>
      <w:r>
        <w:t>)</w:t>
      </w:r>
    </w:p>
    <w:p w:rsidR="0003059A" w:rsidRDefault="0003059A" w:rsidP="006B56D8">
      <w:r>
        <w:t xml:space="preserve">   </w:t>
      </w:r>
      <w:r w:rsidR="00EB4F28">
        <w:t>-</w:t>
      </w:r>
      <w:r>
        <w:t xml:space="preserve">   Look into wifi module or how we will integrate that into the system</w:t>
      </w:r>
    </w:p>
    <w:p w:rsidR="007271E3" w:rsidRDefault="007271E3" w:rsidP="006B56D8">
      <w:r>
        <w:t xml:space="preserve">  - look into how we could integrate several displays into our architecture for stretch goal</w:t>
      </w:r>
    </w:p>
    <w:p w:rsidR="0003059A" w:rsidRDefault="0003059A" w:rsidP="006B56D8">
      <w:r>
        <w:t xml:space="preserve">Tim </w:t>
      </w:r>
    </w:p>
    <w:p w:rsidR="006B56D8" w:rsidRDefault="006B56D8" w:rsidP="006B56D8">
      <w:r>
        <w:t xml:space="preserve">  -easy non technical Paragraph</w:t>
      </w:r>
      <w:r w:rsidR="0003059A">
        <w:t xml:space="preserve"> of problem statements</w:t>
      </w:r>
    </w:p>
    <w:p w:rsidR="00952058" w:rsidRDefault="004A299C" w:rsidP="006B56D8">
      <w:r>
        <w:t xml:space="preserve"> </w:t>
      </w:r>
      <w:r w:rsidR="007460F8">
        <w:t>- add slack with features that it uses</w:t>
      </w:r>
    </w:p>
    <w:p w:rsidR="0003059A" w:rsidRDefault="0003059A" w:rsidP="006B56D8"/>
    <w:p w:rsidR="0003059A" w:rsidRDefault="0003059A" w:rsidP="006B56D8">
      <w:r>
        <w:t>Jeremy</w:t>
      </w:r>
    </w:p>
    <w:p w:rsidR="00E633B2" w:rsidRDefault="00E633B2" w:rsidP="006B56D8">
      <w:r>
        <w:t xml:space="preserve">     - put something together about building our own display (how we do it, how the documentation works)</w:t>
      </w:r>
    </w:p>
    <w:p w:rsidR="004A299C" w:rsidRDefault="004A299C" w:rsidP="006B56D8">
      <w:r>
        <w:t xml:space="preserve">     - research existing systems that do what we are trying to do</w:t>
      </w:r>
    </w:p>
    <w:p w:rsidR="004A299C" w:rsidRDefault="004A299C" w:rsidP="006B56D8">
      <w:r>
        <w:lastRenderedPageBreak/>
        <w:t xml:space="preserve">    - prices</w:t>
      </w:r>
    </w:p>
    <w:p w:rsidR="00E633B2" w:rsidRDefault="00E633B2" w:rsidP="006B56D8"/>
    <w:p w:rsidR="004A299C" w:rsidRDefault="004A299C" w:rsidP="006B56D8">
      <w:r>
        <w:t xml:space="preserve">   </w:t>
      </w:r>
      <w:r w:rsidR="00D22636">
        <w:t xml:space="preserve"> </w:t>
      </w:r>
      <w:r>
        <w:t>-</w:t>
      </w:r>
      <w:r w:rsidR="00D22636">
        <w:t xml:space="preserve"> </w:t>
      </w:r>
      <w:r>
        <w:t>what features they support</w:t>
      </w:r>
    </w:p>
    <w:p w:rsidR="0003059A" w:rsidRDefault="0003059A" w:rsidP="006B56D8"/>
    <w:p w:rsidR="00A802BE" w:rsidRDefault="00A802BE" w:rsidP="006B56D8"/>
    <w:p w:rsidR="00A802BE" w:rsidRDefault="00A802BE" w:rsidP="006B56D8">
      <w:r>
        <w:t>Notes:</w:t>
      </w:r>
    </w:p>
    <w:p w:rsidR="001A4E88" w:rsidRDefault="001A4E88" w:rsidP="001A4E88">
      <w:r>
        <w:t xml:space="preserve"> - the backup battery doesn’t need to run the microcontroller for one whole year without power it just needs to be good for if power goes out and replace/charge once a year</w:t>
      </w:r>
    </w:p>
    <w:p w:rsidR="001A4E88" w:rsidRDefault="00A802BE" w:rsidP="001A4E88">
      <w:r>
        <w:t xml:space="preserve">  - we want to make sure we have the right architecture from the </w:t>
      </w:r>
      <w:r w:rsidR="001F1A3F">
        <w:t>beginning</w:t>
      </w:r>
      <w:r>
        <w:t xml:space="preserve"> to be able to expand the system</w:t>
      </w:r>
      <w:r w:rsidR="001F1A3F">
        <w:t xml:space="preserve"> to other labs</w:t>
      </w:r>
    </w:p>
    <w:p w:rsidR="001A4E88" w:rsidRDefault="001A4E88" w:rsidP="001A4E88">
      <w:r>
        <w:t xml:space="preserve"> - making a couple displays for all labs is stretch goal</w:t>
      </w:r>
      <w:r w:rsidR="00E17963">
        <w:t xml:space="preserve"> not out of scope</w:t>
      </w:r>
      <w:bookmarkStart w:id="0" w:name="_GoBack"/>
      <w:bookmarkEnd w:id="0"/>
    </w:p>
    <w:p w:rsidR="001A4E88" w:rsidRDefault="001A4E88" w:rsidP="00A802BE"/>
    <w:p w:rsidR="00A802BE" w:rsidRDefault="00A802BE" w:rsidP="006B56D8"/>
    <w:p w:rsidR="00A802BE" w:rsidRDefault="00A802BE" w:rsidP="006B56D8"/>
    <w:sectPr w:rsidR="00A802BE" w:rsidSect="009C7FA8">
      <w:pgSz w:w="31680" w:h="15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4FBB"/>
    <w:multiLevelType w:val="hybridMultilevel"/>
    <w:tmpl w:val="92427E0A"/>
    <w:lvl w:ilvl="0" w:tplc="FC724982">
      <w:numFmt w:val="bullet"/>
      <w:lvlText w:val="-"/>
      <w:lvlJc w:val="left"/>
      <w:pPr>
        <w:ind w:left="50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0F7E7560"/>
    <w:multiLevelType w:val="hybridMultilevel"/>
    <w:tmpl w:val="FE6CF948"/>
    <w:lvl w:ilvl="0" w:tplc="BE5A2BF0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5785D6D"/>
    <w:multiLevelType w:val="hybridMultilevel"/>
    <w:tmpl w:val="F8C2C5F6"/>
    <w:lvl w:ilvl="0" w:tplc="2F2280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647DE"/>
    <w:multiLevelType w:val="hybridMultilevel"/>
    <w:tmpl w:val="1CF0A95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7C7031B2"/>
    <w:multiLevelType w:val="hybridMultilevel"/>
    <w:tmpl w:val="7A9EA020"/>
    <w:lvl w:ilvl="0" w:tplc="136A48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6D8"/>
    <w:rsid w:val="0003059A"/>
    <w:rsid w:val="001A4E88"/>
    <w:rsid w:val="001F1A3F"/>
    <w:rsid w:val="001F51FF"/>
    <w:rsid w:val="004445AE"/>
    <w:rsid w:val="00454D88"/>
    <w:rsid w:val="004A299C"/>
    <w:rsid w:val="00660BFF"/>
    <w:rsid w:val="00683806"/>
    <w:rsid w:val="006B56D8"/>
    <w:rsid w:val="007271E3"/>
    <w:rsid w:val="007460F8"/>
    <w:rsid w:val="00757A49"/>
    <w:rsid w:val="007D5761"/>
    <w:rsid w:val="00857E35"/>
    <w:rsid w:val="008C4ED3"/>
    <w:rsid w:val="008C7295"/>
    <w:rsid w:val="00952058"/>
    <w:rsid w:val="009B4C30"/>
    <w:rsid w:val="009C7FA8"/>
    <w:rsid w:val="00A802BE"/>
    <w:rsid w:val="00C01EFC"/>
    <w:rsid w:val="00D22636"/>
    <w:rsid w:val="00DD4BDC"/>
    <w:rsid w:val="00E17963"/>
    <w:rsid w:val="00E633B2"/>
    <w:rsid w:val="00EB4F28"/>
    <w:rsid w:val="00EC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C68B"/>
  <w15:chartTrackingRefBased/>
  <w15:docId w15:val="{895D629B-D53C-420E-87AD-9CCADA0E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Greene, James A</dc:creator>
  <cp:keywords/>
  <dc:description/>
  <cp:lastModifiedBy>Greene, James A</cp:lastModifiedBy>
  <cp:revision>27</cp:revision>
  <dcterms:created xsi:type="dcterms:W3CDTF">2016-04-02T22:42:00Z</dcterms:created>
  <dcterms:modified xsi:type="dcterms:W3CDTF">2016-04-02T23:02:00Z</dcterms:modified>
</cp:coreProperties>
</file>