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B46B" w14:textId="6563BB1A" w:rsidR="006B043A" w:rsidRDefault="006B043A" w:rsidP="006B043A">
      <w:r>
        <w:t xml:space="preserve">Student:  </w:t>
      </w:r>
      <w:r>
        <w:t>Jennifer Grubb</w:t>
      </w:r>
    </w:p>
    <w:p w14:paraId="56ED1F39" w14:textId="1C2AAB6F" w:rsidR="006B043A" w:rsidRDefault="006B043A" w:rsidP="006B043A">
      <w:r>
        <w:t>Instructor</w:t>
      </w:r>
      <w:r>
        <w:t xml:space="preserve">: </w:t>
      </w:r>
      <w:r>
        <w:t xml:space="preserve"> Steven Greene</w:t>
      </w:r>
    </w:p>
    <w:p w14:paraId="61D3A9F1" w14:textId="77777777" w:rsidR="006B043A" w:rsidRDefault="006B043A" w:rsidP="006B043A">
      <w:r w:rsidRPr="003A61BF">
        <w:t>Bootcamp: DU-VIRT-DATA-PT-06-2023</w:t>
      </w:r>
    </w:p>
    <w:p w14:paraId="102B7365" w14:textId="6143C54D" w:rsidR="006B043A" w:rsidRDefault="006B043A" w:rsidP="006B043A">
      <w:r>
        <w:t>15</w:t>
      </w:r>
      <w:r>
        <w:t xml:space="preserve"> Ju</w:t>
      </w:r>
      <w:r>
        <w:t>ly</w:t>
      </w:r>
      <w:r>
        <w:t xml:space="preserve"> 2023</w:t>
      </w:r>
    </w:p>
    <w:p w14:paraId="6DF6B24B" w14:textId="77777777" w:rsidR="006B043A" w:rsidRDefault="006B043A" w:rsidP="006B043A"/>
    <w:p w14:paraId="2C22E7D3" w14:textId="59272F5A" w:rsidR="006B043A" w:rsidRDefault="006B043A" w:rsidP="006B043A">
      <w:pPr>
        <w:jc w:val="center"/>
      </w:pPr>
      <w:r w:rsidRPr="003A61BF">
        <w:t xml:space="preserve">Module </w:t>
      </w:r>
      <w:r>
        <w:t>4 - Pandas</w:t>
      </w:r>
      <w:r w:rsidRPr="003A61BF">
        <w:t xml:space="preserve"> Challenge</w:t>
      </w:r>
    </w:p>
    <w:p w14:paraId="77BBEF0E" w14:textId="77777777" w:rsidR="006B043A" w:rsidRDefault="006B043A" w:rsidP="006B043A"/>
    <w:p w14:paraId="19A8591F" w14:textId="7B73EC51" w:rsidR="006B043A" w:rsidRDefault="006B043A">
      <w:r>
        <w:t xml:space="preserve">In this challenge, I analyzed different schools in a district regarding their performance, size, </w:t>
      </w:r>
      <w:r w:rsidR="006E2C0B">
        <w:t xml:space="preserve">budget, </w:t>
      </w:r>
      <w:r>
        <w:t>and school types. I noticed that the data shows that even though larger</w:t>
      </w:r>
      <w:r w:rsidR="006E2C0B">
        <w:t xml:space="preserve"> </w:t>
      </w:r>
      <w:r>
        <w:t xml:space="preserve">district schools had a higher budget, </w:t>
      </w:r>
      <w:r w:rsidR="006E2C0B">
        <w:t>scored in the lower percentile.</w:t>
      </w:r>
      <w:r>
        <w:t xml:space="preserve"> </w:t>
      </w:r>
      <w:r w:rsidR="006E2C0B">
        <w:t>On the other hand, the</w:t>
      </w:r>
      <w:r>
        <w:t xml:space="preserve"> </w:t>
      </w:r>
      <w:r w:rsidR="006E2C0B">
        <w:t>larger</w:t>
      </w:r>
      <w:r>
        <w:t xml:space="preserve"> charter schools with medium </w:t>
      </w:r>
      <w:r w:rsidR="006E2C0B">
        <w:t>budgets</w:t>
      </w:r>
      <w:r>
        <w:t xml:space="preserve"> </w:t>
      </w:r>
      <w:r w:rsidR="006E2C0B">
        <w:t>had higher</w:t>
      </w:r>
      <w:r>
        <w:t xml:space="preserve"> over</w:t>
      </w:r>
      <w:r w:rsidR="006E2C0B">
        <w:t>all</w:t>
      </w:r>
      <w:r>
        <w:t xml:space="preserve"> test scores. </w:t>
      </w:r>
      <w:r w:rsidR="006E2C0B">
        <w:t>Overall</w:t>
      </w:r>
      <w:r>
        <w:t>,</w:t>
      </w:r>
      <w:r w:rsidR="006E2C0B">
        <w:t xml:space="preserve"> the data shows that</w:t>
      </w:r>
      <w:r>
        <w:t xml:space="preserve"> medium sized schools</w:t>
      </w:r>
      <w:r w:rsidR="006E2C0B">
        <w:t>,</w:t>
      </w:r>
      <w:r>
        <w:t xml:space="preserve"> charter schools</w:t>
      </w:r>
      <w:r w:rsidR="006E2C0B">
        <w:t>, and lower budgets have</w:t>
      </w:r>
      <w:r>
        <w:t xml:space="preserve"> scored the highest overall test scores.</w:t>
      </w:r>
    </w:p>
    <w:sectPr w:rsidR="006B0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3A"/>
    <w:rsid w:val="006B043A"/>
    <w:rsid w:val="006E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F50E"/>
  <w15:chartTrackingRefBased/>
  <w15:docId w15:val="{77ABE748-36BE-4040-96C4-FA56E20B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Grubb</dc:creator>
  <cp:keywords/>
  <dc:description/>
  <cp:lastModifiedBy>Jennifer Grubb</cp:lastModifiedBy>
  <cp:revision>1</cp:revision>
  <dcterms:created xsi:type="dcterms:W3CDTF">2023-07-15T06:03:00Z</dcterms:created>
  <dcterms:modified xsi:type="dcterms:W3CDTF">2023-07-15T06:22:00Z</dcterms:modified>
</cp:coreProperties>
</file>