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E12" w:rsidRDefault="004109FA">
      <w:r>
        <w:rPr>
          <w:u w:val="single"/>
        </w:rPr>
        <w:t>Nursing Visit 3</w:t>
      </w:r>
      <w:r>
        <w:br/>
      </w:r>
      <w:r>
        <w:br/>
        <w:t>Hey you! What's going on? I was just thinking about you!</w:t>
      </w:r>
    </w:p>
    <w:p w:rsidR="004109FA" w:rsidRPr="00980D11" w:rsidRDefault="00980D11">
      <w:pPr>
        <w:rPr>
          <w:i/>
        </w:rPr>
      </w:pPr>
      <w:r>
        <w:br/>
        <w:t>CHOICE:</w:t>
      </w:r>
      <w:r>
        <w:br/>
      </w:r>
      <w:r>
        <w:br/>
        <w:t>I wanted to see if you might be interested in grabbing a cup of coffee together sometime? Maybe something off campus?</w:t>
      </w:r>
      <w:r>
        <w:br/>
      </w:r>
      <w:r>
        <w:br/>
        <w:t>HER RESPONSE:</w:t>
      </w:r>
      <w:r>
        <w:br/>
        <w:t>Actually, that sounds great! I was wondering when you'd ask me that. Fair warning, my schedule is ridiculous and all, but I think we could have a nice time talking, and you can tell me more about why you like nurses, I mean nursing!</w:t>
      </w:r>
      <w:r>
        <w:br/>
      </w:r>
      <w:r>
        <w:br/>
      </w:r>
      <w:r>
        <w:rPr>
          <w:i/>
        </w:rPr>
        <w:t>from here fade to credits scene</w:t>
      </w:r>
    </w:p>
    <w:sectPr w:rsidR="004109FA" w:rsidRPr="00980D11" w:rsidSect="00187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109FA"/>
    <w:rsid w:val="00187E12"/>
    <w:rsid w:val="004109FA"/>
    <w:rsid w:val="00980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1</cp:revision>
  <dcterms:created xsi:type="dcterms:W3CDTF">2017-11-25T01:52:00Z</dcterms:created>
  <dcterms:modified xsi:type="dcterms:W3CDTF">2017-11-25T02:23:00Z</dcterms:modified>
</cp:coreProperties>
</file>