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64087" w14:textId="277D881D" w:rsidR="0049628F" w:rsidRDefault="00910D15" w:rsidP="0009714E">
      <w:pPr>
        <w:pStyle w:val="Publishwithline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09714E">
            <w:rPr>
              <w:sz w:val="40"/>
              <w:szCs w:val="40"/>
            </w:rPr>
            <w:t xml:space="preserve">Images of </w:t>
          </w:r>
          <w:r w:rsidR="00715BCC">
            <w:rPr>
              <w:sz w:val="40"/>
              <w:szCs w:val="40"/>
            </w:rPr>
            <w:t>our 20</w:t>
          </w:r>
          <w:r w:rsidR="006C05A4">
            <w:rPr>
              <w:sz w:val="40"/>
              <w:szCs w:val="40"/>
            </w:rPr>
            <w:t>20</w:t>
          </w:r>
          <w:r w:rsidR="00715BCC">
            <w:rPr>
              <w:sz w:val="40"/>
              <w:szCs w:val="40"/>
            </w:rPr>
            <w:t xml:space="preserve"> June </w:t>
          </w:r>
          <w:r w:rsidR="00922325">
            <w:rPr>
              <w:sz w:val="40"/>
              <w:szCs w:val="40"/>
            </w:rPr>
            <w:t>journey</w:t>
          </w:r>
          <w:r w:rsidR="00715BCC">
            <w:rPr>
              <w:sz w:val="40"/>
              <w:szCs w:val="40"/>
            </w:rPr>
            <w:t xml:space="preserve"> </w:t>
          </w:r>
          <w:r w:rsidR="00922325">
            <w:rPr>
              <w:sz w:val="40"/>
              <w:szCs w:val="40"/>
            </w:rPr>
            <w:t>to</w:t>
          </w:r>
          <w:r w:rsidR="00715BCC">
            <w:rPr>
              <w:sz w:val="40"/>
              <w:szCs w:val="40"/>
            </w:rPr>
            <w:t xml:space="preserve"> </w:t>
          </w:r>
          <w:r w:rsidR="00122A0D">
            <w:rPr>
              <w:sz w:val="40"/>
              <w:szCs w:val="40"/>
            </w:rPr>
            <w:t>T</w:t>
          </w:r>
          <w:r w:rsidR="00715BCC">
            <w:rPr>
              <w:sz w:val="40"/>
              <w:szCs w:val="40"/>
            </w:rPr>
            <w:t xml:space="preserve">he Hedges on </w:t>
          </w:r>
          <w:r w:rsidR="003E5073">
            <w:rPr>
              <w:sz w:val="40"/>
              <w:szCs w:val="40"/>
            </w:rPr>
            <w:t>Blue</w:t>
          </w:r>
          <w:r w:rsidR="00715BCC">
            <w:rPr>
              <w:sz w:val="40"/>
              <w:szCs w:val="40"/>
            </w:rPr>
            <w:t xml:space="preserve"> Mtn. Lake, NY</w:t>
          </w:r>
        </w:sdtContent>
      </w:sdt>
    </w:p>
    <w:p w14:paraId="5F9C094C" w14:textId="5FD2EC45" w:rsidR="0049628F" w:rsidRDefault="00B5028B">
      <w:r>
        <w:rPr>
          <w:noProof/>
        </w:rPr>
        <w:drawing>
          <wp:anchor distT="0" distB="0" distL="114300" distR="114300" simplePos="0" relativeHeight="251658240" behindDoc="1" locked="0" layoutInCell="1" allowOverlap="1" wp14:anchorId="6BE3BA00" wp14:editId="27F5E6C5">
            <wp:simplePos x="0" y="0"/>
            <wp:positionH relativeFrom="column">
              <wp:posOffset>4258945</wp:posOffset>
            </wp:positionH>
            <wp:positionV relativeFrom="paragraph">
              <wp:posOffset>191770</wp:posOffset>
            </wp:positionV>
            <wp:extent cx="2404745" cy="1600200"/>
            <wp:effectExtent l="0" t="0" r="0" b="0"/>
            <wp:wrapTight wrapText="bothSides">
              <wp:wrapPolygon edited="0">
                <wp:start x="0" y="0"/>
                <wp:lineTo x="0" y="21343"/>
                <wp:lineTo x="21389" y="21343"/>
                <wp:lineTo x="2138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9A0027" w14:textId="15DB98F4" w:rsidR="00BA5AD4" w:rsidRPr="00BA5AD4" w:rsidRDefault="00922325" w:rsidP="004962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t>Since t</w:t>
      </w:r>
      <w:r w:rsidR="00700A73">
        <w:rPr>
          <w:noProof/>
          <w:sz w:val="24"/>
          <w:szCs w:val="24"/>
        </w:rPr>
        <w:t>he summer of 1994,</w:t>
      </w:r>
      <w:r>
        <w:rPr>
          <w:noProof/>
          <w:sz w:val="24"/>
          <w:szCs w:val="24"/>
        </w:rPr>
        <w:t xml:space="preserve"> we have visited The Hedges annually on various dates and seasons. This trip to The Hedges on Blue Mountain Lake happened in June. </w:t>
      </w:r>
    </w:p>
    <w:p w14:paraId="785416C0" w14:textId="0A3932F1" w:rsidR="0049628F" w:rsidRDefault="0049628F">
      <w:pPr>
        <w:rPr>
          <w:sz w:val="24"/>
          <w:szCs w:val="24"/>
        </w:rPr>
      </w:pPr>
    </w:p>
    <w:p w14:paraId="123068BA" w14:textId="21108A49" w:rsidR="00700A73" w:rsidRDefault="00700A73" w:rsidP="00700A73">
      <w:pPr>
        <w:rPr>
          <w:sz w:val="24"/>
          <w:szCs w:val="24"/>
        </w:rPr>
      </w:pPr>
      <w:r>
        <w:rPr>
          <w:sz w:val="24"/>
          <w:szCs w:val="24"/>
        </w:rPr>
        <w:t xml:space="preserve">For photos, click </w:t>
      </w:r>
      <w:hyperlink r:id="rId6" w:history="1">
        <w:r w:rsidR="000B78D0" w:rsidRPr="00910D15">
          <w:rPr>
            <w:rStyle w:val="Hyperlink"/>
          </w:rPr>
          <w:t>The Hedges – June 2020</w:t>
        </w:r>
      </w:hyperlink>
      <w:r w:rsidR="000B78D0">
        <w:t>.</w:t>
      </w:r>
    </w:p>
    <w:p w14:paraId="766EFDFC" w14:textId="1B129885" w:rsidR="00585C7E" w:rsidRDefault="00585C7E" w:rsidP="00700A73">
      <w:pPr>
        <w:rPr>
          <w:sz w:val="24"/>
          <w:szCs w:val="24"/>
        </w:rPr>
      </w:pPr>
    </w:p>
    <w:p w14:paraId="3371F66A" w14:textId="7F99EBDC" w:rsidR="00585C7E" w:rsidRDefault="00585C7E" w:rsidP="00700A73">
      <w:pPr>
        <w:rPr>
          <w:sz w:val="24"/>
          <w:szCs w:val="24"/>
        </w:rPr>
      </w:pPr>
      <w:r w:rsidRPr="00585C7E">
        <w:rPr>
          <w:sz w:val="24"/>
          <w:szCs w:val="24"/>
        </w:rPr>
        <w:t>https://photos.app.goo.gl/x1kF7nQ7uoa4iLNUA</w:t>
      </w:r>
    </w:p>
    <w:sectPr w:rsidR="00585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47DB3"/>
    <w:rsid w:val="0009714E"/>
    <w:rsid w:val="000B78D0"/>
    <w:rsid w:val="000E0D41"/>
    <w:rsid w:val="00122A0D"/>
    <w:rsid w:val="00394E78"/>
    <w:rsid w:val="003E5073"/>
    <w:rsid w:val="0049628F"/>
    <w:rsid w:val="004D6144"/>
    <w:rsid w:val="004F1B4E"/>
    <w:rsid w:val="00585C7E"/>
    <w:rsid w:val="006C05A4"/>
    <w:rsid w:val="00700A73"/>
    <w:rsid w:val="00715BCC"/>
    <w:rsid w:val="00750DF7"/>
    <w:rsid w:val="00910D15"/>
    <w:rsid w:val="00922325"/>
    <w:rsid w:val="0094088E"/>
    <w:rsid w:val="009972F8"/>
    <w:rsid w:val="009C1715"/>
    <w:rsid w:val="00B5028B"/>
    <w:rsid w:val="00BA5AD4"/>
    <w:rsid w:val="00D60FC9"/>
    <w:rsid w:val="00E3166C"/>
    <w:rsid w:val="00E7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8C60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614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0D4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B78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x1kF7nQ7uoa4iLNU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0D3097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643C5"/>
    <w:rsid w:val="000A5952"/>
    <w:rsid w:val="000A7848"/>
    <w:rsid w:val="000D3097"/>
    <w:rsid w:val="002847EA"/>
    <w:rsid w:val="002F66B7"/>
    <w:rsid w:val="003A088E"/>
    <w:rsid w:val="00701588"/>
    <w:rsid w:val="00CF0CF8"/>
    <w:rsid w:val="00E064CB"/>
    <w:rsid w:val="00F149B8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4</cp:revision>
  <cp:lastPrinted>2020-06-15T12:38:00Z</cp:lastPrinted>
  <dcterms:created xsi:type="dcterms:W3CDTF">2020-06-15T12:38:00Z</dcterms:created>
  <dcterms:modified xsi:type="dcterms:W3CDTF">2020-06-15T12:43:00Z</dcterms:modified>
</cp:coreProperties>
</file>