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F92B3" w14:textId="104E2E64" w:rsidR="00047DB3" w:rsidRDefault="00C56D41" w:rsidP="004762D8">
      <w:pPr>
        <w:pStyle w:val="Publishwithline"/>
        <w:jc w:val="center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4762D8">
            <w:rPr>
              <w:sz w:val="40"/>
              <w:szCs w:val="40"/>
            </w:rPr>
            <w:t>Stow Pool Housewarming Gathering - May, 2021</w:t>
          </w:r>
        </w:sdtContent>
      </w:sdt>
    </w:p>
    <w:p w14:paraId="677BC327" w14:textId="40DAD6FB" w:rsidR="0049628F" w:rsidRDefault="0049628F"/>
    <w:p w14:paraId="11FA9F1D" w14:textId="52184022" w:rsidR="0049628F" w:rsidRPr="0049628F" w:rsidRDefault="004762D8" w:rsidP="00C17750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F0168B" wp14:editId="29CFA15D">
            <wp:simplePos x="0" y="0"/>
            <wp:positionH relativeFrom="column">
              <wp:posOffset>4100830</wp:posOffset>
            </wp:positionH>
            <wp:positionV relativeFrom="paragraph">
              <wp:posOffset>47625</wp:posOffset>
            </wp:positionV>
            <wp:extent cx="2216150" cy="1480820"/>
            <wp:effectExtent l="0" t="0" r="0" b="5080"/>
            <wp:wrapTight wrapText="bothSides">
              <wp:wrapPolygon edited="0">
                <wp:start x="0" y="0"/>
                <wp:lineTo x="0" y="21396"/>
                <wp:lineTo x="21352" y="21396"/>
                <wp:lineTo x="2135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This Spring, the Dave, Michelle, Greyson, and Silas Fauxes decided to relocate to a new home in Stow</w:t>
      </w:r>
      <w:r w:rsidR="00D73067">
        <w:rPr>
          <w:sz w:val="24"/>
          <w:szCs w:val="24"/>
        </w:rPr>
        <w:t>.</w:t>
      </w:r>
      <w:r>
        <w:rPr>
          <w:sz w:val="24"/>
          <w:szCs w:val="24"/>
        </w:rPr>
        <w:t xml:space="preserve"> All thoughts considered; the rest of the Faux clan decided to focus a housewarming “welcome” on necessities for their new pool. So, after lively conversations on Slack and excellent coordination by Jennifer, the “necessities” were presented to the new homeowners.</w:t>
      </w:r>
    </w:p>
    <w:p w14:paraId="75D54CE2" w14:textId="59E5AE9E" w:rsidR="0049628F" w:rsidRPr="0049628F" w:rsidRDefault="0049628F" w:rsidP="0049628F">
      <w:pPr>
        <w:rPr>
          <w:sz w:val="24"/>
          <w:szCs w:val="24"/>
        </w:rPr>
      </w:pPr>
      <w:r w:rsidRPr="0049628F">
        <w:rPr>
          <w:sz w:val="24"/>
          <w:szCs w:val="24"/>
        </w:rPr>
        <w:t>And for the photos, click</w:t>
      </w:r>
      <w:r w:rsidR="0058531D">
        <w:t xml:space="preserve"> on the </w:t>
      </w:r>
      <w:hyperlink r:id="rId6" w:history="1">
        <w:r w:rsidR="004762D8" w:rsidRPr="004762D8">
          <w:rPr>
            <w:rStyle w:val="Hyperlink"/>
          </w:rPr>
          <w:t>Pool Necessities</w:t>
        </w:r>
      </w:hyperlink>
      <w:r w:rsidR="00D73067">
        <w:rPr>
          <w:sz w:val="24"/>
          <w:szCs w:val="24"/>
        </w:rPr>
        <w:t xml:space="preserve"> and feel free to enlarge.</w:t>
      </w:r>
    </w:p>
    <w:p w14:paraId="12F36D0B" w14:textId="77777777" w:rsidR="0049628F" w:rsidRDefault="0049628F"/>
    <w:sectPr w:rsidR="0049628F" w:rsidSect="0058531D">
      <w:pgSz w:w="12240" w:h="15840"/>
      <w:pgMar w:top="720" w:right="1138" w:bottom="720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47DB3"/>
    <w:rsid w:val="003C357A"/>
    <w:rsid w:val="004762D8"/>
    <w:rsid w:val="0049628F"/>
    <w:rsid w:val="0058531D"/>
    <w:rsid w:val="005A15AF"/>
    <w:rsid w:val="00605D39"/>
    <w:rsid w:val="00907CFC"/>
    <w:rsid w:val="00B17E1C"/>
    <w:rsid w:val="00C17750"/>
    <w:rsid w:val="00C56D41"/>
    <w:rsid w:val="00D73067"/>
    <w:rsid w:val="00E01F26"/>
    <w:rsid w:val="00E4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428C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31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7ZJbzhhkDyc3FMQv6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7F49E4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A7848"/>
    <w:rsid w:val="003A088E"/>
    <w:rsid w:val="00410949"/>
    <w:rsid w:val="004259E0"/>
    <w:rsid w:val="007F49E4"/>
    <w:rsid w:val="00826AF1"/>
    <w:rsid w:val="00A7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2</cp:revision>
  <cp:lastPrinted>2021-05-20T21:09:00Z</cp:lastPrinted>
  <dcterms:created xsi:type="dcterms:W3CDTF">2021-05-20T21:10:00Z</dcterms:created>
  <dcterms:modified xsi:type="dcterms:W3CDTF">2021-05-20T21:10:00Z</dcterms:modified>
</cp:coreProperties>
</file>