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da Rocha Trianoski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99921-8347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Garoto da Gaita, 277 - Conradinho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2023-12-20T11:03:34Z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