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52B3" w14:textId="77777777" w:rsidR="00260109" w:rsidRPr="00260109" w:rsidRDefault="00260109" w:rsidP="00260109">
      <w:r w:rsidRPr="00260109">
        <w:t>Aquí tienes la tabla con las configuraciones clave para acceder a los datos en cada base de datos, basándome en los criterios de particionamiento, búsqueda y casos de uso: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2342"/>
        <w:gridCol w:w="2465"/>
        <w:gridCol w:w="2463"/>
      </w:tblGrid>
      <w:tr w:rsidR="00260109" w:rsidRPr="00260109" w14:paraId="52B685A9" w14:textId="77777777" w:rsidTr="002601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F87A76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Servicio</w:t>
            </w:r>
          </w:p>
        </w:tc>
        <w:tc>
          <w:tcPr>
            <w:tcW w:w="0" w:type="auto"/>
            <w:vAlign w:val="center"/>
            <w:hideMark/>
          </w:tcPr>
          <w:p w14:paraId="7B7F051D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Configuración de Particionamiento</w:t>
            </w:r>
          </w:p>
        </w:tc>
        <w:tc>
          <w:tcPr>
            <w:tcW w:w="0" w:type="auto"/>
            <w:vAlign w:val="center"/>
            <w:hideMark/>
          </w:tcPr>
          <w:p w14:paraId="52F41A4D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Configuración de Búsquedas</w:t>
            </w:r>
          </w:p>
        </w:tc>
        <w:tc>
          <w:tcPr>
            <w:tcW w:w="0" w:type="auto"/>
            <w:vAlign w:val="center"/>
            <w:hideMark/>
          </w:tcPr>
          <w:p w14:paraId="79A1E40B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Casos de Uso Principales</w:t>
            </w:r>
          </w:p>
        </w:tc>
      </w:tr>
      <w:tr w:rsidR="00260109" w:rsidRPr="00260109" w14:paraId="38D086E8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2946A" w14:textId="77777777" w:rsidR="00260109" w:rsidRPr="00260109" w:rsidRDefault="00260109" w:rsidP="00260109">
            <w:r w:rsidRPr="00260109">
              <w:rPr>
                <w:b/>
                <w:bCs/>
              </w:rPr>
              <w:t xml:space="preserve">Amazon </w:t>
            </w:r>
            <w:proofErr w:type="spellStart"/>
            <w:r w:rsidRPr="00260109">
              <w:rPr>
                <w:b/>
                <w:bCs/>
              </w:rPr>
              <w:t>DynamoDB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746F31" w14:textId="77777777" w:rsidR="00260109" w:rsidRPr="00260109" w:rsidRDefault="00260109" w:rsidP="00260109">
            <w:pPr>
              <w:rPr>
                <w:lang w:val="en-US"/>
              </w:rPr>
            </w:pPr>
            <w:r w:rsidRPr="00260109">
              <w:rPr>
                <w:rFonts w:ascii="Segoe UI Emoji" w:hAnsi="Segoe UI Emoji" w:cs="Segoe UI Emoji"/>
                <w:lang w:val="en-US"/>
              </w:rPr>
              <w:t>✅</w:t>
            </w:r>
            <w:r w:rsidRPr="00260109">
              <w:rPr>
                <w:lang w:val="en-US"/>
              </w:rPr>
              <w:t xml:space="preserve"> Partition Key: </w:t>
            </w:r>
            <w:proofErr w:type="spellStart"/>
            <w:r w:rsidRPr="00260109">
              <w:rPr>
                <w:lang w:val="en-US"/>
              </w:rPr>
              <w:t>paisId</w:t>
            </w:r>
            <w:proofErr w:type="spellEnd"/>
            <w:r w:rsidRPr="00260109">
              <w:rPr>
                <w:lang w:val="en-US"/>
              </w:rPr>
              <w:t xml:space="preserve"> + </w:t>
            </w:r>
            <w:proofErr w:type="spellStart"/>
            <w:r w:rsidRPr="00260109">
              <w:rPr>
                <w:lang w:val="en-US"/>
              </w:rPr>
              <w:t>último_dígito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DA659F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Limitado (requiere índices secundarios)</w:t>
            </w:r>
          </w:p>
        </w:tc>
        <w:tc>
          <w:tcPr>
            <w:tcW w:w="0" w:type="auto"/>
            <w:vAlign w:val="center"/>
            <w:hideMark/>
          </w:tcPr>
          <w:p w14:paraId="30794ECB" w14:textId="77777777" w:rsidR="00260109" w:rsidRPr="00260109" w:rsidRDefault="00260109" w:rsidP="00260109">
            <w:r w:rsidRPr="00260109">
              <w:t>Datos estructurados con acceso rápido y escalabilidad</w:t>
            </w:r>
          </w:p>
        </w:tc>
      </w:tr>
      <w:tr w:rsidR="00260109" w:rsidRPr="00260109" w14:paraId="707204B1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43EDC" w14:textId="77777777" w:rsidR="00260109" w:rsidRPr="00260109" w:rsidRDefault="00260109" w:rsidP="00260109">
            <w:r w:rsidRPr="00260109">
              <w:rPr>
                <w:b/>
                <w:bCs/>
              </w:rPr>
              <w:t xml:space="preserve">Amazon </w:t>
            </w:r>
            <w:proofErr w:type="spellStart"/>
            <w:r w:rsidRPr="00260109">
              <w:rPr>
                <w:b/>
                <w:bCs/>
              </w:rPr>
              <w:t>DocumentDB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7C49D4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Índices compuestos (</w:t>
            </w:r>
            <w:proofErr w:type="spellStart"/>
            <w:r w:rsidRPr="00260109">
              <w:t>paisId</w:t>
            </w:r>
            <w:proofErr w:type="spellEnd"/>
            <w:r w:rsidRPr="00260109">
              <w:t>, _id)</w:t>
            </w:r>
          </w:p>
        </w:tc>
        <w:tc>
          <w:tcPr>
            <w:tcW w:w="0" w:type="auto"/>
            <w:vAlign w:val="center"/>
            <w:hideMark/>
          </w:tcPr>
          <w:p w14:paraId="2228FD92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✅</w:t>
            </w:r>
            <w:r w:rsidRPr="00260109">
              <w:t xml:space="preserve"> Avanzadas (uso de agregaciones y </w:t>
            </w:r>
            <w:proofErr w:type="spellStart"/>
            <w:r w:rsidRPr="00260109">
              <w:t>text</w:t>
            </w:r>
            <w:proofErr w:type="spellEnd"/>
            <w:r w:rsidRPr="00260109">
              <w:t xml:space="preserve"> </w:t>
            </w:r>
            <w:proofErr w:type="spellStart"/>
            <w:r w:rsidRPr="00260109">
              <w:t>search</w:t>
            </w:r>
            <w:proofErr w:type="spellEnd"/>
            <w:r w:rsidRPr="00260109">
              <w:t>)</w:t>
            </w:r>
          </w:p>
        </w:tc>
        <w:tc>
          <w:tcPr>
            <w:tcW w:w="0" w:type="auto"/>
            <w:vAlign w:val="center"/>
            <w:hideMark/>
          </w:tcPr>
          <w:p w14:paraId="19947C52" w14:textId="77777777" w:rsidR="00260109" w:rsidRPr="00260109" w:rsidRDefault="00260109" w:rsidP="00260109">
            <w:r w:rsidRPr="00260109">
              <w:t>JSON dinámico, consultas flexibles</w:t>
            </w:r>
          </w:p>
        </w:tc>
      </w:tr>
      <w:tr w:rsidR="00260109" w:rsidRPr="00260109" w14:paraId="08E2D7DF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AEF43" w14:textId="77777777" w:rsidR="00260109" w:rsidRPr="00260109" w:rsidRDefault="00260109" w:rsidP="00260109">
            <w:r w:rsidRPr="00260109">
              <w:rPr>
                <w:b/>
                <w:bCs/>
              </w:rPr>
              <w:t xml:space="preserve">Amazon </w:t>
            </w:r>
            <w:proofErr w:type="spellStart"/>
            <w:r w:rsidRPr="00260109">
              <w:rPr>
                <w:b/>
                <w:bCs/>
              </w:rPr>
              <w:t>OpenSearch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29CC02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proofErr w:type="spellStart"/>
            <w:r w:rsidRPr="00260109">
              <w:t>Sharding</w:t>
            </w:r>
            <w:proofErr w:type="spellEnd"/>
            <w:r w:rsidRPr="00260109">
              <w:t xml:space="preserve"> automático basado en </w:t>
            </w:r>
            <w:proofErr w:type="spellStart"/>
            <w:r w:rsidRPr="00260109">
              <w:t>paisId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844D6F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✅</w:t>
            </w:r>
            <w:r w:rsidRPr="00260109">
              <w:t xml:space="preserve"> Rápidas (full-</w:t>
            </w:r>
            <w:proofErr w:type="spellStart"/>
            <w:r w:rsidRPr="00260109">
              <w:t>text</w:t>
            </w:r>
            <w:proofErr w:type="spellEnd"/>
            <w:r w:rsidRPr="00260109">
              <w:t xml:space="preserve"> </w:t>
            </w:r>
            <w:proofErr w:type="spellStart"/>
            <w:r w:rsidRPr="00260109">
              <w:t>search</w:t>
            </w:r>
            <w:proofErr w:type="spellEnd"/>
            <w:r w:rsidRPr="00260109">
              <w:t>, agregaciones avanzadas)</w:t>
            </w:r>
          </w:p>
        </w:tc>
        <w:tc>
          <w:tcPr>
            <w:tcW w:w="0" w:type="auto"/>
            <w:vAlign w:val="center"/>
            <w:hideMark/>
          </w:tcPr>
          <w:p w14:paraId="539B5398" w14:textId="77777777" w:rsidR="00260109" w:rsidRPr="00260109" w:rsidRDefault="00260109" w:rsidP="00260109">
            <w:r w:rsidRPr="00260109">
              <w:t>Búsquedas complejas, análisis de datos</w:t>
            </w:r>
          </w:p>
        </w:tc>
      </w:tr>
      <w:tr w:rsidR="00260109" w:rsidRPr="00260109" w14:paraId="196E9057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03DD6" w14:textId="77777777" w:rsidR="00260109" w:rsidRPr="00260109" w:rsidRDefault="00260109" w:rsidP="00260109">
            <w:r w:rsidRPr="00260109">
              <w:rPr>
                <w:b/>
                <w:bCs/>
              </w:rPr>
              <w:t>MongoDB en EC2</w:t>
            </w:r>
          </w:p>
        </w:tc>
        <w:tc>
          <w:tcPr>
            <w:tcW w:w="0" w:type="auto"/>
            <w:vAlign w:val="center"/>
            <w:hideMark/>
          </w:tcPr>
          <w:p w14:paraId="2FD0FA95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Índices compuestos (</w:t>
            </w:r>
            <w:proofErr w:type="spellStart"/>
            <w:r w:rsidRPr="00260109">
              <w:t>paisId</w:t>
            </w:r>
            <w:proofErr w:type="spellEnd"/>
            <w:r w:rsidRPr="00260109">
              <w:t>, _id)</w:t>
            </w:r>
          </w:p>
        </w:tc>
        <w:tc>
          <w:tcPr>
            <w:tcW w:w="0" w:type="auto"/>
            <w:vAlign w:val="center"/>
            <w:hideMark/>
          </w:tcPr>
          <w:p w14:paraId="7F29F6AD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✅</w:t>
            </w:r>
            <w:r w:rsidRPr="00260109">
              <w:t xml:space="preserve"> Avanzadas (soporta </w:t>
            </w:r>
            <w:proofErr w:type="spellStart"/>
            <w:r w:rsidRPr="00260109">
              <w:t>text</w:t>
            </w:r>
            <w:proofErr w:type="spellEnd"/>
            <w:r w:rsidRPr="00260109">
              <w:t xml:space="preserve"> </w:t>
            </w:r>
            <w:proofErr w:type="spellStart"/>
            <w:r w:rsidRPr="00260109">
              <w:t>search</w:t>
            </w:r>
            <w:proofErr w:type="spellEnd"/>
            <w:r w:rsidRPr="00260109">
              <w:t xml:space="preserve"> y agregaciones)</w:t>
            </w:r>
          </w:p>
        </w:tc>
        <w:tc>
          <w:tcPr>
            <w:tcW w:w="0" w:type="auto"/>
            <w:vAlign w:val="center"/>
            <w:hideMark/>
          </w:tcPr>
          <w:p w14:paraId="07E93A4F" w14:textId="77777777" w:rsidR="00260109" w:rsidRPr="00260109" w:rsidRDefault="00260109" w:rsidP="00260109">
            <w:r w:rsidRPr="00260109">
              <w:t>Consultas flexibles, análisis de datos</w:t>
            </w:r>
          </w:p>
        </w:tc>
      </w:tr>
    </w:tbl>
    <w:p w14:paraId="41A41074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</w:t>
      </w:r>
      <w:r w:rsidRPr="00260109">
        <w:rPr>
          <w:b/>
          <w:bCs/>
        </w:rPr>
        <w:t>Notas adicionales</w:t>
      </w:r>
      <w:r w:rsidRPr="00260109">
        <w:t>:</w:t>
      </w:r>
    </w:p>
    <w:p w14:paraId="4E180A7B" w14:textId="77777777" w:rsidR="00260109" w:rsidRPr="00260109" w:rsidRDefault="00260109" w:rsidP="00260109">
      <w:pPr>
        <w:numPr>
          <w:ilvl w:val="0"/>
          <w:numId w:val="1"/>
        </w:numPr>
      </w:pPr>
      <w:proofErr w:type="spellStart"/>
      <w:r w:rsidRPr="00260109">
        <w:rPr>
          <w:b/>
          <w:bCs/>
        </w:rPr>
        <w:t>DynamoDB</w:t>
      </w:r>
      <w:proofErr w:type="spellEnd"/>
      <w:r w:rsidRPr="00260109">
        <w:t xml:space="preserve">: La clave de partición </w:t>
      </w:r>
      <w:proofErr w:type="spellStart"/>
      <w:r w:rsidRPr="00260109">
        <w:t>paisId</w:t>
      </w:r>
      <w:proofErr w:type="spellEnd"/>
      <w:r w:rsidRPr="00260109">
        <w:t xml:space="preserve"> + </w:t>
      </w:r>
      <w:proofErr w:type="spellStart"/>
      <w:r w:rsidRPr="00260109">
        <w:t>último_dígito</w:t>
      </w:r>
      <w:proofErr w:type="spellEnd"/>
      <w:r w:rsidRPr="00260109">
        <w:t xml:space="preserve"> garantiza distribución uniforme y acceso eficiente.</w:t>
      </w:r>
    </w:p>
    <w:p w14:paraId="0B56F072" w14:textId="77777777" w:rsidR="00260109" w:rsidRPr="00260109" w:rsidRDefault="00260109" w:rsidP="00260109">
      <w:pPr>
        <w:numPr>
          <w:ilvl w:val="0"/>
          <w:numId w:val="1"/>
        </w:numPr>
      </w:pPr>
      <w:proofErr w:type="spellStart"/>
      <w:r w:rsidRPr="00260109">
        <w:rPr>
          <w:b/>
          <w:bCs/>
        </w:rPr>
        <w:t>CosmosDB</w:t>
      </w:r>
      <w:proofErr w:type="spellEnd"/>
      <w:r w:rsidRPr="00260109">
        <w:t xml:space="preserve">: Cada partición es de </w:t>
      </w:r>
      <w:r w:rsidRPr="00260109">
        <w:rPr>
          <w:b/>
          <w:bCs/>
        </w:rPr>
        <w:t>20 GB</w:t>
      </w:r>
      <w:r w:rsidRPr="00260109">
        <w:t xml:space="preserve">, y los datos están distribuidos por </w:t>
      </w:r>
      <w:proofErr w:type="spellStart"/>
      <w:r w:rsidRPr="00260109">
        <w:t>paisId</w:t>
      </w:r>
      <w:proofErr w:type="spellEnd"/>
      <w:r w:rsidRPr="00260109">
        <w:t xml:space="preserve">. Se recomienda consultar por </w:t>
      </w:r>
      <w:proofErr w:type="spellStart"/>
      <w:r w:rsidRPr="00260109">
        <w:rPr>
          <w:b/>
          <w:bCs/>
        </w:rPr>
        <w:t>idUsuario</w:t>
      </w:r>
      <w:proofErr w:type="spellEnd"/>
      <w:r w:rsidRPr="00260109">
        <w:rPr>
          <w:b/>
          <w:bCs/>
        </w:rPr>
        <w:t xml:space="preserve"> + </w:t>
      </w:r>
      <w:proofErr w:type="spellStart"/>
      <w:r w:rsidRPr="00260109">
        <w:rPr>
          <w:b/>
          <w:bCs/>
        </w:rPr>
        <w:t>paisId</w:t>
      </w:r>
      <w:proofErr w:type="spellEnd"/>
      <w:r w:rsidRPr="00260109">
        <w:t xml:space="preserve"> para mejorar rendimiento.</w:t>
      </w:r>
    </w:p>
    <w:p w14:paraId="2152FE23" w14:textId="77777777" w:rsidR="00260109" w:rsidRPr="00260109" w:rsidRDefault="00260109" w:rsidP="00260109">
      <w:pPr>
        <w:numPr>
          <w:ilvl w:val="0"/>
          <w:numId w:val="1"/>
        </w:numPr>
      </w:pPr>
      <w:proofErr w:type="spellStart"/>
      <w:r w:rsidRPr="00260109">
        <w:rPr>
          <w:b/>
          <w:bCs/>
        </w:rPr>
        <w:t>OpenSearch</w:t>
      </w:r>
      <w:proofErr w:type="spellEnd"/>
      <w:r w:rsidRPr="00260109">
        <w:t>: Diseñado para búsquedas avanzadas y agregaciones en grandes volúmenes de datos.</w:t>
      </w:r>
    </w:p>
    <w:p w14:paraId="07EC4B73" w14:textId="77777777" w:rsidR="00260109" w:rsidRPr="00260109" w:rsidRDefault="00260109" w:rsidP="00260109">
      <w:pPr>
        <w:numPr>
          <w:ilvl w:val="0"/>
          <w:numId w:val="1"/>
        </w:numPr>
      </w:pPr>
      <w:r w:rsidRPr="00260109">
        <w:rPr>
          <w:b/>
          <w:bCs/>
        </w:rPr>
        <w:t>MongoDB</w:t>
      </w:r>
      <w:r w:rsidRPr="00260109">
        <w:t>: Usa índices compuestos para mejorar búsquedas en JSON dinámico.</w:t>
      </w:r>
    </w:p>
    <w:p w14:paraId="0F17403D" w14:textId="77777777" w:rsidR="00260109" w:rsidRPr="00260109" w:rsidRDefault="00260109" w:rsidP="00260109">
      <w:r w:rsidRPr="00260109">
        <w:t xml:space="preserve">¿Te gustaría agregar más detalles sobre alguna base de datos en específico? </w:t>
      </w:r>
      <w:r w:rsidRPr="00260109">
        <w:rPr>
          <w:rFonts w:ascii="Segoe UI Emoji" w:hAnsi="Segoe UI Emoji" w:cs="Segoe UI Emoji"/>
        </w:rPr>
        <w:t>😊</w:t>
      </w:r>
    </w:p>
    <w:p w14:paraId="0A082640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Tú dijiste:</w:t>
      </w:r>
    </w:p>
    <w:p w14:paraId="75B020AA" w14:textId="77777777" w:rsidR="00260109" w:rsidRPr="00260109" w:rsidRDefault="00260109" w:rsidP="00260109">
      <w:r w:rsidRPr="00260109">
        <w:t xml:space="preserve">me das ejemplo </w:t>
      </w:r>
      <w:proofErr w:type="spellStart"/>
      <w:r w:rsidRPr="00260109">
        <w:t>practicos</w:t>
      </w:r>
      <w:proofErr w:type="spellEnd"/>
      <w:r w:rsidRPr="00260109">
        <w:t xml:space="preserve"> como pues no </w:t>
      </w:r>
      <w:proofErr w:type="spellStart"/>
      <w:r w:rsidRPr="00260109">
        <w:t>se</w:t>
      </w:r>
      <w:proofErr w:type="spellEnd"/>
      <w:r w:rsidRPr="00260109">
        <w:t xml:space="preserve"> </w:t>
      </w:r>
      <w:proofErr w:type="spellStart"/>
      <w:r w:rsidRPr="00260109">
        <w:t>que</w:t>
      </w:r>
      <w:proofErr w:type="spellEnd"/>
      <w:r w:rsidRPr="00260109">
        <w:t xml:space="preserve"> es </w:t>
      </w:r>
      <w:proofErr w:type="spellStart"/>
      <w:r w:rsidRPr="00260109">
        <w:t>Sharding</w:t>
      </w:r>
      <w:proofErr w:type="spellEnd"/>
      <w:r w:rsidRPr="00260109">
        <w:t xml:space="preserve"> automático y ejemplo de Índices compuestos (</w:t>
      </w:r>
      <w:proofErr w:type="spellStart"/>
      <w:r w:rsidRPr="00260109">
        <w:t>paisId</w:t>
      </w:r>
      <w:proofErr w:type="spellEnd"/>
      <w:r w:rsidRPr="00260109">
        <w:t>, _id)</w:t>
      </w:r>
    </w:p>
    <w:p w14:paraId="00E21B8A" w14:textId="77777777" w:rsidR="00260109" w:rsidRPr="00260109" w:rsidRDefault="00260109" w:rsidP="00260109">
      <w:pPr>
        <w:rPr>
          <w:b/>
          <w:bCs/>
        </w:rPr>
      </w:pPr>
      <w:proofErr w:type="spellStart"/>
      <w:r w:rsidRPr="00260109">
        <w:rPr>
          <w:b/>
          <w:bCs/>
        </w:rPr>
        <w:t>ChatGPT</w:t>
      </w:r>
      <w:proofErr w:type="spellEnd"/>
      <w:r w:rsidRPr="00260109">
        <w:rPr>
          <w:b/>
          <w:bCs/>
        </w:rPr>
        <w:t xml:space="preserve"> Plus</w:t>
      </w:r>
    </w:p>
    <w:p w14:paraId="7D472152" w14:textId="77777777" w:rsidR="00260109" w:rsidRPr="00260109" w:rsidRDefault="00260109" w:rsidP="00260109">
      <w:r w:rsidRPr="00260109">
        <w:t xml:space="preserve">Claro, aquí tienes ejemplos prácticos para entender </w:t>
      </w:r>
      <w:proofErr w:type="spellStart"/>
      <w:r w:rsidRPr="00260109">
        <w:rPr>
          <w:b/>
          <w:bCs/>
        </w:rPr>
        <w:t>Sharding</w:t>
      </w:r>
      <w:proofErr w:type="spellEnd"/>
      <w:r w:rsidRPr="00260109">
        <w:rPr>
          <w:b/>
          <w:bCs/>
        </w:rPr>
        <w:t xml:space="preserve"> automático</w:t>
      </w:r>
      <w:r w:rsidRPr="00260109">
        <w:t xml:space="preserve"> y </w:t>
      </w:r>
      <w:r w:rsidRPr="00260109">
        <w:rPr>
          <w:b/>
          <w:bCs/>
        </w:rPr>
        <w:t>Índices compuestos</w:t>
      </w:r>
      <w:r w:rsidRPr="00260109">
        <w:t xml:space="preserve"> en </w:t>
      </w:r>
      <w:proofErr w:type="spellStart"/>
      <w:r w:rsidRPr="00260109">
        <w:t>OpenSearch</w:t>
      </w:r>
      <w:proofErr w:type="spellEnd"/>
      <w:r w:rsidRPr="00260109">
        <w:t xml:space="preserve"> y MongoDB respectivamente.</w:t>
      </w:r>
    </w:p>
    <w:p w14:paraId="2CD63CBB" w14:textId="77777777" w:rsidR="00260109" w:rsidRPr="00260109" w:rsidRDefault="00260109" w:rsidP="00260109">
      <w:r w:rsidRPr="00260109">
        <w:pict w14:anchorId="2E2555D6">
          <v:rect id="_x0000_i1151" style="width:0;height:1.5pt" o:hralign="center" o:hrstd="t" o:hr="t" fillcolor="#a0a0a0" stroked="f"/>
        </w:pict>
      </w:r>
    </w:p>
    <w:p w14:paraId="31E48D34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🔹</w:t>
      </w:r>
      <w:r w:rsidRPr="00260109">
        <w:rPr>
          <w:b/>
          <w:bCs/>
        </w:rPr>
        <w:t xml:space="preserve"> </w:t>
      </w:r>
      <w:proofErr w:type="spellStart"/>
      <w:r w:rsidRPr="00260109">
        <w:rPr>
          <w:b/>
          <w:bCs/>
        </w:rPr>
        <w:t>Sharding</w:t>
      </w:r>
      <w:proofErr w:type="spellEnd"/>
      <w:r w:rsidRPr="00260109">
        <w:rPr>
          <w:b/>
          <w:bCs/>
        </w:rPr>
        <w:t xml:space="preserve"> Automático en </w:t>
      </w:r>
      <w:proofErr w:type="spellStart"/>
      <w:r w:rsidRPr="00260109">
        <w:rPr>
          <w:b/>
          <w:bCs/>
        </w:rPr>
        <w:t>OpenSearch</w:t>
      </w:r>
      <w:proofErr w:type="spellEnd"/>
    </w:p>
    <w:p w14:paraId="2809D15E" w14:textId="77777777" w:rsidR="00260109" w:rsidRPr="00260109" w:rsidRDefault="00260109" w:rsidP="00260109">
      <w:r w:rsidRPr="00260109">
        <w:rPr>
          <w:b/>
          <w:bCs/>
        </w:rPr>
        <w:lastRenderedPageBreak/>
        <w:t>¿Qué es?</w:t>
      </w:r>
      <w:r w:rsidRPr="00260109">
        <w:br/>
        <w:t xml:space="preserve">El </w:t>
      </w:r>
      <w:proofErr w:type="spellStart"/>
      <w:r w:rsidRPr="00260109">
        <w:rPr>
          <w:b/>
          <w:bCs/>
        </w:rPr>
        <w:t>sharding</w:t>
      </w:r>
      <w:proofErr w:type="spellEnd"/>
      <w:r w:rsidRPr="00260109">
        <w:t xml:space="preserve"> es el proceso de dividir los datos en múltiples fragmentos (</w:t>
      </w:r>
      <w:proofErr w:type="spellStart"/>
      <w:r w:rsidRPr="00260109">
        <w:t>shards</w:t>
      </w:r>
      <w:proofErr w:type="spellEnd"/>
      <w:r w:rsidRPr="00260109">
        <w:t xml:space="preserve">) para distribuir la carga y mejorar el rendimiento. </w:t>
      </w:r>
      <w:proofErr w:type="spellStart"/>
      <w:r w:rsidRPr="00260109">
        <w:rPr>
          <w:b/>
          <w:bCs/>
        </w:rPr>
        <w:t>OpenSearch</w:t>
      </w:r>
      <w:proofErr w:type="spellEnd"/>
      <w:r w:rsidRPr="00260109">
        <w:rPr>
          <w:b/>
          <w:bCs/>
        </w:rPr>
        <w:t xml:space="preserve"> maneja esto automáticamente</w:t>
      </w:r>
      <w:r w:rsidRPr="00260109">
        <w:t xml:space="preserve">, creando </w:t>
      </w:r>
      <w:proofErr w:type="spellStart"/>
      <w:r w:rsidRPr="00260109">
        <w:t>shards</w:t>
      </w:r>
      <w:proofErr w:type="spellEnd"/>
      <w:r w:rsidRPr="00260109">
        <w:t xml:space="preserve"> y distribuyéndolos en varios nodos del clúster.</w:t>
      </w:r>
    </w:p>
    <w:p w14:paraId="1BB1D5F2" w14:textId="77777777" w:rsidR="00260109" w:rsidRPr="00260109" w:rsidRDefault="00260109" w:rsidP="00260109">
      <w:r w:rsidRPr="00260109">
        <w:rPr>
          <w:b/>
          <w:bCs/>
        </w:rPr>
        <w:t>Ejemplo práctico:</w:t>
      </w:r>
      <w:r w:rsidRPr="00260109">
        <w:br/>
        <w:t xml:space="preserve">Supongamos que tienes un índice en </w:t>
      </w:r>
      <w:proofErr w:type="spellStart"/>
      <w:r w:rsidRPr="00260109">
        <w:t>OpenSearch</w:t>
      </w:r>
      <w:proofErr w:type="spellEnd"/>
      <w:r w:rsidRPr="00260109">
        <w:t xml:space="preserve"> con datos de usuarios en diferentes países, y cada documento tiene este formato:</w:t>
      </w:r>
    </w:p>
    <w:p w14:paraId="106973BE" w14:textId="77777777" w:rsidR="00260109" w:rsidRPr="00260109" w:rsidRDefault="00260109" w:rsidP="00260109">
      <w:proofErr w:type="spellStart"/>
      <w:r w:rsidRPr="00260109">
        <w:t>json</w:t>
      </w:r>
      <w:proofErr w:type="spellEnd"/>
    </w:p>
    <w:p w14:paraId="3889F6CC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1FCDC17C" w14:textId="77777777" w:rsidR="00260109" w:rsidRPr="00260109" w:rsidRDefault="00260109" w:rsidP="00260109">
      <w:r w:rsidRPr="00260109">
        <w:t>{</w:t>
      </w:r>
    </w:p>
    <w:p w14:paraId="33846F90" w14:textId="77777777" w:rsidR="00260109" w:rsidRPr="00260109" w:rsidRDefault="00260109" w:rsidP="00260109">
      <w:r w:rsidRPr="00260109">
        <w:t xml:space="preserve">  "</w:t>
      </w:r>
      <w:proofErr w:type="spellStart"/>
      <w:r w:rsidRPr="00260109">
        <w:t>idUsuario</w:t>
      </w:r>
      <w:proofErr w:type="spellEnd"/>
      <w:r w:rsidRPr="00260109">
        <w:t>": "12345",</w:t>
      </w:r>
    </w:p>
    <w:p w14:paraId="7AB8C605" w14:textId="77777777" w:rsidR="00260109" w:rsidRPr="00260109" w:rsidRDefault="00260109" w:rsidP="00260109">
      <w:r w:rsidRPr="00260109">
        <w:t xml:space="preserve">  "</w:t>
      </w:r>
      <w:proofErr w:type="spellStart"/>
      <w:r w:rsidRPr="00260109">
        <w:t>paisId</w:t>
      </w:r>
      <w:proofErr w:type="spellEnd"/>
      <w:r w:rsidRPr="00260109">
        <w:t>": "CO",</w:t>
      </w:r>
    </w:p>
    <w:p w14:paraId="1D919E70" w14:textId="77777777" w:rsidR="00260109" w:rsidRPr="00260109" w:rsidRDefault="00260109" w:rsidP="00260109">
      <w:r w:rsidRPr="00260109">
        <w:t xml:space="preserve">  "nombre": "Juan Pérez",</w:t>
      </w:r>
    </w:p>
    <w:p w14:paraId="7677E276" w14:textId="77777777" w:rsidR="00260109" w:rsidRPr="00260109" w:rsidRDefault="00260109" w:rsidP="00260109">
      <w:r w:rsidRPr="00260109">
        <w:t xml:space="preserve">  "transacciones": 20</w:t>
      </w:r>
    </w:p>
    <w:p w14:paraId="7037B669" w14:textId="77777777" w:rsidR="00260109" w:rsidRPr="00260109" w:rsidRDefault="00260109" w:rsidP="00260109">
      <w:r w:rsidRPr="00260109">
        <w:t>}</w:t>
      </w:r>
    </w:p>
    <w:p w14:paraId="245DC991" w14:textId="77777777" w:rsidR="00260109" w:rsidRPr="00260109" w:rsidRDefault="00260109" w:rsidP="00260109">
      <w:r w:rsidRPr="00260109">
        <w:t xml:space="preserve">Cuando creas el índice en </w:t>
      </w:r>
      <w:proofErr w:type="spellStart"/>
      <w:r w:rsidRPr="00260109">
        <w:t>OpenSearch</w:t>
      </w:r>
      <w:proofErr w:type="spellEnd"/>
      <w:r w:rsidRPr="00260109">
        <w:t xml:space="preserve">, puedes especificar cuántos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t xml:space="preserve"> quieres para distribuir los datos. Por ejemplo, crear un índice con 3 </w:t>
      </w:r>
      <w:proofErr w:type="spellStart"/>
      <w:r w:rsidRPr="00260109">
        <w:t>shards</w:t>
      </w:r>
      <w:proofErr w:type="spellEnd"/>
      <w:r w:rsidRPr="00260109">
        <w:t xml:space="preserve"> y 2 réplicas:</w:t>
      </w:r>
    </w:p>
    <w:p w14:paraId="3D0A770C" w14:textId="77777777" w:rsidR="00260109" w:rsidRPr="00260109" w:rsidRDefault="00260109" w:rsidP="00260109">
      <w:proofErr w:type="spellStart"/>
      <w:r w:rsidRPr="00260109">
        <w:t>json</w:t>
      </w:r>
      <w:proofErr w:type="spellEnd"/>
    </w:p>
    <w:p w14:paraId="5585EA1D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0D7343D0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>PUT /</w:t>
      </w:r>
      <w:proofErr w:type="spellStart"/>
      <w:r w:rsidRPr="00260109">
        <w:rPr>
          <w:lang w:val="en-US"/>
        </w:rPr>
        <w:t>usuarios_index</w:t>
      </w:r>
      <w:proofErr w:type="spellEnd"/>
    </w:p>
    <w:p w14:paraId="19FD3DE9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>{</w:t>
      </w:r>
    </w:p>
    <w:p w14:paraId="233CC1BA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"settings": {</w:t>
      </w:r>
    </w:p>
    <w:p w14:paraId="6CE0CB3E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  "index": {</w:t>
      </w:r>
    </w:p>
    <w:p w14:paraId="06E1FF17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    "</w:t>
      </w:r>
      <w:proofErr w:type="spellStart"/>
      <w:proofErr w:type="gramStart"/>
      <w:r w:rsidRPr="00260109">
        <w:rPr>
          <w:lang w:val="en-US"/>
        </w:rPr>
        <w:t>number</w:t>
      </w:r>
      <w:proofErr w:type="gramEnd"/>
      <w:r w:rsidRPr="00260109">
        <w:rPr>
          <w:lang w:val="en-US"/>
        </w:rPr>
        <w:t>_of_shards</w:t>
      </w:r>
      <w:proofErr w:type="spellEnd"/>
      <w:r w:rsidRPr="00260109">
        <w:rPr>
          <w:lang w:val="en-US"/>
        </w:rPr>
        <w:t>": 3,</w:t>
      </w:r>
    </w:p>
    <w:p w14:paraId="2703C8AF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    "</w:t>
      </w:r>
      <w:proofErr w:type="spellStart"/>
      <w:proofErr w:type="gramStart"/>
      <w:r w:rsidRPr="00260109">
        <w:rPr>
          <w:lang w:val="en-US"/>
        </w:rPr>
        <w:t>number</w:t>
      </w:r>
      <w:proofErr w:type="gramEnd"/>
      <w:r w:rsidRPr="00260109">
        <w:rPr>
          <w:lang w:val="en-US"/>
        </w:rPr>
        <w:t>_of_replicas</w:t>
      </w:r>
      <w:proofErr w:type="spellEnd"/>
      <w:r w:rsidRPr="00260109">
        <w:rPr>
          <w:lang w:val="en-US"/>
        </w:rPr>
        <w:t>": 2</w:t>
      </w:r>
    </w:p>
    <w:p w14:paraId="5736A54F" w14:textId="77777777" w:rsidR="00260109" w:rsidRPr="00260109" w:rsidRDefault="00260109" w:rsidP="00260109">
      <w:r w:rsidRPr="00260109">
        <w:rPr>
          <w:lang w:val="en-US"/>
        </w:rPr>
        <w:t xml:space="preserve">    </w:t>
      </w:r>
      <w:r w:rsidRPr="00260109">
        <w:t>}</w:t>
      </w:r>
    </w:p>
    <w:p w14:paraId="6670A954" w14:textId="77777777" w:rsidR="00260109" w:rsidRPr="00260109" w:rsidRDefault="00260109" w:rsidP="00260109">
      <w:r w:rsidRPr="00260109">
        <w:t xml:space="preserve">  }</w:t>
      </w:r>
    </w:p>
    <w:p w14:paraId="0B1CEF5C" w14:textId="77777777" w:rsidR="00260109" w:rsidRPr="00260109" w:rsidRDefault="00260109" w:rsidP="00260109">
      <w:r w:rsidRPr="00260109">
        <w:t>}</w:t>
      </w:r>
    </w:p>
    <w:p w14:paraId="701748DA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>¿Qué sucede internamente?</w:t>
      </w:r>
    </w:p>
    <w:p w14:paraId="4852C862" w14:textId="77777777" w:rsidR="00260109" w:rsidRPr="00260109" w:rsidRDefault="00260109" w:rsidP="00260109">
      <w:pPr>
        <w:numPr>
          <w:ilvl w:val="0"/>
          <w:numId w:val="2"/>
        </w:numPr>
      </w:pPr>
      <w:proofErr w:type="spellStart"/>
      <w:r w:rsidRPr="00260109">
        <w:t>OpenSearch</w:t>
      </w:r>
      <w:proofErr w:type="spellEnd"/>
      <w:r w:rsidRPr="00260109">
        <w:t xml:space="preserve"> automáticamente asignará los documentos a uno de los </w:t>
      </w:r>
      <w:r w:rsidRPr="00260109">
        <w:rPr>
          <w:b/>
          <w:bCs/>
        </w:rPr>
        <w:t xml:space="preserve">3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t>.</w:t>
      </w:r>
    </w:p>
    <w:p w14:paraId="2ADE34BD" w14:textId="77777777" w:rsidR="00260109" w:rsidRPr="00260109" w:rsidRDefault="00260109" w:rsidP="00260109">
      <w:pPr>
        <w:numPr>
          <w:ilvl w:val="0"/>
          <w:numId w:val="2"/>
        </w:numPr>
      </w:pPr>
      <w:r w:rsidRPr="00260109">
        <w:lastRenderedPageBreak/>
        <w:t xml:space="preserve">Si buscas a un usuario por </w:t>
      </w:r>
      <w:proofErr w:type="spellStart"/>
      <w:r w:rsidRPr="00260109">
        <w:t>idUsuario</w:t>
      </w:r>
      <w:proofErr w:type="spellEnd"/>
      <w:r w:rsidRPr="00260109">
        <w:t xml:space="preserve">, </w:t>
      </w:r>
      <w:proofErr w:type="spellStart"/>
      <w:r w:rsidRPr="00260109">
        <w:t>OpenSearch</w:t>
      </w:r>
      <w:proofErr w:type="spellEnd"/>
      <w:r w:rsidRPr="00260109">
        <w:t xml:space="preserve"> buscará en los </w:t>
      </w:r>
      <w:proofErr w:type="spellStart"/>
      <w:r w:rsidRPr="00260109">
        <w:t>shards</w:t>
      </w:r>
      <w:proofErr w:type="spellEnd"/>
      <w:r w:rsidRPr="00260109">
        <w:t xml:space="preserve"> correspondientes en paralelo, acelerando la búsqueda.</w:t>
      </w:r>
    </w:p>
    <w:p w14:paraId="299A0809" w14:textId="77777777" w:rsidR="00260109" w:rsidRPr="00260109" w:rsidRDefault="00260109" w:rsidP="00260109">
      <w:pPr>
        <w:numPr>
          <w:ilvl w:val="0"/>
          <w:numId w:val="2"/>
        </w:numPr>
      </w:pPr>
      <w:r w:rsidRPr="00260109">
        <w:t>Si un nodo falla, las réplicas garantizan la disponibilidad.</w:t>
      </w:r>
    </w:p>
    <w:p w14:paraId="1532FECA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✅</w:t>
      </w:r>
      <w:r w:rsidRPr="00260109">
        <w:t xml:space="preserve"> </w:t>
      </w:r>
      <w:r w:rsidRPr="00260109">
        <w:rPr>
          <w:b/>
          <w:bCs/>
        </w:rPr>
        <w:t>Beneficio:</w:t>
      </w:r>
      <w:r w:rsidRPr="00260109">
        <w:t xml:space="preserve"> No tienes que preocuparte manualmente por dividir los datos, </w:t>
      </w:r>
      <w:proofErr w:type="spellStart"/>
      <w:r w:rsidRPr="00260109">
        <w:t>OpenSearch</w:t>
      </w:r>
      <w:proofErr w:type="spellEnd"/>
      <w:r w:rsidRPr="00260109">
        <w:t xml:space="preserve"> maneja la distribución y balanceo de carga.</w:t>
      </w:r>
    </w:p>
    <w:p w14:paraId="606543BA" w14:textId="77777777" w:rsidR="00260109" w:rsidRPr="00260109" w:rsidRDefault="00260109" w:rsidP="00260109">
      <w:r w:rsidRPr="00260109">
        <w:pict w14:anchorId="695ACB3B">
          <v:rect id="_x0000_i1152" style="width:0;height:1.5pt" o:hralign="center" o:hrstd="t" o:hr="t" fillcolor="#a0a0a0" stroked="f"/>
        </w:pict>
      </w:r>
    </w:p>
    <w:p w14:paraId="27E42730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🔹</w:t>
      </w:r>
      <w:r w:rsidRPr="00260109">
        <w:rPr>
          <w:b/>
          <w:bCs/>
        </w:rPr>
        <w:t xml:space="preserve"> Índices Compuestos en MongoDB</w:t>
      </w:r>
    </w:p>
    <w:p w14:paraId="76C03680" w14:textId="77777777" w:rsidR="00260109" w:rsidRPr="00260109" w:rsidRDefault="00260109" w:rsidP="00260109">
      <w:r w:rsidRPr="00260109">
        <w:rPr>
          <w:b/>
          <w:bCs/>
        </w:rPr>
        <w:t>¿Qué es?</w:t>
      </w:r>
      <w:r w:rsidRPr="00260109">
        <w:br/>
        <w:t xml:space="preserve">Un índice compuesto en MongoDB es un índice que se crea sobre </w:t>
      </w:r>
      <w:r w:rsidRPr="00260109">
        <w:rPr>
          <w:b/>
          <w:bCs/>
        </w:rPr>
        <w:t>dos o más campos</w:t>
      </w:r>
      <w:r w:rsidRPr="00260109">
        <w:t>, lo que optimiza las búsquedas que filtren por esas combinaciones.</w:t>
      </w:r>
    </w:p>
    <w:p w14:paraId="46F7B314" w14:textId="77777777" w:rsidR="00260109" w:rsidRPr="00260109" w:rsidRDefault="00260109" w:rsidP="00260109">
      <w:r w:rsidRPr="00260109">
        <w:rPr>
          <w:b/>
          <w:bCs/>
        </w:rPr>
        <w:t>Ejemplo práctico:</w:t>
      </w:r>
      <w:r w:rsidRPr="00260109">
        <w:br/>
        <w:t xml:space="preserve">Supongamos que tienes una colección de usuarios en MongoDB y las búsquedas más comunes filtran por </w:t>
      </w:r>
      <w:proofErr w:type="spellStart"/>
      <w:r w:rsidRPr="00260109">
        <w:t>paisId</w:t>
      </w:r>
      <w:proofErr w:type="spellEnd"/>
      <w:r w:rsidRPr="00260109">
        <w:t xml:space="preserve"> y </w:t>
      </w:r>
      <w:proofErr w:type="spellStart"/>
      <w:r w:rsidRPr="00260109">
        <w:t>idUsuario</w:t>
      </w:r>
      <w:proofErr w:type="spellEnd"/>
      <w:r w:rsidRPr="00260109">
        <w:t>.</w:t>
      </w:r>
    </w:p>
    <w:p w14:paraId="279DD35E" w14:textId="77777777" w:rsidR="00260109" w:rsidRPr="00260109" w:rsidRDefault="00260109" w:rsidP="00260109">
      <w:proofErr w:type="spellStart"/>
      <w:r w:rsidRPr="00260109">
        <w:t>json</w:t>
      </w:r>
      <w:proofErr w:type="spellEnd"/>
    </w:p>
    <w:p w14:paraId="6CC29377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7FA01FA8" w14:textId="77777777" w:rsidR="00260109" w:rsidRPr="00260109" w:rsidRDefault="00260109" w:rsidP="00260109">
      <w:r w:rsidRPr="00260109">
        <w:t>{</w:t>
      </w:r>
    </w:p>
    <w:p w14:paraId="3CEB71BC" w14:textId="77777777" w:rsidR="00260109" w:rsidRPr="00260109" w:rsidRDefault="00260109" w:rsidP="00260109">
      <w:r w:rsidRPr="00260109">
        <w:t xml:space="preserve">  "_id": </w:t>
      </w:r>
      <w:proofErr w:type="spellStart"/>
      <w:r w:rsidRPr="00260109">
        <w:t>ObjectId</w:t>
      </w:r>
      <w:proofErr w:type="spellEnd"/>
      <w:r w:rsidRPr="00260109">
        <w:t>("65a8f9d2b3a7e4"),</w:t>
      </w:r>
    </w:p>
    <w:p w14:paraId="2F76FCF5" w14:textId="77777777" w:rsidR="00260109" w:rsidRPr="00260109" w:rsidRDefault="00260109" w:rsidP="00260109">
      <w:r w:rsidRPr="00260109">
        <w:t xml:space="preserve">  "</w:t>
      </w:r>
      <w:proofErr w:type="spellStart"/>
      <w:r w:rsidRPr="00260109">
        <w:t>idUsuario</w:t>
      </w:r>
      <w:proofErr w:type="spellEnd"/>
      <w:r w:rsidRPr="00260109">
        <w:t>": "12345",</w:t>
      </w:r>
    </w:p>
    <w:p w14:paraId="02D31DAC" w14:textId="77777777" w:rsidR="00260109" w:rsidRPr="00260109" w:rsidRDefault="00260109" w:rsidP="00260109">
      <w:r w:rsidRPr="00260109">
        <w:t xml:space="preserve">  "</w:t>
      </w:r>
      <w:proofErr w:type="spellStart"/>
      <w:r w:rsidRPr="00260109">
        <w:t>paisId</w:t>
      </w:r>
      <w:proofErr w:type="spellEnd"/>
      <w:r w:rsidRPr="00260109">
        <w:t>": "CO",</w:t>
      </w:r>
    </w:p>
    <w:p w14:paraId="7825FAB7" w14:textId="77777777" w:rsidR="00260109" w:rsidRPr="00260109" w:rsidRDefault="00260109" w:rsidP="00260109">
      <w:r w:rsidRPr="00260109">
        <w:t xml:space="preserve">  "nombre": "Juan Pérez",</w:t>
      </w:r>
    </w:p>
    <w:p w14:paraId="64103744" w14:textId="77777777" w:rsidR="00260109" w:rsidRPr="00260109" w:rsidRDefault="00260109" w:rsidP="00260109">
      <w:r w:rsidRPr="00260109">
        <w:t xml:space="preserve">  "transacciones": 20</w:t>
      </w:r>
    </w:p>
    <w:p w14:paraId="5D251520" w14:textId="77777777" w:rsidR="00260109" w:rsidRPr="00260109" w:rsidRDefault="00260109" w:rsidP="00260109">
      <w:r w:rsidRPr="00260109">
        <w:t>}</w:t>
      </w:r>
    </w:p>
    <w:p w14:paraId="72A85C44" w14:textId="77777777" w:rsidR="00260109" w:rsidRPr="00260109" w:rsidRDefault="00260109" w:rsidP="00260109">
      <w:r w:rsidRPr="00260109">
        <w:t xml:space="preserve">Si la mayoría de las consultas buscan por </w:t>
      </w:r>
      <w:proofErr w:type="spellStart"/>
      <w:r w:rsidRPr="00260109">
        <w:t>paisId</w:t>
      </w:r>
      <w:proofErr w:type="spellEnd"/>
      <w:r w:rsidRPr="00260109">
        <w:t xml:space="preserve"> y </w:t>
      </w:r>
      <w:proofErr w:type="spellStart"/>
      <w:r w:rsidRPr="00260109">
        <w:t>idUsuario</w:t>
      </w:r>
      <w:proofErr w:type="spellEnd"/>
      <w:r w:rsidRPr="00260109">
        <w:t xml:space="preserve">, podemos crear un </w:t>
      </w:r>
      <w:r w:rsidRPr="00260109">
        <w:rPr>
          <w:b/>
          <w:bCs/>
        </w:rPr>
        <w:t>índice compuesto</w:t>
      </w:r>
      <w:r w:rsidRPr="00260109">
        <w:t xml:space="preserve"> para mejorar el rendimiento:</w:t>
      </w:r>
    </w:p>
    <w:p w14:paraId="3FE88F45" w14:textId="77777777" w:rsidR="00260109" w:rsidRPr="00260109" w:rsidRDefault="00260109" w:rsidP="00260109">
      <w:proofErr w:type="spellStart"/>
      <w:r w:rsidRPr="00260109">
        <w:t>javascript</w:t>
      </w:r>
      <w:proofErr w:type="spellEnd"/>
    </w:p>
    <w:p w14:paraId="57CD1990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725A9ECC" w14:textId="77777777" w:rsidR="00260109" w:rsidRPr="00260109" w:rsidRDefault="00260109" w:rsidP="00260109">
      <w:proofErr w:type="spellStart"/>
      <w:proofErr w:type="gramStart"/>
      <w:r w:rsidRPr="00260109">
        <w:t>db.usuarios</w:t>
      </w:r>
      <w:proofErr w:type="gramEnd"/>
      <w:r w:rsidRPr="00260109">
        <w:t>.createIndex</w:t>
      </w:r>
      <w:proofErr w:type="spellEnd"/>
      <w:r w:rsidRPr="00260109">
        <w:t xml:space="preserve">({ </w:t>
      </w:r>
      <w:proofErr w:type="spellStart"/>
      <w:r w:rsidRPr="00260109">
        <w:t>paisId</w:t>
      </w:r>
      <w:proofErr w:type="spellEnd"/>
      <w:r w:rsidRPr="00260109">
        <w:t xml:space="preserve">: 1, </w:t>
      </w:r>
      <w:proofErr w:type="spellStart"/>
      <w:r w:rsidRPr="00260109">
        <w:t>idUsuario</w:t>
      </w:r>
      <w:proofErr w:type="spellEnd"/>
      <w:r w:rsidRPr="00260109">
        <w:t>: 1 });</w:t>
      </w:r>
    </w:p>
    <w:p w14:paraId="198AF11F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>¿Cómo ayuda esto?</w:t>
      </w:r>
    </w:p>
    <w:p w14:paraId="0250F33B" w14:textId="77777777" w:rsidR="00260109" w:rsidRPr="00260109" w:rsidRDefault="00260109" w:rsidP="00260109">
      <w:pPr>
        <w:numPr>
          <w:ilvl w:val="0"/>
          <w:numId w:val="3"/>
        </w:numPr>
      </w:pPr>
      <w:r w:rsidRPr="00260109">
        <w:t xml:space="preserve">Si consultas por </w:t>
      </w:r>
      <w:proofErr w:type="spellStart"/>
      <w:r w:rsidRPr="00260109">
        <w:rPr>
          <w:b/>
          <w:bCs/>
        </w:rPr>
        <w:t>paisId</w:t>
      </w:r>
      <w:proofErr w:type="spellEnd"/>
      <w:r w:rsidRPr="00260109">
        <w:rPr>
          <w:b/>
          <w:bCs/>
        </w:rPr>
        <w:t xml:space="preserve"> + </w:t>
      </w:r>
      <w:proofErr w:type="spellStart"/>
      <w:r w:rsidRPr="00260109">
        <w:rPr>
          <w:b/>
          <w:bCs/>
        </w:rPr>
        <w:t>idUsuario</w:t>
      </w:r>
      <w:proofErr w:type="spellEnd"/>
      <w:r w:rsidRPr="00260109">
        <w:t>, MongoDB usará el índice y encontrará los documentos rápidamente.</w:t>
      </w:r>
    </w:p>
    <w:p w14:paraId="768FBE0D" w14:textId="77777777" w:rsidR="00260109" w:rsidRPr="00260109" w:rsidRDefault="00260109" w:rsidP="00260109">
      <w:pPr>
        <w:numPr>
          <w:ilvl w:val="0"/>
          <w:numId w:val="3"/>
        </w:numPr>
      </w:pPr>
      <w:r w:rsidRPr="00260109">
        <w:t xml:space="preserve">Si solo consultas por </w:t>
      </w:r>
      <w:proofErr w:type="spellStart"/>
      <w:r w:rsidRPr="00260109">
        <w:t>paisId</w:t>
      </w:r>
      <w:proofErr w:type="spellEnd"/>
      <w:r w:rsidRPr="00260109">
        <w:t>, el índice aún será útil porque está en el primer lugar.</w:t>
      </w:r>
    </w:p>
    <w:p w14:paraId="037AEB98" w14:textId="77777777" w:rsidR="00260109" w:rsidRPr="00260109" w:rsidRDefault="00260109" w:rsidP="00260109">
      <w:pPr>
        <w:numPr>
          <w:ilvl w:val="0"/>
          <w:numId w:val="3"/>
        </w:numPr>
      </w:pPr>
      <w:r w:rsidRPr="00260109">
        <w:lastRenderedPageBreak/>
        <w:t xml:space="preserve">Si consultas solo por </w:t>
      </w:r>
      <w:proofErr w:type="spellStart"/>
      <w:r w:rsidRPr="00260109">
        <w:t>idUsuario</w:t>
      </w:r>
      <w:proofErr w:type="spellEnd"/>
      <w:r w:rsidRPr="00260109">
        <w:t xml:space="preserve">, </w:t>
      </w:r>
      <w:r w:rsidRPr="00260109">
        <w:rPr>
          <w:b/>
          <w:bCs/>
        </w:rPr>
        <w:t>el índice no se aprovechará de manera eficiente</w:t>
      </w:r>
      <w:r w:rsidRPr="00260109">
        <w:t xml:space="preserve"> porque </w:t>
      </w:r>
      <w:proofErr w:type="spellStart"/>
      <w:r w:rsidRPr="00260109">
        <w:t>paisId</w:t>
      </w:r>
      <w:proofErr w:type="spellEnd"/>
      <w:r w:rsidRPr="00260109">
        <w:t xml:space="preserve"> está primero.</w:t>
      </w:r>
    </w:p>
    <w:p w14:paraId="1DACDBCB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✅</w:t>
      </w:r>
      <w:r w:rsidRPr="00260109">
        <w:t xml:space="preserve"> </w:t>
      </w:r>
      <w:r w:rsidRPr="00260109">
        <w:rPr>
          <w:b/>
          <w:bCs/>
        </w:rPr>
        <w:t>Mejores prácticas:</w:t>
      </w:r>
    </w:p>
    <w:p w14:paraId="0B78CFB8" w14:textId="77777777" w:rsidR="00260109" w:rsidRPr="00260109" w:rsidRDefault="00260109" w:rsidP="00260109">
      <w:pPr>
        <w:numPr>
          <w:ilvl w:val="0"/>
          <w:numId w:val="4"/>
        </w:numPr>
      </w:pPr>
      <w:r w:rsidRPr="00260109">
        <w:rPr>
          <w:b/>
          <w:bCs/>
        </w:rPr>
        <w:t>Orden correcto</w:t>
      </w:r>
      <w:r w:rsidRPr="00260109">
        <w:t xml:space="preserve">: </w:t>
      </w:r>
      <w:proofErr w:type="gramStart"/>
      <w:r w:rsidRPr="00260109">
        <w:t xml:space="preserve">{ </w:t>
      </w:r>
      <w:proofErr w:type="spellStart"/>
      <w:r w:rsidRPr="00260109">
        <w:t>paisId</w:t>
      </w:r>
      <w:proofErr w:type="spellEnd"/>
      <w:proofErr w:type="gramEnd"/>
      <w:r w:rsidRPr="00260109">
        <w:t xml:space="preserve">: 1, </w:t>
      </w:r>
      <w:proofErr w:type="spellStart"/>
      <w:r w:rsidRPr="00260109">
        <w:t>idUsuario</w:t>
      </w:r>
      <w:proofErr w:type="spellEnd"/>
      <w:r w:rsidRPr="00260109">
        <w:t xml:space="preserve">: 1 } significa que se optimizan las búsquedas por </w:t>
      </w:r>
      <w:proofErr w:type="spellStart"/>
      <w:r w:rsidRPr="00260109">
        <w:t>paisId</w:t>
      </w:r>
      <w:proofErr w:type="spellEnd"/>
      <w:r w:rsidRPr="00260109">
        <w:t xml:space="preserve"> y luego </w:t>
      </w:r>
      <w:proofErr w:type="spellStart"/>
      <w:r w:rsidRPr="00260109">
        <w:t>idUsuario</w:t>
      </w:r>
      <w:proofErr w:type="spellEnd"/>
      <w:r w:rsidRPr="00260109">
        <w:t>.</w:t>
      </w:r>
    </w:p>
    <w:p w14:paraId="34C57892" w14:textId="77777777" w:rsidR="00260109" w:rsidRPr="00260109" w:rsidRDefault="00260109" w:rsidP="00260109">
      <w:pPr>
        <w:numPr>
          <w:ilvl w:val="0"/>
          <w:numId w:val="4"/>
        </w:numPr>
      </w:pPr>
      <w:r w:rsidRPr="00260109">
        <w:rPr>
          <w:b/>
          <w:bCs/>
        </w:rPr>
        <w:t>Uso en filtros</w:t>
      </w:r>
      <w:r w:rsidRPr="00260109">
        <w:t xml:space="preserve">: Si tus </w:t>
      </w:r>
      <w:proofErr w:type="spellStart"/>
      <w:r w:rsidRPr="00260109">
        <w:t>queries</w:t>
      </w:r>
      <w:proofErr w:type="spellEnd"/>
      <w:r w:rsidRPr="00260109">
        <w:t xml:space="preserve"> siempre incluyen </w:t>
      </w:r>
      <w:proofErr w:type="spellStart"/>
      <w:r w:rsidRPr="00260109">
        <w:t>paisId</w:t>
      </w:r>
      <w:proofErr w:type="spellEnd"/>
      <w:r w:rsidRPr="00260109">
        <w:t>, el índice compuesto es una excelente opción.</w:t>
      </w:r>
    </w:p>
    <w:p w14:paraId="16AF51C2" w14:textId="77777777" w:rsidR="00260109" w:rsidRPr="00260109" w:rsidRDefault="00260109" w:rsidP="00260109">
      <w:r w:rsidRPr="00260109">
        <w:pict w14:anchorId="5B338421">
          <v:rect id="_x0000_i1153" style="width:0;height:1.5pt" o:hralign="center" o:hrstd="t" o:hr="t" fillcolor="#a0a0a0" stroked="f"/>
        </w:pict>
      </w:r>
    </w:p>
    <w:p w14:paraId="5EE03559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🔹</w:t>
      </w:r>
      <w:r w:rsidRPr="00260109">
        <w:rPr>
          <w:b/>
          <w:bCs/>
        </w:rPr>
        <w:t xml:space="preserve"> Resumen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3806"/>
        <w:gridCol w:w="3163"/>
      </w:tblGrid>
      <w:tr w:rsidR="00260109" w:rsidRPr="00260109" w14:paraId="5678FFB5" w14:textId="77777777" w:rsidTr="002601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B882C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Tecnología</w:t>
            </w:r>
          </w:p>
        </w:tc>
        <w:tc>
          <w:tcPr>
            <w:tcW w:w="0" w:type="auto"/>
            <w:vAlign w:val="center"/>
            <w:hideMark/>
          </w:tcPr>
          <w:p w14:paraId="6A53EEF3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3102E0DB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Ejemplo</w:t>
            </w:r>
          </w:p>
        </w:tc>
      </w:tr>
      <w:tr w:rsidR="00260109" w:rsidRPr="00260109" w14:paraId="127C4948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6ADE6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Sharding</w:t>
            </w:r>
            <w:proofErr w:type="spellEnd"/>
            <w:r w:rsidRPr="00260109">
              <w:rPr>
                <w:b/>
                <w:bCs/>
              </w:rPr>
              <w:t xml:space="preserve"> en </w:t>
            </w:r>
            <w:proofErr w:type="spellStart"/>
            <w:r w:rsidRPr="00260109">
              <w:rPr>
                <w:b/>
                <w:bCs/>
              </w:rPr>
              <w:t>OpenSearch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7A4704" w14:textId="77777777" w:rsidR="00260109" w:rsidRPr="00260109" w:rsidRDefault="00260109" w:rsidP="00260109">
            <w:r w:rsidRPr="00260109">
              <w:t>Distribuye datos automáticamente en fragmentos (</w:t>
            </w:r>
            <w:proofErr w:type="spellStart"/>
            <w:r w:rsidRPr="00260109">
              <w:t>shards</w:t>
            </w:r>
            <w:proofErr w:type="spellEnd"/>
            <w:r w:rsidRPr="00260109">
              <w:t>) para mejorar rendimiento.</w:t>
            </w:r>
          </w:p>
        </w:tc>
        <w:tc>
          <w:tcPr>
            <w:tcW w:w="0" w:type="auto"/>
            <w:vAlign w:val="center"/>
            <w:hideMark/>
          </w:tcPr>
          <w:p w14:paraId="42034509" w14:textId="77777777" w:rsidR="00260109" w:rsidRPr="00260109" w:rsidRDefault="00260109" w:rsidP="00260109">
            <w:r w:rsidRPr="00260109">
              <w:t xml:space="preserve">Configurar </w:t>
            </w:r>
            <w:proofErr w:type="spellStart"/>
            <w:r w:rsidRPr="00260109">
              <w:t>number_of_shards</w:t>
            </w:r>
            <w:proofErr w:type="spellEnd"/>
            <w:r w:rsidRPr="00260109">
              <w:t>: 3 al crear un índice.</w:t>
            </w:r>
          </w:p>
        </w:tc>
      </w:tr>
      <w:tr w:rsidR="00260109" w:rsidRPr="00260109" w14:paraId="32093A05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40EEC" w14:textId="77777777" w:rsidR="00260109" w:rsidRPr="00260109" w:rsidRDefault="00260109" w:rsidP="00260109">
            <w:r w:rsidRPr="00260109">
              <w:rPr>
                <w:b/>
                <w:bCs/>
              </w:rPr>
              <w:t>Índices compuestos en MongoDB</w:t>
            </w:r>
          </w:p>
        </w:tc>
        <w:tc>
          <w:tcPr>
            <w:tcW w:w="0" w:type="auto"/>
            <w:vAlign w:val="center"/>
            <w:hideMark/>
          </w:tcPr>
          <w:p w14:paraId="2D8D3D51" w14:textId="77777777" w:rsidR="00260109" w:rsidRPr="00260109" w:rsidRDefault="00260109" w:rsidP="00260109">
            <w:r w:rsidRPr="00260109">
              <w:t>Acelera búsquedas que usan múltiples campos clave.</w:t>
            </w:r>
          </w:p>
        </w:tc>
        <w:tc>
          <w:tcPr>
            <w:tcW w:w="0" w:type="auto"/>
            <w:vAlign w:val="center"/>
            <w:hideMark/>
          </w:tcPr>
          <w:p w14:paraId="1E760E24" w14:textId="77777777" w:rsidR="00260109" w:rsidRPr="00260109" w:rsidRDefault="00260109" w:rsidP="00260109">
            <w:proofErr w:type="spellStart"/>
            <w:proofErr w:type="gramStart"/>
            <w:r w:rsidRPr="00260109">
              <w:t>db.usuarios</w:t>
            </w:r>
            <w:proofErr w:type="gramEnd"/>
            <w:r w:rsidRPr="00260109">
              <w:t>.createIndex</w:t>
            </w:r>
            <w:proofErr w:type="spellEnd"/>
            <w:r w:rsidRPr="00260109">
              <w:t xml:space="preserve">({ </w:t>
            </w:r>
            <w:proofErr w:type="spellStart"/>
            <w:r w:rsidRPr="00260109">
              <w:t>paisId</w:t>
            </w:r>
            <w:proofErr w:type="spellEnd"/>
            <w:r w:rsidRPr="00260109">
              <w:t xml:space="preserve">: 1, </w:t>
            </w:r>
            <w:proofErr w:type="spellStart"/>
            <w:r w:rsidRPr="00260109">
              <w:t>idUsuario</w:t>
            </w:r>
            <w:proofErr w:type="spellEnd"/>
            <w:r w:rsidRPr="00260109">
              <w:t>: 1 })</w:t>
            </w:r>
          </w:p>
        </w:tc>
      </w:tr>
    </w:tbl>
    <w:p w14:paraId="27039B79" w14:textId="77777777" w:rsidR="00260109" w:rsidRPr="00260109" w:rsidRDefault="00260109" w:rsidP="00260109">
      <w:r w:rsidRPr="00260109">
        <w:pict w14:anchorId="6260BCD4">
          <v:rect id="_x0000_i1154" style="width:0;height:1.5pt" o:hralign="center" o:hrstd="t" o:hr="t" fillcolor="#a0a0a0" stroked="f"/>
        </w:pict>
      </w:r>
    </w:p>
    <w:p w14:paraId="507039A3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💡</w:t>
      </w:r>
      <w:r w:rsidRPr="00260109">
        <w:t xml:space="preserve"> </w:t>
      </w:r>
      <w:r w:rsidRPr="00260109">
        <w:rPr>
          <w:b/>
          <w:bCs/>
        </w:rPr>
        <w:t>¿Te gustaría que adapte estos ejemplos a tu caso de uso específico?</w:t>
      </w:r>
      <w:r w:rsidRPr="00260109">
        <w:t xml:space="preserve"> </w:t>
      </w:r>
      <w:r w:rsidRPr="00260109">
        <w:rPr>
          <w:rFonts w:ascii="Segoe UI Emoji" w:hAnsi="Segoe UI Emoji" w:cs="Segoe UI Emoji"/>
        </w:rPr>
        <w:t>😊</w:t>
      </w:r>
    </w:p>
    <w:p w14:paraId="7C600365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Tú dijiste:</w:t>
      </w:r>
    </w:p>
    <w:p w14:paraId="0A6F2A16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Resumen Tecnología Concepto Ejemplo </w:t>
      </w:r>
      <w:proofErr w:type="spellStart"/>
      <w:r w:rsidRPr="00260109">
        <w:t>Sharding</w:t>
      </w:r>
      <w:proofErr w:type="spellEnd"/>
      <w:r w:rsidRPr="00260109">
        <w:t xml:space="preserve"> en </w:t>
      </w:r>
      <w:proofErr w:type="spellStart"/>
      <w:r w:rsidRPr="00260109">
        <w:t>OpenSearch</w:t>
      </w:r>
      <w:proofErr w:type="spellEnd"/>
      <w:r w:rsidRPr="00260109">
        <w:t xml:space="preserve"> Distribuye datos automáticamente en fragmentos (</w:t>
      </w:r>
      <w:proofErr w:type="spellStart"/>
      <w:r w:rsidRPr="00260109">
        <w:t>shards</w:t>
      </w:r>
      <w:proofErr w:type="spellEnd"/>
      <w:r w:rsidRPr="00260109">
        <w:t xml:space="preserve">) para mejorar rendimiento. Configurar </w:t>
      </w:r>
      <w:proofErr w:type="spellStart"/>
      <w:r w:rsidRPr="00260109">
        <w:t>number_of_shards</w:t>
      </w:r>
      <w:proofErr w:type="spellEnd"/>
      <w:r w:rsidRPr="00260109">
        <w:t xml:space="preserve">: 3 al crear un índice. Índices compuestos en MongoDB Acelera búsquedas que usan múltiples campos clave. </w:t>
      </w:r>
      <w:proofErr w:type="spellStart"/>
      <w:proofErr w:type="gramStart"/>
      <w:r w:rsidRPr="00260109">
        <w:t>db.usuarios</w:t>
      </w:r>
      <w:proofErr w:type="gramEnd"/>
      <w:r w:rsidRPr="00260109">
        <w:t>.createIndex</w:t>
      </w:r>
      <w:proofErr w:type="spellEnd"/>
      <w:r w:rsidRPr="00260109">
        <w:t xml:space="preserve">({ </w:t>
      </w:r>
      <w:proofErr w:type="spellStart"/>
      <w:r w:rsidRPr="00260109">
        <w:t>paisId</w:t>
      </w:r>
      <w:proofErr w:type="spellEnd"/>
      <w:r w:rsidRPr="00260109">
        <w:t xml:space="preserve">: 1, </w:t>
      </w:r>
      <w:proofErr w:type="spellStart"/>
      <w:r w:rsidRPr="00260109">
        <w:t>idUsuario</w:t>
      </w:r>
      <w:proofErr w:type="spellEnd"/>
      <w:r w:rsidRPr="00260109">
        <w:t xml:space="preserve">: 1 }) me </w:t>
      </w:r>
      <w:proofErr w:type="spellStart"/>
      <w:r w:rsidRPr="00260109">
        <w:t>gustaria</w:t>
      </w:r>
      <w:proofErr w:type="spellEnd"/>
      <w:r w:rsidRPr="00260109">
        <w:t xml:space="preserve"> que hicieras lo mismo con las otras , y </w:t>
      </w:r>
      <w:proofErr w:type="spellStart"/>
      <w:r w:rsidRPr="00260109">
        <w:t>dejame</w:t>
      </w:r>
      <w:proofErr w:type="spellEnd"/>
      <w:r w:rsidRPr="00260109">
        <w:t xml:space="preserve"> ver si entiendo los </w:t>
      </w:r>
      <w:proofErr w:type="spellStart"/>
      <w:r w:rsidRPr="00260109">
        <w:t>shards</w:t>
      </w:r>
      <w:proofErr w:type="spellEnd"/>
      <w:r w:rsidRPr="00260109">
        <w:t xml:space="preserve">, es como </w:t>
      </w:r>
      <w:proofErr w:type="spellStart"/>
      <w:r w:rsidRPr="00260109">
        <w:t>OpenSearch</w:t>
      </w:r>
      <w:proofErr w:type="spellEnd"/>
      <w:r w:rsidRPr="00260109">
        <w:t xml:space="preserve"> fragmentara 70000000 de registros de usuarios distribuidos en 6 </w:t>
      </w:r>
      <w:proofErr w:type="spellStart"/>
      <w:r w:rsidRPr="00260109">
        <w:t>paises</w:t>
      </w:r>
      <w:proofErr w:type="spellEnd"/>
      <w:r w:rsidRPr="00260109">
        <w:t xml:space="preserve">, en 6 </w:t>
      </w:r>
      <w:proofErr w:type="spellStart"/>
      <w:r w:rsidRPr="00260109">
        <w:t>shards</w:t>
      </w:r>
      <w:proofErr w:type="spellEnd"/>
      <w:r w:rsidRPr="00260109">
        <w:t xml:space="preserve"> 20000000 para el país Colombia, 10000000 en 5 </w:t>
      </w:r>
      <w:proofErr w:type="spellStart"/>
      <w:r w:rsidRPr="00260109">
        <w:t>shards</w:t>
      </w:r>
      <w:proofErr w:type="spellEnd"/>
      <w:r w:rsidRPr="00260109">
        <w:t xml:space="preserve"> de 10000000 para cada </w:t>
      </w:r>
      <w:proofErr w:type="spellStart"/>
      <w:r w:rsidRPr="00260109">
        <w:t>pais</w:t>
      </w:r>
      <w:proofErr w:type="spellEnd"/>
      <w:r w:rsidRPr="00260109">
        <w:t xml:space="preserve"> (</w:t>
      </w:r>
      <w:proofErr w:type="spellStart"/>
      <w:r w:rsidRPr="00260109">
        <w:t>Peru,Argentina,brazil,venezuela,paraguay</w:t>
      </w:r>
      <w:proofErr w:type="spellEnd"/>
      <w:r w:rsidRPr="00260109">
        <w:t xml:space="preserve">) </w:t>
      </w:r>
      <w:proofErr w:type="spellStart"/>
      <w:r w:rsidRPr="00260109">
        <w:t>opensearch</w:t>
      </w:r>
      <w:proofErr w:type="spellEnd"/>
      <w:r w:rsidRPr="00260109">
        <w:t xml:space="preserve"> hace la distribución es eso?</w:t>
      </w:r>
    </w:p>
    <w:p w14:paraId="65AE5326" w14:textId="77777777" w:rsidR="00260109" w:rsidRPr="00260109" w:rsidRDefault="00260109" w:rsidP="00260109">
      <w:pPr>
        <w:rPr>
          <w:b/>
          <w:bCs/>
        </w:rPr>
      </w:pPr>
      <w:proofErr w:type="spellStart"/>
      <w:r w:rsidRPr="00260109">
        <w:rPr>
          <w:b/>
          <w:bCs/>
        </w:rPr>
        <w:t>ChatGPT</w:t>
      </w:r>
      <w:proofErr w:type="spellEnd"/>
      <w:r w:rsidRPr="00260109">
        <w:rPr>
          <w:b/>
          <w:bCs/>
        </w:rPr>
        <w:t xml:space="preserve"> Plus</w:t>
      </w:r>
    </w:p>
    <w:p w14:paraId="6BB8CBBE" w14:textId="77777777" w:rsidR="00260109" w:rsidRPr="00260109" w:rsidRDefault="00260109" w:rsidP="00260109">
      <w:r w:rsidRPr="00260109">
        <w:t xml:space="preserve">Exacto, </w:t>
      </w:r>
      <w:proofErr w:type="spellStart"/>
      <w:r w:rsidRPr="00260109">
        <w:rPr>
          <w:b/>
          <w:bCs/>
        </w:rPr>
        <w:t>OpenSearch</w:t>
      </w:r>
      <w:proofErr w:type="spellEnd"/>
      <w:r w:rsidRPr="00260109">
        <w:rPr>
          <w:b/>
          <w:bCs/>
        </w:rPr>
        <w:t xml:space="preserve"> fragmenta los datos en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rPr>
          <w:b/>
          <w:bCs/>
        </w:rPr>
        <w:t xml:space="preserve"> automáticamente</w:t>
      </w:r>
      <w:r w:rsidRPr="00260109">
        <w:t xml:space="preserve">, y esos </w:t>
      </w:r>
      <w:proofErr w:type="spellStart"/>
      <w:r w:rsidRPr="00260109">
        <w:t>shards</w:t>
      </w:r>
      <w:proofErr w:type="spellEnd"/>
      <w:r w:rsidRPr="00260109">
        <w:t xml:space="preserve"> se distribuyen en los nodos del clúster para mejorar el rendimiento de búsquedas y almacenamiento.</w:t>
      </w:r>
    </w:p>
    <w:p w14:paraId="2B6D2A4A" w14:textId="77777777" w:rsidR="00260109" w:rsidRPr="00260109" w:rsidRDefault="00260109" w:rsidP="00260109">
      <w:r w:rsidRPr="00260109">
        <w:t xml:space="preserve">Si tienes </w:t>
      </w:r>
      <w:r w:rsidRPr="00260109">
        <w:rPr>
          <w:b/>
          <w:bCs/>
        </w:rPr>
        <w:t>70 millones de registros</w:t>
      </w:r>
      <w:r w:rsidRPr="00260109">
        <w:t xml:space="preserve"> de usuarios distribuidos en </w:t>
      </w:r>
      <w:r w:rsidRPr="00260109">
        <w:rPr>
          <w:b/>
          <w:bCs/>
        </w:rPr>
        <w:t>6 países</w:t>
      </w:r>
      <w:r w:rsidRPr="00260109">
        <w:t xml:space="preserve">, podrías definir </w:t>
      </w:r>
      <w:r w:rsidRPr="00260109">
        <w:rPr>
          <w:b/>
          <w:bCs/>
        </w:rPr>
        <w:t xml:space="preserve">6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t xml:space="preserve"> y </w:t>
      </w:r>
      <w:proofErr w:type="spellStart"/>
      <w:r w:rsidRPr="00260109">
        <w:t>OpenSearch</w:t>
      </w:r>
      <w:proofErr w:type="spellEnd"/>
      <w:r w:rsidRPr="00260109">
        <w:t xml:space="preserve"> se encargaría de repartir los datos en ellos. </w:t>
      </w:r>
      <w:r w:rsidRPr="00260109">
        <w:rPr>
          <w:b/>
          <w:bCs/>
        </w:rPr>
        <w:t xml:space="preserve">No significa que cada </w:t>
      </w:r>
      <w:proofErr w:type="spellStart"/>
      <w:r w:rsidRPr="00260109">
        <w:rPr>
          <w:b/>
          <w:bCs/>
        </w:rPr>
        <w:t>shard</w:t>
      </w:r>
      <w:proofErr w:type="spellEnd"/>
      <w:r w:rsidRPr="00260109">
        <w:rPr>
          <w:b/>
          <w:bCs/>
        </w:rPr>
        <w:t xml:space="preserve"> contendrá un país exacto</w:t>
      </w:r>
      <w:r w:rsidRPr="00260109">
        <w:t xml:space="preserve">, sino que </w:t>
      </w:r>
      <w:proofErr w:type="spellStart"/>
      <w:r w:rsidRPr="00260109">
        <w:t>OpenSearch</w:t>
      </w:r>
      <w:proofErr w:type="spellEnd"/>
      <w:r w:rsidRPr="00260109">
        <w:t xml:space="preserve"> hace la distribución en función del </w:t>
      </w:r>
      <w:proofErr w:type="spellStart"/>
      <w:r w:rsidRPr="00260109">
        <w:rPr>
          <w:i/>
          <w:iCs/>
        </w:rPr>
        <w:t>hashing</w:t>
      </w:r>
      <w:proofErr w:type="spellEnd"/>
      <w:r w:rsidRPr="00260109">
        <w:t xml:space="preserve"> de la clave primaria.</w:t>
      </w:r>
    </w:p>
    <w:p w14:paraId="15FC32E0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</w:t>
      </w:r>
      <w:r w:rsidRPr="00260109">
        <w:rPr>
          <w:b/>
          <w:bCs/>
        </w:rPr>
        <w:t>¿Cómo funciona en tu caso?</w:t>
      </w:r>
    </w:p>
    <w:p w14:paraId="073874A0" w14:textId="77777777" w:rsidR="00260109" w:rsidRPr="00260109" w:rsidRDefault="00260109" w:rsidP="00260109">
      <w:pPr>
        <w:numPr>
          <w:ilvl w:val="0"/>
          <w:numId w:val="5"/>
        </w:numPr>
      </w:pPr>
      <w:r w:rsidRPr="00260109">
        <w:rPr>
          <w:b/>
          <w:bCs/>
        </w:rPr>
        <w:t xml:space="preserve">Si creas 6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t xml:space="preserve">, </w:t>
      </w:r>
      <w:proofErr w:type="spellStart"/>
      <w:r w:rsidRPr="00260109">
        <w:t>OpenSearch</w:t>
      </w:r>
      <w:proofErr w:type="spellEnd"/>
      <w:r w:rsidRPr="00260109">
        <w:t xml:space="preserve"> dividirá los </w:t>
      </w:r>
      <w:r w:rsidRPr="00260109">
        <w:rPr>
          <w:b/>
          <w:bCs/>
        </w:rPr>
        <w:t>70 millones de registros</w:t>
      </w:r>
      <w:r w:rsidRPr="00260109">
        <w:t xml:space="preserve"> en esos 6 </w:t>
      </w:r>
      <w:proofErr w:type="spellStart"/>
      <w:r w:rsidRPr="00260109">
        <w:t>shards</w:t>
      </w:r>
      <w:proofErr w:type="spellEnd"/>
      <w:r w:rsidRPr="00260109">
        <w:t>.</w:t>
      </w:r>
    </w:p>
    <w:p w14:paraId="1BDEC8E9" w14:textId="77777777" w:rsidR="00260109" w:rsidRPr="00260109" w:rsidRDefault="00260109" w:rsidP="00260109">
      <w:pPr>
        <w:numPr>
          <w:ilvl w:val="0"/>
          <w:numId w:val="5"/>
        </w:numPr>
      </w:pPr>
      <w:r w:rsidRPr="00260109">
        <w:lastRenderedPageBreak/>
        <w:t xml:space="preserve">No significa que </w:t>
      </w:r>
      <w:r w:rsidRPr="00260109">
        <w:rPr>
          <w:b/>
          <w:bCs/>
        </w:rPr>
        <w:t>Colombia (20M)</w:t>
      </w:r>
      <w:r w:rsidRPr="00260109">
        <w:t xml:space="preserve"> esté en un </w:t>
      </w:r>
      <w:proofErr w:type="spellStart"/>
      <w:r w:rsidRPr="00260109">
        <w:t>shard</w:t>
      </w:r>
      <w:proofErr w:type="spellEnd"/>
      <w:r w:rsidRPr="00260109">
        <w:t xml:space="preserve"> y </w:t>
      </w:r>
      <w:r w:rsidRPr="00260109">
        <w:rPr>
          <w:b/>
          <w:bCs/>
        </w:rPr>
        <w:t>Perú (10M)</w:t>
      </w:r>
      <w:r w:rsidRPr="00260109">
        <w:t xml:space="preserve"> en otro, la distribución será automática.</w:t>
      </w:r>
    </w:p>
    <w:p w14:paraId="4CCE619E" w14:textId="77777777" w:rsidR="00260109" w:rsidRPr="00260109" w:rsidRDefault="00260109" w:rsidP="00260109">
      <w:pPr>
        <w:numPr>
          <w:ilvl w:val="0"/>
          <w:numId w:val="5"/>
        </w:numPr>
      </w:pPr>
      <w:r w:rsidRPr="00260109">
        <w:t xml:space="preserve">Sin embargo, si las consultas se hacen </w:t>
      </w:r>
      <w:r w:rsidRPr="00260109">
        <w:rPr>
          <w:b/>
          <w:bCs/>
        </w:rPr>
        <w:t>frecuentemente por país</w:t>
      </w:r>
      <w:r w:rsidRPr="00260109">
        <w:t xml:space="preserve">, puedes </w:t>
      </w:r>
      <w:r w:rsidRPr="00260109">
        <w:rPr>
          <w:b/>
          <w:bCs/>
        </w:rPr>
        <w:t>forzar</w:t>
      </w:r>
      <w:r w:rsidRPr="00260109">
        <w:t xml:space="preserve"> que cada país tenga su propio </w:t>
      </w:r>
      <w:proofErr w:type="spellStart"/>
      <w:r w:rsidRPr="00260109">
        <w:t>shard</w:t>
      </w:r>
      <w:proofErr w:type="spellEnd"/>
      <w:r w:rsidRPr="00260109">
        <w:t xml:space="preserve"> usando una </w:t>
      </w:r>
      <w:proofErr w:type="spellStart"/>
      <w:r w:rsidRPr="00260109">
        <w:rPr>
          <w:i/>
          <w:iCs/>
        </w:rPr>
        <w:t>Partition</w:t>
      </w:r>
      <w:proofErr w:type="spellEnd"/>
      <w:r w:rsidRPr="00260109">
        <w:rPr>
          <w:i/>
          <w:iCs/>
        </w:rPr>
        <w:t xml:space="preserve"> Key</w:t>
      </w:r>
      <w:r w:rsidRPr="00260109">
        <w:t xml:space="preserve"> (Ejemplo: </w:t>
      </w:r>
      <w:proofErr w:type="spellStart"/>
      <w:r w:rsidRPr="00260109">
        <w:t>paisId</w:t>
      </w:r>
      <w:proofErr w:type="spellEnd"/>
      <w:r w:rsidRPr="00260109">
        <w:t>).</w:t>
      </w:r>
    </w:p>
    <w:p w14:paraId="2483D579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💡</w:t>
      </w:r>
      <w:r w:rsidRPr="00260109">
        <w:t xml:space="preserve"> </w:t>
      </w:r>
      <w:r w:rsidRPr="00260109">
        <w:rPr>
          <w:b/>
          <w:bCs/>
        </w:rPr>
        <w:t xml:space="preserve">Si consultas siempre por </w:t>
      </w:r>
      <w:proofErr w:type="spellStart"/>
      <w:r w:rsidRPr="00260109">
        <w:rPr>
          <w:b/>
          <w:bCs/>
        </w:rPr>
        <w:t>paisId</w:t>
      </w:r>
      <w:proofErr w:type="spellEnd"/>
      <w:r w:rsidRPr="00260109">
        <w:rPr>
          <w:b/>
          <w:bCs/>
        </w:rPr>
        <w:t xml:space="preserve"> + </w:t>
      </w:r>
      <w:proofErr w:type="spellStart"/>
      <w:r w:rsidRPr="00260109">
        <w:rPr>
          <w:b/>
          <w:bCs/>
        </w:rPr>
        <w:t>idUsuario</w:t>
      </w:r>
      <w:proofErr w:type="spellEnd"/>
      <w:r w:rsidRPr="00260109">
        <w:rPr>
          <w:b/>
          <w:bCs/>
        </w:rPr>
        <w:t xml:space="preserve">, lo mejor es hacer una estrategia de </w:t>
      </w:r>
      <w:proofErr w:type="spellStart"/>
      <w:r w:rsidRPr="00260109">
        <w:rPr>
          <w:b/>
          <w:bCs/>
        </w:rPr>
        <w:t>partitioning</w:t>
      </w:r>
      <w:proofErr w:type="spellEnd"/>
      <w:r w:rsidRPr="00260109">
        <w:rPr>
          <w:b/>
          <w:bCs/>
        </w:rPr>
        <w:t xml:space="preserve"> manual</w:t>
      </w:r>
      <w:r w:rsidRPr="00260109">
        <w:t xml:space="preserve"> usando </w:t>
      </w:r>
      <w:proofErr w:type="spellStart"/>
      <w:r w:rsidRPr="00260109">
        <w:t>paisId</w:t>
      </w:r>
      <w:proofErr w:type="spellEnd"/>
      <w:r w:rsidRPr="00260109">
        <w:t xml:space="preserve"> como </w:t>
      </w:r>
      <w:proofErr w:type="spellStart"/>
      <w:r w:rsidRPr="00260109">
        <w:rPr>
          <w:i/>
          <w:iCs/>
        </w:rPr>
        <w:t>routing</w:t>
      </w:r>
      <w:proofErr w:type="spellEnd"/>
      <w:r w:rsidRPr="00260109">
        <w:rPr>
          <w:i/>
          <w:iCs/>
        </w:rPr>
        <w:t xml:space="preserve"> </w:t>
      </w:r>
      <w:proofErr w:type="spellStart"/>
      <w:r w:rsidRPr="00260109">
        <w:rPr>
          <w:i/>
          <w:iCs/>
        </w:rPr>
        <w:t>key</w:t>
      </w:r>
      <w:proofErr w:type="spellEnd"/>
      <w:r w:rsidRPr="00260109">
        <w:t>.</w:t>
      </w:r>
    </w:p>
    <w:p w14:paraId="70A14C16" w14:textId="77777777" w:rsidR="00260109" w:rsidRPr="00260109" w:rsidRDefault="00260109" w:rsidP="00260109">
      <w:r w:rsidRPr="00260109">
        <w:pict w14:anchorId="3438FEDD">
          <v:rect id="_x0000_i1155" style="width:0;height:1.5pt" o:hralign="center" o:hrstd="t" o:hr="t" fillcolor="#a0a0a0" stroked="f"/>
        </w:pict>
      </w:r>
    </w:p>
    <w:p w14:paraId="76F0CC9E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🔹</w:t>
      </w:r>
      <w:r w:rsidRPr="00260109">
        <w:rPr>
          <w:b/>
          <w:bCs/>
        </w:rPr>
        <w:t xml:space="preserve"> Resumen con Todas las Tecnologías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3749"/>
        <w:gridCol w:w="3214"/>
      </w:tblGrid>
      <w:tr w:rsidR="00260109" w:rsidRPr="00260109" w14:paraId="620B1FD2" w14:textId="77777777" w:rsidTr="002601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6C782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Tecnología</w:t>
            </w:r>
          </w:p>
        </w:tc>
        <w:tc>
          <w:tcPr>
            <w:tcW w:w="0" w:type="auto"/>
            <w:vAlign w:val="center"/>
            <w:hideMark/>
          </w:tcPr>
          <w:p w14:paraId="46806E50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4814D3B8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Ejemplo</w:t>
            </w:r>
          </w:p>
        </w:tc>
      </w:tr>
      <w:tr w:rsidR="00260109" w:rsidRPr="00260109" w14:paraId="0773135A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09D4B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Sharding</w:t>
            </w:r>
            <w:proofErr w:type="spellEnd"/>
            <w:r w:rsidRPr="00260109">
              <w:rPr>
                <w:b/>
                <w:bCs/>
              </w:rPr>
              <w:t xml:space="preserve"> en </w:t>
            </w:r>
            <w:proofErr w:type="spellStart"/>
            <w:r w:rsidRPr="00260109">
              <w:rPr>
                <w:b/>
                <w:bCs/>
              </w:rPr>
              <w:t>OpenSearch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F3690" w14:textId="77777777" w:rsidR="00260109" w:rsidRPr="00260109" w:rsidRDefault="00260109" w:rsidP="00260109">
            <w:r w:rsidRPr="00260109">
              <w:t>Distribuye datos automáticamente en fragmentos (</w:t>
            </w:r>
            <w:proofErr w:type="spellStart"/>
            <w:r w:rsidRPr="00260109">
              <w:rPr>
                <w:i/>
                <w:iCs/>
              </w:rPr>
              <w:t>shards</w:t>
            </w:r>
            <w:proofErr w:type="spellEnd"/>
            <w:r w:rsidRPr="00260109">
              <w:t>) para mejorar rendimiento.</w:t>
            </w:r>
          </w:p>
        </w:tc>
        <w:tc>
          <w:tcPr>
            <w:tcW w:w="0" w:type="auto"/>
            <w:vAlign w:val="center"/>
            <w:hideMark/>
          </w:tcPr>
          <w:p w14:paraId="6B4D16DD" w14:textId="77777777" w:rsidR="00260109" w:rsidRPr="00260109" w:rsidRDefault="00260109" w:rsidP="00260109">
            <w:r w:rsidRPr="00260109">
              <w:t>Configurar "</w:t>
            </w:r>
            <w:proofErr w:type="spellStart"/>
            <w:r w:rsidRPr="00260109">
              <w:t>number_of_shards</w:t>
            </w:r>
            <w:proofErr w:type="spellEnd"/>
            <w:r w:rsidRPr="00260109">
              <w:t>": 6 al crear un índice.</w:t>
            </w:r>
          </w:p>
        </w:tc>
      </w:tr>
      <w:tr w:rsidR="00260109" w:rsidRPr="00260109" w14:paraId="668A88EF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A08EF" w14:textId="77777777" w:rsidR="00260109" w:rsidRPr="00260109" w:rsidRDefault="00260109" w:rsidP="00260109">
            <w:r w:rsidRPr="00260109">
              <w:rPr>
                <w:b/>
                <w:bCs/>
              </w:rPr>
              <w:t>Índices compuestos en MongoDB</w:t>
            </w:r>
          </w:p>
        </w:tc>
        <w:tc>
          <w:tcPr>
            <w:tcW w:w="0" w:type="auto"/>
            <w:vAlign w:val="center"/>
            <w:hideMark/>
          </w:tcPr>
          <w:p w14:paraId="4FF59D3A" w14:textId="77777777" w:rsidR="00260109" w:rsidRPr="00260109" w:rsidRDefault="00260109" w:rsidP="00260109">
            <w:r w:rsidRPr="00260109">
              <w:t>Acelera búsquedas que usan múltiples campos clave.</w:t>
            </w:r>
          </w:p>
        </w:tc>
        <w:tc>
          <w:tcPr>
            <w:tcW w:w="0" w:type="auto"/>
            <w:vAlign w:val="center"/>
            <w:hideMark/>
          </w:tcPr>
          <w:p w14:paraId="1C9DA332" w14:textId="77777777" w:rsidR="00260109" w:rsidRPr="00260109" w:rsidRDefault="00260109" w:rsidP="00260109">
            <w:proofErr w:type="spellStart"/>
            <w:proofErr w:type="gramStart"/>
            <w:r w:rsidRPr="00260109">
              <w:t>db.usuarios</w:t>
            </w:r>
            <w:proofErr w:type="gramEnd"/>
            <w:r w:rsidRPr="00260109">
              <w:t>.createIndex</w:t>
            </w:r>
            <w:proofErr w:type="spellEnd"/>
            <w:r w:rsidRPr="00260109">
              <w:t xml:space="preserve">({ </w:t>
            </w:r>
            <w:proofErr w:type="spellStart"/>
            <w:r w:rsidRPr="00260109">
              <w:t>paisId</w:t>
            </w:r>
            <w:proofErr w:type="spellEnd"/>
            <w:r w:rsidRPr="00260109">
              <w:t xml:space="preserve">: 1, </w:t>
            </w:r>
            <w:proofErr w:type="spellStart"/>
            <w:r w:rsidRPr="00260109">
              <w:t>idUsuario</w:t>
            </w:r>
            <w:proofErr w:type="spellEnd"/>
            <w:r w:rsidRPr="00260109">
              <w:t>: 1 })</w:t>
            </w:r>
          </w:p>
        </w:tc>
      </w:tr>
      <w:tr w:rsidR="00260109" w:rsidRPr="00260109" w14:paraId="76B850B3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1582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Partition</w:t>
            </w:r>
            <w:proofErr w:type="spellEnd"/>
            <w:r w:rsidRPr="00260109">
              <w:rPr>
                <w:b/>
                <w:bCs/>
              </w:rPr>
              <w:t xml:space="preserve"> Key en </w:t>
            </w:r>
            <w:proofErr w:type="spellStart"/>
            <w:r w:rsidRPr="00260109">
              <w:rPr>
                <w:b/>
                <w:bCs/>
              </w:rPr>
              <w:t>DynamoDB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A1083" w14:textId="77777777" w:rsidR="00260109" w:rsidRPr="00260109" w:rsidRDefault="00260109" w:rsidP="00260109">
            <w:r w:rsidRPr="00260109">
              <w:t>Organiza datos en particiones para acceso eficiente.</w:t>
            </w:r>
          </w:p>
        </w:tc>
        <w:tc>
          <w:tcPr>
            <w:tcW w:w="0" w:type="auto"/>
            <w:vAlign w:val="center"/>
            <w:hideMark/>
          </w:tcPr>
          <w:p w14:paraId="75486E31" w14:textId="77777777" w:rsidR="00260109" w:rsidRPr="00260109" w:rsidRDefault="00260109" w:rsidP="00260109">
            <w:r w:rsidRPr="00260109">
              <w:t xml:space="preserve">Usar </w:t>
            </w:r>
            <w:proofErr w:type="gramStart"/>
            <w:r w:rsidRPr="00260109">
              <w:t xml:space="preserve">{ </w:t>
            </w:r>
            <w:proofErr w:type="spellStart"/>
            <w:r w:rsidRPr="00260109">
              <w:t>paisId</w:t>
            </w:r>
            <w:proofErr w:type="spellEnd"/>
            <w:proofErr w:type="gramEnd"/>
            <w:r w:rsidRPr="00260109">
              <w:t xml:space="preserve"> + </w:t>
            </w:r>
            <w:proofErr w:type="spellStart"/>
            <w:r w:rsidRPr="00260109">
              <w:t>ultimo_digito</w:t>
            </w:r>
            <w:proofErr w:type="spellEnd"/>
            <w:r w:rsidRPr="00260109">
              <w:t xml:space="preserve"> } como </w:t>
            </w:r>
            <w:proofErr w:type="spellStart"/>
            <w:r w:rsidRPr="00260109">
              <w:t>Partition</w:t>
            </w:r>
            <w:proofErr w:type="spellEnd"/>
            <w:r w:rsidRPr="00260109">
              <w:t xml:space="preserve"> Key.</w:t>
            </w:r>
          </w:p>
        </w:tc>
      </w:tr>
      <w:tr w:rsidR="00260109" w:rsidRPr="00260109" w14:paraId="6CFF67E4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CC975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Partition</w:t>
            </w:r>
            <w:proofErr w:type="spellEnd"/>
            <w:r w:rsidRPr="00260109">
              <w:rPr>
                <w:b/>
                <w:bCs/>
              </w:rPr>
              <w:t xml:space="preserve"> Key en </w:t>
            </w:r>
            <w:proofErr w:type="spellStart"/>
            <w:r w:rsidRPr="00260109">
              <w:rPr>
                <w:b/>
                <w:bCs/>
              </w:rPr>
              <w:t>CosmosDB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C94CAB" w14:textId="77777777" w:rsidR="00260109" w:rsidRPr="00260109" w:rsidRDefault="00260109" w:rsidP="00260109">
            <w:r w:rsidRPr="00260109">
              <w:t xml:space="preserve">Divide datos en particiones de hasta </w:t>
            </w:r>
            <w:r w:rsidRPr="00260109">
              <w:rPr>
                <w:b/>
                <w:bCs/>
              </w:rPr>
              <w:t>20GB</w:t>
            </w:r>
            <w:r w:rsidRPr="00260109">
              <w:t xml:space="preserve"> cada una, escalando horizontalmente.</w:t>
            </w:r>
          </w:p>
        </w:tc>
        <w:tc>
          <w:tcPr>
            <w:tcW w:w="0" w:type="auto"/>
            <w:vAlign w:val="center"/>
            <w:hideMark/>
          </w:tcPr>
          <w:p w14:paraId="608F1AAE" w14:textId="77777777" w:rsidR="00260109" w:rsidRPr="00260109" w:rsidRDefault="00260109" w:rsidP="00260109">
            <w:r w:rsidRPr="00260109">
              <w:t xml:space="preserve">Usar </w:t>
            </w:r>
            <w:proofErr w:type="gramStart"/>
            <w:r w:rsidRPr="00260109">
              <w:t xml:space="preserve">{ </w:t>
            </w:r>
            <w:proofErr w:type="spellStart"/>
            <w:r w:rsidRPr="00260109">
              <w:t>paisId</w:t>
            </w:r>
            <w:proofErr w:type="spellEnd"/>
            <w:proofErr w:type="gramEnd"/>
            <w:r w:rsidRPr="00260109">
              <w:t xml:space="preserve"> + </w:t>
            </w:r>
            <w:proofErr w:type="spellStart"/>
            <w:r w:rsidRPr="00260109">
              <w:t>ultimo_digito</w:t>
            </w:r>
            <w:proofErr w:type="spellEnd"/>
            <w:r w:rsidRPr="00260109">
              <w:t xml:space="preserve"> } como </w:t>
            </w:r>
            <w:proofErr w:type="spellStart"/>
            <w:r w:rsidRPr="00260109">
              <w:t>Partition</w:t>
            </w:r>
            <w:proofErr w:type="spellEnd"/>
            <w:r w:rsidRPr="00260109">
              <w:t xml:space="preserve"> Key.</w:t>
            </w:r>
          </w:p>
        </w:tc>
      </w:tr>
    </w:tbl>
    <w:p w14:paraId="1D417823" w14:textId="77777777" w:rsidR="00260109" w:rsidRPr="00260109" w:rsidRDefault="00260109" w:rsidP="00260109">
      <w:r w:rsidRPr="00260109">
        <w:pict w14:anchorId="099622B4">
          <v:rect id="_x0000_i1156" style="width:0;height:1.5pt" o:hralign="center" o:hrstd="t" o:hr="t" fillcolor="#a0a0a0" stroked="f"/>
        </w:pict>
      </w:r>
    </w:p>
    <w:p w14:paraId="73AA962D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 xml:space="preserve">Ejemplo Práctico de </w:t>
      </w:r>
      <w:proofErr w:type="spellStart"/>
      <w:r w:rsidRPr="00260109">
        <w:rPr>
          <w:b/>
          <w:bCs/>
        </w:rPr>
        <w:t>Partition</w:t>
      </w:r>
      <w:proofErr w:type="spellEnd"/>
      <w:r w:rsidRPr="00260109">
        <w:rPr>
          <w:b/>
          <w:bCs/>
        </w:rPr>
        <w:t xml:space="preserve"> Key en </w:t>
      </w:r>
      <w:proofErr w:type="spellStart"/>
      <w:r w:rsidRPr="00260109">
        <w:rPr>
          <w:b/>
          <w:bCs/>
        </w:rPr>
        <w:t>DynamoDB</w:t>
      </w:r>
      <w:proofErr w:type="spellEnd"/>
      <w:r w:rsidRPr="00260109">
        <w:rPr>
          <w:b/>
          <w:bCs/>
        </w:rPr>
        <w:t xml:space="preserve"> y </w:t>
      </w:r>
      <w:proofErr w:type="spellStart"/>
      <w:r w:rsidRPr="00260109">
        <w:rPr>
          <w:b/>
          <w:bCs/>
        </w:rPr>
        <w:t>CosmosDB</w:t>
      </w:r>
      <w:proofErr w:type="spellEnd"/>
      <w:r w:rsidRPr="00260109">
        <w:br/>
        <w:t xml:space="preserve">Si tenemos esta estructura en </w:t>
      </w:r>
      <w:proofErr w:type="spellStart"/>
      <w:r w:rsidRPr="00260109">
        <w:t>DynamoDB</w:t>
      </w:r>
      <w:proofErr w:type="spellEnd"/>
      <w:r w:rsidRPr="00260109">
        <w:t xml:space="preserve"> o </w:t>
      </w:r>
      <w:proofErr w:type="spellStart"/>
      <w:r w:rsidRPr="00260109">
        <w:t>CosmosDB</w:t>
      </w:r>
      <w:proofErr w:type="spellEnd"/>
      <w:r w:rsidRPr="00260109">
        <w:t>:</w:t>
      </w:r>
    </w:p>
    <w:p w14:paraId="725036C7" w14:textId="77777777" w:rsidR="00260109" w:rsidRPr="00260109" w:rsidRDefault="00260109" w:rsidP="00260109">
      <w:proofErr w:type="spellStart"/>
      <w:r w:rsidRPr="00260109">
        <w:t>json</w:t>
      </w:r>
      <w:proofErr w:type="spellEnd"/>
    </w:p>
    <w:p w14:paraId="0A526902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169316D2" w14:textId="77777777" w:rsidR="00260109" w:rsidRPr="00260109" w:rsidRDefault="00260109" w:rsidP="00260109">
      <w:r w:rsidRPr="00260109">
        <w:t>{</w:t>
      </w:r>
    </w:p>
    <w:p w14:paraId="23DF2665" w14:textId="77777777" w:rsidR="00260109" w:rsidRPr="00260109" w:rsidRDefault="00260109" w:rsidP="00260109">
      <w:r w:rsidRPr="00260109">
        <w:t xml:space="preserve">  "</w:t>
      </w:r>
      <w:proofErr w:type="spellStart"/>
      <w:r w:rsidRPr="00260109">
        <w:t>idUsuario</w:t>
      </w:r>
      <w:proofErr w:type="spellEnd"/>
      <w:r w:rsidRPr="00260109">
        <w:t>": "12345",</w:t>
      </w:r>
    </w:p>
    <w:p w14:paraId="42D0BBB2" w14:textId="77777777" w:rsidR="00260109" w:rsidRPr="00260109" w:rsidRDefault="00260109" w:rsidP="00260109">
      <w:r w:rsidRPr="00260109">
        <w:t xml:space="preserve">  "</w:t>
      </w:r>
      <w:proofErr w:type="spellStart"/>
      <w:r w:rsidRPr="00260109">
        <w:t>paisId</w:t>
      </w:r>
      <w:proofErr w:type="spellEnd"/>
      <w:r w:rsidRPr="00260109">
        <w:t>": "CO",</w:t>
      </w:r>
    </w:p>
    <w:p w14:paraId="5CBD6EAF" w14:textId="77777777" w:rsidR="00260109" w:rsidRPr="00260109" w:rsidRDefault="00260109" w:rsidP="00260109">
      <w:r w:rsidRPr="00260109">
        <w:t xml:space="preserve">  "nombre": "Juan Pérez",</w:t>
      </w:r>
    </w:p>
    <w:p w14:paraId="6A4C134D" w14:textId="77777777" w:rsidR="00260109" w:rsidRPr="00260109" w:rsidRDefault="00260109" w:rsidP="00260109">
      <w:r w:rsidRPr="00260109">
        <w:t xml:space="preserve">  "</w:t>
      </w:r>
      <w:proofErr w:type="spellStart"/>
      <w:r w:rsidRPr="00260109">
        <w:t>ultimo_digito</w:t>
      </w:r>
      <w:proofErr w:type="spellEnd"/>
      <w:r w:rsidRPr="00260109">
        <w:t>": "5"</w:t>
      </w:r>
    </w:p>
    <w:p w14:paraId="038D681D" w14:textId="77777777" w:rsidR="00260109" w:rsidRPr="00260109" w:rsidRDefault="00260109" w:rsidP="00260109">
      <w:r w:rsidRPr="00260109">
        <w:t>}</w:t>
      </w:r>
    </w:p>
    <w:p w14:paraId="62DFCCAB" w14:textId="77777777" w:rsidR="00260109" w:rsidRPr="00260109" w:rsidRDefault="00260109" w:rsidP="00260109">
      <w:r w:rsidRPr="00260109">
        <w:t xml:space="preserve">Podemos definir la </w:t>
      </w:r>
      <w:proofErr w:type="spellStart"/>
      <w:r w:rsidRPr="00260109">
        <w:rPr>
          <w:b/>
          <w:bCs/>
        </w:rPr>
        <w:t>Partition</w:t>
      </w:r>
      <w:proofErr w:type="spellEnd"/>
      <w:r w:rsidRPr="00260109">
        <w:rPr>
          <w:b/>
          <w:bCs/>
        </w:rPr>
        <w:t xml:space="preserve"> Key</w:t>
      </w:r>
      <w:r w:rsidRPr="00260109">
        <w:t xml:space="preserve"> como:</w:t>
      </w:r>
    </w:p>
    <w:p w14:paraId="3EBB9570" w14:textId="77777777" w:rsidR="00260109" w:rsidRPr="00260109" w:rsidRDefault="00260109" w:rsidP="00260109">
      <w:proofErr w:type="spellStart"/>
      <w:r w:rsidRPr="00260109">
        <w:lastRenderedPageBreak/>
        <w:t>plaintext</w:t>
      </w:r>
      <w:proofErr w:type="spellEnd"/>
    </w:p>
    <w:p w14:paraId="3D60B0F2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417103CA" w14:textId="77777777" w:rsidR="00260109" w:rsidRPr="00260109" w:rsidRDefault="00260109" w:rsidP="00260109">
      <w:proofErr w:type="spellStart"/>
      <w:r w:rsidRPr="00260109">
        <w:t>Partition</w:t>
      </w:r>
      <w:proofErr w:type="spellEnd"/>
      <w:r w:rsidRPr="00260109">
        <w:t xml:space="preserve"> Key = </w:t>
      </w:r>
      <w:proofErr w:type="spellStart"/>
      <w:r w:rsidRPr="00260109">
        <w:t>paisId</w:t>
      </w:r>
      <w:proofErr w:type="spellEnd"/>
      <w:r w:rsidRPr="00260109">
        <w:t xml:space="preserve"> + </w:t>
      </w:r>
      <w:proofErr w:type="spellStart"/>
      <w:r w:rsidRPr="00260109">
        <w:t>ultimo_digito</w:t>
      </w:r>
      <w:proofErr w:type="spellEnd"/>
    </w:p>
    <w:p w14:paraId="27AB27FD" w14:textId="77777777" w:rsidR="00260109" w:rsidRPr="00260109" w:rsidRDefault="00260109" w:rsidP="00260109">
      <w:r w:rsidRPr="00260109">
        <w:t>Ejemplo: "CO5"</w:t>
      </w:r>
    </w:p>
    <w:p w14:paraId="6C29D2F3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✅</w:t>
      </w:r>
      <w:r w:rsidRPr="00260109">
        <w:t xml:space="preserve"> </w:t>
      </w:r>
      <w:r w:rsidRPr="00260109">
        <w:rPr>
          <w:b/>
          <w:bCs/>
        </w:rPr>
        <w:t>Beneficio</w:t>
      </w:r>
      <w:r w:rsidRPr="00260109">
        <w:t>:</w:t>
      </w:r>
    </w:p>
    <w:p w14:paraId="1B8E9D67" w14:textId="77777777" w:rsidR="00260109" w:rsidRPr="00260109" w:rsidRDefault="00260109" w:rsidP="00260109">
      <w:pPr>
        <w:numPr>
          <w:ilvl w:val="0"/>
          <w:numId w:val="6"/>
        </w:numPr>
      </w:pPr>
      <w:proofErr w:type="spellStart"/>
      <w:r w:rsidRPr="00260109">
        <w:t>DynamoDB</w:t>
      </w:r>
      <w:proofErr w:type="spellEnd"/>
      <w:r w:rsidRPr="00260109">
        <w:t xml:space="preserve"> y </w:t>
      </w:r>
      <w:proofErr w:type="spellStart"/>
      <w:r w:rsidRPr="00260109">
        <w:t>CosmosDB</w:t>
      </w:r>
      <w:proofErr w:type="spellEnd"/>
      <w:r w:rsidRPr="00260109">
        <w:t xml:space="preserve"> </w:t>
      </w:r>
      <w:r w:rsidRPr="00260109">
        <w:rPr>
          <w:b/>
          <w:bCs/>
        </w:rPr>
        <w:t>guardarán</w:t>
      </w:r>
      <w:r w:rsidRPr="00260109">
        <w:t xml:space="preserve"> todos los usuarios con la misma </w:t>
      </w:r>
      <w:proofErr w:type="spellStart"/>
      <w:r w:rsidRPr="00260109">
        <w:t>Partition</w:t>
      </w:r>
      <w:proofErr w:type="spellEnd"/>
      <w:r w:rsidRPr="00260109">
        <w:t xml:space="preserve"> Key en la </w:t>
      </w:r>
      <w:r w:rsidRPr="00260109">
        <w:rPr>
          <w:b/>
          <w:bCs/>
        </w:rPr>
        <w:t>misma partición</w:t>
      </w:r>
      <w:r w:rsidRPr="00260109">
        <w:t>, optimizando la consulta.</w:t>
      </w:r>
    </w:p>
    <w:p w14:paraId="49394C43" w14:textId="77777777" w:rsidR="00260109" w:rsidRPr="00260109" w:rsidRDefault="00260109" w:rsidP="00260109">
      <w:pPr>
        <w:numPr>
          <w:ilvl w:val="0"/>
          <w:numId w:val="6"/>
        </w:numPr>
      </w:pPr>
      <w:r w:rsidRPr="00260109">
        <w:t xml:space="preserve">Al buscar </w:t>
      </w:r>
      <w:proofErr w:type="spellStart"/>
      <w:r w:rsidRPr="00260109">
        <w:t>idUsuario</w:t>
      </w:r>
      <w:proofErr w:type="spellEnd"/>
      <w:r w:rsidRPr="00260109">
        <w:t xml:space="preserve"> = 12345, </w:t>
      </w:r>
      <w:proofErr w:type="spellStart"/>
      <w:r w:rsidRPr="00260109">
        <w:t>DynamoDB</w:t>
      </w:r>
      <w:proofErr w:type="spellEnd"/>
      <w:r w:rsidRPr="00260109">
        <w:t>/</w:t>
      </w:r>
      <w:proofErr w:type="spellStart"/>
      <w:r w:rsidRPr="00260109">
        <w:t>CosmosDB</w:t>
      </w:r>
      <w:proofErr w:type="spellEnd"/>
      <w:r w:rsidRPr="00260109">
        <w:t xml:space="preserve"> sabrán que está en la partición </w:t>
      </w:r>
      <w:r w:rsidRPr="00260109">
        <w:rPr>
          <w:b/>
          <w:bCs/>
        </w:rPr>
        <w:t>"CO5"</w:t>
      </w:r>
      <w:r w:rsidRPr="00260109">
        <w:t>, sin buscar en toda la base.</w:t>
      </w:r>
    </w:p>
    <w:p w14:paraId="362F89FF" w14:textId="77777777" w:rsidR="00260109" w:rsidRPr="00260109" w:rsidRDefault="00260109" w:rsidP="00260109">
      <w:r w:rsidRPr="00260109">
        <w:pict w14:anchorId="5FBE12A1">
          <v:rect id="_x0000_i1157" style="width:0;height:1.5pt" o:hralign="center" o:hrstd="t" o:hr="t" fillcolor="#a0a0a0" stroked="f"/>
        </w:pict>
      </w:r>
    </w:p>
    <w:p w14:paraId="58CDC571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🔹</w:t>
      </w:r>
      <w:r w:rsidRPr="00260109">
        <w:rPr>
          <w:b/>
          <w:bCs/>
        </w:rPr>
        <w:t xml:space="preserve"> Resumen Final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4852"/>
        <w:gridCol w:w="2776"/>
      </w:tblGrid>
      <w:tr w:rsidR="00260109" w:rsidRPr="00260109" w14:paraId="430FA47C" w14:textId="77777777" w:rsidTr="002601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C56AA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Tecnología</w:t>
            </w:r>
          </w:p>
        </w:tc>
        <w:tc>
          <w:tcPr>
            <w:tcW w:w="0" w:type="auto"/>
            <w:vAlign w:val="center"/>
            <w:hideMark/>
          </w:tcPr>
          <w:p w14:paraId="7F35B70F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¿Cómo maneja los datos?</w:t>
            </w:r>
          </w:p>
        </w:tc>
        <w:tc>
          <w:tcPr>
            <w:tcW w:w="0" w:type="auto"/>
            <w:vAlign w:val="center"/>
            <w:hideMark/>
          </w:tcPr>
          <w:p w14:paraId="4ABCAB97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Optimización</w:t>
            </w:r>
          </w:p>
        </w:tc>
      </w:tr>
      <w:tr w:rsidR="00260109" w:rsidRPr="00260109" w14:paraId="20A08C28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600B6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OpenSearch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F633E3" w14:textId="77777777" w:rsidR="00260109" w:rsidRPr="00260109" w:rsidRDefault="00260109" w:rsidP="00260109">
            <w:r w:rsidRPr="00260109">
              <w:rPr>
                <w:b/>
                <w:bCs/>
              </w:rPr>
              <w:t xml:space="preserve">Distribuye registros en </w:t>
            </w:r>
            <w:proofErr w:type="spellStart"/>
            <w:r w:rsidRPr="00260109">
              <w:rPr>
                <w:b/>
                <w:bCs/>
                <w:i/>
                <w:iCs/>
              </w:rPr>
              <w:t>shards</w:t>
            </w:r>
            <w:proofErr w:type="spellEnd"/>
            <w:r w:rsidRPr="00260109">
              <w:rPr>
                <w:b/>
                <w:bCs/>
              </w:rPr>
              <w:t xml:space="preserve"> automáticamente</w:t>
            </w:r>
            <w:r w:rsidRPr="00260109">
              <w:t>.</w:t>
            </w:r>
          </w:p>
        </w:tc>
        <w:tc>
          <w:tcPr>
            <w:tcW w:w="0" w:type="auto"/>
            <w:vAlign w:val="center"/>
            <w:hideMark/>
          </w:tcPr>
          <w:p w14:paraId="36316947" w14:textId="77777777" w:rsidR="00260109" w:rsidRPr="00260109" w:rsidRDefault="00260109" w:rsidP="00260109">
            <w:r w:rsidRPr="00260109">
              <w:t>Mejora búsquedas y escalabilidad horizontal.</w:t>
            </w:r>
          </w:p>
        </w:tc>
      </w:tr>
      <w:tr w:rsidR="00260109" w:rsidRPr="00260109" w14:paraId="75ABE041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D9952" w14:textId="77777777" w:rsidR="00260109" w:rsidRPr="00260109" w:rsidRDefault="00260109" w:rsidP="00260109">
            <w:r w:rsidRPr="00260109">
              <w:rPr>
                <w:b/>
                <w:bCs/>
              </w:rPr>
              <w:t>MongoDB</w:t>
            </w:r>
          </w:p>
        </w:tc>
        <w:tc>
          <w:tcPr>
            <w:tcW w:w="0" w:type="auto"/>
            <w:vAlign w:val="center"/>
            <w:hideMark/>
          </w:tcPr>
          <w:p w14:paraId="525FC0DF" w14:textId="77777777" w:rsidR="00260109" w:rsidRPr="00260109" w:rsidRDefault="00260109" w:rsidP="00260109">
            <w:r w:rsidRPr="00260109">
              <w:t xml:space="preserve">Usa </w:t>
            </w:r>
            <w:r w:rsidRPr="00260109">
              <w:rPr>
                <w:b/>
                <w:bCs/>
              </w:rPr>
              <w:t>índices compuestos</w:t>
            </w:r>
            <w:r w:rsidRPr="00260109">
              <w:t xml:space="preserve"> para mejorar rendimiento en consultas con múltiples filtros.</w:t>
            </w:r>
          </w:p>
        </w:tc>
        <w:tc>
          <w:tcPr>
            <w:tcW w:w="0" w:type="auto"/>
            <w:vAlign w:val="center"/>
            <w:hideMark/>
          </w:tcPr>
          <w:p w14:paraId="3E76FBEF" w14:textId="77777777" w:rsidR="00260109" w:rsidRPr="00260109" w:rsidRDefault="00260109" w:rsidP="00260109">
            <w:r w:rsidRPr="00260109">
              <w:t xml:space="preserve">Evita </w:t>
            </w:r>
            <w:proofErr w:type="spellStart"/>
            <w:r w:rsidRPr="00260109">
              <w:rPr>
                <w:i/>
                <w:iCs/>
              </w:rPr>
              <w:t>scans</w:t>
            </w:r>
            <w:proofErr w:type="spellEnd"/>
            <w:r w:rsidRPr="00260109">
              <w:t xml:space="preserve"> innecesarios.</w:t>
            </w:r>
          </w:p>
        </w:tc>
      </w:tr>
      <w:tr w:rsidR="00260109" w:rsidRPr="00260109" w14:paraId="744B44BD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7150C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DynamoDB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7F5BE1" w14:textId="77777777" w:rsidR="00260109" w:rsidRPr="00260109" w:rsidRDefault="00260109" w:rsidP="00260109">
            <w:r w:rsidRPr="00260109">
              <w:t xml:space="preserve">Usa </w:t>
            </w:r>
            <w:proofErr w:type="spellStart"/>
            <w:r w:rsidRPr="00260109">
              <w:rPr>
                <w:b/>
                <w:bCs/>
              </w:rPr>
              <w:t>Partition</w:t>
            </w:r>
            <w:proofErr w:type="spellEnd"/>
            <w:r w:rsidRPr="00260109">
              <w:rPr>
                <w:b/>
                <w:bCs/>
              </w:rPr>
              <w:t xml:space="preserve"> Key</w:t>
            </w:r>
            <w:r w:rsidRPr="00260109">
              <w:t xml:space="preserve"> para almacenar registros en particiones eficientes.</w:t>
            </w:r>
          </w:p>
        </w:tc>
        <w:tc>
          <w:tcPr>
            <w:tcW w:w="0" w:type="auto"/>
            <w:vAlign w:val="center"/>
            <w:hideMark/>
          </w:tcPr>
          <w:p w14:paraId="65F49D81" w14:textId="77777777" w:rsidR="00260109" w:rsidRPr="00260109" w:rsidRDefault="00260109" w:rsidP="00260109">
            <w:r w:rsidRPr="00260109">
              <w:t>Acceso rápido a los datos.</w:t>
            </w:r>
          </w:p>
        </w:tc>
      </w:tr>
      <w:tr w:rsidR="00260109" w:rsidRPr="00260109" w14:paraId="06F896DC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8EF90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CosmosDB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2B262E" w14:textId="77777777" w:rsidR="00260109" w:rsidRPr="00260109" w:rsidRDefault="00260109" w:rsidP="00260109">
            <w:r w:rsidRPr="00260109">
              <w:t xml:space="preserve">Usa </w:t>
            </w:r>
            <w:proofErr w:type="spellStart"/>
            <w:r w:rsidRPr="00260109">
              <w:rPr>
                <w:b/>
                <w:bCs/>
              </w:rPr>
              <w:t>Partition</w:t>
            </w:r>
            <w:proofErr w:type="spellEnd"/>
            <w:r w:rsidRPr="00260109">
              <w:rPr>
                <w:b/>
                <w:bCs/>
              </w:rPr>
              <w:t xml:space="preserve"> Key</w:t>
            </w:r>
            <w:r w:rsidRPr="00260109">
              <w:t xml:space="preserve"> con límite de </w:t>
            </w:r>
            <w:r w:rsidRPr="00260109">
              <w:rPr>
                <w:b/>
                <w:bCs/>
              </w:rPr>
              <w:t>20GB por partición</w:t>
            </w:r>
            <w:r w:rsidRPr="00260109">
              <w:t>.</w:t>
            </w:r>
          </w:p>
        </w:tc>
        <w:tc>
          <w:tcPr>
            <w:tcW w:w="0" w:type="auto"/>
            <w:vAlign w:val="center"/>
            <w:hideMark/>
          </w:tcPr>
          <w:p w14:paraId="76647565" w14:textId="77777777" w:rsidR="00260109" w:rsidRPr="00260109" w:rsidRDefault="00260109" w:rsidP="00260109">
            <w:r w:rsidRPr="00260109">
              <w:t>Ideal para escalabilidad global.</w:t>
            </w:r>
          </w:p>
        </w:tc>
      </w:tr>
    </w:tbl>
    <w:p w14:paraId="09C03072" w14:textId="77777777" w:rsidR="00260109" w:rsidRPr="00260109" w:rsidRDefault="00260109" w:rsidP="00260109">
      <w:r w:rsidRPr="00260109">
        <w:pict w14:anchorId="19DD9005">
          <v:rect id="_x0000_i1158" style="width:0;height:1.5pt" o:hralign="center" o:hrstd="t" o:hr="t" fillcolor="#a0a0a0" stroked="f"/>
        </w:pict>
      </w:r>
    </w:p>
    <w:p w14:paraId="2D0F3392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💡</w:t>
      </w:r>
      <w:r w:rsidRPr="00260109">
        <w:t xml:space="preserve"> </w:t>
      </w:r>
      <w:r w:rsidRPr="00260109">
        <w:rPr>
          <w:b/>
          <w:bCs/>
        </w:rPr>
        <w:t>Conclusión</w:t>
      </w:r>
    </w:p>
    <w:p w14:paraId="3B3A3DAF" w14:textId="77777777" w:rsidR="00260109" w:rsidRPr="00260109" w:rsidRDefault="00260109" w:rsidP="00260109">
      <w:pPr>
        <w:numPr>
          <w:ilvl w:val="0"/>
          <w:numId w:val="7"/>
        </w:numPr>
      </w:pPr>
      <w:r w:rsidRPr="00260109">
        <w:rPr>
          <w:b/>
          <w:bCs/>
        </w:rPr>
        <w:t xml:space="preserve">Si usas </w:t>
      </w:r>
      <w:proofErr w:type="spellStart"/>
      <w:r w:rsidRPr="00260109">
        <w:rPr>
          <w:b/>
          <w:bCs/>
        </w:rPr>
        <w:t>OpenSearch</w:t>
      </w:r>
      <w:proofErr w:type="spellEnd"/>
      <w:r w:rsidRPr="00260109">
        <w:t xml:space="preserve">, puedes confiar en el </w:t>
      </w:r>
      <w:proofErr w:type="spellStart"/>
      <w:r w:rsidRPr="00260109">
        <w:rPr>
          <w:i/>
          <w:iCs/>
        </w:rPr>
        <w:t>sharding</w:t>
      </w:r>
      <w:proofErr w:type="spellEnd"/>
      <w:r w:rsidRPr="00260109">
        <w:rPr>
          <w:i/>
          <w:iCs/>
        </w:rPr>
        <w:t xml:space="preserve"> automático</w:t>
      </w:r>
      <w:r w:rsidRPr="00260109">
        <w:t xml:space="preserve"> o definir una estrategia manual con </w:t>
      </w:r>
      <w:proofErr w:type="spellStart"/>
      <w:r w:rsidRPr="00260109">
        <w:t>routing</w:t>
      </w:r>
      <w:proofErr w:type="spellEnd"/>
      <w:r w:rsidRPr="00260109">
        <w:t>.</w:t>
      </w:r>
    </w:p>
    <w:p w14:paraId="445D2DA7" w14:textId="77777777" w:rsidR="00260109" w:rsidRPr="00260109" w:rsidRDefault="00260109" w:rsidP="00260109">
      <w:pPr>
        <w:numPr>
          <w:ilvl w:val="0"/>
          <w:numId w:val="7"/>
        </w:numPr>
      </w:pPr>
      <w:r w:rsidRPr="00260109">
        <w:rPr>
          <w:b/>
          <w:bCs/>
        </w:rPr>
        <w:t>Si usas MongoDB</w:t>
      </w:r>
      <w:r w:rsidRPr="00260109">
        <w:t>, los índices compuestos ayudarán a mejorar la velocidad de búsqueda.</w:t>
      </w:r>
    </w:p>
    <w:p w14:paraId="45AD39A8" w14:textId="77777777" w:rsidR="00260109" w:rsidRPr="00260109" w:rsidRDefault="00260109" w:rsidP="00260109">
      <w:pPr>
        <w:numPr>
          <w:ilvl w:val="0"/>
          <w:numId w:val="7"/>
        </w:numPr>
      </w:pPr>
      <w:r w:rsidRPr="00260109">
        <w:rPr>
          <w:b/>
          <w:bCs/>
        </w:rPr>
        <w:t xml:space="preserve">Si usas </w:t>
      </w:r>
      <w:proofErr w:type="spellStart"/>
      <w:r w:rsidRPr="00260109">
        <w:rPr>
          <w:b/>
          <w:bCs/>
        </w:rPr>
        <w:t>DynamoDB</w:t>
      </w:r>
      <w:proofErr w:type="spellEnd"/>
      <w:r w:rsidRPr="00260109">
        <w:rPr>
          <w:b/>
          <w:bCs/>
        </w:rPr>
        <w:t xml:space="preserve"> o </w:t>
      </w:r>
      <w:proofErr w:type="spellStart"/>
      <w:r w:rsidRPr="00260109">
        <w:rPr>
          <w:b/>
          <w:bCs/>
        </w:rPr>
        <w:t>CosmosDB</w:t>
      </w:r>
      <w:proofErr w:type="spellEnd"/>
      <w:r w:rsidRPr="00260109">
        <w:t xml:space="preserve">, definir una </w:t>
      </w:r>
      <w:proofErr w:type="spellStart"/>
      <w:r w:rsidRPr="00260109">
        <w:rPr>
          <w:b/>
          <w:bCs/>
        </w:rPr>
        <w:t>Partition</w:t>
      </w:r>
      <w:proofErr w:type="spellEnd"/>
      <w:r w:rsidRPr="00260109">
        <w:rPr>
          <w:b/>
          <w:bCs/>
        </w:rPr>
        <w:t xml:space="preserve"> Key correcta</w:t>
      </w:r>
      <w:r w:rsidRPr="00260109">
        <w:t xml:space="preserve"> hará que las consultas sean eficientes.</w:t>
      </w:r>
    </w:p>
    <w:p w14:paraId="2189C1A4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</w:t>
      </w:r>
      <w:r w:rsidRPr="00260109">
        <w:rPr>
          <w:b/>
          <w:bCs/>
        </w:rPr>
        <w:t>¿Te gustaría que haga ejemplos de consultas en cada tecnología?</w:t>
      </w:r>
      <w:r w:rsidRPr="00260109">
        <w:t xml:space="preserve"> </w:t>
      </w:r>
      <w:r w:rsidRPr="00260109">
        <w:rPr>
          <w:rFonts w:ascii="Segoe UI Emoji" w:hAnsi="Segoe UI Emoji" w:cs="Segoe UI Emoji"/>
        </w:rPr>
        <w:t>🚀</w:t>
      </w:r>
    </w:p>
    <w:p w14:paraId="3CD681BA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Tú dijiste:</w:t>
      </w:r>
    </w:p>
    <w:p w14:paraId="0C3B8B8C" w14:textId="77777777" w:rsidR="00260109" w:rsidRPr="00260109" w:rsidRDefault="00260109" w:rsidP="00260109">
      <w:r w:rsidRPr="00260109">
        <w:t xml:space="preserve">Sin embargo, si las consultas se hacen frecuentemente por país, puedes forzar que cada país tenga su propio </w:t>
      </w:r>
      <w:proofErr w:type="spellStart"/>
      <w:r w:rsidRPr="00260109">
        <w:t>shard</w:t>
      </w:r>
      <w:proofErr w:type="spellEnd"/>
      <w:r w:rsidRPr="00260109">
        <w:t xml:space="preserve"> usando una </w:t>
      </w:r>
      <w:proofErr w:type="spellStart"/>
      <w:r w:rsidRPr="00260109">
        <w:t>Partition</w:t>
      </w:r>
      <w:proofErr w:type="spellEnd"/>
      <w:r w:rsidRPr="00260109">
        <w:t xml:space="preserve"> Key (Ejemplo: </w:t>
      </w:r>
      <w:proofErr w:type="spellStart"/>
      <w:r w:rsidRPr="00260109">
        <w:t>paisId</w:t>
      </w:r>
      <w:proofErr w:type="spellEnd"/>
      <w:r w:rsidRPr="00260109">
        <w:t xml:space="preserve">). ponme esto en la tabla, y me verificas </w:t>
      </w:r>
      <w:r w:rsidRPr="00260109">
        <w:lastRenderedPageBreak/>
        <w:t xml:space="preserve">si al igual que cosmos </w:t>
      </w:r>
      <w:proofErr w:type="spellStart"/>
      <w:r w:rsidRPr="00260109">
        <w:t>db</w:t>
      </w:r>
      <w:proofErr w:type="spellEnd"/>
      <w:r w:rsidRPr="00260109">
        <w:t xml:space="preserve"> cada </w:t>
      </w:r>
      <w:proofErr w:type="spellStart"/>
      <w:r w:rsidRPr="00260109">
        <w:t>particion</w:t>
      </w:r>
      <w:proofErr w:type="spellEnd"/>
      <w:r w:rsidRPr="00260109">
        <w:t xml:space="preserve"> tiene una limitante por ejemplo en cosmos la </w:t>
      </w:r>
      <w:proofErr w:type="spellStart"/>
      <w:r w:rsidRPr="00260109">
        <w:t>particion</w:t>
      </w:r>
      <w:proofErr w:type="spellEnd"/>
      <w:r w:rsidRPr="00260109">
        <w:t xml:space="preserve"> era de 20 GB, dime si esto se </w:t>
      </w:r>
      <w:proofErr w:type="spellStart"/>
      <w:r w:rsidRPr="00260109">
        <w:t>presetna</w:t>
      </w:r>
      <w:proofErr w:type="spellEnd"/>
      <w:r w:rsidRPr="00260109">
        <w:t xml:space="preserve"> en </w:t>
      </w:r>
      <w:proofErr w:type="spellStart"/>
      <w:r w:rsidRPr="00260109">
        <w:t>Docuemtn</w:t>
      </w:r>
      <w:proofErr w:type="spellEnd"/>
      <w:r w:rsidRPr="00260109">
        <w:t xml:space="preserve"> </w:t>
      </w:r>
      <w:proofErr w:type="spellStart"/>
      <w:r w:rsidRPr="00260109">
        <w:t>db</w:t>
      </w:r>
      <w:proofErr w:type="spellEnd"/>
      <w:r w:rsidRPr="00260109">
        <w:t xml:space="preserve"> y </w:t>
      </w:r>
      <w:proofErr w:type="spellStart"/>
      <w:r w:rsidRPr="00260109">
        <w:t>opensearch</w:t>
      </w:r>
      <w:proofErr w:type="spellEnd"/>
      <w:r w:rsidRPr="00260109">
        <w:t xml:space="preserve"> y mongo para ponerlo en la tabla </w:t>
      </w:r>
      <w:proofErr w:type="spellStart"/>
      <w:r w:rsidRPr="00260109">
        <w:t>yla</w:t>
      </w:r>
      <w:proofErr w:type="spellEnd"/>
      <w:r w:rsidRPr="00260109">
        <w:t xml:space="preserve"> igual que </w:t>
      </w:r>
      <w:proofErr w:type="spellStart"/>
      <w:r w:rsidRPr="00260109">
        <w:t>dynamo</w:t>
      </w:r>
      <w:proofErr w:type="spellEnd"/>
      <w:r w:rsidRPr="00260109">
        <w:t xml:space="preserve"> </w:t>
      </w:r>
    </w:p>
    <w:p w14:paraId="63653E91" w14:textId="77777777" w:rsidR="00260109" w:rsidRPr="00260109" w:rsidRDefault="00260109" w:rsidP="00260109">
      <w:pPr>
        <w:rPr>
          <w:b/>
          <w:bCs/>
        </w:rPr>
      </w:pPr>
      <w:proofErr w:type="spellStart"/>
      <w:r w:rsidRPr="00260109">
        <w:rPr>
          <w:b/>
          <w:bCs/>
        </w:rPr>
        <w:t>ChatGPT</w:t>
      </w:r>
      <w:proofErr w:type="spellEnd"/>
      <w:r w:rsidRPr="00260109">
        <w:rPr>
          <w:b/>
          <w:bCs/>
        </w:rPr>
        <w:t xml:space="preserve"> Plus</w:t>
      </w:r>
    </w:p>
    <w:p w14:paraId="3E1E302B" w14:textId="77777777" w:rsidR="00260109" w:rsidRPr="00260109" w:rsidRDefault="00260109" w:rsidP="00260109">
      <w:r w:rsidRPr="00260109">
        <w:t xml:space="preserve">He actualizado la tabla incluyendo la estrategia de </w:t>
      </w:r>
      <w:r w:rsidRPr="00260109">
        <w:rPr>
          <w:b/>
          <w:bCs/>
        </w:rPr>
        <w:t xml:space="preserve">forzar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rPr>
          <w:b/>
          <w:bCs/>
        </w:rPr>
        <w:t xml:space="preserve"> por país en </w:t>
      </w:r>
      <w:proofErr w:type="spellStart"/>
      <w:r w:rsidRPr="00260109">
        <w:rPr>
          <w:b/>
          <w:bCs/>
        </w:rPr>
        <w:t>OpenSearch</w:t>
      </w:r>
      <w:proofErr w:type="spellEnd"/>
      <w:r w:rsidRPr="00260109">
        <w:t xml:space="preserve"> y los </w:t>
      </w:r>
      <w:r w:rsidRPr="00260109">
        <w:rPr>
          <w:b/>
          <w:bCs/>
        </w:rPr>
        <w:t>límites de tamaño por partición</w:t>
      </w:r>
      <w:r w:rsidRPr="00260109">
        <w:t xml:space="preserve"> en cada tecnología. Aquí tienes la versión final:</w:t>
      </w:r>
    </w:p>
    <w:p w14:paraId="272AC640" w14:textId="77777777" w:rsidR="00260109" w:rsidRPr="00260109" w:rsidRDefault="00260109" w:rsidP="00260109">
      <w:r w:rsidRPr="00260109">
        <w:pict w14:anchorId="63EAC803">
          <v:rect id="_x0000_i1159" style="width:0;height:1.5pt" o:hralign="center" o:hrstd="t" o:hr="t" fillcolor="#a0a0a0" stroked="f"/>
        </w:pict>
      </w:r>
    </w:p>
    <w:p w14:paraId="2F045CEB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🔹</w:t>
      </w:r>
      <w:r w:rsidRPr="00260109">
        <w:rPr>
          <w:b/>
          <w:bCs/>
        </w:rPr>
        <w:t xml:space="preserve"> Resumen con Límites y </w:t>
      </w:r>
      <w:proofErr w:type="spellStart"/>
      <w:r w:rsidRPr="00260109">
        <w:rPr>
          <w:b/>
          <w:bCs/>
        </w:rPr>
        <w:t>Partitioning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2264"/>
        <w:gridCol w:w="1753"/>
        <w:gridCol w:w="3404"/>
      </w:tblGrid>
      <w:tr w:rsidR="00260109" w:rsidRPr="00260109" w14:paraId="5F494D02" w14:textId="77777777" w:rsidTr="002601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6D6AC7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Tecnología</w:t>
            </w:r>
          </w:p>
        </w:tc>
        <w:tc>
          <w:tcPr>
            <w:tcW w:w="0" w:type="auto"/>
            <w:vAlign w:val="center"/>
            <w:hideMark/>
          </w:tcPr>
          <w:p w14:paraId="61A6321A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3FDCF92B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Límite por Partición/</w:t>
            </w:r>
            <w:proofErr w:type="spellStart"/>
            <w:r w:rsidRPr="00260109">
              <w:rPr>
                <w:b/>
                <w:bCs/>
              </w:rPr>
              <w:t>Shard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4FCBC7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Ejemplo</w:t>
            </w:r>
          </w:p>
        </w:tc>
      </w:tr>
      <w:tr w:rsidR="00260109" w:rsidRPr="00260109" w14:paraId="41880B18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C3D04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Sharding</w:t>
            </w:r>
            <w:proofErr w:type="spellEnd"/>
            <w:r w:rsidRPr="00260109">
              <w:rPr>
                <w:b/>
                <w:bCs/>
              </w:rPr>
              <w:t xml:space="preserve"> en </w:t>
            </w:r>
            <w:proofErr w:type="spellStart"/>
            <w:r w:rsidRPr="00260109">
              <w:rPr>
                <w:b/>
                <w:bCs/>
              </w:rPr>
              <w:t>OpenSearch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5D7C86" w14:textId="77777777" w:rsidR="00260109" w:rsidRPr="00260109" w:rsidRDefault="00260109" w:rsidP="00260109">
            <w:r w:rsidRPr="00260109">
              <w:t>Distribuye datos automáticamente en fragmentos (</w:t>
            </w:r>
            <w:proofErr w:type="spellStart"/>
            <w:r w:rsidRPr="00260109">
              <w:rPr>
                <w:i/>
                <w:iCs/>
              </w:rPr>
              <w:t>shards</w:t>
            </w:r>
            <w:proofErr w:type="spellEnd"/>
            <w:r w:rsidRPr="00260109">
              <w:t xml:space="preserve">) para mejorar rendimiento. Se puede </w:t>
            </w:r>
            <w:r w:rsidRPr="00260109">
              <w:rPr>
                <w:b/>
                <w:bCs/>
              </w:rPr>
              <w:t xml:space="preserve">forzar que cada país tenga su propio </w:t>
            </w:r>
            <w:proofErr w:type="spellStart"/>
            <w:r w:rsidRPr="00260109">
              <w:rPr>
                <w:b/>
                <w:bCs/>
              </w:rPr>
              <w:t>shard</w:t>
            </w:r>
            <w:proofErr w:type="spellEnd"/>
            <w:r w:rsidRPr="00260109">
              <w:t xml:space="preserve"> usando _</w:t>
            </w:r>
            <w:proofErr w:type="spellStart"/>
            <w:r w:rsidRPr="00260109">
              <w:t>routing</w:t>
            </w:r>
            <w:proofErr w:type="spellEnd"/>
            <w:r w:rsidRPr="00260109">
              <w:t xml:space="preserve"> = </w:t>
            </w:r>
            <w:proofErr w:type="spellStart"/>
            <w:r w:rsidRPr="00260109">
              <w:t>paisId</w:t>
            </w:r>
            <w:proofErr w:type="spellEnd"/>
            <w:r w:rsidRPr="00260109">
              <w:t>.</w:t>
            </w:r>
          </w:p>
        </w:tc>
        <w:tc>
          <w:tcPr>
            <w:tcW w:w="0" w:type="auto"/>
            <w:vAlign w:val="center"/>
            <w:hideMark/>
          </w:tcPr>
          <w:p w14:paraId="457EF1C1" w14:textId="77777777" w:rsidR="00260109" w:rsidRPr="00260109" w:rsidRDefault="00260109" w:rsidP="00260109">
            <w:r w:rsidRPr="00260109">
              <w:rPr>
                <w:b/>
                <w:bCs/>
              </w:rPr>
              <w:t xml:space="preserve">50GB por </w:t>
            </w:r>
            <w:proofErr w:type="spellStart"/>
            <w:r w:rsidRPr="00260109">
              <w:rPr>
                <w:b/>
                <w:bCs/>
              </w:rPr>
              <w:t>shard</w:t>
            </w:r>
            <w:proofErr w:type="spellEnd"/>
            <w:r w:rsidRPr="00260109">
              <w:t>.</w:t>
            </w:r>
          </w:p>
        </w:tc>
        <w:tc>
          <w:tcPr>
            <w:tcW w:w="0" w:type="auto"/>
            <w:vAlign w:val="center"/>
            <w:hideMark/>
          </w:tcPr>
          <w:p w14:paraId="320D411F" w14:textId="77777777" w:rsidR="00260109" w:rsidRPr="00260109" w:rsidRDefault="00260109" w:rsidP="00260109">
            <w:r w:rsidRPr="00260109">
              <w:t>Configurar "</w:t>
            </w:r>
            <w:proofErr w:type="spellStart"/>
            <w:r w:rsidRPr="00260109">
              <w:t>number_of_shards</w:t>
            </w:r>
            <w:proofErr w:type="spellEnd"/>
            <w:r w:rsidRPr="00260109">
              <w:t>": 6 al crear un índice. Si consultas por país: "</w:t>
            </w:r>
            <w:proofErr w:type="spellStart"/>
            <w:r w:rsidRPr="00260109">
              <w:t>routing</w:t>
            </w:r>
            <w:proofErr w:type="spellEnd"/>
            <w:r w:rsidRPr="00260109">
              <w:t>": "CO".</w:t>
            </w:r>
          </w:p>
        </w:tc>
      </w:tr>
      <w:tr w:rsidR="00260109" w:rsidRPr="00260109" w14:paraId="7E029D2E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E607A" w14:textId="77777777" w:rsidR="00260109" w:rsidRPr="00260109" w:rsidRDefault="00260109" w:rsidP="00260109">
            <w:r w:rsidRPr="00260109">
              <w:rPr>
                <w:b/>
                <w:bCs/>
              </w:rPr>
              <w:t>Índices compuestos en MongoDB</w:t>
            </w:r>
          </w:p>
        </w:tc>
        <w:tc>
          <w:tcPr>
            <w:tcW w:w="0" w:type="auto"/>
            <w:vAlign w:val="center"/>
            <w:hideMark/>
          </w:tcPr>
          <w:p w14:paraId="7767EA1B" w14:textId="77777777" w:rsidR="00260109" w:rsidRPr="00260109" w:rsidRDefault="00260109" w:rsidP="00260109">
            <w:r w:rsidRPr="00260109">
              <w:t xml:space="preserve">Acelera búsquedas que usan múltiples campos clave. Se pueden usar </w:t>
            </w:r>
            <w:proofErr w:type="spellStart"/>
            <w:r w:rsidRPr="00260109">
              <w:rPr>
                <w:b/>
                <w:bCs/>
              </w:rPr>
              <w:t>shards</w:t>
            </w:r>
            <w:proofErr w:type="spellEnd"/>
            <w:r w:rsidRPr="00260109">
              <w:rPr>
                <w:b/>
                <w:bCs/>
              </w:rPr>
              <w:t xml:space="preserve"> con clave </w:t>
            </w:r>
            <w:proofErr w:type="spellStart"/>
            <w:r w:rsidRPr="00260109">
              <w:rPr>
                <w:b/>
                <w:bCs/>
              </w:rPr>
              <w:t>paisId</w:t>
            </w:r>
            <w:proofErr w:type="spellEnd"/>
            <w:r w:rsidRPr="00260109">
              <w:t xml:space="preserve"> para mejorar rendimiento.</w:t>
            </w:r>
          </w:p>
        </w:tc>
        <w:tc>
          <w:tcPr>
            <w:tcW w:w="0" w:type="auto"/>
            <w:vAlign w:val="center"/>
            <w:hideMark/>
          </w:tcPr>
          <w:p w14:paraId="688CFA14" w14:textId="77777777" w:rsidR="00260109" w:rsidRPr="00260109" w:rsidRDefault="00260109" w:rsidP="00260109">
            <w:r w:rsidRPr="00260109">
              <w:rPr>
                <w:b/>
                <w:bCs/>
              </w:rPr>
              <w:t xml:space="preserve">16MB por documento, sin límite en </w:t>
            </w:r>
            <w:proofErr w:type="spellStart"/>
            <w:r w:rsidRPr="00260109">
              <w:rPr>
                <w:b/>
                <w:bCs/>
              </w:rPr>
              <w:t>shards</w:t>
            </w:r>
            <w:proofErr w:type="spellEnd"/>
            <w:r w:rsidRPr="00260109">
              <w:t>.</w:t>
            </w:r>
          </w:p>
        </w:tc>
        <w:tc>
          <w:tcPr>
            <w:tcW w:w="0" w:type="auto"/>
            <w:vAlign w:val="center"/>
            <w:hideMark/>
          </w:tcPr>
          <w:p w14:paraId="0362BD3E" w14:textId="77777777" w:rsidR="00260109" w:rsidRPr="00260109" w:rsidRDefault="00260109" w:rsidP="00260109">
            <w:pPr>
              <w:rPr>
                <w:lang w:val="en-US"/>
              </w:rPr>
            </w:pPr>
            <w:proofErr w:type="spellStart"/>
            <w:proofErr w:type="gramStart"/>
            <w:r w:rsidRPr="00260109">
              <w:t>db.usuarios</w:t>
            </w:r>
            <w:proofErr w:type="gramEnd"/>
            <w:r w:rsidRPr="00260109">
              <w:t>.createIndex</w:t>
            </w:r>
            <w:proofErr w:type="spellEnd"/>
            <w:r w:rsidRPr="00260109">
              <w:t xml:space="preserve">({ </w:t>
            </w:r>
            <w:proofErr w:type="spellStart"/>
            <w:r w:rsidRPr="00260109">
              <w:t>paisId</w:t>
            </w:r>
            <w:proofErr w:type="spellEnd"/>
            <w:r w:rsidRPr="00260109">
              <w:t xml:space="preserve">: 1, </w:t>
            </w:r>
            <w:proofErr w:type="spellStart"/>
            <w:r w:rsidRPr="00260109">
              <w:t>idUsuario</w:t>
            </w:r>
            <w:proofErr w:type="spellEnd"/>
            <w:r w:rsidRPr="00260109">
              <w:t xml:space="preserve">: 1 }). </w:t>
            </w:r>
            <w:r w:rsidRPr="00260109">
              <w:rPr>
                <w:lang w:val="en-US"/>
              </w:rPr>
              <w:t xml:space="preserve">Para sharding: </w:t>
            </w:r>
            <w:proofErr w:type="spellStart"/>
            <w:proofErr w:type="gramStart"/>
            <w:r w:rsidRPr="00260109">
              <w:rPr>
                <w:lang w:val="en-US"/>
              </w:rPr>
              <w:t>sh.shardCollection</w:t>
            </w:r>
            <w:proofErr w:type="spellEnd"/>
            <w:proofErr w:type="gramEnd"/>
            <w:r w:rsidRPr="00260109">
              <w:rPr>
                <w:lang w:val="en-US"/>
              </w:rPr>
              <w:t>("</w:t>
            </w:r>
            <w:proofErr w:type="spellStart"/>
            <w:r w:rsidRPr="00260109">
              <w:rPr>
                <w:lang w:val="en-US"/>
              </w:rPr>
              <w:t>db.usuarios</w:t>
            </w:r>
            <w:proofErr w:type="spellEnd"/>
            <w:r w:rsidRPr="00260109">
              <w:rPr>
                <w:lang w:val="en-US"/>
              </w:rPr>
              <w:t>", { "</w:t>
            </w:r>
            <w:proofErr w:type="spellStart"/>
            <w:r w:rsidRPr="00260109">
              <w:rPr>
                <w:lang w:val="en-US"/>
              </w:rPr>
              <w:t>paisId</w:t>
            </w:r>
            <w:proofErr w:type="spellEnd"/>
            <w:r w:rsidRPr="00260109">
              <w:rPr>
                <w:lang w:val="en-US"/>
              </w:rPr>
              <w:t>": 1 }).</w:t>
            </w:r>
          </w:p>
        </w:tc>
      </w:tr>
      <w:tr w:rsidR="00260109" w:rsidRPr="00260109" w14:paraId="716CA376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4ED9D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Partition</w:t>
            </w:r>
            <w:proofErr w:type="spellEnd"/>
            <w:r w:rsidRPr="00260109">
              <w:rPr>
                <w:b/>
                <w:bCs/>
              </w:rPr>
              <w:t xml:space="preserve"> Key en </w:t>
            </w:r>
            <w:proofErr w:type="spellStart"/>
            <w:r w:rsidRPr="00260109">
              <w:rPr>
                <w:b/>
                <w:bCs/>
              </w:rPr>
              <w:t>DynamoDB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2C7C45" w14:textId="77777777" w:rsidR="00260109" w:rsidRPr="00260109" w:rsidRDefault="00260109" w:rsidP="00260109">
            <w:r w:rsidRPr="00260109">
              <w:t xml:space="preserve">Organiza datos en particiones de </w:t>
            </w:r>
            <w:r w:rsidRPr="00260109">
              <w:rPr>
                <w:b/>
                <w:bCs/>
              </w:rPr>
              <w:t>10GB cada una</w:t>
            </w:r>
            <w:r w:rsidRPr="00260109">
              <w:t xml:space="preserve"> para acceso eficiente.</w:t>
            </w:r>
          </w:p>
        </w:tc>
        <w:tc>
          <w:tcPr>
            <w:tcW w:w="0" w:type="auto"/>
            <w:vAlign w:val="center"/>
            <w:hideMark/>
          </w:tcPr>
          <w:p w14:paraId="53A853E8" w14:textId="77777777" w:rsidR="00260109" w:rsidRPr="00260109" w:rsidRDefault="00260109" w:rsidP="00260109">
            <w:r w:rsidRPr="00260109">
              <w:rPr>
                <w:b/>
                <w:bCs/>
              </w:rPr>
              <w:t>10GB por partición</w:t>
            </w:r>
            <w:r w:rsidRPr="00260109">
              <w:t>.</w:t>
            </w:r>
          </w:p>
        </w:tc>
        <w:tc>
          <w:tcPr>
            <w:tcW w:w="0" w:type="auto"/>
            <w:vAlign w:val="center"/>
            <w:hideMark/>
          </w:tcPr>
          <w:p w14:paraId="7BA7DA3F" w14:textId="77777777" w:rsidR="00260109" w:rsidRPr="00260109" w:rsidRDefault="00260109" w:rsidP="00260109">
            <w:r w:rsidRPr="00260109">
              <w:t xml:space="preserve">Usar </w:t>
            </w:r>
            <w:proofErr w:type="gramStart"/>
            <w:r w:rsidRPr="00260109">
              <w:t xml:space="preserve">{ </w:t>
            </w:r>
            <w:proofErr w:type="spellStart"/>
            <w:r w:rsidRPr="00260109">
              <w:t>paisId</w:t>
            </w:r>
            <w:proofErr w:type="spellEnd"/>
            <w:proofErr w:type="gramEnd"/>
            <w:r w:rsidRPr="00260109">
              <w:t xml:space="preserve"> + </w:t>
            </w:r>
            <w:proofErr w:type="spellStart"/>
            <w:r w:rsidRPr="00260109">
              <w:t>ultimo_digito</w:t>
            </w:r>
            <w:proofErr w:type="spellEnd"/>
            <w:r w:rsidRPr="00260109">
              <w:t xml:space="preserve"> } como </w:t>
            </w:r>
            <w:proofErr w:type="spellStart"/>
            <w:r w:rsidRPr="00260109">
              <w:t>Partition</w:t>
            </w:r>
            <w:proofErr w:type="spellEnd"/>
            <w:r w:rsidRPr="00260109">
              <w:t xml:space="preserve"> Key.</w:t>
            </w:r>
          </w:p>
        </w:tc>
      </w:tr>
      <w:tr w:rsidR="00260109" w:rsidRPr="00260109" w14:paraId="32E7DE13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7DA61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Partition</w:t>
            </w:r>
            <w:proofErr w:type="spellEnd"/>
            <w:r w:rsidRPr="00260109">
              <w:rPr>
                <w:b/>
                <w:bCs/>
              </w:rPr>
              <w:t xml:space="preserve"> Key en </w:t>
            </w:r>
            <w:proofErr w:type="spellStart"/>
            <w:r w:rsidRPr="00260109">
              <w:rPr>
                <w:b/>
                <w:bCs/>
              </w:rPr>
              <w:t>CosmosDB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11A675" w14:textId="77777777" w:rsidR="00260109" w:rsidRPr="00260109" w:rsidRDefault="00260109" w:rsidP="00260109">
            <w:r w:rsidRPr="00260109">
              <w:t xml:space="preserve">Divide datos en particiones de hasta </w:t>
            </w:r>
            <w:r w:rsidRPr="00260109">
              <w:rPr>
                <w:b/>
                <w:bCs/>
              </w:rPr>
              <w:t>20GB</w:t>
            </w:r>
            <w:r w:rsidRPr="00260109">
              <w:t xml:space="preserve"> cada una, escalando horizontalmente.</w:t>
            </w:r>
          </w:p>
        </w:tc>
        <w:tc>
          <w:tcPr>
            <w:tcW w:w="0" w:type="auto"/>
            <w:vAlign w:val="center"/>
            <w:hideMark/>
          </w:tcPr>
          <w:p w14:paraId="7D2BD401" w14:textId="77777777" w:rsidR="00260109" w:rsidRPr="00260109" w:rsidRDefault="00260109" w:rsidP="00260109">
            <w:r w:rsidRPr="00260109">
              <w:rPr>
                <w:b/>
                <w:bCs/>
              </w:rPr>
              <w:t>20GB por partición</w:t>
            </w:r>
            <w:r w:rsidRPr="00260109">
              <w:t>.</w:t>
            </w:r>
          </w:p>
        </w:tc>
        <w:tc>
          <w:tcPr>
            <w:tcW w:w="0" w:type="auto"/>
            <w:vAlign w:val="center"/>
            <w:hideMark/>
          </w:tcPr>
          <w:p w14:paraId="15713416" w14:textId="77777777" w:rsidR="00260109" w:rsidRPr="00260109" w:rsidRDefault="00260109" w:rsidP="00260109">
            <w:r w:rsidRPr="00260109">
              <w:t xml:space="preserve">Usar </w:t>
            </w:r>
            <w:proofErr w:type="gramStart"/>
            <w:r w:rsidRPr="00260109">
              <w:t xml:space="preserve">{ </w:t>
            </w:r>
            <w:proofErr w:type="spellStart"/>
            <w:r w:rsidRPr="00260109">
              <w:t>paisId</w:t>
            </w:r>
            <w:proofErr w:type="spellEnd"/>
            <w:proofErr w:type="gramEnd"/>
            <w:r w:rsidRPr="00260109">
              <w:t xml:space="preserve"> + </w:t>
            </w:r>
            <w:proofErr w:type="spellStart"/>
            <w:r w:rsidRPr="00260109">
              <w:t>ultimo_digito</w:t>
            </w:r>
            <w:proofErr w:type="spellEnd"/>
            <w:r w:rsidRPr="00260109">
              <w:t xml:space="preserve"> } como </w:t>
            </w:r>
            <w:proofErr w:type="spellStart"/>
            <w:r w:rsidRPr="00260109">
              <w:t>Partition</w:t>
            </w:r>
            <w:proofErr w:type="spellEnd"/>
            <w:r w:rsidRPr="00260109">
              <w:t xml:space="preserve"> Key.</w:t>
            </w:r>
          </w:p>
        </w:tc>
      </w:tr>
      <w:tr w:rsidR="00260109" w:rsidRPr="00260109" w14:paraId="7FE2D9D5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4D95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lastRenderedPageBreak/>
              <w:t>Partitioning</w:t>
            </w:r>
            <w:proofErr w:type="spellEnd"/>
            <w:r w:rsidRPr="00260109">
              <w:rPr>
                <w:b/>
                <w:bCs/>
              </w:rPr>
              <w:t xml:space="preserve"> en Amazon </w:t>
            </w:r>
            <w:proofErr w:type="spellStart"/>
            <w:r w:rsidRPr="00260109">
              <w:rPr>
                <w:b/>
                <w:bCs/>
              </w:rPr>
              <w:t>DocumentDB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FF5F8" w14:textId="77777777" w:rsidR="00260109" w:rsidRPr="00260109" w:rsidRDefault="00260109" w:rsidP="00260109">
            <w:r w:rsidRPr="00260109">
              <w:t xml:space="preserve">No soporta </w:t>
            </w:r>
            <w:proofErr w:type="spellStart"/>
            <w:r w:rsidRPr="00260109">
              <w:t>sharding</w:t>
            </w:r>
            <w:proofErr w:type="spellEnd"/>
            <w:r w:rsidRPr="00260109">
              <w:t xml:space="preserve"> nativo, pero escala automáticamente en réplicas. Usa índices compuestos para mejorar búsquedas.</w:t>
            </w:r>
          </w:p>
        </w:tc>
        <w:tc>
          <w:tcPr>
            <w:tcW w:w="0" w:type="auto"/>
            <w:vAlign w:val="center"/>
            <w:hideMark/>
          </w:tcPr>
          <w:p w14:paraId="2CDBDE59" w14:textId="77777777" w:rsidR="00260109" w:rsidRPr="00260109" w:rsidRDefault="00260109" w:rsidP="00260109">
            <w:r w:rsidRPr="00260109">
              <w:rPr>
                <w:b/>
                <w:bCs/>
              </w:rPr>
              <w:t>16MB por documento</w:t>
            </w:r>
            <w:r w:rsidRPr="00260109">
              <w:t xml:space="preserve"> (sin límite en almacenamiento total).</w:t>
            </w:r>
          </w:p>
        </w:tc>
        <w:tc>
          <w:tcPr>
            <w:tcW w:w="0" w:type="auto"/>
            <w:vAlign w:val="center"/>
            <w:hideMark/>
          </w:tcPr>
          <w:p w14:paraId="09EDB91A" w14:textId="77777777" w:rsidR="00260109" w:rsidRPr="00260109" w:rsidRDefault="00260109" w:rsidP="00260109">
            <w:proofErr w:type="spellStart"/>
            <w:proofErr w:type="gramStart"/>
            <w:r w:rsidRPr="00260109">
              <w:t>db.usuarios</w:t>
            </w:r>
            <w:proofErr w:type="gramEnd"/>
            <w:r w:rsidRPr="00260109">
              <w:t>.createIndex</w:t>
            </w:r>
            <w:proofErr w:type="spellEnd"/>
            <w:r w:rsidRPr="00260109">
              <w:t xml:space="preserve">({ </w:t>
            </w:r>
            <w:proofErr w:type="spellStart"/>
            <w:r w:rsidRPr="00260109">
              <w:t>paisId</w:t>
            </w:r>
            <w:proofErr w:type="spellEnd"/>
            <w:r w:rsidRPr="00260109">
              <w:t xml:space="preserve">: 1, </w:t>
            </w:r>
            <w:proofErr w:type="spellStart"/>
            <w:r w:rsidRPr="00260109">
              <w:t>idUsuario</w:t>
            </w:r>
            <w:proofErr w:type="spellEnd"/>
            <w:r w:rsidRPr="00260109">
              <w:t xml:space="preserve">: 1 }). Para escalabilidad, se recomienda </w:t>
            </w:r>
            <w:r w:rsidRPr="00260109">
              <w:rPr>
                <w:b/>
                <w:bCs/>
              </w:rPr>
              <w:t>replicación automática</w:t>
            </w:r>
            <w:r w:rsidRPr="00260109">
              <w:t>.</w:t>
            </w:r>
          </w:p>
        </w:tc>
      </w:tr>
    </w:tbl>
    <w:p w14:paraId="3CCBB3D8" w14:textId="77777777" w:rsidR="00260109" w:rsidRPr="00260109" w:rsidRDefault="00260109" w:rsidP="00260109">
      <w:r w:rsidRPr="00260109">
        <w:pict w14:anchorId="4107FDC5">
          <v:rect id="_x0000_i1160" style="width:0;height:1.5pt" o:hralign="center" o:hrstd="t" o:hr="t" fillcolor="#a0a0a0" stroked="f"/>
        </w:pict>
      </w:r>
    </w:p>
    <w:p w14:paraId="6DBF3BDC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</w:t>
      </w:r>
      <w:r w:rsidRPr="00260109">
        <w:rPr>
          <w:b/>
          <w:bCs/>
        </w:rPr>
        <w:t>Conclusiones sobre Límites de Particionamiento:</w:t>
      </w:r>
    </w:p>
    <w:p w14:paraId="5C685152" w14:textId="77777777" w:rsidR="00260109" w:rsidRPr="00260109" w:rsidRDefault="00260109" w:rsidP="00260109">
      <w:pPr>
        <w:numPr>
          <w:ilvl w:val="0"/>
          <w:numId w:val="8"/>
        </w:numPr>
      </w:pPr>
      <w:proofErr w:type="spellStart"/>
      <w:r w:rsidRPr="00260109">
        <w:rPr>
          <w:b/>
          <w:bCs/>
        </w:rPr>
        <w:t>OpenSearch</w:t>
      </w:r>
      <w:proofErr w:type="spellEnd"/>
      <w:r w:rsidRPr="00260109">
        <w:t xml:space="preserve">: </w:t>
      </w:r>
      <w:r w:rsidRPr="00260109">
        <w:rPr>
          <w:b/>
          <w:bCs/>
        </w:rPr>
        <w:t xml:space="preserve">50GB por </w:t>
      </w:r>
      <w:proofErr w:type="spellStart"/>
      <w:r w:rsidRPr="00260109">
        <w:rPr>
          <w:b/>
          <w:bCs/>
        </w:rPr>
        <w:t>shard</w:t>
      </w:r>
      <w:proofErr w:type="spellEnd"/>
      <w:r w:rsidRPr="00260109">
        <w:t xml:space="preserve">, se recomienda </w:t>
      </w:r>
      <w:r w:rsidRPr="00260109">
        <w:rPr>
          <w:b/>
          <w:bCs/>
        </w:rPr>
        <w:t xml:space="preserve">forzar </w:t>
      </w:r>
      <w:proofErr w:type="spellStart"/>
      <w:r w:rsidRPr="00260109">
        <w:rPr>
          <w:b/>
          <w:bCs/>
        </w:rPr>
        <w:t>routing</w:t>
      </w:r>
      <w:proofErr w:type="spellEnd"/>
      <w:r w:rsidRPr="00260109">
        <w:rPr>
          <w:b/>
          <w:bCs/>
        </w:rPr>
        <w:t xml:space="preserve"> por país</w:t>
      </w:r>
      <w:r w:rsidRPr="00260109">
        <w:t xml:space="preserve"> si las consultas son mayormente por país.</w:t>
      </w:r>
    </w:p>
    <w:p w14:paraId="29048DEF" w14:textId="77777777" w:rsidR="00260109" w:rsidRPr="00260109" w:rsidRDefault="00260109" w:rsidP="00260109">
      <w:pPr>
        <w:numPr>
          <w:ilvl w:val="0"/>
          <w:numId w:val="8"/>
        </w:numPr>
      </w:pPr>
      <w:r w:rsidRPr="00260109">
        <w:rPr>
          <w:b/>
          <w:bCs/>
        </w:rPr>
        <w:t>MongoDB</w:t>
      </w:r>
      <w:r w:rsidRPr="00260109">
        <w:t xml:space="preserve">: No tiene un límite de tamaño por </w:t>
      </w:r>
      <w:proofErr w:type="spellStart"/>
      <w:r w:rsidRPr="00260109">
        <w:t>shard</w:t>
      </w:r>
      <w:proofErr w:type="spellEnd"/>
      <w:r w:rsidRPr="00260109">
        <w:t xml:space="preserve">, pero </w:t>
      </w:r>
      <w:r w:rsidRPr="00260109">
        <w:rPr>
          <w:b/>
          <w:bCs/>
        </w:rPr>
        <w:t>cada documento tiene un máximo de 16MB</w:t>
      </w:r>
      <w:r w:rsidRPr="00260109">
        <w:t>.</w:t>
      </w:r>
    </w:p>
    <w:p w14:paraId="2EC5C6D1" w14:textId="77777777" w:rsidR="00260109" w:rsidRPr="00260109" w:rsidRDefault="00260109" w:rsidP="00260109">
      <w:pPr>
        <w:numPr>
          <w:ilvl w:val="0"/>
          <w:numId w:val="8"/>
        </w:numPr>
      </w:pPr>
      <w:proofErr w:type="spellStart"/>
      <w:r w:rsidRPr="00260109">
        <w:rPr>
          <w:b/>
          <w:bCs/>
        </w:rPr>
        <w:t>DynamoDB</w:t>
      </w:r>
      <w:proofErr w:type="spellEnd"/>
      <w:r w:rsidRPr="00260109">
        <w:t xml:space="preserve">: </w:t>
      </w:r>
      <w:r w:rsidRPr="00260109">
        <w:rPr>
          <w:b/>
          <w:bCs/>
        </w:rPr>
        <w:t>10GB por partición</w:t>
      </w:r>
      <w:r w:rsidRPr="00260109">
        <w:t xml:space="preserve">, si se excede, </w:t>
      </w:r>
      <w:proofErr w:type="spellStart"/>
      <w:r w:rsidRPr="00260109">
        <w:t>DynamoDB</w:t>
      </w:r>
      <w:proofErr w:type="spellEnd"/>
      <w:r w:rsidRPr="00260109">
        <w:t xml:space="preserve"> redistribuye automáticamente los datos.</w:t>
      </w:r>
    </w:p>
    <w:p w14:paraId="74691438" w14:textId="77777777" w:rsidR="00260109" w:rsidRPr="00260109" w:rsidRDefault="00260109" w:rsidP="00260109">
      <w:pPr>
        <w:numPr>
          <w:ilvl w:val="0"/>
          <w:numId w:val="8"/>
        </w:numPr>
      </w:pPr>
      <w:proofErr w:type="spellStart"/>
      <w:r w:rsidRPr="00260109">
        <w:rPr>
          <w:b/>
          <w:bCs/>
        </w:rPr>
        <w:t>CosmosDB</w:t>
      </w:r>
      <w:proofErr w:type="spellEnd"/>
      <w:r w:rsidRPr="00260109">
        <w:t xml:space="preserve">: </w:t>
      </w:r>
      <w:r w:rsidRPr="00260109">
        <w:rPr>
          <w:b/>
          <w:bCs/>
        </w:rPr>
        <w:t>20GB por partición</w:t>
      </w:r>
      <w:r w:rsidRPr="00260109">
        <w:t xml:space="preserve">, si una partición crece demasiado, es necesario </w:t>
      </w:r>
      <w:r w:rsidRPr="00260109">
        <w:rPr>
          <w:b/>
          <w:bCs/>
        </w:rPr>
        <w:t xml:space="preserve">elegir mejor la </w:t>
      </w:r>
      <w:proofErr w:type="spellStart"/>
      <w:r w:rsidRPr="00260109">
        <w:rPr>
          <w:b/>
          <w:bCs/>
        </w:rPr>
        <w:t>Partition</w:t>
      </w:r>
      <w:proofErr w:type="spellEnd"/>
      <w:r w:rsidRPr="00260109">
        <w:rPr>
          <w:b/>
          <w:bCs/>
        </w:rPr>
        <w:t xml:space="preserve"> Key</w:t>
      </w:r>
      <w:r w:rsidRPr="00260109">
        <w:t>.</w:t>
      </w:r>
    </w:p>
    <w:p w14:paraId="7E398F71" w14:textId="77777777" w:rsidR="00260109" w:rsidRPr="00260109" w:rsidRDefault="00260109" w:rsidP="00260109">
      <w:pPr>
        <w:numPr>
          <w:ilvl w:val="0"/>
          <w:numId w:val="8"/>
        </w:numPr>
      </w:pPr>
      <w:proofErr w:type="spellStart"/>
      <w:r w:rsidRPr="00260109">
        <w:rPr>
          <w:b/>
          <w:bCs/>
        </w:rPr>
        <w:t>DocumentDB</w:t>
      </w:r>
      <w:proofErr w:type="spellEnd"/>
      <w:r w:rsidRPr="00260109">
        <w:t xml:space="preserve">: No usa </w:t>
      </w:r>
      <w:proofErr w:type="spellStart"/>
      <w:r w:rsidRPr="00260109">
        <w:t>sharding</w:t>
      </w:r>
      <w:proofErr w:type="spellEnd"/>
      <w:r w:rsidRPr="00260109">
        <w:t xml:space="preserve"> nativo, pero </w:t>
      </w:r>
      <w:r w:rsidRPr="00260109">
        <w:rPr>
          <w:b/>
          <w:bCs/>
        </w:rPr>
        <w:t>escala con réplicas</w:t>
      </w:r>
      <w:r w:rsidRPr="00260109">
        <w:t xml:space="preserve">. Límite de </w:t>
      </w:r>
      <w:r w:rsidRPr="00260109">
        <w:rPr>
          <w:b/>
          <w:bCs/>
        </w:rPr>
        <w:t>16MB por documento</w:t>
      </w:r>
      <w:r w:rsidRPr="00260109">
        <w:t>.</w:t>
      </w:r>
    </w:p>
    <w:p w14:paraId="0140DFDC" w14:textId="77777777" w:rsidR="00260109" w:rsidRPr="00260109" w:rsidRDefault="00260109" w:rsidP="00260109">
      <w:r w:rsidRPr="00260109">
        <w:pict w14:anchorId="6A9F50DF">
          <v:rect id="_x0000_i1161" style="width:0;height:1.5pt" o:hralign="center" o:hrstd="t" o:hr="t" fillcolor="#a0a0a0" stroked="f"/>
        </w:pict>
      </w:r>
    </w:p>
    <w:p w14:paraId="30D8AD80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 xml:space="preserve">Ejemplo de </w:t>
      </w:r>
      <w:proofErr w:type="spellStart"/>
      <w:r w:rsidRPr="00260109">
        <w:rPr>
          <w:b/>
          <w:bCs/>
        </w:rPr>
        <w:t>routing</w:t>
      </w:r>
      <w:proofErr w:type="spellEnd"/>
      <w:r w:rsidRPr="00260109">
        <w:rPr>
          <w:b/>
          <w:bCs/>
        </w:rPr>
        <w:t xml:space="preserve"> en </w:t>
      </w:r>
      <w:proofErr w:type="spellStart"/>
      <w:r w:rsidRPr="00260109">
        <w:rPr>
          <w:b/>
          <w:bCs/>
        </w:rPr>
        <w:t>OpenSearch</w:t>
      </w:r>
      <w:proofErr w:type="spellEnd"/>
      <w:r w:rsidRPr="00260109">
        <w:rPr>
          <w:b/>
          <w:bCs/>
        </w:rPr>
        <w:t xml:space="preserve"> para forzar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rPr>
          <w:b/>
          <w:bCs/>
        </w:rPr>
        <w:t xml:space="preserve"> por país</w:t>
      </w:r>
      <w:r w:rsidRPr="00260109">
        <w:t>:</w:t>
      </w:r>
      <w:r w:rsidRPr="00260109">
        <w:br/>
        <w:t xml:space="preserve">Si tienes una consulta que siempre busca por </w:t>
      </w:r>
      <w:proofErr w:type="spellStart"/>
      <w:r w:rsidRPr="00260109">
        <w:t>paisId</w:t>
      </w:r>
      <w:proofErr w:type="spellEnd"/>
      <w:r w:rsidRPr="00260109">
        <w:t xml:space="preserve">, puedes asegurarte de que los datos de cada país vayan a un </w:t>
      </w:r>
      <w:proofErr w:type="spellStart"/>
      <w:r w:rsidRPr="00260109">
        <w:t>shard</w:t>
      </w:r>
      <w:proofErr w:type="spellEnd"/>
      <w:r w:rsidRPr="00260109">
        <w:t xml:space="preserve"> específico:</w:t>
      </w:r>
    </w:p>
    <w:p w14:paraId="0384D249" w14:textId="77777777" w:rsidR="00260109" w:rsidRPr="00260109" w:rsidRDefault="00260109" w:rsidP="00260109">
      <w:pPr>
        <w:rPr>
          <w:lang w:val="en-US"/>
        </w:rPr>
      </w:pPr>
      <w:proofErr w:type="spellStart"/>
      <w:r w:rsidRPr="00260109">
        <w:rPr>
          <w:lang w:val="en-US"/>
        </w:rPr>
        <w:t>json</w:t>
      </w:r>
      <w:proofErr w:type="spellEnd"/>
    </w:p>
    <w:p w14:paraId="1983DDC7" w14:textId="77777777" w:rsidR="00260109" w:rsidRPr="00260109" w:rsidRDefault="00260109" w:rsidP="00260109">
      <w:pPr>
        <w:rPr>
          <w:lang w:val="en-US"/>
        </w:rPr>
      </w:pPr>
      <w:proofErr w:type="spellStart"/>
      <w:r w:rsidRPr="00260109">
        <w:rPr>
          <w:lang w:val="en-US"/>
        </w:rPr>
        <w:t>CopiarEditar</w:t>
      </w:r>
      <w:proofErr w:type="spellEnd"/>
    </w:p>
    <w:p w14:paraId="72DFCD4E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GET </w:t>
      </w:r>
      <w:proofErr w:type="spellStart"/>
      <w:r w:rsidRPr="00260109">
        <w:rPr>
          <w:lang w:val="en-US"/>
        </w:rPr>
        <w:t>usuarios</w:t>
      </w:r>
      <w:proofErr w:type="spellEnd"/>
      <w:r w:rsidRPr="00260109">
        <w:rPr>
          <w:lang w:val="en-US"/>
        </w:rPr>
        <w:t>/_search</w:t>
      </w:r>
    </w:p>
    <w:p w14:paraId="0ED41FC3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>{</w:t>
      </w:r>
    </w:p>
    <w:p w14:paraId="7AD345CA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"query": {</w:t>
      </w:r>
    </w:p>
    <w:p w14:paraId="1629614E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  "match": </w:t>
      </w:r>
      <w:proofErr w:type="gramStart"/>
      <w:r w:rsidRPr="00260109">
        <w:rPr>
          <w:lang w:val="en-US"/>
        </w:rPr>
        <w:t>{ "</w:t>
      </w:r>
      <w:proofErr w:type="spellStart"/>
      <w:proofErr w:type="gramEnd"/>
      <w:r w:rsidRPr="00260109">
        <w:rPr>
          <w:lang w:val="en-US"/>
        </w:rPr>
        <w:t>idUsuario</w:t>
      </w:r>
      <w:proofErr w:type="spellEnd"/>
      <w:r w:rsidRPr="00260109">
        <w:rPr>
          <w:lang w:val="en-US"/>
        </w:rPr>
        <w:t>": "12345" }</w:t>
      </w:r>
    </w:p>
    <w:p w14:paraId="4C8697D2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},</w:t>
      </w:r>
    </w:p>
    <w:p w14:paraId="627B2CC0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"routing": "CO"</w:t>
      </w:r>
    </w:p>
    <w:p w14:paraId="2A70BD4F" w14:textId="77777777" w:rsidR="00260109" w:rsidRPr="00260109" w:rsidRDefault="00260109" w:rsidP="00260109">
      <w:r w:rsidRPr="00260109">
        <w:t>}</w:t>
      </w:r>
    </w:p>
    <w:p w14:paraId="421B4755" w14:textId="77777777" w:rsidR="00260109" w:rsidRPr="00260109" w:rsidRDefault="00260109" w:rsidP="00260109">
      <w:r w:rsidRPr="00260109">
        <w:lastRenderedPageBreak/>
        <w:t xml:space="preserve">Esto hará que </w:t>
      </w:r>
      <w:proofErr w:type="spellStart"/>
      <w:r w:rsidRPr="00260109">
        <w:t>OpenSearch</w:t>
      </w:r>
      <w:proofErr w:type="spellEnd"/>
      <w:r w:rsidRPr="00260109">
        <w:t xml:space="preserve"> </w:t>
      </w:r>
      <w:r w:rsidRPr="00260109">
        <w:rPr>
          <w:b/>
          <w:bCs/>
        </w:rPr>
        <w:t xml:space="preserve">busque solo en el </w:t>
      </w:r>
      <w:proofErr w:type="spellStart"/>
      <w:r w:rsidRPr="00260109">
        <w:rPr>
          <w:b/>
          <w:bCs/>
        </w:rPr>
        <w:t>shard</w:t>
      </w:r>
      <w:proofErr w:type="spellEnd"/>
      <w:r w:rsidRPr="00260109">
        <w:rPr>
          <w:b/>
          <w:bCs/>
        </w:rPr>
        <w:t xml:space="preserve"> de Colombia (CO)</w:t>
      </w:r>
      <w:r w:rsidRPr="00260109">
        <w:t xml:space="preserve">, en lugar de revisar todos los </w:t>
      </w:r>
      <w:proofErr w:type="spellStart"/>
      <w:r w:rsidRPr="00260109">
        <w:t>shards</w:t>
      </w:r>
      <w:proofErr w:type="spellEnd"/>
      <w:r w:rsidRPr="00260109">
        <w:t>.</w:t>
      </w:r>
    </w:p>
    <w:p w14:paraId="2B8C543B" w14:textId="77777777" w:rsidR="00260109" w:rsidRPr="00260109" w:rsidRDefault="00260109" w:rsidP="00260109">
      <w:r w:rsidRPr="00260109">
        <w:pict w14:anchorId="7CEE60D6">
          <v:rect id="_x0000_i1162" style="width:0;height:1.5pt" o:hralign="center" o:hrstd="t" o:hr="t" fillcolor="#a0a0a0" stroked="f"/>
        </w:pict>
      </w:r>
    </w:p>
    <w:p w14:paraId="418838CB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</w:t>
      </w:r>
      <w:r w:rsidRPr="00260109">
        <w:rPr>
          <w:b/>
          <w:bCs/>
        </w:rPr>
        <w:t>¿Quieres que haga ejemplos de consultas optimizadas en cada tecnología?</w:t>
      </w:r>
      <w:r w:rsidRPr="00260109">
        <w:t xml:space="preserve"> </w:t>
      </w:r>
      <w:r w:rsidRPr="00260109">
        <w:rPr>
          <w:rFonts w:ascii="Segoe UI Emoji" w:hAnsi="Segoe UI Emoji" w:cs="Segoe UI Emoji"/>
        </w:rPr>
        <w:t>🚀</w:t>
      </w:r>
    </w:p>
    <w:p w14:paraId="21F7AA06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Tú dijiste:</w:t>
      </w:r>
    </w:p>
    <w:p w14:paraId="35427FB2" w14:textId="77777777" w:rsidR="00260109" w:rsidRPr="00260109" w:rsidRDefault="00260109" w:rsidP="00260109">
      <w:r w:rsidRPr="00260109">
        <w:t xml:space="preserve">Conclusiones sobre Límites de Particionamiento: </w:t>
      </w:r>
      <w:proofErr w:type="spellStart"/>
      <w:r w:rsidRPr="00260109">
        <w:t>OpenSearch</w:t>
      </w:r>
      <w:proofErr w:type="spellEnd"/>
      <w:r w:rsidRPr="00260109">
        <w:t xml:space="preserve">: 50GB por </w:t>
      </w:r>
      <w:proofErr w:type="spellStart"/>
      <w:r w:rsidRPr="00260109">
        <w:t>shard</w:t>
      </w:r>
      <w:proofErr w:type="spellEnd"/>
      <w:r w:rsidRPr="00260109">
        <w:t xml:space="preserve">, se recomienda forzar </w:t>
      </w:r>
      <w:proofErr w:type="spellStart"/>
      <w:r w:rsidRPr="00260109">
        <w:t>routing</w:t>
      </w:r>
      <w:proofErr w:type="spellEnd"/>
      <w:r w:rsidRPr="00260109">
        <w:t xml:space="preserve"> por país si las consultas son mayormente por país. MongoDB: No tiene un límite de tamaño por </w:t>
      </w:r>
      <w:proofErr w:type="spellStart"/>
      <w:r w:rsidRPr="00260109">
        <w:t>shard</w:t>
      </w:r>
      <w:proofErr w:type="spellEnd"/>
      <w:r w:rsidRPr="00260109">
        <w:t xml:space="preserve">, pero cada documento tiene un máximo de 16MB. </w:t>
      </w:r>
      <w:proofErr w:type="spellStart"/>
      <w:r w:rsidRPr="00260109">
        <w:t>DynamoDB</w:t>
      </w:r>
      <w:proofErr w:type="spellEnd"/>
      <w:r w:rsidRPr="00260109">
        <w:t xml:space="preserve">: 10GB por partición, si se excede, </w:t>
      </w:r>
      <w:proofErr w:type="spellStart"/>
      <w:r w:rsidRPr="00260109">
        <w:t>DynamoDB</w:t>
      </w:r>
      <w:proofErr w:type="spellEnd"/>
      <w:r w:rsidRPr="00260109">
        <w:t xml:space="preserve"> redistribuye automáticamente los datos. </w:t>
      </w:r>
      <w:proofErr w:type="spellStart"/>
      <w:r w:rsidRPr="00260109">
        <w:t>CosmosDB</w:t>
      </w:r>
      <w:proofErr w:type="spellEnd"/>
      <w:r w:rsidRPr="00260109">
        <w:t xml:space="preserve">: 20GB por partición, si una partición crece demasiado, es necesario elegir mejor la </w:t>
      </w:r>
      <w:proofErr w:type="spellStart"/>
      <w:r w:rsidRPr="00260109">
        <w:t>Partition</w:t>
      </w:r>
      <w:proofErr w:type="spellEnd"/>
      <w:r w:rsidRPr="00260109">
        <w:t xml:space="preserve"> Key. </w:t>
      </w:r>
      <w:proofErr w:type="spellStart"/>
      <w:r w:rsidRPr="00260109">
        <w:t>DocumentDB</w:t>
      </w:r>
      <w:proofErr w:type="spellEnd"/>
      <w:r w:rsidRPr="00260109">
        <w:t xml:space="preserve">: No usa </w:t>
      </w:r>
      <w:proofErr w:type="spellStart"/>
      <w:r w:rsidRPr="00260109">
        <w:t>sharding</w:t>
      </w:r>
      <w:proofErr w:type="spellEnd"/>
      <w:r w:rsidRPr="00260109">
        <w:t xml:space="preserve"> nativo, pero escala con réplicas. Límite de 16MB por documento ¿Quieres que haga ejemplos de consultas optimizadas en cada tecnología? Si </w:t>
      </w:r>
      <w:proofErr w:type="spellStart"/>
      <w:r w:rsidRPr="00260109">
        <w:t>hazolo</w:t>
      </w:r>
      <w:proofErr w:type="spellEnd"/>
      <w:r w:rsidRPr="00260109">
        <w:t xml:space="preserve"> mira el array </w:t>
      </w:r>
      <w:proofErr w:type="gramStart"/>
      <w:r w:rsidRPr="00260109">
        <w:t>{ "</w:t>
      </w:r>
      <w:proofErr w:type="gramEnd"/>
      <w:r w:rsidRPr="00260109">
        <w:t>id": "00000000X1", "</w:t>
      </w:r>
      <w:proofErr w:type="spellStart"/>
      <w:r w:rsidRPr="00260109">
        <w:t>paisId</w:t>
      </w:r>
      <w:proofErr w:type="spellEnd"/>
      <w:r w:rsidRPr="00260109">
        <w:t>": "CO", "</w:t>
      </w:r>
      <w:proofErr w:type="spellStart"/>
      <w:r w:rsidRPr="00260109">
        <w:t>partitionKey</w:t>
      </w:r>
      <w:proofErr w:type="spellEnd"/>
      <w:r w:rsidRPr="00260109">
        <w:t>": "CO1", "</w:t>
      </w:r>
      <w:proofErr w:type="spellStart"/>
      <w:r w:rsidRPr="00260109">
        <w:t>username</w:t>
      </w:r>
      <w:proofErr w:type="spellEnd"/>
      <w:r w:rsidRPr="00260109">
        <w:t>": "</w:t>
      </w:r>
      <w:proofErr w:type="spellStart"/>
      <w:r w:rsidRPr="00260109">
        <w:t>any_user</w:t>
      </w:r>
      <w:proofErr w:type="spellEnd"/>
      <w:r w:rsidRPr="00260109">
        <w:t>", "</w:t>
      </w:r>
      <w:proofErr w:type="spellStart"/>
      <w:r w:rsidRPr="00260109">
        <w:t>cif</w:t>
      </w:r>
      <w:proofErr w:type="spellEnd"/>
      <w:r w:rsidRPr="00260109">
        <w:t>": "00XXX144", "</w:t>
      </w:r>
      <w:proofErr w:type="spellStart"/>
      <w:r w:rsidRPr="00260109">
        <w:t>matricula_type</w:t>
      </w:r>
      <w:proofErr w:type="spellEnd"/>
      <w:r w:rsidRPr="00260109">
        <w:t>": "ANY", "</w:t>
      </w:r>
      <w:proofErr w:type="spellStart"/>
      <w:r w:rsidRPr="00260109">
        <w:t>transaccionId</w:t>
      </w:r>
      <w:proofErr w:type="spellEnd"/>
      <w:r w:rsidRPr="00260109">
        <w:t>": "cd81951fdCCCCCXXXdf923d528", "</w:t>
      </w:r>
      <w:proofErr w:type="spellStart"/>
      <w:r w:rsidRPr="00260109">
        <w:t>OtherAtributes</w:t>
      </w:r>
      <w:proofErr w:type="spellEnd"/>
      <w:r w:rsidRPr="00260109">
        <w:t xml:space="preserve">": false } y dame ejemplos muy </w:t>
      </w:r>
      <w:proofErr w:type="spellStart"/>
      <w:r w:rsidRPr="00260109">
        <w:t>faciles</w:t>
      </w:r>
      <w:proofErr w:type="spellEnd"/>
      <w:r w:rsidRPr="00260109">
        <w:t xml:space="preserve"> de entender antes de empezar con los ejemplo </w:t>
      </w:r>
      <w:proofErr w:type="spellStart"/>
      <w:r w:rsidRPr="00260109">
        <w:t>practicos</w:t>
      </w:r>
      <w:proofErr w:type="spellEnd"/>
      <w:r w:rsidRPr="00260109">
        <w:t xml:space="preserve"> de cada </w:t>
      </w:r>
      <w:proofErr w:type="spellStart"/>
      <w:r w:rsidRPr="00260109">
        <w:t>tecnologia</w:t>
      </w:r>
      <w:proofErr w:type="spellEnd"/>
      <w:r w:rsidRPr="00260109">
        <w:t xml:space="preserve">, ejemplo un </w:t>
      </w:r>
      <w:proofErr w:type="spellStart"/>
      <w:r w:rsidRPr="00260109">
        <w:t>hsardin</w:t>
      </w:r>
      <w:proofErr w:type="spellEnd"/>
      <w:r w:rsidRPr="00260109">
        <w:t xml:space="preserve"> es como esto, un </w:t>
      </w:r>
      <w:proofErr w:type="spellStart"/>
      <w:r w:rsidRPr="00260109">
        <w:t>indice</w:t>
      </w:r>
      <w:proofErr w:type="spellEnd"/>
      <w:r w:rsidRPr="00260109">
        <w:t xml:space="preserve"> compuesto es como esto, una </w:t>
      </w:r>
      <w:proofErr w:type="spellStart"/>
      <w:r w:rsidRPr="00260109">
        <w:t>particion</w:t>
      </w:r>
      <w:proofErr w:type="spellEnd"/>
      <w:r w:rsidRPr="00260109">
        <w:t xml:space="preserve"> es como esto</w:t>
      </w:r>
    </w:p>
    <w:p w14:paraId="5329AF7F" w14:textId="77777777" w:rsidR="00260109" w:rsidRPr="00260109" w:rsidRDefault="00260109" w:rsidP="00260109">
      <w:pPr>
        <w:rPr>
          <w:b/>
          <w:bCs/>
        </w:rPr>
      </w:pPr>
      <w:proofErr w:type="spellStart"/>
      <w:r w:rsidRPr="00260109">
        <w:rPr>
          <w:b/>
          <w:bCs/>
        </w:rPr>
        <w:t>ChatGPT</w:t>
      </w:r>
      <w:proofErr w:type="spellEnd"/>
      <w:r w:rsidRPr="00260109">
        <w:rPr>
          <w:b/>
          <w:bCs/>
        </w:rPr>
        <w:t xml:space="preserve"> Plus</w:t>
      </w:r>
    </w:p>
    <w:p w14:paraId="013E8131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🔹</w:t>
      </w:r>
      <w:r w:rsidRPr="00260109">
        <w:rPr>
          <w:b/>
          <w:bCs/>
        </w:rPr>
        <w:t xml:space="preserve"> Explicación Básica de los Conceptos</w:t>
      </w:r>
    </w:p>
    <w:p w14:paraId="55EEF769" w14:textId="77777777" w:rsidR="00260109" w:rsidRPr="00260109" w:rsidRDefault="00260109" w:rsidP="00260109">
      <w:r w:rsidRPr="00260109">
        <w:t>Antes de entrar en los ejemplos prácticos, aquí tienes una explicación sencilla de los términos clave:</w:t>
      </w:r>
    </w:p>
    <w:p w14:paraId="4B966357" w14:textId="77777777" w:rsidR="00260109" w:rsidRPr="00260109" w:rsidRDefault="00260109" w:rsidP="00260109">
      <w:pPr>
        <w:numPr>
          <w:ilvl w:val="0"/>
          <w:numId w:val="9"/>
        </w:numPr>
      </w:pPr>
      <w:proofErr w:type="spellStart"/>
      <w:r w:rsidRPr="00260109">
        <w:rPr>
          <w:b/>
          <w:bCs/>
        </w:rPr>
        <w:t>Sharding</w:t>
      </w:r>
      <w:proofErr w:type="spellEnd"/>
      <w:r w:rsidRPr="00260109">
        <w:rPr>
          <w:b/>
          <w:bCs/>
        </w:rPr>
        <w:t xml:space="preserve"> (Fragmentación de Datos)</w:t>
      </w:r>
    </w:p>
    <w:p w14:paraId="636DF0FF" w14:textId="77777777" w:rsidR="00260109" w:rsidRPr="00260109" w:rsidRDefault="00260109" w:rsidP="00260109">
      <w:pPr>
        <w:numPr>
          <w:ilvl w:val="1"/>
          <w:numId w:val="9"/>
        </w:numPr>
      </w:pPr>
      <w:r w:rsidRPr="00260109">
        <w:rPr>
          <w:b/>
          <w:bCs/>
        </w:rPr>
        <w:t>Ejemplo</w:t>
      </w:r>
      <w:r w:rsidRPr="00260109">
        <w:t xml:space="preserve">: Imagina que tienes 1,000,000 usuarios y los divides en </w:t>
      </w:r>
      <w:r w:rsidRPr="00260109">
        <w:rPr>
          <w:b/>
          <w:bCs/>
        </w:rPr>
        <w:t>6 carpetas</w:t>
      </w:r>
      <w:r w:rsidRPr="00260109">
        <w:t xml:space="preserve"> según su país:</w:t>
      </w:r>
    </w:p>
    <w:p w14:paraId="0BC3522A" w14:textId="77777777" w:rsidR="00260109" w:rsidRPr="00260109" w:rsidRDefault="00260109" w:rsidP="00260109">
      <w:pPr>
        <w:numPr>
          <w:ilvl w:val="2"/>
          <w:numId w:val="9"/>
        </w:numPr>
      </w:pPr>
      <w:r w:rsidRPr="00260109">
        <w:rPr>
          <w:rFonts w:ascii="Segoe UI Emoji" w:hAnsi="Segoe UI Emoji" w:cs="Segoe UI Emoji"/>
        </w:rPr>
        <w:t>📂</w:t>
      </w:r>
      <w:r w:rsidRPr="00260109">
        <w:t xml:space="preserve"> </w:t>
      </w:r>
      <w:proofErr w:type="spellStart"/>
      <w:r w:rsidRPr="00260109">
        <w:t>usuarios_CO</w:t>
      </w:r>
      <w:proofErr w:type="spellEnd"/>
      <w:r w:rsidRPr="00260109">
        <w:t xml:space="preserve"> (Colombia)</w:t>
      </w:r>
    </w:p>
    <w:p w14:paraId="5F33BB78" w14:textId="77777777" w:rsidR="00260109" w:rsidRPr="00260109" w:rsidRDefault="00260109" w:rsidP="00260109">
      <w:pPr>
        <w:numPr>
          <w:ilvl w:val="2"/>
          <w:numId w:val="9"/>
        </w:numPr>
      </w:pPr>
      <w:r w:rsidRPr="00260109">
        <w:rPr>
          <w:rFonts w:ascii="Segoe UI Emoji" w:hAnsi="Segoe UI Emoji" w:cs="Segoe UI Emoji"/>
        </w:rPr>
        <w:t>📂</w:t>
      </w:r>
      <w:r w:rsidRPr="00260109">
        <w:t xml:space="preserve"> </w:t>
      </w:r>
      <w:proofErr w:type="spellStart"/>
      <w:r w:rsidRPr="00260109">
        <w:t>usuarios_PE</w:t>
      </w:r>
      <w:proofErr w:type="spellEnd"/>
      <w:r w:rsidRPr="00260109">
        <w:t xml:space="preserve"> (Perú)</w:t>
      </w:r>
    </w:p>
    <w:p w14:paraId="5EABDCDC" w14:textId="77777777" w:rsidR="00260109" w:rsidRPr="00260109" w:rsidRDefault="00260109" w:rsidP="00260109">
      <w:pPr>
        <w:numPr>
          <w:ilvl w:val="2"/>
          <w:numId w:val="9"/>
        </w:numPr>
      </w:pPr>
      <w:r w:rsidRPr="00260109">
        <w:rPr>
          <w:rFonts w:ascii="Segoe UI Emoji" w:hAnsi="Segoe UI Emoji" w:cs="Segoe UI Emoji"/>
        </w:rPr>
        <w:t>📂</w:t>
      </w:r>
      <w:r w:rsidRPr="00260109">
        <w:t xml:space="preserve"> </w:t>
      </w:r>
      <w:proofErr w:type="spellStart"/>
      <w:r w:rsidRPr="00260109">
        <w:t>usuarios_AR</w:t>
      </w:r>
      <w:proofErr w:type="spellEnd"/>
      <w:r w:rsidRPr="00260109">
        <w:t xml:space="preserve"> (Argentina)</w:t>
      </w:r>
    </w:p>
    <w:p w14:paraId="0244BDD7" w14:textId="77777777" w:rsidR="00260109" w:rsidRPr="00260109" w:rsidRDefault="00260109" w:rsidP="00260109">
      <w:pPr>
        <w:numPr>
          <w:ilvl w:val="1"/>
          <w:numId w:val="9"/>
        </w:numPr>
      </w:pPr>
      <w:r w:rsidRPr="00260109">
        <w:t xml:space="preserve">Cada </w:t>
      </w:r>
      <w:r w:rsidRPr="00260109">
        <w:rPr>
          <w:b/>
          <w:bCs/>
        </w:rPr>
        <w:t>carpeta</w:t>
      </w:r>
      <w:r w:rsidRPr="00260109">
        <w:t xml:space="preserve"> es un </w:t>
      </w:r>
      <w:proofErr w:type="spellStart"/>
      <w:r w:rsidRPr="00260109">
        <w:rPr>
          <w:b/>
          <w:bCs/>
        </w:rPr>
        <w:t>shard</w:t>
      </w:r>
      <w:proofErr w:type="spellEnd"/>
      <w:r w:rsidRPr="00260109">
        <w:t xml:space="preserve"> en </w:t>
      </w:r>
      <w:proofErr w:type="spellStart"/>
      <w:r w:rsidRPr="00260109">
        <w:t>OpenSearch</w:t>
      </w:r>
      <w:proofErr w:type="spellEnd"/>
      <w:r w:rsidRPr="00260109">
        <w:t xml:space="preserve"> o MongoDB.</w:t>
      </w:r>
    </w:p>
    <w:p w14:paraId="22339362" w14:textId="77777777" w:rsidR="00260109" w:rsidRPr="00260109" w:rsidRDefault="00260109" w:rsidP="00260109">
      <w:pPr>
        <w:numPr>
          <w:ilvl w:val="0"/>
          <w:numId w:val="9"/>
        </w:numPr>
      </w:pPr>
      <w:r w:rsidRPr="00260109">
        <w:rPr>
          <w:b/>
          <w:bCs/>
        </w:rPr>
        <w:t>Índice Compuesto (Búsqueda más rápida en múltiples campos)</w:t>
      </w:r>
    </w:p>
    <w:p w14:paraId="2FA9EBE0" w14:textId="77777777" w:rsidR="00260109" w:rsidRPr="00260109" w:rsidRDefault="00260109" w:rsidP="00260109">
      <w:pPr>
        <w:numPr>
          <w:ilvl w:val="1"/>
          <w:numId w:val="9"/>
        </w:numPr>
      </w:pPr>
      <w:r w:rsidRPr="00260109">
        <w:rPr>
          <w:b/>
          <w:bCs/>
        </w:rPr>
        <w:t>Ejemplo</w:t>
      </w:r>
      <w:r w:rsidRPr="00260109">
        <w:t xml:space="preserve">: Si buscas usuarios por </w:t>
      </w:r>
      <w:proofErr w:type="spellStart"/>
      <w:r w:rsidRPr="00260109">
        <w:t>paisId</w:t>
      </w:r>
      <w:proofErr w:type="spellEnd"/>
      <w:r w:rsidRPr="00260109">
        <w:t xml:space="preserve"> </w:t>
      </w:r>
      <w:proofErr w:type="spellStart"/>
      <w:r w:rsidRPr="00260109">
        <w:t>y</w:t>
      </w:r>
      <w:proofErr w:type="spellEnd"/>
      <w:r w:rsidRPr="00260109">
        <w:t xml:space="preserve"> id, en lugar de revisar </w:t>
      </w:r>
      <w:r w:rsidRPr="00260109">
        <w:rPr>
          <w:b/>
          <w:bCs/>
        </w:rPr>
        <w:t>todos los registros</w:t>
      </w:r>
      <w:r w:rsidRPr="00260109">
        <w:t xml:space="preserve">, creas un </w:t>
      </w:r>
      <w:r w:rsidRPr="00260109">
        <w:rPr>
          <w:b/>
          <w:bCs/>
        </w:rPr>
        <w:t>índice</w:t>
      </w:r>
      <w:r w:rsidRPr="00260109">
        <w:t xml:space="preserve"> para acceder rápido:</w:t>
      </w:r>
    </w:p>
    <w:p w14:paraId="24CAAF9E" w14:textId="77777777" w:rsidR="00260109" w:rsidRPr="00260109" w:rsidRDefault="00260109" w:rsidP="00260109">
      <w:pPr>
        <w:numPr>
          <w:ilvl w:val="2"/>
          <w:numId w:val="9"/>
        </w:numPr>
      </w:pPr>
      <w:r w:rsidRPr="00260109">
        <w:rPr>
          <w:rFonts w:ascii="Segoe UI Emoji" w:hAnsi="Segoe UI Emoji" w:cs="Segoe UI Emoji"/>
        </w:rPr>
        <w:t>📜</w:t>
      </w:r>
      <w:r w:rsidRPr="00260109">
        <w:t xml:space="preserve"> </w:t>
      </w:r>
      <w:proofErr w:type="spellStart"/>
      <w:r w:rsidRPr="00260109">
        <w:t>paisId</w:t>
      </w:r>
      <w:proofErr w:type="spellEnd"/>
      <w:r w:rsidRPr="00260109">
        <w:t xml:space="preserve"> + id → </w:t>
      </w:r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>Pista directa a los datos</w:t>
      </w:r>
      <w:r w:rsidRPr="00260109">
        <w:t>.</w:t>
      </w:r>
    </w:p>
    <w:p w14:paraId="0EBFFF91" w14:textId="77777777" w:rsidR="00260109" w:rsidRPr="00260109" w:rsidRDefault="00260109" w:rsidP="00260109">
      <w:pPr>
        <w:numPr>
          <w:ilvl w:val="0"/>
          <w:numId w:val="9"/>
        </w:numPr>
      </w:pPr>
      <w:r w:rsidRPr="00260109">
        <w:rPr>
          <w:b/>
          <w:bCs/>
        </w:rPr>
        <w:t>Partición (Grupo de Datos en Base a una Clave Específica)</w:t>
      </w:r>
    </w:p>
    <w:p w14:paraId="76BC15DE" w14:textId="77777777" w:rsidR="00260109" w:rsidRPr="00260109" w:rsidRDefault="00260109" w:rsidP="00260109">
      <w:pPr>
        <w:numPr>
          <w:ilvl w:val="1"/>
          <w:numId w:val="9"/>
        </w:numPr>
      </w:pPr>
      <w:r w:rsidRPr="00260109">
        <w:rPr>
          <w:b/>
          <w:bCs/>
        </w:rPr>
        <w:lastRenderedPageBreak/>
        <w:t>Ejemplo</w:t>
      </w:r>
      <w:r w:rsidRPr="00260109">
        <w:t xml:space="preserve">: En </w:t>
      </w:r>
      <w:proofErr w:type="spellStart"/>
      <w:r w:rsidRPr="00260109">
        <w:t>DynamoDB</w:t>
      </w:r>
      <w:proofErr w:type="spellEnd"/>
      <w:r w:rsidRPr="00260109">
        <w:t xml:space="preserve"> o </w:t>
      </w:r>
      <w:proofErr w:type="spellStart"/>
      <w:r w:rsidRPr="00260109">
        <w:t>CosmosDB</w:t>
      </w:r>
      <w:proofErr w:type="spellEnd"/>
      <w:r w:rsidRPr="00260109">
        <w:t xml:space="preserve">, los datos se </w:t>
      </w:r>
      <w:r w:rsidRPr="00260109">
        <w:rPr>
          <w:b/>
          <w:bCs/>
        </w:rPr>
        <w:t>agrupan</w:t>
      </w:r>
      <w:r w:rsidRPr="00260109">
        <w:t xml:space="preserve"> en bases de </w:t>
      </w:r>
      <w:r w:rsidRPr="00260109">
        <w:rPr>
          <w:b/>
          <w:bCs/>
        </w:rPr>
        <w:t>20GB o 10GB</w:t>
      </w:r>
      <w:r w:rsidRPr="00260109">
        <w:t xml:space="preserve"> según un campo clave (</w:t>
      </w:r>
      <w:proofErr w:type="spellStart"/>
      <w:r w:rsidRPr="00260109">
        <w:t>partitionKey</w:t>
      </w:r>
      <w:proofErr w:type="spellEnd"/>
      <w:r w:rsidRPr="00260109">
        <w:t>).</w:t>
      </w:r>
    </w:p>
    <w:p w14:paraId="289FEEB2" w14:textId="77777777" w:rsidR="00260109" w:rsidRPr="00260109" w:rsidRDefault="00260109" w:rsidP="00260109">
      <w:pPr>
        <w:numPr>
          <w:ilvl w:val="1"/>
          <w:numId w:val="9"/>
        </w:numPr>
      </w:pPr>
      <w:r w:rsidRPr="00260109">
        <w:t>Si tienes estos registros:</w:t>
      </w:r>
    </w:p>
    <w:p w14:paraId="1A94DEAF" w14:textId="77777777" w:rsidR="00260109" w:rsidRPr="00260109" w:rsidRDefault="00260109" w:rsidP="00260109">
      <w:pPr>
        <w:numPr>
          <w:ilvl w:val="2"/>
          <w:numId w:val="9"/>
        </w:numPr>
      </w:pPr>
      <w:proofErr w:type="gramStart"/>
      <w:r w:rsidRPr="00260109">
        <w:t>{ "</w:t>
      </w:r>
      <w:proofErr w:type="spellStart"/>
      <w:proofErr w:type="gramEnd"/>
      <w:r w:rsidRPr="00260109">
        <w:t>partitionKey</w:t>
      </w:r>
      <w:proofErr w:type="spellEnd"/>
      <w:r w:rsidRPr="00260109">
        <w:t>": "CO1", "id": "00000000X1" }</w:t>
      </w:r>
    </w:p>
    <w:p w14:paraId="5C2FA601" w14:textId="77777777" w:rsidR="00260109" w:rsidRPr="00260109" w:rsidRDefault="00260109" w:rsidP="00260109">
      <w:pPr>
        <w:numPr>
          <w:ilvl w:val="2"/>
          <w:numId w:val="9"/>
        </w:numPr>
      </w:pPr>
      <w:proofErr w:type="gramStart"/>
      <w:r w:rsidRPr="00260109">
        <w:t>{ "</w:t>
      </w:r>
      <w:proofErr w:type="spellStart"/>
      <w:proofErr w:type="gramEnd"/>
      <w:r w:rsidRPr="00260109">
        <w:t>partitionKey</w:t>
      </w:r>
      <w:proofErr w:type="spellEnd"/>
      <w:r w:rsidRPr="00260109">
        <w:t>": "CO1", "id": "00000000X2" }</w:t>
      </w:r>
    </w:p>
    <w:p w14:paraId="2B006AAD" w14:textId="77777777" w:rsidR="00260109" w:rsidRPr="00260109" w:rsidRDefault="00260109" w:rsidP="00260109">
      <w:pPr>
        <w:numPr>
          <w:ilvl w:val="2"/>
          <w:numId w:val="9"/>
        </w:numPr>
      </w:pPr>
      <w:r w:rsidRPr="00260109">
        <w:t xml:space="preserve">Ambos van a la </w:t>
      </w:r>
      <w:r w:rsidRPr="00260109">
        <w:rPr>
          <w:b/>
          <w:bCs/>
        </w:rPr>
        <w:t>misma partición</w:t>
      </w:r>
      <w:r w:rsidRPr="00260109">
        <w:t xml:space="preserve"> CO1.</w:t>
      </w:r>
    </w:p>
    <w:p w14:paraId="4A09416B" w14:textId="77777777" w:rsidR="00260109" w:rsidRPr="00260109" w:rsidRDefault="00260109" w:rsidP="00260109">
      <w:r w:rsidRPr="00260109">
        <w:pict w14:anchorId="6005EC2C">
          <v:rect id="_x0000_i1163" style="width:0;height:1.5pt" o:hralign="center" o:hrstd="t" o:hr="t" fillcolor="#a0a0a0" stroked="f"/>
        </w:pict>
      </w:r>
    </w:p>
    <w:p w14:paraId="601F8627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🔹</w:t>
      </w:r>
      <w:r w:rsidRPr="00260109">
        <w:rPr>
          <w:b/>
          <w:bCs/>
        </w:rPr>
        <w:t xml:space="preserve"> Ejemplos de Consultas Optimizadas en Cada Tecnología</w:t>
      </w:r>
    </w:p>
    <w:p w14:paraId="346A6FAB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>Ejemplo de JSON de usuario</w:t>
      </w:r>
      <w:r w:rsidRPr="00260109">
        <w:t xml:space="preserve"> (para todas las bases de datos)</w:t>
      </w:r>
    </w:p>
    <w:p w14:paraId="724AC35E" w14:textId="77777777" w:rsidR="00260109" w:rsidRPr="00260109" w:rsidRDefault="00260109" w:rsidP="00260109">
      <w:pPr>
        <w:rPr>
          <w:lang w:val="en-US"/>
        </w:rPr>
      </w:pPr>
      <w:proofErr w:type="spellStart"/>
      <w:r w:rsidRPr="00260109">
        <w:rPr>
          <w:lang w:val="en-US"/>
        </w:rPr>
        <w:t>json</w:t>
      </w:r>
      <w:proofErr w:type="spellEnd"/>
    </w:p>
    <w:p w14:paraId="3935DB98" w14:textId="77777777" w:rsidR="00260109" w:rsidRPr="00260109" w:rsidRDefault="00260109" w:rsidP="00260109">
      <w:pPr>
        <w:rPr>
          <w:lang w:val="en-US"/>
        </w:rPr>
      </w:pPr>
      <w:proofErr w:type="spellStart"/>
      <w:r w:rsidRPr="00260109">
        <w:rPr>
          <w:lang w:val="en-US"/>
        </w:rPr>
        <w:t>CopiarEditar</w:t>
      </w:r>
      <w:proofErr w:type="spellEnd"/>
    </w:p>
    <w:p w14:paraId="6236262A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>{</w:t>
      </w:r>
    </w:p>
    <w:p w14:paraId="52631231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"id": "00000000X1",</w:t>
      </w:r>
    </w:p>
    <w:p w14:paraId="3DBDC216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</w:t>
      </w:r>
      <w:proofErr w:type="spellStart"/>
      <w:r w:rsidRPr="00260109">
        <w:rPr>
          <w:lang w:val="en-US"/>
        </w:rPr>
        <w:t>paisId</w:t>
      </w:r>
      <w:proofErr w:type="spellEnd"/>
      <w:r w:rsidRPr="00260109">
        <w:rPr>
          <w:lang w:val="en-US"/>
        </w:rPr>
        <w:t>": "CO",</w:t>
      </w:r>
    </w:p>
    <w:p w14:paraId="33CB8921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</w:t>
      </w:r>
      <w:proofErr w:type="spellStart"/>
      <w:r w:rsidRPr="00260109">
        <w:rPr>
          <w:lang w:val="en-US"/>
        </w:rPr>
        <w:t>partitionKey</w:t>
      </w:r>
      <w:proofErr w:type="spellEnd"/>
      <w:r w:rsidRPr="00260109">
        <w:rPr>
          <w:lang w:val="en-US"/>
        </w:rPr>
        <w:t>": "CO1",</w:t>
      </w:r>
    </w:p>
    <w:p w14:paraId="2258873D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"username": "</w:t>
      </w:r>
      <w:proofErr w:type="spellStart"/>
      <w:r w:rsidRPr="00260109">
        <w:rPr>
          <w:lang w:val="en-US"/>
        </w:rPr>
        <w:t>any_user</w:t>
      </w:r>
      <w:proofErr w:type="spellEnd"/>
      <w:r w:rsidRPr="00260109">
        <w:rPr>
          <w:lang w:val="en-US"/>
        </w:rPr>
        <w:t>",</w:t>
      </w:r>
    </w:p>
    <w:p w14:paraId="3948F73E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</w:t>
      </w:r>
      <w:proofErr w:type="spellStart"/>
      <w:r w:rsidRPr="00260109">
        <w:rPr>
          <w:lang w:val="en-US"/>
        </w:rPr>
        <w:t>cif</w:t>
      </w:r>
      <w:proofErr w:type="spellEnd"/>
      <w:r w:rsidRPr="00260109">
        <w:rPr>
          <w:lang w:val="en-US"/>
        </w:rPr>
        <w:t>": "00XXX144",</w:t>
      </w:r>
    </w:p>
    <w:p w14:paraId="3F41D553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</w:t>
      </w:r>
      <w:proofErr w:type="spellStart"/>
      <w:proofErr w:type="gramStart"/>
      <w:r w:rsidRPr="00260109">
        <w:rPr>
          <w:lang w:val="en-US"/>
        </w:rPr>
        <w:t>matricula</w:t>
      </w:r>
      <w:proofErr w:type="gramEnd"/>
      <w:r w:rsidRPr="00260109">
        <w:rPr>
          <w:lang w:val="en-US"/>
        </w:rPr>
        <w:t>_type</w:t>
      </w:r>
      <w:proofErr w:type="spellEnd"/>
      <w:r w:rsidRPr="00260109">
        <w:rPr>
          <w:lang w:val="en-US"/>
        </w:rPr>
        <w:t>": "ANY",</w:t>
      </w:r>
    </w:p>
    <w:p w14:paraId="5BA195C9" w14:textId="77777777" w:rsidR="00260109" w:rsidRPr="00260109" w:rsidRDefault="00260109" w:rsidP="00260109">
      <w:r w:rsidRPr="00260109">
        <w:rPr>
          <w:lang w:val="en-US"/>
        </w:rPr>
        <w:t xml:space="preserve">  </w:t>
      </w:r>
      <w:r w:rsidRPr="00260109">
        <w:t>"</w:t>
      </w:r>
      <w:proofErr w:type="spellStart"/>
      <w:r w:rsidRPr="00260109">
        <w:t>transaccionId</w:t>
      </w:r>
      <w:proofErr w:type="spellEnd"/>
      <w:r w:rsidRPr="00260109">
        <w:t>": "cd81951fdCCCCCXXXdf923d528",</w:t>
      </w:r>
    </w:p>
    <w:p w14:paraId="60FC288B" w14:textId="77777777" w:rsidR="00260109" w:rsidRPr="00260109" w:rsidRDefault="00260109" w:rsidP="00260109">
      <w:r w:rsidRPr="00260109">
        <w:t xml:space="preserve">  "</w:t>
      </w:r>
      <w:proofErr w:type="spellStart"/>
      <w:r w:rsidRPr="00260109">
        <w:t>OtherAtributes</w:t>
      </w:r>
      <w:proofErr w:type="spellEnd"/>
      <w:r w:rsidRPr="00260109">
        <w:t>": false</w:t>
      </w:r>
    </w:p>
    <w:p w14:paraId="44AC453F" w14:textId="77777777" w:rsidR="00260109" w:rsidRPr="00260109" w:rsidRDefault="00260109" w:rsidP="00260109">
      <w:r w:rsidRPr="00260109">
        <w:t>}</w:t>
      </w:r>
    </w:p>
    <w:p w14:paraId="1FE9592E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1️</w:t>
      </w:r>
      <w:r w:rsidRPr="00260109">
        <w:rPr>
          <w:rFonts w:ascii="Segoe UI Symbol" w:hAnsi="Segoe UI Symbol" w:cs="Segoe UI Symbol"/>
          <w:b/>
          <w:bCs/>
        </w:rPr>
        <w:t>⃣</w:t>
      </w:r>
      <w:r w:rsidRPr="00260109">
        <w:rPr>
          <w:b/>
          <w:bCs/>
        </w:rPr>
        <w:t xml:space="preserve"> </w:t>
      </w:r>
      <w:proofErr w:type="spellStart"/>
      <w:r w:rsidRPr="00260109">
        <w:rPr>
          <w:b/>
          <w:bCs/>
        </w:rPr>
        <w:t>DynamoDB</w:t>
      </w:r>
      <w:proofErr w:type="spellEnd"/>
      <w:r w:rsidRPr="00260109">
        <w:rPr>
          <w:b/>
          <w:bCs/>
        </w:rPr>
        <w:t xml:space="preserve"> (Consulta rápida usando </w:t>
      </w:r>
      <w:proofErr w:type="spellStart"/>
      <w:r w:rsidRPr="00260109">
        <w:rPr>
          <w:b/>
          <w:bCs/>
        </w:rPr>
        <w:t>Partition</w:t>
      </w:r>
      <w:proofErr w:type="spellEnd"/>
      <w:r w:rsidRPr="00260109">
        <w:rPr>
          <w:b/>
          <w:bCs/>
        </w:rPr>
        <w:t xml:space="preserve"> Key)</w:t>
      </w:r>
    </w:p>
    <w:p w14:paraId="560F04A3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 xml:space="preserve">Consulta de usuario en </w:t>
      </w:r>
      <w:proofErr w:type="spellStart"/>
      <w:r w:rsidRPr="00260109">
        <w:rPr>
          <w:b/>
          <w:bCs/>
        </w:rPr>
        <w:t>DynamoDB</w:t>
      </w:r>
      <w:proofErr w:type="spellEnd"/>
      <w:r w:rsidRPr="00260109">
        <w:rPr>
          <w:b/>
          <w:bCs/>
        </w:rPr>
        <w:t xml:space="preserve"> usando </w:t>
      </w:r>
      <w:proofErr w:type="spellStart"/>
      <w:r w:rsidRPr="00260109">
        <w:rPr>
          <w:b/>
          <w:bCs/>
        </w:rPr>
        <w:t>partitionKey</w:t>
      </w:r>
      <w:proofErr w:type="spellEnd"/>
    </w:p>
    <w:p w14:paraId="1931D3A2" w14:textId="77777777" w:rsidR="00260109" w:rsidRPr="00260109" w:rsidRDefault="00260109" w:rsidP="00260109">
      <w:pPr>
        <w:rPr>
          <w:lang w:val="en-US"/>
        </w:rPr>
      </w:pPr>
      <w:proofErr w:type="spellStart"/>
      <w:r w:rsidRPr="00260109">
        <w:rPr>
          <w:lang w:val="en-US"/>
        </w:rPr>
        <w:t>json</w:t>
      </w:r>
      <w:proofErr w:type="spellEnd"/>
    </w:p>
    <w:p w14:paraId="2790AF57" w14:textId="77777777" w:rsidR="00260109" w:rsidRPr="00260109" w:rsidRDefault="00260109" w:rsidP="00260109">
      <w:pPr>
        <w:rPr>
          <w:lang w:val="en-US"/>
        </w:rPr>
      </w:pPr>
      <w:proofErr w:type="spellStart"/>
      <w:r w:rsidRPr="00260109">
        <w:rPr>
          <w:lang w:val="en-US"/>
        </w:rPr>
        <w:t>CopiarEditar</w:t>
      </w:r>
      <w:proofErr w:type="spellEnd"/>
    </w:p>
    <w:p w14:paraId="74A36D00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>{</w:t>
      </w:r>
    </w:p>
    <w:p w14:paraId="3C999562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</w:t>
      </w:r>
      <w:proofErr w:type="spellStart"/>
      <w:r w:rsidRPr="00260109">
        <w:rPr>
          <w:lang w:val="en-US"/>
        </w:rPr>
        <w:t>TableName</w:t>
      </w:r>
      <w:proofErr w:type="spellEnd"/>
      <w:r w:rsidRPr="00260109">
        <w:rPr>
          <w:lang w:val="en-US"/>
        </w:rPr>
        <w:t>": "</w:t>
      </w:r>
      <w:proofErr w:type="spellStart"/>
      <w:r w:rsidRPr="00260109">
        <w:rPr>
          <w:lang w:val="en-US"/>
        </w:rPr>
        <w:t>Usuarios</w:t>
      </w:r>
      <w:proofErr w:type="spellEnd"/>
      <w:r w:rsidRPr="00260109">
        <w:rPr>
          <w:lang w:val="en-US"/>
        </w:rPr>
        <w:t>",</w:t>
      </w:r>
    </w:p>
    <w:p w14:paraId="6B049828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</w:t>
      </w:r>
      <w:proofErr w:type="spellStart"/>
      <w:r w:rsidRPr="00260109">
        <w:rPr>
          <w:lang w:val="en-US"/>
        </w:rPr>
        <w:t>KeyConditionExpression</w:t>
      </w:r>
      <w:proofErr w:type="spellEnd"/>
      <w:r w:rsidRPr="00260109">
        <w:rPr>
          <w:lang w:val="en-US"/>
        </w:rPr>
        <w:t>": "</w:t>
      </w:r>
      <w:proofErr w:type="spellStart"/>
      <w:r w:rsidRPr="00260109">
        <w:rPr>
          <w:lang w:val="en-US"/>
        </w:rPr>
        <w:t>partitionKey</w:t>
      </w:r>
      <w:proofErr w:type="spellEnd"/>
      <w:r w:rsidRPr="00260109">
        <w:rPr>
          <w:lang w:val="en-US"/>
        </w:rPr>
        <w:t xml:space="preserve"> </w:t>
      </w:r>
      <w:proofErr w:type="gramStart"/>
      <w:r w:rsidRPr="00260109">
        <w:rPr>
          <w:lang w:val="en-US"/>
        </w:rPr>
        <w:t>= :pk</w:t>
      </w:r>
      <w:proofErr w:type="gramEnd"/>
      <w:r w:rsidRPr="00260109">
        <w:rPr>
          <w:lang w:val="en-US"/>
        </w:rPr>
        <w:t>",</w:t>
      </w:r>
    </w:p>
    <w:p w14:paraId="2A4E2248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</w:t>
      </w:r>
      <w:proofErr w:type="spellStart"/>
      <w:r w:rsidRPr="00260109">
        <w:rPr>
          <w:lang w:val="en-US"/>
        </w:rPr>
        <w:t>ExpressionAttributeValues</w:t>
      </w:r>
      <w:proofErr w:type="spellEnd"/>
      <w:r w:rsidRPr="00260109">
        <w:rPr>
          <w:lang w:val="en-US"/>
        </w:rPr>
        <w:t xml:space="preserve">": </w:t>
      </w:r>
      <w:proofErr w:type="gramStart"/>
      <w:r w:rsidRPr="00260109">
        <w:rPr>
          <w:lang w:val="en-US"/>
        </w:rPr>
        <w:t>{ "</w:t>
      </w:r>
      <w:proofErr w:type="gramEnd"/>
      <w:r w:rsidRPr="00260109">
        <w:rPr>
          <w:lang w:val="en-US"/>
        </w:rPr>
        <w:t>:pk": "CO1" }</w:t>
      </w:r>
    </w:p>
    <w:p w14:paraId="1285DF6D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lastRenderedPageBreak/>
        <w:t>}</w:t>
      </w:r>
    </w:p>
    <w:p w14:paraId="34D92613" w14:textId="77777777" w:rsidR="00260109" w:rsidRPr="00260109" w:rsidRDefault="00260109" w:rsidP="00260109">
      <w:pPr>
        <w:rPr>
          <w:lang w:val="en-US"/>
        </w:rPr>
      </w:pPr>
      <w:r w:rsidRPr="00260109">
        <w:rPr>
          <w:rFonts w:ascii="Segoe UI Emoji" w:hAnsi="Segoe UI Emoji" w:cs="Segoe UI Emoji"/>
        </w:rPr>
        <w:t>🔹</w:t>
      </w:r>
      <w:r w:rsidRPr="00260109">
        <w:rPr>
          <w:lang w:val="en-US"/>
        </w:rPr>
        <w:t xml:space="preserve"> </w:t>
      </w:r>
      <w:proofErr w:type="spellStart"/>
      <w:r w:rsidRPr="00260109">
        <w:rPr>
          <w:b/>
          <w:bCs/>
          <w:lang w:val="en-US"/>
        </w:rPr>
        <w:t>Explicación</w:t>
      </w:r>
      <w:proofErr w:type="spellEnd"/>
      <w:r w:rsidRPr="00260109">
        <w:rPr>
          <w:lang w:val="en-US"/>
        </w:rPr>
        <w:t>:</w:t>
      </w:r>
    </w:p>
    <w:p w14:paraId="099679B4" w14:textId="77777777" w:rsidR="00260109" w:rsidRPr="00260109" w:rsidRDefault="00260109" w:rsidP="00260109">
      <w:pPr>
        <w:numPr>
          <w:ilvl w:val="0"/>
          <w:numId w:val="10"/>
        </w:numPr>
      </w:pPr>
      <w:proofErr w:type="spellStart"/>
      <w:r w:rsidRPr="00260109">
        <w:rPr>
          <w:b/>
          <w:bCs/>
        </w:rPr>
        <w:t>partitionKey</w:t>
      </w:r>
      <w:proofErr w:type="spellEnd"/>
      <w:r w:rsidRPr="00260109">
        <w:rPr>
          <w:b/>
          <w:bCs/>
        </w:rPr>
        <w:t xml:space="preserve"> es "CO1"`</w:t>
      </w:r>
      <w:r w:rsidRPr="00260109">
        <w:t xml:space="preserve"> → </w:t>
      </w:r>
      <w:proofErr w:type="spellStart"/>
      <w:r w:rsidRPr="00260109">
        <w:t>DynamoDB</w:t>
      </w:r>
      <w:proofErr w:type="spellEnd"/>
      <w:r w:rsidRPr="00260109">
        <w:t xml:space="preserve"> solo busca en </w:t>
      </w:r>
      <w:r w:rsidRPr="00260109">
        <w:rPr>
          <w:b/>
          <w:bCs/>
        </w:rPr>
        <w:t>esa partición</w:t>
      </w:r>
      <w:r w:rsidRPr="00260109">
        <w:t xml:space="preserve"> (eficiente).</w:t>
      </w:r>
    </w:p>
    <w:p w14:paraId="6CC796D9" w14:textId="77777777" w:rsidR="00260109" w:rsidRPr="00260109" w:rsidRDefault="00260109" w:rsidP="00260109">
      <w:r w:rsidRPr="00260109">
        <w:pict w14:anchorId="5E424CB1">
          <v:rect id="_x0000_i1164" style="width:0;height:1.5pt" o:hralign="center" o:hrstd="t" o:hr="t" fillcolor="#a0a0a0" stroked="f"/>
        </w:pict>
      </w:r>
    </w:p>
    <w:p w14:paraId="3FF30655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2️</w:t>
      </w:r>
      <w:r w:rsidRPr="00260109">
        <w:rPr>
          <w:rFonts w:ascii="Segoe UI Symbol" w:hAnsi="Segoe UI Symbol" w:cs="Segoe UI Symbol"/>
          <w:b/>
          <w:bCs/>
        </w:rPr>
        <w:t>⃣</w:t>
      </w:r>
      <w:r w:rsidRPr="00260109">
        <w:rPr>
          <w:b/>
          <w:bCs/>
        </w:rPr>
        <w:t xml:space="preserve"> </w:t>
      </w:r>
      <w:proofErr w:type="spellStart"/>
      <w:r w:rsidRPr="00260109">
        <w:rPr>
          <w:b/>
          <w:bCs/>
        </w:rPr>
        <w:t>CosmosDB</w:t>
      </w:r>
      <w:proofErr w:type="spellEnd"/>
      <w:r w:rsidRPr="00260109">
        <w:rPr>
          <w:b/>
          <w:bCs/>
        </w:rPr>
        <w:t xml:space="preserve"> (Consulta usando </w:t>
      </w:r>
      <w:proofErr w:type="spellStart"/>
      <w:r w:rsidRPr="00260109">
        <w:rPr>
          <w:b/>
          <w:bCs/>
        </w:rPr>
        <w:t>Partition</w:t>
      </w:r>
      <w:proofErr w:type="spellEnd"/>
      <w:r w:rsidRPr="00260109">
        <w:rPr>
          <w:b/>
          <w:bCs/>
        </w:rPr>
        <w:t xml:space="preserve"> Key)</w:t>
      </w:r>
    </w:p>
    <w:p w14:paraId="6946BC53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 xml:space="preserve">Consulta de usuario en </w:t>
      </w:r>
      <w:proofErr w:type="spellStart"/>
      <w:r w:rsidRPr="00260109">
        <w:rPr>
          <w:b/>
          <w:bCs/>
        </w:rPr>
        <w:t>CosmosDB</w:t>
      </w:r>
      <w:proofErr w:type="spellEnd"/>
      <w:r w:rsidRPr="00260109">
        <w:rPr>
          <w:b/>
          <w:bCs/>
        </w:rPr>
        <w:t xml:space="preserve"> con </w:t>
      </w:r>
      <w:proofErr w:type="spellStart"/>
      <w:r w:rsidRPr="00260109">
        <w:rPr>
          <w:b/>
          <w:bCs/>
        </w:rPr>
        <w:t>partitionKey</w:t>
      </w:r>
      <w:proofErr w:type="spellEnd"/>
      <w:r w:rsidRPr="00260109">
        <w:rPr>
          <w:b/>
          <w:bCs/>
        </w:rPr>
        <w:t xml:space="preserve"> </w:t>
      </w:r>
      <w:proofErr w:type="spellStart"/>
      <w:r w:rsidRPr="00260109">
        <w:rPr>
          <w:b/>
          <w:bCs/>
        </w:rPr>
        <w:t>y</w:t>
      </w:r>
      <w:proofErr w:type="spellEnd"/>
      <w:r w:rsidRPr="00260109">
        <w:rPr>
          <w:b/>
          <w:bCs/>
        </w:rPr>
        <w:t xml:space="preserve"> id</w:t>
      </w:r>
    </w:p>
    <w:p w14:paraId="59B3A700" w14:textId="77777777" w:rsidR="00260109" w:rsidRPr="00260109" w:rsidRDefault="00260109" w:rsidP="00260109">
      <w:proofErr w:type="spellStart"/>
      <w:r w:rsidRPr="00260109">
        <w:t>sql</w:t>
      </w:r>
      <w:proofErr w:type="spellEnd"/>
    </w:p>
    <w:p w14:paraId="5C1A8596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0083BC7D" w14:textId="77777777" w:rsidR="00260109" w:rsidRPr="00260109" w:rsidRDefault="00260109" w:rsidP="00260109">
      <w:r w:rsidRPr="00260109">
        <w:t xml:space="preserve">SELECT * FROM Usuarios u </w:t>
      </w:r>
    </w:p>
    <w:p w14:paraId="58E2B796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WHERE </w:t>
      </w:r>
      <w:proofErr w:type="spellStart"/>
      <w:proofErr w:type="gramStart"/>
      <w:r w:rsidRPr="00260109">
        <w:rPr>
          <w:lang w:val="en-US"/>
        </w:rPr>
        <w:t>u.partitionKey</w:t>
      </w:r>
      <w:proofErr w:type="spellEnd"/>
      <w:proofErr w:type="gramEnd"/>
      <w:r w:rsidRPr="00260109">
        <w:rPr>
          <w:lang w:val="en-US"/>
        </w:rPr>
        <w:t xml:space="preserve"> = 'CO1' </w:t>
      </w:r>
    </w:p>
    <w:p w14:paraId="0CA9EDD5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>AND u.id = '00000000X1'</w:t>
      </w:r>
    </w:p>
    <w:p w14:paraId="6E15B860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</w:t>
      </w:r>
      <w:r w:rsidRPr="00260109">
        <w:rPr>
          <w:b/>
          <w:bCs/>
        </w:rPr>
        <w:t>Explicación</w:t>
      </w:r>
      <w:r w:rsidRPr="00260109">
        <w:t>:</w:t>
      </w:r>
    </w:p>
    <w:p w14:paraId="524F3D53" w14:textId="77777777" w:rsidR="00260109" w:rsidRPr="00260109" w:rsidRDefault="00260109" w:rsidP="00260109">
      <w:pPr>
        <w:numPr>
          <w:ilvl w:val="0"/>
          <w:numId w:val="11"/>
        </w:numPr>
      </w:pPr>
      <w:proofErr w:type="spellStart"/>
      <w:r w:rsidRPr="00260109">
        <w:rPr>
          <w:b/>
          <w:bCs/>
        </w:rPr>
        <w:t>partitionKey</w:t>
      </w:r>
      <w:proofErr w:type="spellEnd"/>
      <w:r w:rsidRPr="00260109">
        <w:rPr>
          <w:b/>
          <w:bCs/>
        </w:rPr>
        <w:t xml:space="preserve"> = 'CO1'</w:t>
      </w:r>
      <w:r w:rsidRPr="00260109">
        <w:t xml:space="preserve"> → Solo busca en la partición correcta.</w:t>
      </w:r>
    </w:p>
    <w:p w14:paraId="44F07C22" w14:textId="77777777" w:rsidR="00260109" w:rsidRPr="00260109" w:rsidRDefault="00260109" w:rsidP="00260109">
      <w:pPr>
        <w:numPr>
          <w:ilvl w:val="0"/>
          <w:numId w:val="11"/>
        </w:numPr>
      </w:pPr>
      <w:r w:rsidRPr="00260109">
        <w:rPr>
          <w:b/>
          <w:bCs/>
        </w:rPr>
        <w:t>id = '00000000X1'</w:t>
      </w:r>
      <w:r w:rsidRPr="00260109">
        <w:t xml:space="preserve"> → Encuentra el usuario exacto.</w:t>
      </w:r>
    </w:p>
    <w:p w14:paraId="58D6FC2B" w14:textId="77777777" w:rsidR="00260109" w:rsidRPr="00260109" w:rsidRDefault="00260109" w:rsidP="00260109">
      <w:r w:rsidRPr="00260109">
        <w:pict w14:anchorId="3085140B">
          <v:rect id="_x0000_i1165" style="width:0;height:1.5pt" o:hralign="center" o:hrstd="t" o:hr="t" fillcolor="#a0a0a0" stroked="f"/>
        </w:pict>
      </w:r>
    </w:p>
    <w:p w14:paraId="4A94D2F7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3️</w:t>
      </w:r>
      <w:r w:rsidRPr="00260109">
        <w:rPr>
          <w:rFonts w:ascii="Segoe UI Symbol" w:hAnsi="Segoe UI Symbol" w:cs="Segoe UI Symbol"/>
          <w:b/>
          <w:bCs/>
        </w:rPr>
        <w:t>⃣</w:t>
      </w:r>
      <w:r w:rsidRPr="00260109">
        <w:rPr>
          <w:b/>
          <w:bCs/>
        </w:rPr>
        <w:t xml:space="preserve"> MongoDB (Índice Compuesto para </w:t>
      </w:r>
      <w:proofErr w:type="spellStart"/>
      <w:r w:rsidRPr="00260109">
        <w:rPr>
          <w:b/>
          <w:bCs/>
        </w:rPr>
        <w:t>paisId</w:t>
      </w:r>
      <w:proofErr w:type="spellEnd"/>
      <w:r w:rsidRPr="00260109">
        <w:rPr>
          <w:b/>
          <w:bCs/>
        </w:rPr>
        <w:t xml:space="preserve"> </w:t>
      </w:r>
      <w:proofErr w:type="spellStart"/>
      <w:r w:rsidRPr="00260109">
        <w:rPr>
          <w:b/>
          <w:bCs/>
        </w:rPr>
        <w:t>y</w:t>
      </w:r>
      <w:proofErr w:type="spellEnd"/>
      <w:r w:rsidRPr="00260109">
        <w:rPr>
          <w:b/>
          <w:bCs/>
        </w:rPr>
        <w:t xml:space="preserve"> id)</w:t>
      </w:r>
    </w:p>
    <w:p w14:paraId="4A6E234C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>Crear índice compuesto en MongoDB</w:t>
      </w:r>
    </w:p>
    <w:p w14:paraId="7E4D0514" w14:textId="77777777" w:rsidR="00260109" w:rsidRPr="00260109" w:rsidRDefault="00260109" w:rsidP="00260109">
      <w:proofErr w:type="spellStart"/>
      <w:r w:rsidRPr="00260109">
        <w:t>js</w:t>
      </w:r>
      <w:proofErr w:type="spellEnd"/>
    </w:p>
    <w:p w14:paraId="6BC8D4BD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129635E6" w14:textId="77777777" w:rsidR="00260109" w:rsidRPr="00260109" w:rsidRDefault="00260109" w:rsidP="00260109">
      <w:proofErr w:type="spellStart"/>
      <w:proofErr w:type="gramStart"/>
      <w:r w:rsidRPr="00260109">
        <w:t>db.usuarios</w:t>
      </w:r>
      <w:proofErr w:type="gramEnd"/>
      <w:r w:rsidRPr="00260109">
        <w:t>.createIndex</w:t>
      </w:r>
      <w:proofErr w:type="spellEnd"/>
      <w:r w:rsidRPr="00260109">
        <w:t xml:space="preserve">({ </w:t>
      </w:r>
      <w:proofErr w:type="spellStart"/>
      <w:r w:rsidRPr="00260109">
        <w:t>paisId</w:t>
      </w:r>
      <w:proofErr w:type="spellEnd"/>
      <w:r w:rsidRPr="00260109">
        <w:t>: 1, id: 1 })</w:t>
      </w:r>
    </w:p>
    <w:p w14:paraId="279E66F0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>Consulta rápida de usuario en MongoDB</w:t>
      </w:r>
    </w:p>
    <w:p w14:paraId="02DFC960" w14:textId="77777777" w:rsidR="00260109" w:rsidRPr="00260109" w:rsidRDefault="00260109" w:rsidP="00260109">
      <w:proofErr w:type="spellStart"/>
      <w:r w:rsidRPr="00260109">
        <w:t>js</w:t>
      </w:r>
      <w:proofErr w:type="spellEnd"/>
    </w:p>
    <w:p w14:paraId="5E3D2697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6AFE49F8" w14:textId="77777777" w:rsidR="00260109" w:rsidRPr="00260109" w:rsidRDefault="00260109" w:rsidP="00260109">
      <w:proofErr w:type="spellStart"/>
      <w:proofErr w:type="gramStart"/>
      <w:r w:rsidRPr="00260109">
        <w:t>db.usuarios</w:t>
      </w:r>
      <w:proofErr w:type="gramEnd"/>
      <w:r w:rsidRPr="00260109">
        <w:t>.find</w:t>
      </w:r>
      <w:proofErr w:type="spellEnd"/>
      <w:r w:rsidRPr="00260109">
        <w:t xml:space="preserve">({ </w:t>
      </w:r>
      <w:proofErr w:type="spellStart"/>
      <w:r w:rsidRPr="00260109">
        <w:t>paisId</w:t>
      </w:r>
      <w:proofErr w:type="spellEnd"/>
      <w:r w:rsidRPr="00260109">
        <w:t>: "CO", id: "00000000X1" })</w:t>
      </w:r>
    </w:p>
    <w:p w14:paraId="38689B24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</w:t>
      </w:r>
      <w:r w:rsidRPr="00260109">
        <w:rPr>
          <w:b/>
          <w:bCs/>
        </w:rPr>
        <w:t>Explicación</w:t>
      </w:r>
      <w:r w:rsidRPr="00260109">
        <w:t>:</w:t>
      </w:r>
    </w:p>
    <w:p w14:paraId="20148B39" w14:textId="77777777" w:rsidR="00260109" w:rsidRPr="00260109" w:rsidRDefault="00260109" w:rsidP="00260109">
      <w:pPr>
        <w:numPr>
          <w:ilvl w:val="0"/>
          <w:numId w:val="12"/>
        </w:numPr>
      </w:pPr>
      <w:r w:rsidRPr="00260109">
        <w:rPr>
          <w:b/>
          <w:bCs/>
        </w:rPr>
        <w:t xml:space="preserve">El índice </w:t>
      </w:r>
      <w:proofErr w:type="gramStart"/>
      <w:r w:rsidRPr="00260109">
        <w:rPr>
          <w:b/>
          <w:bCs/>
        </w:rPr>
        <w:t xml:space="preserve">{ </w:t>
      </w:r>
      <w:proofErr w:type="spellStart"/>
      <w:r w:rsidRPr="00260109">
        <w:rPr>
          <w:b/>
          <w:bCs/>
        </w:rPr>
        <w:t>paisId</w:t>
      </w:r>
      <w:proofErr w:type="spellEnd"/>
      <w:proofErr w:type="gramEnd"/>
      <w:r w:rsidRPr="00260109">
        <w:rPr>
          <w:b/>
          <w:bCs/>
        </w:rPr>
        <w:t>: 1, id: 1 }</w:t>
      </w:r>
      <w:r w:rsidRPr="00260109">
        <w:t xml:space="preserve"> → Hace que la búsqueda sea </w:t>
      </w:r>
      <w:r w:rsidRPr="00260109">
        <w:rPr>
          <w:b/>
          <w:bCs/>
        </w:rPr>
        <w:t>rápida y eficiente</w:t>
      </w:r>
      <w:r w:rsidRPr="00260109">
        <w:t>.</w:t>
      </w:r>
    </w:p>
    <w:p w14:paraId="4F2DC6B3" w14:textId="77777777" w:rsidR="00260109" w:rsidRPr="00260109" w:rsidRDefault="00260109" w:rsidP="00260109">
      <w:r w:rsidRPr="00260109">
        <w:pict w14:anchorId="7C5EB97E">
          <v:rect id="_x0000_i1166" style="width:0;height:1.5pt" o:hralign="center" o:hrstd="t" o:hr="t" fillcolor="#a0a0a0" stroked="f"/>
        </w:pict>
      </w:r>
    </w:p>
    <w:p w14:paraId="2A2C9553" w14:textId="77777777" w:rsidR="00260109" w:rsidRPr="00260109" w:rsidRDefault="00260109" w:rsidP="00260109">
      <w:pPr>
        <w:rPr>
          <w:b/>
          <w:bCs/>
          <w:lang w:val="en-US"/>
        </w:rPr>
      </w:pPr>
      <w:r w:rsidRPr="00260109">
        <w:rPr>
          <w:b/>
          <w:bCs/>
          <w:lang w:val="en-US"/>
        </w:rPr>
        <w:t>4</w:t>
      </w:r>
      <w:r w:rsidRPr="00260109">
        <w:rPr>
          <w:b/>
          <w:bCs/>
        </w:rPr>
        <w:t>️</w:t>
      </w:r>
      <w:r w:rsidRPr="00260109">
        <w:rPr>
          <w:rFonts w:ascii="Segoe UI Symbol" w:hAnsi="Segoe UI Symbol" w:cs="Segoe UI Symbol"/>
          <w:b/>
          <w:bCs/>
          <w:lang w:val="en-US"/>
        </w:rPr>
        <w:t>⃣</w:t>
      </w:r>
      <w:r w:rsidRPr="00260109">
        <w:rPr>
          <w:b/>
          <w:bCs/>
          <w:lang w:val="en-US"/>
        </w:rPr>
        <w:t xml:space="preserve"> OpenSearch (Sharding + Routing </w:t>
      </w:r>
      <w:proofErr w:type="spellStart"/>
      <w:r w:rsidRPr="00260109">
        <w:rPr>
          <w:b/>
          <w:bCs/>
          <w:lang w:val="en-US"/>
        </w:rPr>
        <w:t>forzado</w:t>
      </w:r>
      <w:proofErr w:type="spellEnd"/>
      <w:r w:rsidRPr="00260109">
        <w:rPr>
          <w:b/>
          <w:bCs/>
          <w:lang w:val="en-US"/>
        </w:rPr>
        <w:t xml:space="preserve"> </w:t>
      </w:r>
      <w:proofErr w:type="spellStart"/>
      <w:r w:rsidRPr="00260109">
        <w:rPr>
          <w:b/>
          <w:bCs/>
          <w:lang w:val="en-US"/>
        </w:rPr>
        <w:t>por</w:t>
      </w:r>
      <w:proofErr w:type="spellEnd"/>
      <w:r w:rsidRPr="00260109">
        <w:rPr>
          <w:b/>
          <w:bCs/>
          <w:lang w:val="en-US"/>
        </w:rPr>
        <w:t xml:space="preserve"> </w:t>
      </w:r>
      <w:proofErr w:type="spellStart"/>
      <w:r w:rsidRPr="00260109">
        <w:rPr>
          <w:b/>
          <w:bCs/>
          <w:lang w:val="en-US"/>
        </w:rPr>
        <w:t>paisId</w:t>
      </w:r>
      <w:proofErr w:type="spellEnd"/>
      <w:r w:rsidRPr="00260109">
        <w:rPr>
          <w:b/>
          <w:bCs/>
          <w:lang w:val="en-US"/>
        </w:rPr>
        <w:t>)</w:t>
      </w:r>
    </w:p>
    <w:p w14:paraId="0B6951E5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lastRenderedPageBreak/>
        <w:t>📌</w:t>
      </w:r>
      <w:r w:rsidRPr="00260109">
        <w:t xml:space="preserve"> </w:t>
      </w:r>
      <w:r w:rsidRPr="00260109">
        <w:rPr>
          <w:b/>
          <w:bCs/>
        </w:rPr>
        <w:t xml:space="preserve">Consulta optimizada en </w:t>
      </w:r>
      <w:proofErr w:type="spellStart"/>
      <w:r w:rsidRPr="00260109">
        <w:rPr>
          <w:b/>
          <w:bCs/>
        </w:rPr>
        <w:t>OpenSearch</w:t>
      </w:r>
      <w:proofErr w:type="spellEnd"/>
      <w:r w:rsidRPr="00260109">
        <w:rPr>
          <w:b/>
          <w:bCs/>
        </w:rPr>
        <w:t xml:space="preserve"> (Forzar búsqueda en el </w:t>
      </w:r>
      <w:proofErr w:type="spellStart"/>
      <w:r w:rsidRPr="00260109">
        <w:rPr>
          <w:b/>
          <w:bCs/>
        </w:rPr>
        <w:t>shard</w:t>
      </w:r>
      <w:proofErr w:type="spellEnd"/>
      <w:r w:rsidRPr="00260109">
        <w:rPr>
          <w:b/>
          <w:bCs/>
        </w:rPr>
        <w:t xml:space="preserve"> de CO)</w:t>
      </w:r>
    </w:p>
    <w:p w14:paraId="62776F45" w14:textId="77777777" w:rsidR="00260109" w:rsidRPr="00260109" w:rsidRDefault="00260109" w:rsidP="00260109">
      <w:pPr>
        <w:rPr>
          <w:lang w:val="en-US"/>
        </w:rPr>
      </w:pPr>
      <w:proofErr w:type="spellStart"/>
      <w:r w:rsidRPr="00260109">
        <w:rPr>
          <w:lang w:val="en-US"/>
        </w:rPr>
        <w:t>json</w:t>
      </w:r>
      <w:proofErr w:type="spellEnd"/>
    </w:p>
    <w:p w14:paraId="1AF482EF" w14:textId="77777777" w:rsidR="00260109" w:rsidRPr="00260109" w:rsidRDefault="00260109" w:rsidP="00260109">
      <w:pPr>
        <w:rPr>
          <w:lang w:val="en-US"/>
        </w:rPr>
      </w:pPr>
      <w:proofErr w:type="spellStart"/>
      <w:r w:rsidRPr="00260109">
        <w:rPr>
          <w:lang w:val="en-US"/>
        </w:rPr>
        <w:t>CopiarEditar</w:t>
      </w:r>
      <w:proofErr w:type="spellEnd"/>
    </w:p>
    <w:p w14:paraId="314FCEA3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GET </w:t>
      </w:r>
      <w:proofErr w:type="spellStart"/>
      <w:r w:rsidRPr="00260109">
        <w:rPr>
          <w:lang w:val="en-US"/>
        </w:rPr>
        <w:t>usuarios</w:t>
      </w:r>
      <w:proofErr w:type="spellEnd"/>
      <w:r w:rsidRPr="00260109">
        <w:rPr>
          <w:lang w:val="en-US"/>
        </w:rPr>
        <w:t>/_search</w:t>
      </w:r>
    </w:p>
    <w:p w14:paraId="5DB70573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>{</w:t>
      </w:r>
    </w:p>
    <w:p w14:paraId="5158FC7F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"query": </w:t>
      </w:r>
      <w:proofErr w:type="gramStart"/>
      <w:r w:rsidRPr="00260109">
        <w:rPr>
          <w:lang w:val="en-US"/>
        </w:rPr>
        <w:t>{ "</w:t>
      </w:r>
      <w:proofErr w:type="gramEnd"/>
      <w:r w:rsidRPr="00260109">
        <w:rPr>
          <w:lang w:val="en-US"/>
        </w:rPr>
        <w:t>match": { "id": "00000000X1" } },</w:t>
      </w:r>
    </w:p>
    <w:p w14:paraId="5DDB674E" w14:textId="77777777" w:rsidR="00260109" w:rsidRPr="00260109" w:rsidRDefault="00260109" w:rsidP="00260109">
      <w:pPr>
        <w:rPr>
          <w:lang w:val="en-US"/>
        </w:rPr>
      </w:pPr>
      <w:r w:rsidRPr="00260109">
        <w:rPr>
          <w:lang w:val="en-US"/>
        </w:rPr>
        <w:t xml:space="preserve">  "routing": "CO"</w:t>
      </w:r>
    </w:p>
    <w:p w14:paraId="45170D01" w14:textId="77777777" w:rsidR="00260109" w:rsidRPr="00260109" w:rsidRDefault="00260109" w:rsidP="00260109">
      <w:r w:rsidRPr="00260109">
        <w:t>}</w:t>
      </w:r>
    </w:p>
    <w:p w14:paraId="205AA7E5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</w:t>
      </w:r>
      <w:r w:rsidRPr="00260109">
        <w:rPr>
          <w:b/>
          <w:bCs/>
        </w:rPr>
        <w:t>Explicación</w:t>
      </w:r>
      <w:r w:rsidRPr="00260109">
        <w:t>:</w:t>
      </w:r>
    </w:p>
    <w:p w14:paraId="50E7CF70" w14:textId="77777777" w:rsidR="00260109" w:rsidRPr="00260109" w:rsidRDefault="00260109" w:rsidP="00260109">
      <w:pPr>
        <w:numPr>
          <w:ilvl w:val="0"/>
          <w:numId w:val="13"/>
        </w:numPr>
      </w:pPr>
      <w:proofErr w:type="spellStart"/>
      <w:r w:rsidRPr="00260109">
        <w:rPr>
          <w:b/>
          <w:bCs/>
        </w:rPr>
        <w:t>routing</w:t>
      </w:r>
      <w:proofErr w:type="spellEnd"/>
      <w:r w:rsidRPr="00260109">
        <w:rPr>
          <w:b/>
          <w:bCs/>
        </w:rPr>
        <w:t xml:space="preserve"> = "CO"</w:t>
      </w:r>
      <w:r w:rsidRPr="00260109">
        <w:t xml:space="preserve"> → Solo busca en el </w:t>
      </w:r>
      <w:proofErr w:type="spellStart"/>
      <w:r w:rsidRPr="00260109">
        <w:rPr>
          <w:b/>
          <w:bCs/>
        </w:rPr>
        <w:t>shard</w:t>
      </w:r>
      <w:proofErr w:type="spellEnd"/>
      <w:r w:rsidRPr="00260109">
        <w:t xml:space="preserve"> correcto (Colombia), evitando recorrer </w:t>
      </w:r>
      <w:r w:rsidRPr="00260109">
        <w:rPr>
          <w:b/>
          <w:bCs/>
        </w:rPr>
        <w:t xml:space="preserve">todos los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t>.</w:t>
      </w:r>
    </w:p>
    <w:p w14:paraId="680DCDF5" w14:textId="77777777" w:rsidR="00260109" w:rsidRPr="00260109" w:rsidRDefault="00260109" w:rsidP="00260109">
      <w:r w:rsidRPr="00260109">
        <w:pict w14:anchorId="58FF0C43">
          <v:rect id="_x0000_i1167" style="width:0;height:1.5pt" o:hralign="center" o:hrstd="t" o:hr="t" fillcolor="#a0a0a0" stroked="f"/>
        </w:pict>
      </w:r>
    </w:p>
    <w:p w14:paraId="74A31AC6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5️</w:t>
      </w:r>
      <w:r w:rsidRPr="00260109">
        <w:rPr>
          <w:rFonts w:ascii="Segoe UI Symbol" w:hAnsi="Segoe UI Symbol" w:cs="Segoe UI Symbol"/>
          <w:b/>
          <w:bCs/>
        </w:rPr>
        <w:t>⃣</w:t>
      </w:r>
      <w:r w:rsidRPr="00260109">
        <w:rPr>
          <w:b/>
          <w:bCs/>
        </w:rPr>
        <w:t xml:space="preserve"> </w:t>
      </w:r>
      <w:proofErr w:type="spellStart"/>
      <w:r w:rsidRPr="00260109">
        <w:rPr>
          <w:b/>
          <w:bCs/>
        </w:rPr>
        <w:t>DocumentDB</w:t>
      </w:r>
      <w:proofErr w:type="spellEnd"/>
      <w:r w:rsidRPr="00260109">
        <w:rPr>
          <w:b/>
          <w:bCs/>
        </w:rPr>
        <w:t xml:space="preserve"> (Índice Compuesto para </w:t>
      </w:r>
      <w:proofErr w:type="spellStart"/>
      <w:r w:rsidRPr="00260109">
        <w:rPr>
          <w:b/>
          <w:bCs/>
        </w:rPr>
        <w:t>paisId</w:t>
      </w:r>
      <w:proofErr w:type="spellEnd"/>
      <w:r w:rsidRPr="00260109">
        <w:rPr>
          <w:b/>
          <w:bCs/>
        </w:rPr>
        <w:t xml:space="preserve"> </w:t>
      </w:r>
      <w:proofErr w:type="spellStart"/>
      <w:r w:rsidRPr="00260109">
        <w:rPr>
          <w:b/>
          <w:bCs/>
        </w:rPr>
        <w:t>y</w:t>
      </w:r>
      <w:proofErr w:type="spellEnd"/>
      <w:r w:rsidRPr="00260109">
        <w:rPr>
          <w:b/>
          <w:bCs/>
        </w:rPr>
        <w:t xml:space="preserve"> id)</w:t>
      </w:r>
    </w:p>
    <w:p w14:paraId="304717EA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 xml:space="preserve">Crear índice en </w:t>
      </w:r>
      <w:proofErr w:type="spellStart"/>
      <w:r w:rsidRPr="00260109">
        <w:rPr>
          <w:b/>
          <w:bCs/>
        </w:rPr>
        <w:t>DocumentDB</w:t>
      </w:r>
      <w:proofErr w:type="spellEnd"/>
      <w:r w:rsidRPr="00260109">
        <w:rPr>
          <w:b/>
          <w:bCs/>
        </w:rPr>
        <w:t xml:space="preserve"> (Similar a MongoDB)</w:t>
      </w:r>
    </w:p>
    <w:p w14:paraId="326D3AC2" w14:textId="77777777" w:rsidR="00260109" w:rsidRPr="00260109" w:rsidRDefault="00260109" w:rsidP="00260109">
      <w:proofErr w:type="spellStart"/>
      <w:r w:rsidRPr="00260109">
        <w:t>js</w:t>
      </w:r>
      <w:proofErr w:type="spellEnd"/>
    </w:p>
    <w:p w14:paraId="2373FAA5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33636170" w14:textId="77777777" w:rsidR="00260109" w:rsidRPr="00260109" w:rsidRDefault="00260109" w:rsidP="00260109">
      <w:proofErr w:type="spellStart"/>
      <w:proofErr w:type="gramStart"/>
      <w:r w:rsidRPr="00260109">
        <w:t>db.usuarios</w:t>
      </w:r>
      <w:proofErr w:type="gramEnd"/>
      <w:r w:rsidRPr="00260109">
        <w:t>.createIndex</w:t>
      </w:r>
      <w:proofErr w:type="spellEnd"/>
      <w:r w:rsidRPr="00260109">
        <w:t xml:space="preserve">({ </w:t>
      </w:r>
      <w:proofErr w:type="spellStart"/>
      <w:r w:rsidRPr="00260109">
        <w:t>paisId</w:t>
      </w:r>
      <w:proofErr w:type="spellEnd"/>
      <w:r w:rsidRPr="00260109">
        <w:t>: 1, id: 1 })</w:t>
      </w:r>
    </w:p>
    <w:p w14:paraId="069DC2D5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>Consulta rápida</w:t>
      </w:r>
    </w:p>
    <w:p w14:paraId="6D48213F" w14:textId="77777777" w:rsidR="00260109" w:rsidRPr="00260109" w:rsidRDefault="00260109" w:rsidP="00260109">
      <w:proofErr w:type="spellStart"/>
      <w:r w:rsidRPr="00260109">
        <w:t>js</w:t>
      </w:r>
      <w:proofErr w:type="spellEnd"/>
    </w:p>
    <w:p w14:paraId="03304CC0" w14:textId="77777777" w:rsidR="00260109" w:rsidRPr="00260109" w:rsidRDefault="00260109" w:rsidP="00260109">
      <w:proofErr w:type="spellStart"/>
      <w:r w:rsidRPr="00260109">
        <w:t>CopiarEditar</w:t>
      </w:r>
      <w:proofErr w:type="spellEnd"/>
    </w:p>
    <w:p w14:paraId="6EFD13BA" w14:textId="77777777" w:rsidR="00260109" w:rsidRPr="00260109" w:rsidRDefault="00260109" w:rsidP="00260109">
      <w:proofErr w:type="spellStart"/>
      <w:proofErr w:type="gramStart"/>
      <w:r w:rsidRPr="00260109">
        <w:t>db.usuarios</w:t>
      </w:r>
      <w:proofErr w:type="gramEnd"/>
      <w:r w:rsidRPr="00260109">
        <w:t>.find</w:t>
      </w:r>
      <w:proofErr w:type="spellEnd"/>
      <w:r w:rsidRPr="00260109">
        <w:t xml:space="preserve">({ </w:t>
      </w:r>
      <w:proofErr w:type="spellStart"/>
      <w:r w:rsidRPr="00260109">
        <w:t>paisId</w:t>
      </w:r>
      <w:proofErr w:type="spellEnd"/>
      <w:r w:rsidRPr="00260109">
        <w:t>: "CO", id: "00000000X1" })</w:t>
      </w:r>
    </w:p>
    <w:p w14:paraId="7DEAA654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🔹</w:t>
      </w:r>
      <w:r w:rsidRPr="00260109">
        <w:t xml:space="preserve"> </w:t>
      </w:r>
      <w:r w:rsidRPr="00260109">
        <w:rPr>
          <w:b/>
          <w:bCs/>
        </w:rPr>
        <w:t>Explicación</w:t>
      </w:r>
      <w:r w:rsidRPr="00260109">
        <w:t>:</w:t>
      </w:r>
    </w:p>
    <w:p w14:paraId="2DFBDAAE" w14:textId="77777777" w:rsidR="00260109" w:rsidRPr="00260109" w:rsidRDefault="00260109" w:rsidP="00260109">
      <w:pPr>
        <w:numPr>
          <w:ilvl w:val="0"/>
          <w:numId w:val="14"/>
        </w:numPr>
      </w:pPr>
      <w:r w:rsidRPr="00260109">
        <w:rPr>
          <w:b/>
          <w:bCs/>
        </w:rPr>
        <w:t xml:space="preserve">Usa el índice </w:t>
      </w:r>
      <w:proofErr w:type="gramStart"/>
      <w:r w:rsidRPr="00260109">
        <w:rPr>
          <w:b/>
          <w:bCs/>
        </w:rPr>
        <w:t xml:space="preserve">{ </w:t>
      </w:r>
      <w:proofErr w:type="spellStart"/>
      <w:r w:rsidRPr="00260109">
        <w:rPr>
          <w:b/>
          <w:bCs/>
        </w:rPr>
        <w:t>paisId</w:t>
      </w:r>
      <w:proofErr w:type="spellEnd"/>
      <w:proofErr w:type="gramEnd"/>
      <w:r w:rsidRPr="00260109">
        <w:rPr>
          <w:b/>
          <w:bCs/>
        </w:rPr>
        <w:t>: 1, id: 1 }</w:t>
      </w:r>
      <w:r w:rsidRPr="00260109">
        <w:t xml:space="preserve"> para acelerar la búsqueda.</w:t>
      </w:r>
    </w:p>
    <w:p w14:paraId="320109EC" w14:textId="77777777" w:rsidR="00260109" w:rsidRPr="00260109" w:rsidRDefault="00260109" w:rsidP="00260109">
      <w:r w:rsidRPr="00260109">
        <w:pict w14:anchorId="4B8638FC">
          <v:rect id="_x0000_i1168" style="width:0;height:1.5pt" o:hralign="center" o:hrstd="t" o:hr="t" fillcolor="#a0a0a0" stroked="f"/>
        </w:pict>
      </w:r>
    </w:p>
    <w:p w14:paraId="6CE66BDD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🔹</w:t>
      </w:r>
      <w:r w:rsidRPr="00260109">
        <w:rPr>
          <w:b/>
          <w:bCs/>
        </w:rPr>
        <w:t xml:space="preserve"> Resumen Final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3963"/>
        <w:gridCol w:w="3558"/>
      </w:tblGrid>
      <w:tr w:rsidR="00260109" w:rsidRPr="00260109" w14:paraId="10A9F651" w14:textId="77777777" w:rsidTr="002601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C4E1EA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Tecnología</w:t>
            </w:r>
          </w:p>
        </w:tc>
        <w:tc>
          <w:tcPr>
            <w:tcW w:w="0" w:type="auto"/>
            <w:vAlign w:val="center"/>
            <w:hideMark/>
          </w:tcPr>
          <w:p w14:paraId="421BA5C0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Estrategia</w:t>
            </w:r>
          </w:p>
        </w:tc>
        <w:tc>
          <w:tcPr>
            <w:tcW w:w="0" w:type="auto"/>
            <w:vAlign w:val="center"/>
            <w:hideMark/>
          </w:tcPr>
          <w:p w14:paraId="39B28520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Ejemplo de Consulta</w:t>
            </w:r>
          </w:p>
        </w:tc>
      </w:tr>
      <w:tr w:rsidR="00260109" w:rsidRPr="00260109" w14:paraId="425EB81D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B4529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DynamoDB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791787" w14:textId="77777777" w:rsidR="00260109" w:rsidRPr="00260109" w:rsidRDefault="00260109" w:rsidP="00260109">
            <w:r w:rsidRPr="00260109">
              <w:t xml:space="preserve">Usa </w:t>
            </w:r>
            <w:proofErr w:type="spellStart"/>
            <w:r w:rsidRPr="00260109">
              <w:t>partitionKey</w:t>
            </w:r>
            <w:proofErr w:type="spellEnd"/>
            <w:r w:rsidRPr="00260109">
              <w:t xml:space="preserve"> para localizar rápido los datos.</w:t>
            </w:r>
          </w:p>
        </w:tc>
        <w:tc>
          <w:tcPr>
            <w:tcW w:w="0" w:type="auto"/>
            <w:vAlign w:val="center"/>
            <w:hideMark/>
          </w:tcPr>
          <w:p w14:paraId="23886385" w14:textId="77777777" w:rsidR="00260109" w:rsidRPr="00260109" w:rsidRDefault="00260109" w:rsidP="00260109">
            <w:proofErr w:type="spellStart"/>
            <w:r w:rsidRPr="00260109">
              <w:t>KeyConditionExpression</w:t>
            </w:r>
            <w:proofErr w:type="spellEnd"/>
            <w:r w:rsidRPr="00260109">
              <w:t>: "</w:t>
            </w:r>
            <w:proofErr w:type="spellStart"/>
            <w:r w:rsidRPr="00260109">
              <w:t>partitionKey</w:t>
            </w:r>
            <w:proofErr w:type="spellEnd"/>
            <w:r w:rsidRPr="00260109">
              <w:t xml:space="preserve"> </w:t>
            </w:r>
            <w:proofErr w:type="gramStart"/>
            <w:r w:rsidRPr="00260109">
              <w:t>= :</w:t>
            </w:r>
            <w:proofErr w:type="spellStart"/>
            <w:r w:rsidRPr="00260109">
              <w:t>pk</w:t>
            </w:r>
            <w:proofErr w:type="spellEnd"/>
            <w:proofErr w:type="gramEnd"/>
            <w:r w:rsidRPr="00260109">
              <w:t>"</w:t>
            </w:r>
          </w:p>
        </w:tc>
      </w:tr>
      <w:tr w:rsidR="00260109" w:rsidRPr="00260109" w14:paraId="388861AB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9FF5C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lastRenderedPageBreak/>
              <w:t>CosmosDB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56498F" w14:textId="77777777" w:rsidR="00260109" w:rsidRPr="00260109" w:rsidRDefault="00260109" w:rsidP="00260109">
            <w:r w:rsidRPr="00260109">
              <w:t xml:space="preserve">Usa </w:t>
            </w:r>
            <w:proofErr w:type="spellStart"/>
            <w:r w:rsidRPr="00260109">
              <w:t>partitionKey</w:t>
            </w:r>
            <w:proofErr w:type="spellEnd"/>
            <w:r w:rsidRPr="00260109">
              <w:t xml:space="preserve"> para particionar datos y optimizar consultas.</w:t>
            </w:r>
          </w:p>
        </w:tc>
        <w:tc>
          <w:tcPr>
            <w:tcW w:w="0" w:type="auto"/>
            <w:vAlign w:val="center"/>
            <w:hideMark/>
          </w:tcPr>
          <w:p w14:paraId="5F50C452" w14:textId="77777777" w:rsidR="00260109" w:rsidRPr="00260109" w:rsidRDefault="00260109" w:rsidP="00260109">
            <w:pPr>
              <w:rPr>
                <w:lang w:val="en-US"/>
              </w:rPr>
            </w:pPr>
            <w:r w:rsidRPr="00260109">
              <w:rPr>
                <w:lang w:val="en-US"/>
              </w:rPr>
              <w:t xml:space="preserve">SELECT * FROM </w:t>
            </w:r>
            <w:proofErr w:type="spellStart"/>
            <w:r w:rsidRPr="00260109">
              <w:rPr>
                <w:lang w:val="en-US"/>
              </w:rPr>
              <w:t>Usuarios</w:t>
            </w:r>
            <w:proofErr w:type="spellEnd"/>
            <w:r w:rsidRPr="00260109">
              <w:rPr>
                <w:lang w:val="en-US"/>
              </w:rPr>
              <w:t xml:space="preserve"> WHERE </w:t>
            </w:r>
            <w:proofErr w:type="spellStart"/>
            <w:r w:rsidRPr="00260109">
              <w:rPr>
                <w:lang w:val="en-US"/>
              </w:rPr>
              <w:t>partitionKey</w:t>
            </w:r>
            <w:proofErr w:type="spellEnd"/>
            <w:r w:rsidRPr="00260109">
              <w:rPr>
                <w:lang w:val="en-US"/>
              </w:rPr>
              <w:t xml:space="preserve"> = 'CO1'</w:t>
            </w:r>
          </w:p>
        </w:tc>
      </w:tr>
      <w:tr w:rsidR="00260109" w:rsidRPr="00260109" w14:paraId="77B65B95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7BBD4" w14:textId="77777777" w:rsidR="00260109" w:rsidRPr="00260109" w:rsidRDefault="00260109" w:rsidP="00260109">
            <w:r w:rsidRPr="00260109">
              <w:rPr>
                <w:b/>
                <w:bCs/>
              </w:rPr>
              <w:t>MongoDB</w:t>
            </w:r>
          </w:p>
        </w:tc>
        <w:tc>
          <w:tcPr>
            <w:tcW w:w="0" w:type="auto"/>
            <w:vAlign w:val="center"/>
            <w:hideMark/>
          </w:tcPr>
          <w:p w14:paraId="208DA4A3" w14:textId="77777777" w:rsidR="00260109" w:rsidRPr="00260109" w:rsidRDefault="00260109" w:rsidP="00260109">
            <w:r w:rsidRPr="00260109">
              <w:t xml:space="preserve">Índices compuestos en </w:t>
            </w:r>
            <w:proofErr w:type="spellStart"/>
            <w:r w:rsidRPr="00260109">
              <w:t>paisId</w:t>
            </w:r>
            <w:proofErr w:type="spellEnd"/>
            <w:r w:rsidRPr="00260109">
              <w:t xml:space="preserve"> + id para mejorar rendimiento.</w:t>
            </w:r>
          </w:p>
        </w:tc>
        <w:tc>
          <w:tcPr>
            <w:tcW w:w="0" w:type="auto"/>
            <w:vAlign w:val="center"/>
            <w:hideMark/>
          </w:tcPr>
          <w:p w14:paraId="74F1B4EA" w14:textId="77777777" w:rsidR="00260109" w:rsidRPr="00260109" w:rsidRDefault="00260109" w:rsidP="00260109">
            <w:pPr>
              <w:rPr>
                <w:lang w:val="en-US"/>
              </w:rPr>
            </w:pPr>
            <w:proofErr w:type="spellStart"/>
            <w:proofErr w:type="gramStart"/>
            <w:r w:rsidRPr="00260109">
              <w:rPr>
                <w:lang w:val="en-US"/>
              </w:rPr>
              <w:t>db.usuarios</w:t>
            </w:r>
            <w:proofErr w:type="gramEnd"/>
            <w:r w:rsidRPr="00260109">
              <w:rPr>
                <w:lang w:val="en-US"/>
              </w:rPr>
              <w:t>.find</w:t>
            </w:r>
            <w:proofErr w:type="spellEnd"/>
            <w:r w:rsidRPr="00260109">
              <w:rPr>
                <w:lang w:val="en-US"/>
              </w:rPr>
              <w:t xml:space="preserve">({ </w:t>
            </w:r>
            <w:proofErr w:type="spellStart"/>
            <w:r w:rsidRPr="00260109">
              <w:rPr>
                <w:lang w:val="en-US"/>
              </w:rPr>
              <w:t>paisId</w:t>
            </w:r>
            <w:proofErr w:type="spellEnd"/>
            <w:r w:rsidRPr="00260109">
              <w:rPr>
                <w:lang w:val="en-US"/>
              </w:rPr>
              <w:t>: "CO", id: "00000000X1" })</w:t>
            </w:r>
          </w:p>
        </w:tc>
      </w:tr>
      <w:tr w:rsidR="00260109" w:rsidRPr="00260109" w14:paraId="2DE5BBAF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5698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OpenSearch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DADB9D" w14:textId="77777777" w:rsidR="00260109" w:rsidRPr="00260109" w:rsidRDefault="00260109" w:rsidP="00260109">
            <w:proofErr w:type="spellStart"/>
            <w:r w:rsidRPr="00260109">
              <w:t>Sharding</w:t>
            </w:r>
            <w:proofErr w:type="spellEnd"/>
            <w:r w:rsidRPr="00260109">
              <w:t xml:space="preserve"> automático, pero se puede forzar </w:t>
            </w:r>
            <w:proofErr w:type="spellStart"/>
            <w:r w:rsidRPr="00260109">
              <w:t>routing</w:t>
            </w:r>
            <w:proofErr w:type="spellEnd"/>
            <w:r w:rsidRPr="00260109">
              <w:t xml:space="preserve"> para mejorar búsqueda.</w:t>
            </w:r>
          </w:p>
        </w:tc>
        <w:tc>
          <w:tcPr>
            <w:tcW w:w="0" w:type="auto"/>
            <w:vAlign w:val="center"/>
            <w:hideMark/>
          </w:tcPr>
          <w:p w14:paraId="6227DA11" w14:textId="77777777" w:rsidR="00260109" w:rsidRPr="00260109" w:rsidRDefault="00260109" w:rsidP="00260109">
            <w:r w:rsidRPr="00260109">
              <w:t>"</w:t>
            </w:r>
            <w:proofErr w:type="spellStart"/>
            <w:r w:rsidRPr="00260109">
              <w:t>routing</w:t>
            </w:r>
            <w:proofErr w:type="spellEnd"/>
            <w:r w:rsidRPr="00260109">
              <w:t>": "CO" en _</w:t>
            </w:r>
            <w:proofErr w:type="spellStart"/>
            <w:r w:rsidRPr="00260109">
              <w:t>search</w:t>
            </w:r>
            <w:proofErr w:type="spellEnd"/>
          </w:p>
        </w:tc>
      </w:tr>
      <w:tr w:rsidR="00260109" w:rsidRPr="00260109" w14:paraId="2E7F799B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DE590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DocumentDB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3CBFF8" w14:textId="77777777" w:rsidR="00260109" w:rsidRPr="00260109" w:rsidRDefault="00260109" w:rsidP="00260109">
            <w:r w:rsidRPr="00260109">
              <w:t>Similar a MongoDB, usa índices compuestos para acelerar consultas.</w:t>
            </w:r>
          </w:p>
        </w:tc>
        <w:tc>
          <w:tcPr>
            <w:tcW w:w="0" w:type="auto"/>
            <w:vAlign w:val="center"/>
            <w:hideMark/>
          </w:tcPr>
          <w:p w14:paraId="379D7432" w14:textId="77777777" w:rsidR="00260109" w:rsidRPr="00260109" w:rsidRDefault="00260109" w:rsidP="00260109">
            <w:pPr>
              <w:rPr>
                <w:lang w:val="en-US"/>
              </w:rPr>
            </w:pPr>
            <w:proofErr w:type="spellStart"/>
            <w:proofErr w:type="gramStart"/>
            <w:r w:rsidRPr="00260109">
              <w:rPr>
                <w:lang w:val="en-US"/>
              </w:rPr>
              <w:t>db.usuarios</w:t>
            </w:r>
            <w:proofErr w:type="gramEnd"/>
            <w:r w:rsidRPr="00260109">
              <w:rPr>
                <w:lang w:val="en-US"/>
              </w:rPr>
              <w:t>.find</w:t>
            </w:r>
            <w:proofErr w:type="spellEnd"/>
            <w:r w:rsidRPr="00260109">
              <w:rPr>
                <w:lang w:val="en-US"/>
              </w:rPr>
              <w:t xml:space="preserve">({ </w:t>
            </w:r>
            <w:proofErr w:type="spellStart"/>
            <w:r w:rsidRPr="00260109">
              <w:rPr>
                <w:lang w:val="en-US"/>
              </w:rPr>
              <w:t>paisId</w:t>
            </w:r>
            <w:proofErr w:type="spellEnd"/>
            <w:r w:rsidRPr="00260109">
              <w:rPr>
                <w:lang w:val="en-US"/>
              </w:rPr>
              <w:t>: "CO", id: "00000000X1" })</w:t>
            </w:r>
          </w:p>
        </w:tc>
      </w:tr>
    </w:tbl>
    <w:p w14:paraId="6B69082C" w14:textId="77777777" w:rsidR="00260109" w:rsidRPr="00260109" w:rsidRDefault="00260109" w:rsidP="00260109">
      <w:r w:rsidRPr="00260109">
        <w:pict w14:anchorId="774502CC">
          <v:rect id="_x0000_i1169" style="width:0;height:1.5pt" o:hralign="center" o:hrstd="t" o:hr="t" fillcolor="#a0a0a0" stroked="f"/>
        </w:pict>
      </w:r>
    </w:p>
    <w:p w14:paraId="376B6A29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🚀</w:t>
      </w:r>
      <w:r w:rsidRPr="00260109">
        <w:t xml:space="preserve"> </w:t>
      </w:r>
      <w:r w:rsidRPr="00260109">
        <w:rPr>
          <w:b/>
          <w:bCs/>
        </w:rPr>
        <w:t>¿Quieres agregar más filtros o ejemplos más avanzados?</w:t>
      </w:r>
    </w:p>
    <w:p w14:paraId="2ED46935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Tú dijiste:</w:t>
      </w:r>
    </w:p>
    <w:p w14:paraId="25D4E694" w14:textId="77777777" w:rsidR="00260109" w:rsidRPr="00260109" w:rsidRDefault="00260109" w:rsidP="00260109">
      <w:r w:rsidRPr="00260109">
        <w:t xml:space="preserve">ahora una </w:t>
      </w:r>
      <w:proofErr w:type="spellStart"/>
      <w:r w:rsidRPr="00260109">
        <w:t>ultima</w:t>
      </w:r>
      <w:proofErr w:type="spellEnd"/>
      <w:r w:rsidRPr="00260109">
        <w:t xml:space="preserve"> </w:t>
      </w:r>
      <w:proofErr w:type="spellStart"/>
      <w:r w:rsidRPr="00260109">
        <w:t>explicacion</w:t>
      </w:r>
      <w:proofErr w:type="spellEnd"/>
      <w:r w:rsidRPr="00260109">
        <w:t xml:space="preserve"> MongoDB: No tiene un límite de tamaño por </w:t>
      </w:r>
      <w:proofErr w:type="spellStart"/>
      <w:r w:rsidRPr="00260109">
        <w:t>shard</w:t>
      </w:r>
      <w:proofErr w:type="spellEnd"/>
      <w:r w:rsidRPr="00260109">
        <w:t xml:space="preserve">, pero cada documento tiene un máximo de 16MB. esto me dices algo los documentos son los </w:t>
      </w:r>
      <w:proofErr w:type="gramStart"/>
      <w:r w:rsidRPr="00260109">
        <w:t>registros cierto</w:t>
      </w:r>
      <w:proofErr w:type="gramEnd"/>
      <w:r w:rsidRPr="00260109">
        <w:t xml:space="preserve"> si es </w:t>
      </w:r>
      <w:proofErr w:type="spellStart"/>
      <w:r w:rsidRPr="00260109">
        <w:t>asi</w:t>
      </w:r>
      <w:proofErr w:type="spellEnd"/>
      <w:r w:rsidRPr="00260109">
        <w:t xml:space="preserve"> la diferencia es que sale un </w:t>
      </w:r>
      <w:proofErr w:type="spellStart"/>
      <w:r w:rsidRPr="00260109">
        <w:t>errro</w:t>
      </w:r>
      <w:proofErr w:type="spellEnd"/>
      <w:r w:rsidRPr="00260109">
        <w:t xml:space="preserve"> si se pasa de 16 MB a </w:t>
      </w:r>
      <w:proofErr w:type="spellStart"/>
      <w:r w:rsidRPr="00260109">
        <w:t>difernencia</w:t>
      </w:r>
      <w:proofErr w:type="spellEnd"/>
      <w:r w:rsidRPr="00260109">
        <w:t xml:space="preserve"> de </w:t>
      </w:r>
      <w:proofErr w:type="spellStart"/>
      <w:r w:rsidRPr="00260109">
        <w:t>Dynamo</w:t>
      </w:r>
      <w:proofErr w:type="spellEnd"/>
      <w:r w:rsidRPr="00260109">
        <w:t xml:space="preserve"> que son 400Kb y si es </w:t>
      </w:r>
      <w:proofErr w:type="spellStart"/>
      <w:r w:rsidRPr="00260109">
        <w:t>asi</w:t>
      </w:r>
      <w:proofErr w:type="spellEnd"/>
      <w:r w:rsidRPr="00260109">
        <w:t xml:space="preserve"> cuanto limite hay para registros de </w:t>
      </w:r>
      <w:proofErr w:type="spellStart"/>
      <w:r w:rsidRPr="00260109">
        <w:t>opensearch</w:t>
      </w:r>
      <w:proofErr w:type="spellEnd"/>
    </w:p>
    <w:p w14:paraId="739E8AD0" w14:textId="77777777" w:rsidR="00260109" w:rsidRPr="00260109" w:rsidRDefault="00260109" w:rsidP="00260109">
      <w:pPr>
        <w:rPr>
          <w:b/>
          <w:bCs/>
        </w:rPr>
      </w:pPr>
      <w:proofErr w:type="spellStart"/>
      <w:r w:rsidRPr="00260109">
        <w:rPr>
          <w:b/>
          <w:bCs/>
        </w:rPr>
        <w:t>ChatGPT</w:t>
      </w:r>
      <w:proofErr w:type="spellEnd"/>
      <w:r w:rsidRPr="00260109">
        <w:rPr>
          <w:b/>
          <w:bCs/>
        </w:rPr>
        <w:t xml:space="preserve"> Plus</w:t>
      </w:r>
    </w:p>
    <w:p w14:paraId="24403F9B" w14:textId="77777777" w:rsidR="00260109" w:rsidRPr="00260109" w:rsidRDefault="00260109" w:rsidP="00260109">
      <w:r w:rsidRPr="00260109">
        <w:t xml:space="preserve">Sí, en </w:t>
      </w:r>
      <w:r w:rsidRPr="00260109">
        <w:rPr>
          <w:b/>
          <w:bCs/>
        </w:rPr>
        <w:t>MongoDB</w:t>
      </w:r>
      <w:r w:rsidRPr="00260109">
        <w:t xml:space="preserve">, los </w:t>
      </w:r>
      <w:r w:rsidRPr="00260109">
        <w:rPr>
          <w:b/>
          <w:bCs/>
        </w:rPr>
        <w:t>documentos</w:t>
      </w:r>
      <w:r w:rsidRPr="00260109">
        <w:t xml:space="preserve"> son equivalentes a los </w:t>
      </w:r>
      <w:r w:rsidRPr="00260109">
        <w:rPr>
          <w:b/>
          <w:bCs/>
        </w:rPr>
        <w:t>registros</w:t>
      </w:r>
      <w:r w:rsidRPr="00260109">
        <w:t xml:space="preserve"> en bases de datos relacionales.</w:t>
      </w:r>
    </w:p>
    <w:p w14:paraId="4FD4E277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>Límites en MongoDB:</w:t>
      </w:r>
    </w:p>
    <w:p w14:paraId="3500E22C" w14:textId="77777777" w:rsidR="00260109" w:rsidRPr="00260109" w:rsidRDefault="00260109" w:rsidP="00260109">
      <w:pPr>
        <w:numPr>
          <w:ilvl w:val="0"/>
          <w:numId w:val="15"/>
        </w:numPr>
      </w:pPr>
      <w:r w:rsidRPr="00260109">
        <w:rPr>
          <w:b/>
          <w:bCs/>
        </w:rPr>
        <w:t>Cada documento (registro) tiene un tamaño máximo de 16MB.</w:t>
      </w:r>
    </w:p>
    <w:p w14:paraId="7DF17DE2" w14:textId="77777777" w:rsidR="00260109" w:rsidRPr="00260109" w:rsidRDefault="00260109" w:rsidP="00260109">
      <w:pPr>
        <w:numPr>
          <w:ilvl w:val="0"/>
          <w:numId w:val="15"/>
        </w:numPr>
      </w:pPr>
      <w:r w:rsidRPr="00260109">
        <w:rPr>
          <w:b/>
          <w:bCs/>
        </w:rPr>
        <w:t xml:space="preserve">No hay un límite de tamaño por </w:t>
      </w:r>
      <w:proofErr w:type="spellStart"/>
      <w:r w:rsidRPr="00260109">
        <w:rPr>
          <w:b/>
          <w:bCs/>
        </w:rPr>
        <w:t>shard</w:t>
      </w:r>
      <w:proofErr w:type="spellEnd"/>
      <w:r w:rsidRPr="00260109">
        <w:t xml:space="preserve">, pero si un documento supera los 16MB, </w:t>
      </w:r>
      <w:r w:rsidRPr="00260109">
        <w:rPr>
          <w:b/>
          <w:bCs/>
        </w:rPr>
        <w:t>MongoDB lanzará un error</w:t>
      </w:r>
      <w:r w:rsidRPr="00260109">
        <w:t xml:space="preserve"> y no podrá insertarse.</w:t>
      </w:r>
    </w:p>
    <w:p w14:paraId="34774761" w14:textId="77777777" w:rsidR="00260109" w:rsidRPr="00260109" w:rsidRDefault="00260109" w:rsidP="00260109">
      <w:pPr>
        <w:numPr>
          <w:ilvl w:val="0"/>
          <w:numId w:val="15"/>
        </w:numPr>
      </w:pPr>
      <w:r w:rsidRPr="00260109">
        <w:t xml:space="preserve">Si necesitas almacenar datos más grandes, puedes usar </w:t>
      </w:r>
      <w:proofErr w:type="spellStart"/>
      <w:r w:rsidRPr="00260109">
        <w:rPr>
          <w:b/>
          <w:bCs/>
        </w:rPr>
        <w:t>GridFS</w:t>
      </w:r>
      <w:proofErr w:type="spellEnd"/>
      <w:r w:rsidRPr="00260109">
        <w:t xml:space="preserve"> (sistema de almacenamiento para archivos grandes).</w:t>
      </w:r>
    </w:p>
    <w:p w14:paraId="5EFA2CE0" w14:textId="77777777" w:rsidR="00260109" w:rsidRPr="00260109" w:rsidRDefault="00260109" w:rsidP="00260109">
      <w:r w:rsidRPr="00260109">
        <w:pict w14:anchorId="2D89317D">
          <v:rect id="_x0000_i1170" style="width:0;height:1.5pt" o:hralign="center" o:hrstd="t" o:hr="t" fillcolor="#a0a0a0" stroked="f"/>
        </w:pict>
      </w:r>
    </w:p>
    <w:p w14:paraId="3E988902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 xml:space="preserve">Comparación con </w:t>
      </w:r>
      <w:proofErr w:type="spellStart"/>
      <w:r w:rsidRPr="00260109">
        <w:rPr>
          <w:b/>
          <w:bCs/>
        </w:rPr>
        <w:t>DynamoDB</w:t>
      </w:r>
      <w:proofErr w:type="spellEnd"/>
      <w:r w:rsidRPr="00260109">
        <w:rPr>
          <w:b/>
          <w:bCs/>
        </w:rPr>
        <w:t>:</w:t>
      </w:r>
    </w:p>
    <w:p w14:paraId="7CCCE053" w14:textId="77777777" w:rsidR="00260109" w:rsidRPr="00260109" w:rsidRDefault="00260109" w:rsidP="00260109">
      <w:pPr>
        <w:numPr>
          <w:ilvl w:val="0"/>
          <w:numId w:val="16"/>
        </w:numPr>
      </w:pPr>
      <w:proofErr w:type="spellStart"/>
      <w:r w:rsidRPr="00260109">
        <w:rPr>
          <w:b/>
          <w:bCs/>
        </w:rPr>
        <w:t>DynamoDB</w:t>
      </w:r>
      <w:proofErr w:type="spellEnd"/>
      <w:r w:rsidRPr="00260109">
        <w:t xml:space="preserve"> tiene un límite de </w:t>
      </w:r>
      <w:r w:rsidRPr="00260109">
        <w:rPr>
          <w:b/>
          <w:bCs/>
        </w:rPr>
        <w:t xml:space="preserve">400KB por </w:t>
      </w:r>
      <w:proofErr w:type="spellStart"/>
      <w:r w:rsidRPr="00260109">
        <w:rPr>
          <w:b/>
          <w:bCs/>
        </w:rPr>
        <w:t>item</w:t>
      </w:r>
      <w:proofErr w:type="spellEnd"/>
      <w:r w:rsidRPr="00260109">
        <w:rPr>
          <w:b/>
          <w:bCs/>
        </w:rPr>
        <w:t xml:space="preserve"> (registro)</w:t>
      </w:r>
      <w:r w:rsidRPr="00260109">
        <w:t>.</w:t>
      </w:r>
    </w:p>
    <w:p w14:paraId="5AC6BEBF" w14:textId="77777777" w:rsidR="00260109" w:rsidRPr="00260109" w:rsidRDefault="00260109" w:rsidP="00260109">
      <w:pPr>
        <w:numPr>
          <w:ilvl w:val="0"/>
          <w:numId w:val="16"/>
        </w:numPr>
      </w:pPr>
      <w:r w:rsidRPr="00260109">
        <w:t xml:space="preserve">Si un registro supera los 400KB, debes dividir los datos en múltiples atributos o almacenarlos en </w:t>
      </w:r>
      <w:r w:rsidRPr="00260109">
        <w:rPr>
          <w:b/>
          <w:bCs/>
        </w:rPr>
        <w:t>Amazon S3</w:t>
      </w:r>
      <w:r w:rsidRPr="00260109">
        <w:t>.</w:t>
      </w:r>
    </w:p>
    <w:p w14:paraId="15908320" w14:textId="77777777" w:rsidR="00260109" w:rsidRPr="00260109" w:rsidRDefault="00260109" w:rsidP="00260109">
      <w:r w:rsidRPr="00260109">
        <w:pict w14:anchorId="033C591D">
          <v:rect id="_x0000_i1171" style="width:0;height:1.5pt" o:hralign="center" o:hrstd="t" o:hr="t" fillcolor="#a0a0a0" stroked="f"/>
        </w:pict>
      </w:r>
    </w:p>
    <w:p w14:paraId="64031F04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 xml:space="preserve">¿Y en </w:t>
      </w:r>
      <w:proofErr w:type="spellStart"/>
      <w:r w:rsidRPr="00260109">
        <w:rPr>
          <w:b/>
          <w:bCs/>
        </w:rPr>
        <w:t>OpenSearch</w:t>
      </w:r>
      <w:proofErr w:type="spellEnd"/>
      <w:r w:rsidRPr="00260109">
        <w:rPr>
          <w:b/>
          <w:bCs/>
        </w:rPr>
        <w:t>?</w:t>
      </w:r>
    </w:p>
    <w:p w14:paraId="66C9C5BA" w14:textId="77777777" w:rsidR="00260109" w:rsidRPr="00260109" w:rsidRDefault="00260109" w:rsidP="00260109">
      <w:pPr>
        <w:numPr>
          <w:ilvl w:val="0"/>
          <w:numId w:val="17"/>
        </w:numPr>
      </w:pPr>
      <w:r w:rsidRPr="00260109">
        <w:rPr>
          <w:b/>
          <w:bCs/>
        </w:rPr>
        <w:lastRenderedPageBreak/>
        <w:t>No hay un límite estricto por documento</w:t>
      </w:r>
      <w:r w:rsidRPr="00260109">
        <w:t xml:space="preserve">, pero se recomienda que cada documento sea </w:t>
      </w:r>
      <w:r w:rsidRPr="00260109">
        <w:rPr>
          <w:b/>
          <w:bCs/>
        </w:rPr>
        <w:t>menor a 2MB</w:t>
      </w:r>
      <w:r w:rsidRPr="00260109">
        <w:t xml:space="preserve"> por eficiencia.</w:t>
      </w:r>
    </w:p>
    <w:p w14:paraId="65B35246" w14:textId="77777777" w:rsidR="00260109" w:rsidRPr="00260109" w:rsidRDefault="00260109" w:rsidP="00260109">
      <w:pPr>
        <w:numPr>
          <w:ilvl w:val="0"/>
          <w:numId w:val="17"/>
        </w:numPr>
      </w:pPr>
      <w:r w:rsidRPr="00260109">
        <w:rPr>
          <w:b/>
          <w:bCs/>
        </w:rPr>
        <w:t xml:space="preserve">Cada </w:t>
      </w:r>
      <w:proofErr w:type="spellStart"/>
      <w:r w:rsidRPr="00260109">
        <w:rPr>
          <w:b/>
          <w:bCs/>
        </w:rPr>
        <w:t>shard</w:t>
      </w:r>
      <w:proofErr w:type="spellEnd"/>
      <w:r w:rsidRPr="00260109">
        <w:rPr>
          <w:b/>
          <w:bCs/>
        </w:rPr>
        <w:t xml:space="preserve"> tiene un límite de 50GB</w:t>
      </w:r>
      <w:r w:rsidRPr="00260109">
        <w:t>.</w:t>
      </w:r>
    </w:p>
    <w:p w14:paraId="2B68423D" w14:textId="77777777" w:rsidR="00260109" w:rsidRPr="00260109" w:rsidRDefault="00260109" w:rsidP="00260109">
      <w:pPr>
        <w:numPr>
          <w:ilvl w:val="0"/>
          <w:numId w:val="17"/>
        </w:numPr>
      </w:pPr>
      <w:r w:rsidRPr="00260109">
        <w:t>Si los documentos son muy grandes, las consultas y el almacenamiento pueden volverse lentos.</w:t>
      </w:r>
    </w:p>
    <w:p w14:paraId="59C1ECD5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📌</w:t>
      </w:r>
      <w:r w:rsidRPr="00260109">
        <w:t xml:space="preserve"> </w:t>
      </w:r>
      <w:r w:rsidRPr="00260109">
        <w:rPr>
          <w:b/>
          <w:bCs/>
        </w:rPr>
        <w:t>Comparación de Límites por Documento (Registro)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0"/>
        <w:gridCol w:w="3056"/>
        <w:gridCol w:w="2503"/>
      </w:tblGrid>
      <w:tr w:rsidR="00260109" w:rsidRPr="00260109" w14:paraId="16DA6CB8" w14:textId="77777777" w:rsidTr="002601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79CF0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5C3CA32A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Límite por Registro (Documento)</w:t>
            </w:r>
          </w:p>
        </w:tc>
        <w:tc>
          <w:tcPr>
            <w:tcW w:w="0" w:type="auto"/>
            <w:vAlign w:val="center"/>
            <w:hideMark/>
          </w:tcPr>
          <w:p w14:paraId="1D4C6564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 xml:space="preserve">Límite por </w:t>
            </w:r>
            <w:proofErr w:type="spellStart"/>
            <w:r w:rsidRPr="00260109">
              <w:rPr>
                <w:b/>
                <w:bCs/>
              </w:rPr>
              <w:t>Shard</w:t>
            </w:r>
            <w:proofErr w:type="spellEnd"/>
            <w:r w:rsidRPr="00260109">
              <w:rPr>
                <w:b/>
                <w:bCs/>
              </w:rPr>
              <w:t>/Partición</w:t>
            </w:r>
          </w:p>
        </w:tc>
      </w:tr>
      <w:tr w:rsidR="00260109" w:rsidRPr="00260109" w14:paraId="1435FC8D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99BF2" w14:textId="77777777" w:rsidR="00260109" w:rsidRPr="00260109" w:rsidRDefault="00260109" w:rsidP="00260109">
            <w:r w:rsidRPr="00260109">
              <w:rPr>
                <w:b/>
                <w:bCs/>
              </w:rPr>
              <w:t>MongoDB</w:t>
            </w:r>
          </w:p>
        </w:tc>
        <w:tc>
          <w:tcPr>
            <w:tcW w:w="0" w:type="auto"/>
            <w:vAlign w:val="center"/>
            <w:hideMark/>
          </w:tcPr>
          <w:p w14:paraId="3E30693B" w14:textId="77777777" w:rsidR="00260109" w:rsidRPr="00260109" w:rsidRDefault="00260109" w:rsidP="00260109">
            <w:r w:rsidRPr="00260109">
              <w:rPr>
                <w:b/>
                <w:bCs/>
              </w:rPr>
              <w:t>16MB</w:t>
            </w:r>
            <w:r w:rsidRPr="00260109">
              <w:t xml:space="preserve"> por documento</w:t>
            </w:r>
          </w:p>
        </w:tc>
        <w:tc>
          <w:tcPr>
            <w:tcW w:w="0" w:type="auto"/>
            <w:vAlign w:val="center"/>
            <w:hideMark/>
          </w:tcPr>
          <w:p w14:paraId="6241DFDD" w14:textId="77777777" w:rsidR="00260109" w:rsidRPr="00260109" w:rsidRDefault="00260109" w:rsidP="00260109">
            <w:r w:rsidRPr="00260109">
              <w:t xml:space="preserve">Sin límite por </w:t>
            </w:r>
            <w:proofErr w:type="spellStart"/>
            <w:r w:rsidRPr="00260109">
              <w:t>shard</w:t>
            </w:r>
            <w:proofErr w:type="spellEnd"/>
          </w:p>
        </w:tc>
      </w:tr>
      <w:tr w:rsidR="00260109" w:rsidRPr="00260109" w14:paraId="4A602FD5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669D6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DynamoDB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B734EC" w14:textId="77777777" w:rsidR="00260109" w:rsidRPr="00260109" w:rsidRDefault="00260109" w:rsidP="00260109">
            <w:r w:rsidRPr="00260109">
              <w:rPr>
                <w:b/>
                <w:bCs/>
              </w:rPr>
              <w:t>400KB</w:t>
            </w:r>
            <w:r w:rsidRPr="00260109">
              <w:t xml:space="preserve"> por </w:t>
            </w:r>
            <w:proofErr w:type="spellStart"/>
            <w:r w:rsidRPr="00260109">
              <w:t>item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761714" w14:textId="77777777" w:rsidR="00260109" w:rsidRPr="00260109" w:rsidRDefault="00260109" w:rsidP="00260109">
            <w:r w:rsidRPr="00260109">
              <w:rPr>
                <w:b/>
                <w:bCs/>
              </w:rPr>
              <w:t>10GB</w:t>
            </w:r>
            <w:r w:rsidRPr="00260109">
              <w:t xml:space="preserve"> por partición</w:t>
            </w:r>
          </w:p>
        </w:tc>
      </w:tr>
      <w:tr w:rsidR="00260109" w:rsidRPr="00260109" w14:paraId="2CE5C1B6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7E8DA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CosmosDB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4CD14F" w14:textId="77777777" w:rsidR="00260109" w:rsidRPr="00260109" w:rsidRDefault="00260109" w:rsidP="00260109">
            <w:r w:rsidRPr="00260109">
              <w:rPr>
                <w:b/>
                <w:bCs/>
              </w:rPr>
              <w:t>2MB</w:t>
            </w:r>
            <w:r w:rsidRPr="00260109">
              <w:t xml:space="preserve"> por </w:t>
            </w:r>
            <w:proofErr w:type="spellStart"/>
            <w:r w:rsidRPr="00260109">
              <w:t>item</w:t>
            </w:r>
            <w:proofErr w:type="spellEnd"/>
            <w:r w:rsidRPr="00260109">
              <w:t xml:space="preserve"> (en SQL API)</w:t>
            </w:r>
          </w:p>
        </w:tc>
        <w:tc>
          <w:tcPr>
            <w:tcW w:w="0" w:type="auto"/>
            <w:vAlign w:val="center"/>
            <w:hideMark/>
          </w:tcPr>
          <w:p w14:paraId="6D067C91" w14:textId="77777777" w:rsidR="00260109" w:rsidRPr="00260109" w:rsidRDefault="00260109" w:rsidP="00260109">
            <w:r w:rsidRPr="00260109">
              <w:rPr>
                <w:b/>
                <w:bCs/>
              </w:rPr>
              <w:t>20GB</w:t>
            </w:r>
            <w:r w:rsidRPr="00260109">
              <w:t xml:space="preserve"> por partición</w:t>
            </w:r>
          </w:p>
        </w:tc>
      </w:tr>
      <w:tr w:rsidR="00260109" w:rsidRPr="00260109" w14:paraId="5CCEC755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5207D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OpenSearch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FC05D2" w14:textId="77777777" w:rsidR="00260109" w:rsidRPr="00260109" w:rsidRDefault="00260109" w:rsidP="00260109">
            <w:r w:rsidRPr="00260109">
              <w:rPr>
                <w:b/>
                <w:bCs/>
              </w:rPr>
              <w:t>Recomendado &lt;2MB</w:t>
            </w:r>
            <w:r w:rsidRPr="00260109">
              <w:t xml:space="preserve"> por </w:t>
            </w:r>
            <w:proofErr w:type="spellStart"/>
            <w:r w:rsidRPr="00260109">
              <w:t>doc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781BC9" w14:textId="77777777" w:rsidR="00260109" w:rsidRPr="00260109" w:rsidRDefault="00260109" w:rsidP="00260109">
            <w:r w:rsidRPr="00260109">
              <w:rPr>
                <w:b/>
                <w:bCs/>
              </w:rPr>
              <w:t>50GB</w:t>
            </w:r>
            <w:r w:rsidRPr="00260109">
              <w:t xml:space="preserve"> por </w:t>
            </w:r>
            <w:proofErr w:type="spellStart"/>
            <w:r w:rsidRPr="00260109">
              <w:t>shard</w:t>
            </w:r>
            <w:proofErr w:type="spellEnd"/>
          </w:p>
        </w:tc>
      </w:tr>
    </w:tbl>
    <w:p w14:paraId="03C1F581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🚀</w:t>
      </w:r>
      <w:r w:rsidRPr="00260109">
        <w:t xml:space="preserve"> </w:t>
      </w:r>
      <w:r w:rsidRPr="00260109">
        <w:rPr>
          <w:b/>
          <w:bCs/>
        </w:rPr>
        <w:t>Conclusión:</w:t>
      </w:r>
    </w:p>
    <w:p w14:paraId="42F3FF60" w14:textId="77777777" w:rsidR="00260109" w:rsidRPr="00260109" w:rsidRDefault="00260109" w:rsidP="00260109">
      <w:pPr>
        <w:numPr>
          <w:ilvl w:val="0"/>
          <w:numId w:val="18"/>
        </w:numPr>
      </w:pPr>
      <w:r w:rsidRPr="00260109">
        <w:t xml:space="preserve">MongoDB te permite registros de hasta </w:t>
      </w:r>
      <w:r w:rsidRPr="00260109">
        <w:rPr>
          <w:b/>
          <w:bCs/>
        </w:rPr>
        <w:t>16MB</w:t>
      </w:r>
      <w:r w:rsidRPr="00260109">
        <w:t xml:space="preserve">, pero </w:t>
      </w:r>
      <w:r w:rsidRPr="00260109">
        <w:rPr>
          <w:b/>
          <w:bCs/>
        </w:rPr>
        <w:t>NO soporta registros más grandes</w:t>
      </w:r>
      <w:r w:rsidRPr="00260109">
        <w:t>.</w:t>
      </w:r>
    </w:p>
    <w:p w14:paraId="2598D17B" w14:textId="77777777" w:rsidR="00260109" w:rsidRPr="00260109" w:rsidRDefault="00260109" w:rsidP="00260109">
      <w:pPr>
        <w:numPr>
          <w:ilvl w:val="0"/>
          <w:numId w:val="18"/>
        </w:numPr>
      </w:pPr>
      <w:r w:rsidRPr="00260109">
        <w:t xml:space="preserve">En </w:t>
      </w:r>
      <w:proofErr w:type="spellStart"/>
      <w:r w:rsidRPr="00260109">
        <w:rPr>
          <w:b/>
          <w:bCs/>
        </w:rPr>
        <w:t>DynamoDB</w:t>
      </w:r>
      <w:proofErr w:type="spellEnd"/>
      <w:r w:rsidRPr="00260109">
        <w:rPr>
          <w:b/>
          <w:bCs/>
        </w:rPr>
        <w:t xml:space="preserve"> y </w:t>
      </w:r>
      <w:proofErr w:type="spellStart"/>
      <w:r w:rsidRPr="00260109">
        <w:rPr>
          <w:b/>
          <w:bCs/>
        </w:rPr>
        <w:t>CosmosDB</w:t>
      </w:r>
      <w:proofErr w:type="spellEnd"/>
      <w:r w:rsidRPr="00260109">
        <w:t>, los registros deben ser más pequeños (</w:t>
      </w:r>
      <w:r w:rsidRPr="00260109">
        <w:rPr>
          <w:b/>
          <w:bCs/>
        </w:rPr>
        <w:t>400KB y 2MB respectivamente</w:t>
      </w:r>
      <w:r w:rsidRPr="00260109">
        <w:t>).</w:t>
      </w:r>
    </w:p>
    <w:p w14:paraId="72A919B9" w14:textId="77777777" w:rsidR="00260109" w:rsidRPr="00260109" w:rsidRDefault="00260109" w:rsidP="00260109">
      <w:pPr>
        <w:numPr>
          <w:ilvl w:val="0"/>
          <w:numId w:val="18"/>
        </w:numPr>
      </w:pPr>
      <w:proofErr w:type="spellStart"/>
      <w:r w:rsidRPr="00260109">
        <w:rPr>
          <w:b/>
          <w:bCs/>
        </w:rPr>
        <w:t>OpenSearch</w:t>
      </w:r>
      <w:proofErr w:type="spellEnd"/>
      <w:r w:rsidRPr="00260109">
        <w:rPr>
          <w:b/>
          <w:bCs/>
        </w:rPr>
        <w:t xml:space="preserve"> maneja documentos grandes</w:t>
      </w:r>
      <w:r w:rsidRPr="00260109">
        <w:t xml:space="preserve">, pero se recomienda mantenerlos </w:t>
      </w:r>
      <w:r w:rsidRPr="00260109">
        <w:rPr>
          <w:b/>
          <w:bCs/>
        </w:rPr>
        <w:t>por debajo de 2MB</w:t>
      </w:r>
      <w:r w:rsidRPr="00260109">
        <w:t xml:space="preserve"> para mejor rendimiento.</w:t>
      </w:r>
    </w:p>
    <w:p w14:paraId="5C4CB754" w14:textId="77777777" w:rsidR="00260109" w:rsidRDefault="00260109" w:rsidP="00260109">
      <w:pPr>
        <w:rPr>
          <w:rFonts w:ascii="Segoe UI Emoji" w:hAnsi="Segoe UI Emoji" w:cs="Segoe UI Emoji"/>
        </w:rPr>
      </w:pPr>
      <w:r w:rsidRPr="00260109">
        <w:t xml:space="preserve">¿Te gustaría algún ejemplo sobre cómo manejar documentos grandes en estas bases de datos? </w:t>
      </w:r>
      <w:r w:rsidRPr="00260109">
        <w:rPr>
          <w:rFonts w:ascii="Segoe UI Emoji" w:hAnsi="Segoe UI Emoji" w:cs="Segoe UI Emoji"/>
        </w:rPr>
        <w:t>😊</w:t>
      </w:r>
    </w:p>
    <w:p w14:paraId="44AEB18F" w14:textId="77777777" w:rsidR="00260109" w:rsidRDefault="00260109" w:rsidP="00260109">
      <w:pPr>
        <w:rPr>
          <w:rFonts w:ascii="Segoe UI Emoji" w:hAnsi="Segoe UI Emoji" w:cs="Segoe UI Emoji"/>
        </w:rPr>
      </w:pPr>
    </w:p>
    <w:p w14:paraId="56120A61" w14:textId="77777777" w:rsidR="00260109" w:rsidRPr="00260109" w:rsidRDefault="00260109" w:rsidP="00260109">
      <w:r w:rsidRPr="00260109">
        <w:t xml:space="preserve">Aquí tienes un </w:t>
      </w:r>
      <w:r w:rsidRPr="00260109">
        <w:rPr>
          <w:b/>
          <w:bCs/>
        </w:rPr>
        <w:t>resumen de costos</w:t>
      </w:r>
      <w:r w:rsidRPr="00260109">
        <w:t xml:space="preserve"> para cada base de datos basado en lo que hemos hablado:</w:t>
      </w:r>
    </w:p>
    <w:p w14:paraId="0D24FD97" w14:textId="77777777" w:rsidR="00260109" w:rsidRPr="00260109" w:rsidRDefault="00260109" w:rsidP="00260109">
      <w:r w:rsidRPr="00260109">
        <w:pict w14:anchorId="6282BF08">
          <v:rect id="_x0000_i1223" style="width:0;height:1.5pt" o:hralign="center" o:hrstd="t" o:hr="t" fillcolor="#a0a0a0" stroked="f"/>
        </w:pict>
      </w:r>
    </w:p>
    <w:p w14:paraId="5F212EDE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📌</w:t>
      </w:r>
      <w:r w:rsidRPr="00260109">
        <w:rPr>
          <w:b/>
          <w:bCs/>
        </w:rPr>
        <w:t xml:space="preserve"> Comparación de Costos por Base de Datos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2766"/>
        <w:gridCol w:w="4619"/>
      </w:tblGrid>
      <w:tr w:rsidR="00260109" w:rsidRPr="00260109" w14:paraId="780235E0" w14:textId="77777777" w:rsidTr="002601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0FF083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598AA0B6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¿En qué se basa el costo?</w:t>
            </w:r>
          </w:p>
        </w:tc>
        <w:tc>
          <w:tcPr>
            <w:tcW w:w="0" w:type="auto"/>
            <w:vAlign w:val="center"/>
            <w:hideMark/>
          </w:tcPr>
          <w:p w14:paraId="36445F21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Consideraciones Clave</w:t>
            </w:r>
          </w:p>
        </w:tc>
      </w:tr>
      <w:tr w:rsidR="00260109" w:rsidRPr="00260109" w14:paraId="7B7C39CA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9B7C2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DynamoDB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6B37D0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Operaciones</w:t>
            </w:r>
            <w:r w:rsidRPr="00260109">
              <w:t xml:space="preserve"> (Lectura/Escritura)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Almacenamiento</w:t>
            </w:r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Transferencia de datos</w:t>
            </w:r>
          </w:p>
        </w:tc>
        <w:tc>
          <w:tcPr>
            <w:tcW w:w="0" w:type="auto"/>
            <w:vAlign w:val="center"/>
            <w:hideMark/>
          </w:tcPr>
          <w:p w14:paraId="1A48F218" w14:textId="77777777" w:rsidR="00260109" w:rsidRPr="00260109" w:rsidRDefault="00260109" w:rsidP="00260109">
            <w:r w:rsidRPr="00260109">
              <w:t xml:space="preserve">- Modelo </w:t>
            </w:r>
            <w:r w:rsidRPr="00260109">
              <w:rPr>
                <w:b/>
                <w:bCs/>
              </w:rPr>
              <w:t>bajo demanda</w:t>
            </w:r>
            <w:r w:rsidRPr="00260109">
              <w:t xml:space="preserve"> o </w:t>
            </w:r>
            <w:r w:rsidRPr="00260109">
              <w:rPr>
                <w:b/>
                <w:bCs/>
              </w:rPr>
              <w:t>capacidad aprovisionada</w:t>
            </w:r>
            <w:r w:rsidRPr="00260109">
              <w:t xml:space="preserve"> - Pagarás más si hay muchas lecturas/escrituras. - </w:t>
            </w:r>
            <w:r w:rsidRPr="00260109">
              <w:rPr>
                <w:b/>
                <w:bCs/>
              </w:rPr>
              <w:t>10GB por partición</w:t>
            </w:r>
            <w:r w:rsidRPr="00260109">
              <w:t xml:space="preserve">, </w:t>
            </w:r>
            <w:proofErr w:type="spellStart"/>
            <w:r w:rsidRPr="00260109">
              <w:t>DynamoDB</w:t>
            </w:r>
            <w:proofErr w:type="spellEnd"/>
            <w:r w:rsidRPr="00260109">
              <w:t xml:space="preserve"> maneja el escalado automático.</w:t>
            </w:r>
          </w:p>
        </w:tc>
      </w:tr>
      <w:tr w:rsidR="00260109" w:rsidRPr="00260109" w14:paraId="147FE104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1E7A0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lastRenderedPageBreak/>
              <w:t>CosmosDB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DFDF09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Unidades de solicitud (RU/s)</w:t>
            </w:r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Almacenamiento</w:t>
            </w:r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Transferencia de datos</w:t>
            </w:r>
          </w:p>
        </w:tc>
        <w:tc>
          <w:tcPr>
            <w:tcW w:w="0" w:type="auto"/>
            <w:vAlign w:val="center"/>
            <w:hideMark/>
          </w:tcPr>
          <w:p w14:paraId="6B7C240C" w14:textId="77777777" w:rsidR="00260109" w:rsidRPr="00260109" w:rsidRDefault="00260109" w:rsidP="00260109">
            <w:r w:rsidRPr="00260109">
              <w:t xml:space="preserve">- Se paga por la </w:t>
            </w:r>
            <w:r w:rsidRPr="00260109">
              <w:rPr>
                <w:b/>
                <w:bCs/>
              </w:rPr>
              <w:t>capacidad aprovisionada</w:t>
            </w:r>
            <w:r w:rsidRPr="00260109">
              <w:t xml:space="preserve"> en RU/s. - </w:t>
            </w:r>
            <w:r w:rsidRPr="00260109">
              <w:rPr>
                <w:b/>
                <w:bCs/>
              </w:rPr>
              <w:t>20GB por partición</w:t>
            </w:r>
            <w:r w:rsidRPr="00260109">
              <w:t xml:space="preserve">, si una crece demasiado, toca rediseñar. - Tiene costos por </w:t>
            </w:r>
            <w:r w:rsidRPr="00260109">
              <w:rPr>
                <w:b/>
                <w:bCs/>
              </w:rPr>
              <w:t>replicación global</w:t>
            </w:r>
            <w:r w:rsidRPr="00260109">
              <w:t>.</w:t>
            </w:r>
          </w:p>
        </w:tc>
      </w:tr>
      <w:tr w:rsidR="00260109" w:rsidRPr="00260109" w14:paraId="5525F0AD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80549" w14:textId="77777777" w:rsidR="00260109" w:rsidRPr="00260109" w:rsidRDefault="00260109" w:rsidP="00260109">
            <w:r w:rsidRPr="00260109">
              <w:rPr>
                <w:b/>
                <w:bCs/>
              </w:rPr>
              <w:t>MongoDB Atlas</w:t>
            </w:r>
          </w:p>
        </w:tc>
        <w:tc>
          <w:tcPr>
            <w:tcW w:w="0" w:type="auto"/>
            <w:vAlign w:val="center"/>
            <w:hideMark/>
          </w:tcPr>
          <w:p w14:paraId="481F8927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Instancias</w:t>
            </w:r>
            <w:r w:rsidRPr="00260109">
              <w:t xml:space="preserve"> (RAM, CPU)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Almacenamiento</w:t>
            </w:r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Transferencia de datos</w:t>
            </w:r>
          </w:p>
        </w:tc>
        <w:tc>
          <w:tcPr>
            <w:tcW w:w="0" w:type="auto"/>
            <w:vAlign w:val="center"/>
            <w:hideMark/>
          </w:tcPr>
          <w:p w14:paraId="7CDD6984" w14:textId="77777777" w:rsidR="00260109" w:rsidRPr="00260109" w:rsidRDefault="00260109" w:rsidP="00260109">
            <w:r w:rsidRPr="00260109">
              <w:t xml:space="preserve">- Se paga por </w:t>
            </w:r>
            <w:r w:rsidRPr="00260109">
              <w:rPr>
                <w:b/>
                <w:bCs/>
              </w:rPr>
              <w:t>tamaño de la instancia</w:t>
            </w:r>
            <w:r w:rsidRPr="00260109">
              <w:t xml:space="preserve"> (CPU/RAM) y almacenamiento. - No hay límite por </w:t>
            </w:r>
            <w:proofErr w:type="spellStart"/>
            <w:r w:rsidRPr="00260109">
              <w:t>shard</w:t>
            </w:r>
            <w:proofErr w:type="spellEnd"/>
            <w:r w:rsidRPr="00260109">
              <w:t xml:space="preserve">, pero </w:t>
            </w:r>
            <w:r w:rsidRPr="00260109">
              <w:rPr>
                <w:b/>
                <w:bCs/>
              </w:rPr>
              <w:t>cada documento máximo 16MB</w:t>
            </w:r>
            <w:r w:rsidRPr="00260109">
              <w:t xml:space="preserve">. - </w:t>
            </w:r>
            <w:proofErr w:type="spellStart"/>
            <w:r w:rsidRPr="00260109">
              <w:rPr>
                <w:b/>
                <w:bCs/>
              </w:rPr>
              <w:t>Sharding</w:t>
            </w:r>
            <w:proofErr w:type="spellEnd"/>
            <w:r w:rsidRPr="00260109">
              <w:rPr>
                <w:b/>
                <w:bCs/>
              </w:rPr>
              <w:t xml:space="preserve"> manual</w:t>
            </w:r>
            <w:r w:rsidRPr="00260109">
              <w:t xml:space="preserve"> puede incrementar costos si no se configura bien.</w:t>
            </w:r>
          </w:p>
        </w:tc>
      </w:tr>
      <w:tr w:rsidR="00260109" w:rsidRPr="00260109" w14:paraId="1DD62F1B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F0347" w14:textId="77777777" w:rsidR="00260109" w:rsidRPr="00260109" w:rsidRDefault="00260109" w:rsidP="00260109">
            <w:r w:rsidRPr="00260109">
              <w:rPr>
                <w:b/>
                <w:bCs/>
              </w:rPr>
              <w:t xml:space="preserve">Amazon </w:t>
            </w:r>
            <w:proofErr w:type="spellStart"/>
            <w:r w:rsidRPr="00260109">
              <w:rPr>
                <w:b/>
                <w:bCs/>
              </w:rPr>
              <w:t>DocumentDB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D79E2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Instancias EC2</w:t>
            </w:r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Almacenamiento EBS</w:t>
            </w:r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Transferencia de datos</w:t>
            </w:r>
          </w:p>
        </w:tc>
        <w:tc>
          <w:tcPr>
            <w:tcW w:w="0" w:type="auto"/>
            <w:vAlign w:val="center"/>
            <w:hideMark/>
          </w:tcPr>
          <w:p w14:paraId="70B9AAB1" w14:textId="77777777" w:rsidR="00260109" w:rsidRPr="00260109" w:rsidRDefault="00260109" w:rsidP="00260109">
            <w:r w:rsidRPr="00260109">
              <w:t xml:space="preserve">- Se paga por la cantidad de </w:t>
            </w:r>
            <w:r w:rsidRPr="00260109">
              <w:rPr>
                <w:b/>
                <w:bCs/>
              </w:rPr>
              <w:t>instancias activas</w:t>
            </w:r>
            <w:r w:rsidRPr="00260109">
              <w:t xml:space="preserve"> y almacenamiento EBS. - No tiene </w:t>
            </w:r>
            <w:proofErr w:type="spellStart"/>
            <w:r w:rsidRPr="00260109">
              <w:rPr>
                <w:b/>
                <w:bCs/>
              </w:rPr>
              <w:t>sharding</w:t>
            </w:r>
            <w:proofErr w:type="spellEnd"/>
            <w:r w:rsidRPr="00260109">
              <w:t xml:space="preserve">, solo escalado con réplicas. - </w:t>
            </w:r>
            <w:r w:rsidRPr="00260109">
              <w:rPr>
                <w:b/>
                <w:bCs/>
              </w:rPr>
              <w:t>Cada documento máximo 16MB</w:t>
            </w:r>
            <w:r w:rsidRPr="00260109">
              <w:t>.</w:t>
            </w:r>
          </w:p>
        </w:tc>
      </w:tr>
      <w:tr w:rsidR="00260109" w:rsidRPr="00260109" w14:paraId="551434EC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9DA61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OpenSearch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B7E3A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Instancias EC2</w:t>
            </w:r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Almacenamiento EBS</w:t>
            </w:r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</w:t>
            </w:r>
            <w:r w:rsidRPr="00260109">
              <w:rPr>
                <w:b/>
                <w:bCs/>
              </w:rPr>
              <w:t>Transferencia de datos</w:t>
            </w:r>
          </w:p>
        </w:tc>
        <w:tc>
          <w:tcPr>
            <w:tcW w:w="0" w:type="auto"/>
            <w:vAlign w:val="center"/>
            <w:hideMark/>
          </w:tcPr>
          <w:p w14:paraId="44463962" w14:textId="77777777" w:rsidR="00260109" w:rsidRPr="00260109" w:rsidRDefault="00260109" w:rsidP="00260109">
            <w:r w:rsidRPr="00260109">
              <w:t xml:space="preserve">- </w:t>
            </w:r>
            <w:r w:rsidRPr="00260109">
              <w:rPr>
                <w:b/>
                <w:bCs/>
              </w:rPr>
              <w:t xml:space="preserve">Cada </w:t>
            </w:r>
            <w:proofErr w:type="spellStart"/>
            <w:r w:rsidRPr="00260109">
              <w:rPr>
                <w:b/>
                <w:bCs/>
              </w:rPr>
              <w:t>shard</w:t>
            </w:r>
            <w:proofErr w:type="spellEnd"/>
            <w:r w:rsidRPr="00260109">
              <w:rPr>
                <w:b/>
                <w:bCs/>
              </w:rPr>
              <w:t xml:space="preserve"> tiene un límite de 50GB</w:t>
            </w:r>
            <w:r w:rsidRPr="00260109">
              <w:t xml:space="preserve">. - Si usas </w:t>
            </w:r>
            <w:r w:rsidRPr="00260109">
              <w:rPr>
                <w:b/>
                <w:bCs/>
              </w:rPr>
              <w:t xml:space="preserve">más </w:t>
            </w:r>
            <w:proofErr w:type="spellStart"/>
            <w:r w:rsidRPr="00260109">
              <w:rPr>
                <w:b/>
                <w:bCs/>
              </w:rPr>
              <w:t>shards</w:t>
            </w:r>
            <w:proofErr w:type="spellEnd"/>
            <w:r w:rsidRPr="00260109">
              <w:t xml:space="preserve"> del necesario, pagarás más. - </w:t>
            </w:r>
            <w:proofErr w:type="spellStart"/>
            <w:r w:rsidRPr="00260109">
              <w:rPr>
                <w:b/>
                <w:bCs/>
              </w:rPr>
              <w:t>UltraWarm</w:t>
            </w:r>
            <w:proofErr w:type="spellEnd"/>
            <w:r w:rsidRPr="00260109">
              <w:t xml:space="preserve"> puede reducir costos en almacenamiento histórico.</w:t>
            </w:r>
          </w:p>
        </w:tc>
      </w:tr>
    </w:tbl>
    <w:p w14:paraId="033F3727" w14:textId="77777777" w:rsidR="00260109" w:rsidRPr="00260109" w:rsidRDefault="00260109" w:rsidP="00260109">
      <w:r w:rsidRPr="00260109">
        <w:pict w14:anchorId="4CE785A0">
          <v:rect id="_x0000_i1224" style="width:0;height:1.5pt" o:hralign="center" o:hrstd="t" o:hr="t" fillcolor="#a0a0a0" stroked="f"/>
        </w:pict>
      </w:r>
    </w:p>
    <w:p w14:paraId="2B33787C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📌</w:t>
      </w:r>
      <w:r w:rsidRPr="00260109">
        <w:rPr>
          <w:b/>
          <w:bCs/>
        </w:rPr>
        <w:t xml:space="preserve"> ¿Cómo optimizar costos?</w:t>
      </w:r>
    </w:p>
    <w:p w14:paraId="70A1F20E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✅</w:t>
      </w:r>
      <w:r w:rsidRPr="00260109">
        <w:t xml:space="preserve"> </w:t>
      </w:r>
      <w:proofErr w:type="spellStart"/>
      <w:r w:rsidRPr="00260109">
        <w:rPr>
          <w:b/>
          <w:bCs/>
        </w:rPr>
        <w:t>DynamoDB</w:t>
      </w:r>
      <w:proofErr w:type="spellEnd"/>
      <w:r w:rsidRPr="00260109">
        <w:rPr>
          <w:b/>
          <w:bCs/>
        </w:rPr>
        <w:t xml:space="preserve"> &amp; </w:t>
      </w:r>
      <w:proofErr w:type="spellStart"/>
      <w:r w:rsidRPr="00260109">
        <w:rPr>
          <w:b/>
          <w:bCs/>
        </w:rPr>
        <w:t>CosmosDB</w:t>
      </w:r>
      <w:proofErr w:type="spellEnd"/>
      <w:r w:rsidRPr="00260109">
        <w:rPr>
          <w:b/>
          <w:bCs/>
        </w:rPr>
        <w:t>:</w:t>
      </w:r>
      <w:r w:rsidRPr="00260109">
        <w:t xml:space="preserve"> Usa </w:t>
      </w:r>
      <w:proofErr w:type="spellStart"/>
      <w:r w:rsidRPr="00260109">
        <w:rPr>
          <w:b/>
          <w:bCs/>
        </w:rPr>
        <w:t>Partition</w:t>
      </w:r>
      <w:proofErr w:type="spellEnd"/>
      <w:r w:rsidRPr="00260109">
        <w:rPr>
          <w:b/>
          <w:bCs/>
        </w:rPr>
        <w:t xml:space="preserve"> Key</w:t>
      </w:r>
      <w:r w:rsidRPr="00260109">
        <w:t xml:space="preserve"> eficiente para evitar cuellos de botella.</w:t>
      </w:r>
      <w:r w:rsidRPr="00260109">
        <w:br/>
      </w:r>
      <w:r w:rsidRPr="00260109">
        <w:rPr>
          <w:rFonts w:ascii="Segoe UI Emoji" w:hAnsi="Segoe UI Emoji" w:cs="Segoe UI Emoji"/>
        </w:rPr>
        <w:t>✅</w:t>
      </w:r>
      <w:r w:rsidRPr="00260109">
        <w:t xml:space="preserve"> </w:t>
      </w:r>
      <w:r w:rsidRPr="00260109">
        <w:rPr>
          <w:b/>
          <w:bCs/>
        </w:rPr>
        <w:t xml:space="preserve">MongoDB &amp; </w:t>
      </w:r>
      <w:proofErr w:type="spellStart"/>
      <w:r w:rsidRPr="00260109">
        <w:rPr>
          <w:b/>
          <w:bCs/>
        </w:rPr>
        <w:t>DocumentDB</w:t>
      </w:r>
      <w:proofErr w:type="spellEnd"/>
      <w:r w:rsidRPr="00260109">
        <w:rPr>
          <w:b/>
          <w:bCs/>
        </w:rPr>
        <w:t>:</w:t>
      </w:r>
      <w:r w:rsidRPr="00260109">
        <w:t xml:space="preserve"> Evita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rPr>
          <w:b/>
          <w:bCs/>
        </w:rPr>
        <w:t xml:space="preserve"> innecesarios</w:t>
      </w:r>
      <w:r w:rsidRPr="00260109">
        <w:t xml:space="preserve"> y monitorea el almacenamiento.</w:t>
      </w:r>
      <w:r w:rsidRPr="00260109">
        <w:br/>
      </w:r>
      <w:r w:rsidRPr="00260109">
        <w:rPr>
          <w:rFonts w:ascii="Segoe UI Emoji" w:hAnsi="Segoe UI Emoji" w:cs="Segoe UI Emoji"/>
        </w:rPr>
        <w:t>✅</w:t>
      </w:r>
      <w:r w:rsidRPr="00260109">
        <w:t xml:space="preserve"> </w:t>
      </w:r>
      <w:proofErr w:type="spellStart"/>
      <w:r w:rsidRPr="00260109">
        <w:rPr>
          <w:b/>
          <w:bCs/>
        </w:rPr>
        <w:t>OpenSearch</w:t>
      </w:r>
      <w:proofErr w:type="spellEnd"/>
      <w:r w:rsidRPr="00260109">
        <w:rPr>
          <w:b/>
          <w:bCs/>
        </w:rPr>
        <w:t>:</w:t>
      </w:r>
      <w:r w:rsidRPr="00260109">
        <w:t xml:space="preserve"> Usa </w:t>
      </w:r>
      <w:proofErr w:type="spellStart"/>
      <w:r w:rsidRPr="00260109">
        <w:rPr>
          <w:b/>
          <w:bCs/>
        </w:rPr>
        <w:t>routing</w:t>
      </w:r>
      <w:proofErr w:type="spellEnd"/>
      <w:r w:rsidRPr="00260109">
        <w:rPr>
          <w:b/>
          <w:bCs/>
        </w:rPr>
        <w:t xml:space="preserve"> por país</w:t>
      </w:r>
      <w:r w:rsidRPr="00260109">
        <w:t xml:space="preserve"> si consultas por país frecuentemente, para no cargar </w:t>
      </w:r>
      <w:proofErr w:type="spellStart"/>
      <w:r w:rsidRPr="00260109">
        <w:t>shards</w:t>
      </w:r>
      <w:proofErr w:type="spellEnd"/>
      <w:r w:rsidRPr="00260109">
        <w:t xml:space="preserve"> innecesariamente.</w:t>
      </w:r>
    </w:p>
    <w:p w14:paraId="0FCFFF18" w14:textId="77777777" w:rsidR="00260109" w:rsidRPr="00260109" w:rsidRDefault="00260109" w:rsidP="00260109">
      <w:r w:rsidRPr="00260109">
        <w:pict w14:anchorId="68FE1E4B">
          <v:rect id="_x0000_i1225" style="width:0;height:1.5pt" o:hralign="center" o:hrstd="t" o:hr="t" fillcolor="#a0a0a0" stroked="f"/>
        </w:pict>
      </w:r>
    </w:p>
    <w:p w14:paraId="397A06DF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🚀</w:t>
      </w:r>
      <w:r w:rsidRPr="00260109">
        <w:t xml:space="preserve"> </w:t>
      </w:r>
      <w:r w:rsidRPr="00260109">
        <w:rPr>
          <w:b/>
          <w:bCs/>
        </w:rPr>
        <w:t>Conclusión:</w:t>
      </w:r>
    </w:p>
    <w:p w14:paraId="196679F9" w14:textId="77777777" w:rsidR="00260109" w:rsidRPr="00260109" w:rsidRDefault="00260109" w:rsidP="00260109">
      <w:pPr>
        <w:numPr>
          <w:ilvl w:val="0"/>
          <w:numId w:val="19"/>
        </w:numPr>
      </w:pPr>
      <w:proofErr w:type="spellStart"/>
      <w:r w:rsidRPr="00260109">
        <w:rPr>
          <w:b/>
          <w:bCs/>
        </w:rPr>
        <w:t>DynamoDB</w:t>
      </w:r>
      <w:proofErr w:type="spellEnd"/>
      <w:r w:rsidRPr="00260109">
        <w:rPr>
          <w:b/>
          <w:bCs/>
        </w:rPr>
        <w:t xml:space="preserve"> y </w:t>
      </w:r>
      <w:proofErr w:type="spellStart"/>
      <w:r w:rsidRPr="00260109">
        <w:rPr>
          <w:b/>
          <w:bCs/>
        </w:rPr>
        <w:t>CosmosDB</w:t>
      </w:r>
      <w:proofErr w:type="spellEnd"/>
      <w:r w:rsidRPr="00260109">
        <w:t xml:space="preserve"> cobran por operaciones, lo cual puede </w:t>
      </w:r>
      <w:r w:rsidRPr="00260109">
        <w:rPr>
          <w:b/>
          <w:bCs/>
        </w:rPr>
        <w:t>ser costoso si hay muchas consultas</w:t>
      </w:r>
      <w:r w:rsidRPr="00260109">
        <w:t>.</w:t>
      </w:r>
    </w:p>
    <w:p w14:paraId="0B61FA96" w14:textId="77777777" w:rsidR="00260109" w:rsidRPr="00260109" w:rsidRDefault="00260109" w:rsidP="00260109">
      <w:pPr>
        <w:numPr>
          <w:ilvl w:val="0"/>
          <w:numId w:val="19"/>
        </w:numPr>
      </w:pPr>
      <w:r w:rsidRPr="00260109">
        <w:rPr>
          <w:b/>
          <w:bCs/>
        </w:rPr>
        <w:t xml:space="preserve">MongoDB y </w:t>
      </w:r>
      <w:proofErr w:type="spellStart"/>
      <w:r w:rsidRPr="00260109">
        <w:rPr>
          <w:b/>
          <w:bCs/>
        </w:rPr>
        <w:t>DocumentDB</w:t>
      </w:r>
      <w:proofErr w:type="spellEnd"/>
      <w:r w:rsidRPr="00260109">
        <w:t xml:space="preserve"> se basan en </w:t>
      </w:r>
      <w:r w:rsidRPr="00260109">
        <w:rPr>
          <w:b/>
          <w:bCs/>
        </w:rPr>
        <w:t>instancias</w:t>
      </w:r>
      <w:r w:rsidRPr="00260109">
        <w:t xml:space="preserve">, por lo que </w:t>
      </w:r>
      <w:r w:rsidRPr="00260109">
        <w:rPr>
          <w:b/>
          <w:bCs/>
        </w:rPr>
        <w:t>el costo depende de CPU/RAM y almacenamiento</w:t>
      </w:r>
      <w:r w:rsidRPr="00260109">
        <w:t>.</w:t>
      </w:r>
    </w:p>
    <w:p w14:paraId="48D6F7A7" w14:textId="77777777" w:rsidR="00260109" w:rsidRPr="00260109" w:rsidRDefault="00260109" w:rsidP="00260109">
      <w:pPr>
        <w:numPr>
          <w:ilvl w:val="0"/>
          <w:numId w:val="19"/>
        </w:numPr>
      </w:pPr>
      <w:proofErr w:type="spellStart"/>
      <w:r w:rsidRPr="00260109">
        <w:rPr>
          <w:b/>
          <w:bCs/>
        </w:rPr>
        <w:t>OpenSearch</w:t>
      </w:r>
      <w:proofErr w:type="spellEnd"/>
      <w:r w:rsidRPr="00260109">
        <w:t xml:space="preserve"> cobra por </w:t>
      </w:r>
      <w:r w:rsidRPr="00260109">
        <w:rPr>
          <w:b/>
          <w:bCs/>
        </w:rPr>
        <w:t>instancias y almacenamiento</w:t>
      </w:r>
      <w:r w:rsidRPr="00260109">
        <w:t xml:space="preserve">, así que </w:t>
      </w:r>
      <w:r w:rsidRPr="00260109">
        <w:rPr>
          <w:b/>
          <w:bCs/>
        </w:rPr>
        <w:t xml:space="preserve">más </w:t>
      </w:r>
      <w:proofErr w:type="spellStart"/>
      <w:r w:rsidRPr="00260109">
        <w:rPr>
          <w:b/>
          <w:bCs/>
        </w:rPr>
        <w:t>shards</w:t>
      </w:r>
      <w:proofErr w:type="spellEnd"/>
      <w:r w:rsidRPr="00260109">
        <w:rPr>
          <w:b/>
          <w:bCs/>
        </w:rPr>
        <w:t xml:space="preserve"> = más costo</w:t>
      </w:r>
      <w:r w:rsidRPr="00260109">
        <w:t>.</w:t>
      </w:r>
    </w:p>
    <w:p w14:paraId="79E78D1E" w14:textId="77777777" w:rsidR="00260109" w:rsidRPr="00260109" w:rsidRDefault="00260109" w:rsidP="00260109">
      <w:r w:rsidRPr="00260109">
        <w:t xml:space="preserve">Si necesitas más detalles o ejemplos específicos de optimización, dime. ¡Espero que esto te ayude! </w:t>
      </w:r>
      <w:r w:rsidRPr="00260109">
        <w:rPr>
          <w:rFonts w:ascii="Segoe UI Emoji" w:hAnsi="Segoe UI Emoji" w:cs="Segoe UI Emoji"/>
        </w:rPr>
        <w:t>😊</w:t>
      </w:r>
    </w:p>
    <w:p w14:paraId="431DB4BB" w14:textId="77777777" w:rsidR="00260109" w:rsidRPr="00260109" w:rsidRDefault="00260109" w:rsidP="00260109">
      <w:pPr>
        <w:rPr>
          <w:b/>
          <w:bCs/>
        </w:rPr>
      </w:pPr>
      <w:r w:rsidRPr="00260109">
        <w:rPr>
          <w:b/>
          <w:bCs/>
        </w:rPr>
        <w:t>Tú dijiste:</w:t>
      </w:r>
    </w:p>
    <w:p w14:paraId="65AB3516" w14:textId="77777777" w:rsidR="00260109" w:rsidRPr="00260109" w:rsidRDefault="00260109" w:rsidP="00260109">
      <w:r w:rsidRPr="00260109">
        <w:t xml:space="preserve">otra tabla para decir es </w:t>
      </w:r>
      <w:proofErr w:type="spellStart"/>
      <w:r w:rsidRPr="00260109">
        <w:t>idonea</w:t>
      </w:r>
      <w:proofErr w:type="spellEnd"/>
      <w:r w:rsidRPr="00260109">
        <w:t xml:space="preserve"> para estos casos de </w:t>
      </w:r>
      <w:proofErr w:type="spellStart"/>
      <w:r w:rsidRPr="00260109">
        <w:t>uspos</w:t>
      </w:r>
      <w:proofErr w:type="spellEnd"/>
    </w:p>
    <w:p w14:paraId="74206DF2" w14:textId="77777777" w:rsidR="00260109" w:rsidRPr="00260109" w:rsidRDefault="00260109" w:rsidP="00260109">
      <w:pPr>
        <w:rPr>
          <w:b/>
          <w:bCs/>
        </w:rPr>
      </w:pPr>
      <w:proofErr w:type="spellStart"/>
      <w:r w:rsidRPr="00260109">
        <w:rPr>
          <w:b/>
          <w:bCs/>
        </w:rPr>
        <w:lastRenderedPageBreak/>
        <w:t>ChatGPT</w:t>
      </w:r>
      <w:proofErr w:type="spellEnd"/>
      <w:r w:rsidRPr="00260109">
        <w:rPr>
          <w:b/>
          <w:bCs/>
        </w:rPr>
        <w:t xml:space="preserve"> Plus</w:t>
      </w:r>
    </w:p>
    <w:p w14:paraId="1B26DEC4" w14:textId="77777777" w:rsidR="00260109" w:rsidRPr="00260109" w:rsidRDefault="00260109" w:rsidP="00260109">
      <w:r w:rsidRPr="00260109">
        <w:t xml:space="preserve">Aquí tienes una </w:t>
      </w:r>
      <w:r w:rsidRPr="00260109">
        <w:rPr>
          <w:b/>
          <w:bCs/>
        </w:rPr>
        <w:t>tabla de casos de uso recomendados</w:t>
      </w:r>
      <w:r w:rsidRPr="00260109">
        <w:t xml:space="preserve"> para cada base de datos:</w:t>
      </w:r>
    </w:p>
    <w:p w14:paraId="3D3CD6CD" w14:textId="77777777" w:rsidR="00260109" w:rsidRPr="00260109" w:rsidRDefault="00260109" w:rsidP="00260109">
      <w:r w:rsidRPr="00260109">
        <w:pict w14:anchorId="77DD14E9">
          <v:rect id="_x0000_i1226" style="width:0;height:1.5pt" o:hralign="center" o:hrstd="t" o:hr="t" fillcolor="#a0a0a0" stroked="f"/>
        </w:pict>
      </w:r>
    </w:p>
    <w:p w14:paraId="620948E4" w14:textId="77777777" w:rsidR="00260109" w:rsidRPr="00260109" w:rsidRDefault="00260109" w:rsidP="00260109">
      <w:pPr>
        <w:rPr>
          <w:b/>
          <w:bCs/>
        </w:rPr>
      </w:pPr>
      <w:r w:rsidRPr="00260109">
        <w:rPr>
          <w:rFonts w:ascii="Segoe UI Emoji" w:hAnsi="Segoe UI Emoji" w:cs="Segoe UI Emoji"/>
          <w:b/>
          <w:bCs/>
        </w:rPr>
        <w:t>📌</w:t>
      </w:r>
      <w:r w:rsidRPr="00260109">
        <w:rPr>
          <w:b/>
          <w:bCs/>
        </w:rPr>
        <w:t xml:space="preserve"> Comparación de Casos de Uso por Base de Datos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3756"/>
        <w:gridCol w:w="3540"/>
      </w:tblGrid>
      <w:tr w:rsidR="00260109" w:rsidRPr="00260109" w14:paraId="0B0BC67C" w14:textId="77777777" w:rsidTr="002601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3E4B8A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05E4B884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Casos de Uso Ideales</w:t>
            </w:r>
          </w:p>
        </w:tc>
        <w:tc>
          <w:tcPr>
            <w:tcW w:w="0" w:type="auto"/>
            <w:vAlign w:val="center"/>
            <w:hideMark/>
          </w:tcPr>
          <w:p w14:paraId="32874917" w14:textId="77777777" w:rsidR="00260109" w:rsidRPr="00260109" w:rsidRDefault="00260109" w:rsidP="00260109">
            <w:pPr>
              <w:rPr>
                <w:b/>
                <w:bCs/>
              </w:rPr>
            </w:pPr>
            <w:r w:rsidRPr="00260109">
              <w:rPr>
                <w:b/>
                <w:bCs/>
              </w:rPr>
              <w:t>¿Cuándo NO es recomendable?</w:t>
            </w:r>
          </w:p>
        </w:tc>
      </w:tr>
      <w:tr w:rsidR="00260109" w:rsidRPr="00260109" w14:paraId="218CE8C1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A2F54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DynamoDB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8690C5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Datos estructurados con acceso rápido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Alta escalabilidad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Consultas por </w:t>
            </w:r>
            <w:proofErr w:type="spellStart"/>
            <w:r w:rsidRPr="00260109">
              <w:t>Partition</w:t>
            </w:r>
            <w:proofErr w:type="spellEnd"/>
            <w:r w:rsidRPr="00260109">
              <w:t xml:space="preserve"> Key (ej. país + ID)</w:t>
            </w:r>
          </w:p>
        </w:tc>
        <w:tc>
          <w:tcPr>
            <w:tcW w:w="0" w:type="auto"/>
            <w:vAlign w:val="center"/>
            <w:hideMark/>
          </w:tcPr>
          <w:p w14:paraId="356C9495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Consultas complejas </w:t>
            </w:r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B</w:t>
            </w:r>
            <w:r w:rsidRPr="00260109">
              <w:rPr>
                <w:rFonts w:ascii="Calibri" w:hAnsi="Calibri" w:cs="Calibri"/>
              </w:rPr>
              <w:t>ú</w:t>
            </w:r>
            <w:r w:rsidRPr="00260109">
              <w:t xml:space="preserve">squedas avanzadas </w:t>
            </w:r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Datos sin estructura fija</w:t>
            </w:r>
          </w:p>
        </w:tc>
      </w:tr>
      <w:tr w:rsidR="00260109" w:rsidRPr="00260109" w14:paraId="057927C9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9F8AC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CosmosDB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55C00B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Aplicaciones globales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Necesidad de baja latencia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Escalabilidad automática</w:t>
            </w:r>
          </w:p>
        </w:tc>
        <w:tc>
          <w:tcPr>
            <w:tcW w:w="0" w:type="auto"/>
            <w:vAlign w:val="center"/>
            <w:hideMark/>
          </w:tcPr>
          <w:p w14:paraId="14B52C82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Particiones grandes (20GB máx.) </w:t>
            </w:r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Muchas consultas sin </w:t>
            </w:r>
            <w:proofErr w:type="spellStart"/>
            <w:r w:rsidRPr="00260109">
              <w:t>Partition</w:t>
            </w:r>
            <w:proofErr w:type="spellEnd"/>
            <w:r w:rsidRPr="00260109">
              <w:t xml:space="preserve"> Key</w:t>
            </w:r>
          </w:p>
        </w:tc>
      </w:tr>
      <w:tr w:rsidR="00260109" w:rsidRPr="00260109" w14:paraId="666DC842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7F21C" w14:textId="77777777" w:rsidR="00260109" w:rsidRPr="00260109" w:rsidRDefault="00260109" w:rsidP="00260109">
            <w:r w:rsidRPr="00260109">
              <w:rPr>
                <w:b/>
                <w:bCs/>
              </w:rPr>
              <w:t>MongoDB</w:t>
            </w:r>
          </w:p>
        </w:tc>
        <w:tc>
          <w:tcPr>
            <w:tcW w:w="0" w:type="auto"/>
            <w:vAlign w:val="center"/>
            <w:hideMark/>
          </w:tcPr>
          <w:p w14:paraId="2A0FD678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Datos </w:t>
            </w:r>
            <w:proofErr w:type="spellStart"/>
            <w:r w:rsidRPr="00260109">
              <w:t>semi-estructurados</w:t>
            </w:r>
            <w:proofErr w:type="spellEnd"/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Consultas flexibles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JSON dinámico y grandes volúmenes de datos</w:t>
            </w:r>
          </w:p>
        </w:tc>
        <w:tc>
          <w:tcPr>
            <w:tcW w:w="0" w:type="auto"/>
            <w:vAlign w:val="center"/>
            <w:hideMark/>
          </w:tcPr>
          <w:p w14:paraId="3CA37935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Datos extremadamente relacionales </w:t>
            </w:r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Alta concurrencia sin </w:t>
            </w:r>
            <w:proofErr w:type="spellStart"/>
            <w:r w:rsidRPr="00260109">
              <w:t>sharding</w:t>
            </w:r>
            <w:proofErr w:type="spellEnd"/>
            <w:r w:rsidRPr="00260109">
              <w:t xml:space="preserve"> bien configurado</w:t>
            </w:r>
          </w:p>
        </w:tc>
      </w:tr>
      <w:tr w:rsidR="00260109" w:rsidRPr="00260109" w14:paraId="09B37D84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87C4C" w14:textId="77777777" w:rsidR="00260109" w:rsidRPr="00260109" w:rsidRDefault="00260109" w:rsidP="00260109">
            <w:r w:rsidRPr="00260109">
              <w:rPr>
                <w:b/>
                <w:bCs/>
              </w:rPr>
              <w:t xml:space="preserve">Amazon </w:t>
            </w:r>
            <w:proofErr w:type="spellStart"/>
            <w:r w:rsidRPr="00260109">
              <w:rPr>
                <w:b/>
                <w:bCs/>
              </w:rPr>
              <w:t>DocumentDB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B52DCE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Migraciones desde MongoDB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Datos </w:t>
            </w:r>
            <w:proofErr w:type="spellStart"/>
            <w:r w:rsidRPr="00260109">
              <w:t>semi-estructurados</w:t>
            </w:r>
            <w:proofErr w:type="spellEnd"/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Integración con servicios de AWS</w:t>
            </w:r>
          </w:p>
        </w:tc>
        <w:tc>
          <w:tcPr>
            <w:tcW w:w="0" w:type="auto"/>
            <w:vAlign w:val="center"/>
            <w:hideMark/>
          </w:tcPr>
          <w:p w14:paraId="6FAAE22B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Necesidad de </w:t>
            </w:r>
            <w:proofErr w:type="spellStart"/>
            <w:r w:rsidRPr="00260109">
              <w:t>sharding</w:t>
            </w:r>
            <w:proofErr w:type="spellEnd"/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B</w:t>
            </w:r>
            <w:r w:rsidRPr="00260109">
              <w:rPr>
                <w:rFonts w:ascii="Calibri" w:hAnsi="Calibri" w:cs="Calibri"/>
              </w:rPr>
              <w:t>ú</w:t>
            </w:r>
            <w:r w:rsidRPr="00260109">
              <w:t>squedas full-</w:t>
            </w:r>
            <w:proofErr w:type="spellStart"/>
            <w:r w:rsidRPr="00260109">
              <w:t>text</w:t>
            </w:r>
            <w:proofErr w:type="spellEnd"/>
            <w:r w:rsidRPr="00260109">
              <w:t xml:space="preserve"> avanzadas</w:t>
            </w:r>
          </w:p>
        </w:tc>
      </w:tr>
      <w:tr w:rsidR="00260109" w:rsidRPr="00260109" w14:paraId="030AAB7C" w14:textId="77777777" w:rsidTr="002601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2E806" w14:textId="77777777" w:rsidR="00260109" w:rsidRPr="00260109" w:rsidRDefault="00260109" w:rsidP="00260109">
            <w:proofErr w:type="spellStart"/>
            <w:r w:rsidRPr="00260109">
              <w:rPr>
                <w:b/>
                <w:bCs/>
              </w:rPr>
              <w:t>OpenSearch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EC1B6D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Full-</w:t>
            </w:r>
            <w:proofErr w:type="spellStart"/>
            <w:r w:rsidRPr="00260109">
              <w:t>text</w:t>
            </w:r>
            <w:proofErr w:type="spellEnd"/>
            <w:r w:rsidRPr="00260109">
              <w:t xml:space="preserve"> </w:t>
            </w:r>
            <w:proofErr w:type="spellStart"/>
            <w:r w:rsidRPr="00260109">
              <w:t>search</w:t>
            </w:r>
            <w:proofErr w:type="spellEnd"/>
            <w:r w:rsidRPr="00260109">
              <w:t xml:space="preserve">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Analítica en logs y eventos </w:t>
            </w:r>
            <w:r w:rsidRPr="00260109">
              <w:rPr>
                <w:rFonts w:ascii="Segoe UI Emoji" w:hAnsi="Segoe UI Emoji" w:cs="Segoe UI Emoji"/>
              </w:rPr>
              <w:t>🔹</w:t>
            </w:r>
            <w:r w:rsidRPr="00260109">
              <w:t xml:space="preserve"> Filtrado y ranking de resultados</w:t>
            </w:r>
          </w:p>
        </w:tc>
        <w:tc>
          <w:tcPr>
            <w:tcW w:w="0" w:type="auto"/>
            <w:vAlign w:val="center"/>
            <w:hideMark/>
          </w:tcPr>
          <w:p w14:paraId="78E4F7FD" w14:textId="77777777" w:rsidR="00260109" w:rsidRPr="00260109" w:rsidRDefault="00260109" w:rsidP="00260109"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Transacciones fuertes </w:t>
            </w:r>
            <w:r w:rsidRPr="00260109">
              <w:rPr>
                <w:rFonts w:ascii="Segoe UI Emoji" w:hAnsi="Segoe UI Emoji" w:cs="Segoe UI Emoji"/>
              </w:rPr>
              <w:t>❌</w:t>
            </w:r>
            <w:r w:rsidRPr="00260109">
              <w:t xml:space="preserve"> Relacionamiento complejo entre documentos</w:t>
            </w:r>
          </w:p>
        </w:tc>
      </w:tr>
    </w:tbl>
    <w:p w14:paraId="4B617037" w14:textId="77777777" w:rsidR="00260109" w:rsidRPr="00260109" w:rsidRDefault="00260109" w:rsidP="00260109">
      <w:r w:rsidRPr="00260109">
        <w:pict w14:anchorId="77781D89">
          <v:rect id="_x0000_i1227" style="width:0;height:1.5pt" o:hralign="center" o:hrstd="t" o:hr="t" fillcolor="#a0a0a0" stroked="f"/>
        </w:pict>
      </w:r>
    </w:p>
    <w:p w14:paraId="741AC259" w14:textId="77777777" w:rsidR="00260109" w:rsidRPr="00260109" w:rsidRDefault="00260109" w:rsidP="00260109">
      <w:r w:rsidRPr="00260109">
        <w:rPr>
          <w:rFonts w:ascii="Segoe UI Emoji" w:hAnsi="Segoe UI Emoji" w:cs="Segoe UI Emoji"/>
        </w:rPr>
        <w:t>🚀</w:t>
      </w:r>
      <w:r w:rsidRPr="00260109">
        <w:t xml:space="preserve"> </w:t>
      </w:r>
      <w:r w:rsidRPr="00260109">
        <w:rPr>
          <w:b/>
          <w:bCs/>
        </w:rPr>
        <w:t>Conclusión:</w:t>
      </w:r>
    </w:p>
    <w:p w14:paraId="419ED568" w14:textId="77777777" w:rsidR="00260109" w:rsidRPr="00260109" w:rsidRDefault="00260109" w:rsidP="00260109">
      <w:pPr>
        <w:numPr>
          <w:ilvl w:val="0"/>
          <w:numId w:val="20"/>
        </w:numPr>
      </w:pPr>
      <w:r w:rsidRPr="00260109">
        <w:rPr>
          <w:b/>
          <w:bCs/>
        </w:rPr>
        <w:t>Si necesitas búsquedas rápidas y estructuradas:</w:t>
      </w:r>
      <w:r w:rsidRPr="00260109">
        <w:t xml:space="preserve"> </w:t>
      </w:r>
      <w:proofErr w:type="spellStart"/>
      <w:r w:rsidRPr="00260109">
        <w:t>DynamoDB</w:t>
      </w:r>
      <w:proofErr w:type="spellEnd"/>
      <w:r w:rsidRPr="00260109">
        <w:t xml:space="preserve"> o </w:t>
      </w:r>
      <w:proofErr w:type="spellStart"/>
      <w:r w:rsidRPr="00260109">
        <w:t>CosmosDB</w:t>
      </w:r>
      <w:proofErr w:type="spellEnd"/>
      <w:r w:rsidRPr="00260109">
        <w:t>.</w:t>
      </w:r>
    </w:p>
    <w:p w14:paraId="056DC10A" w14:textId="77777777" w:rsidR="00260109" w:rsidRPr="00260109" w:rsidRDefault="00260109" w:rsidP="00260109">
      <w:pPr>
        <w:numPr>
          <w:ilvl w:val="0"/>
          <w:numId w:val="20"/>
        </w:numPr>
      </w:pPr>
      <w:r w:rsidRPr="00260109">
        <w:rPr>
          <w:b/>
          <w:bCs/>
        </w:rPr>
        <w:t>Si los datos son JSON dinámico y flexibles:</w:t>
      </w:r>
      <w:r w:rsidRPr="00260109">
        <w:t xml:space="preserve"> MongoDB o </w:t>
      </w:r>
      <w:proofErr w:type="spellStart"/>
      <w:r w:rsidRPr="00260109">
        <w:t>DocumentDB</w:t>
      </w:r>
      <w:proofErr w:type="spellEnd"/>
      <w:r w:rsidRPr="00260109">
        <w:t>.</w:t>
      </w:r>
    </w:p>
    <w:p w14:paraId="5E935055" w14:textId="77777777" w:rsidR="00260109" w:rsidRPr="00260109" w:rsidRDefault="00260109" w:rsidP="00260109">
      <w:pPr>
        <w:numPr>
          <w:ilvl w:val="0"/>
          <w:numId w:val="20"/>
        </w:numPr>
      </w:pPr>
      <w:r w:rsidRPr="00260109">
        <w:rPr>
          <w:b/>
          <w:bCs/>
        </w:rPr>
        <w:t>Si requieres búsquedas avanzadas y analítica:</w:t>
      </w:r>
      <w:r w:rsidRPr="00260109">
        <w:t xml:space="preserve"> </w:t>
      </w:r>
      <w:proofErr w:type="spellStart"/>
      <w:r w:rsidRPr="00260109">
        <w:t>OpenSearch</w:t>
      </w:r>
      <w:proofErr w:type="spellEnd"/>
      <w:r w:rsidRPr="00260109">
        <w:t>.</w:t>
      </w:r>
    </w:p>
    <w:p w14:paraId="547DB374" w14:textId="77777777" w:rsidR="00260109" w:rsidRPr="00260109" w:rsidRDefault="00260109" w:rsidP="00260109">
      <w:r w:rsidRPr="00260109">
        <w:t xml:space="preserve">Si tienes un caso específico en mente, dime y lo analizamos. </w:t>
      </w:r>
      <w:r w:rsidRPr="00260109">
        <w:rPr>
          <w:rFonts w:ascii="Segoe UI Emoji" w:hAnsi="Segoe UI Emoji" w:cs="Segoe UI Emoji"/>
        </w:rPr>
        <w:t>😊</w:t>
      </w:r>
    </w:p>
    <w:p w14:paraId="040A0385" w14:textId="77777777" w:rsidR="00260109" w:rsidRPr="00260109" w:rsidRDefault="00260109" w:rsidP="00260109"/>
    <w:p w14:paraId="1B466057" w14:textId="77777777" w:rsidR="006535D9" w:rsidRDefault="006535D9"/>
    <w:sectPr w:rsidR="006535D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44E96"/>
    <w:multiLevelType w:val="multilevel"/>
    <w:tmpl w:val="0B40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D8420A"/>
    <w:multiLevelType w:val="multilevel"/>
    <w:tmpl w:val="51F46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A92DED"/>
    <w:multiLevelType w:val="multilevel"/>
    <w:tmpl w:val="23920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263C4"/>
    <w:multiLevelType w:val="multilevel"/>
    <w:tmpl w:val="6AFA9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62F11"/>
    <w:multiLevelType w:val="multilevel"/>
    <w:tmpl w:val="9DBC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90342"/>
    <w:multiLevelType w:val="multilevel"/>
    <w:tmpl w:val="7506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B40522"/>
    <w:multiLevelType w:val="multilevel"/>
    <w:tmpl w:val="5426A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1E33CA"/>
    <w:multiLevelType w:val="multilevel"/>
    <w:tmpl w:val="2606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903977"/>
    <w:multiLevelType w:val="multilevel"/>
    <w:tmpl w:val="B4EE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312D21"/>
    <w:multiLevelType w:val="multilevel"/>
    <w:tmpl w:val="074E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416408"/>
    <w:multiLevelType w:val="multilevel"/>
    <w:tmpl w:val="8108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587606"/>
    <w:multiLevelType w:val="multilevel"/>
    <w:tmpl w:val="0906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7665A8"/>
    <w:multiLevelType w:val="multilevel"/>
    <w:tmpl w:val="3C142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981D1C"/>
    <w:multiLevelType w:val="multilevel"/>
    <w:tmpl w:val="DAD22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DE4C0D"/>
    <w:multiLevelType w:val="multilevel"/>
    <w:tmpl w:val="9CF2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257E99"/>
    <w:multiLevelType w:val="multilevel"/>
    <w:tmpl w:val="313E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6D21C9"/>
    <w:multiLevelType w:val="multilevel"/>
    <w:tmpl w:val="C7AC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E27D1A"/>
    <w:multiLevelType w:val="multilevel"/>
    <w:tmpl w:val="3D3E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A4D4B"/>
    <w:multiLevelType w:val="multilevel"/>
    <w:tmpl w:val="17B6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0004B5"/>
    <w:multiLevelType w:val="multilevel"/>
    <w:tmpl w:val="9D9E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125377">
    <w:abstractNumId w:val="7"/>
  </w:num>
  <w:num w:numId="2" w16cid:durableId="683751191">
    <w:abstractNumId w:val="19"/>
  </w:num>
  <w:num w:numId="3" w16cid:durableId="2020302970">
    <w:abstractNumId w:val="5"/>
  </w:num>
  <w:num w:numId="4" w16cid:durableId="1795101851">
    <w:abstractNumId w:val="18"/>
  </w:num>
  <w:num w:numId="5" w16cid:durableId="664474471">
    <w:abstractNumId w:val="15"/>
  </w:num>
  <w:num w:numId="6" w16cid:durableId="1549537500">
    <w:abstractNumId w:val="9"/>
  </w:num>
  <w:num w:numId="7" w16cid:durableId="919606871">
    <w:abstractNumId w:val="17"/>
  </w:num>
  <w:num w:numId="8" w16cid:durableId="1185636365">
    <w:abstractNumId w:val="12"/>
  </w:num>
  <w:num w:numId="9" w16cid:durableId="231745693">
    <w:abstractNumId w:val="1"/>
  </w:num>
  <w:num w:numId="10" w16cid:durableId="1378625335">
    <w:abstractNumId w:val="0"/>
  </w:num>
  <w:num w:numId="11" w16cid:durableId="1722436976">
    <w:abstractNumId w:val="10"/>
  </w:num>
  <w:num w:numId="12" w16cid:durableId="255872330">
    <w:abstractNumId w:val="4"/>
  </w:num>
  <w:num w:numId="13" w16cid:durableId="891649376">
    <w:abstractNumId w:val="16"/>
  </w:num>
  <w:num w:numId="14" w16cid:durableId="344555331">
    <w:abstractNumId w:val="2"/>
  </w:num>
  <w:num w:numId="15" w16cid:durableId="2117289049">
    <w:abstractNumId w:val="3"/>
  </w:num>
  <w:num w:numId="16" w16cid:durableId="1728603020">
    <w:abstractNumId w:val="11"/>
  </w:num>
  <w:num w:numId="17" w16cid:durableId="1178885117">
    <w:abstractNumId w:val="6"/>
  </w:num>
  <w:num w:numId="18" w16cid:durableId="1873683707">
    <w:abstractNumId w:val="13"/>
  </w:num>
  <w:num w:numId="19" w16cid:durableId="1175264761">
    <w:abstractNumId w:val="14"/>
  </w:num>
  <w:num w:numId="20" w16cid:durableId="9044157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7B1"/>
    <w:rsid w:val="00260109"/>
    <w:rsid w:val="00307AC7"/>
    <w:rsid w:val="00631BBC"/>
    <w:rsid w:val="006535D9"/>
    <w:rsid w:val="008D3C40"/>
    <w:rsid w:val="00E947B1"/>
    <w:rsid w:val="00F10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FE35C"/>
  <w15:chartTrackingRefBased/>
  <w15:docId w15:val="{05A2B863-02A0-4EF9-AFBF-7B67C30B4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4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4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47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4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47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4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4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4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4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47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47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47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47B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47B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47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47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47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47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4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4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4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4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4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47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47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47B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47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47B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47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41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07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3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27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137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4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508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71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9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87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478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44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071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51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0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893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8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81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68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6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513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49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154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76707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556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776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2260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565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443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6269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327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1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1833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4083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788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59373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516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714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208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1011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150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86660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659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35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8023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30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2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442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85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437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68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399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43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5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8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460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43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15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99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161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615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045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074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6289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16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680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0270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1736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42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4604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021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709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6265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1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6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17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48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39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000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209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858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740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1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98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692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668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63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734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821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876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67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8083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566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330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8577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41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3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78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56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04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063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848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963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273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02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243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247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8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416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46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465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33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639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28399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260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482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2234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8366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17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9183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798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74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490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9497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126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8858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411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470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082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155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95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9285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35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675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9350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4846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891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37936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2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22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796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8718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399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096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149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17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7050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2074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612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0688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382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227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828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6708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9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41656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551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803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1181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7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476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18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09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59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964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612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08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247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937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541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33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94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053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6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0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575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25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5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59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623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63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18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3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868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875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079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464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1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9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930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61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5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747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113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3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9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461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417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42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28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6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2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76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287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404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006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8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1033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05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8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49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639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8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0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131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93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13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9491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788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956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357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097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80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50004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50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044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62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9029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70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8538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904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994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5054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47312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239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5447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069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696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6783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26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2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25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581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4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24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452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95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387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60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057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92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49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5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867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90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15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488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989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570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92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9468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3459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992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3256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813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47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467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39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66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8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92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72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81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36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406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014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817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603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69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677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152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48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2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706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258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670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749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3103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17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81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20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898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781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012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675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969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52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1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37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99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679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34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62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944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311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136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0571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9630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594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4620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6073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750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8344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834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910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193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4749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01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6751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121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850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3544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0828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039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1717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851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749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2429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632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8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256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070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06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40672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3230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001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8261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820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610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7888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36718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625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2855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325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7149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9072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174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79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54108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46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512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9614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1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16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41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92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829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404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40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27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5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6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662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15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37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802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11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1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39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827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134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303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561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29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6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06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52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846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556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71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628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12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0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76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41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94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894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380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1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16</Pages>
  <Words>3340</Words>
  <Characters>18370</Characters>
  <Application>Microsoft Office Word</Application>
  <DocSecurity>0</DocSecurity>
  <Lines>153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Stiven ColoradoLargo</dc:creator>
  <cp:keywords/>
  <dc:description/>
  <cp:lastModifiedBy>Jonathan Stiven ColoradoLargo</cp:lastModifiedBy>
  <cp:revision>2</cp:revision>
  <dcterms:created xsi:type="dcterms:W3CDTF">2025-03-04T15:34:00Z</dcterms:created>
  <dcterms:modified xsi:type="dcterms:W3CDTF">2025-03-04T15:56:00Z</dcterms:modified>
</cp:coreProperties>
</file>