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65" w:rsidRPr="00E77A38" w:rsidRDefault="001B5C65" w:rsidP="001B5C65">
      <w:pPr>
        <w:rPr>
          <w:lang w:val="pt-BR"/>
        </w:rPr>
      </w:pPr>
    </w:p>
    <w:p w:rsidR="001B5C65" w:rsidRPr="005D1270" w:rsidRDefault="001B5C65" w:rsidP="001B5C65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1B5C65" w:rsidRDefault="001B5C65" w:rsidP="001B5C65">
      <w:pPr>
        <w:jc w:val="center"/>
        <w:rPr>
          <w:lang w:val="id-ID"/>
        </w:rPr>
      </w:pPr>
    </w:p>
    <w:p w:rsidR="001B5C65" w:rsidRDefault="001B5C65" w:rsidP="001B5C65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B5C65" w:rsidTr="00DE0D0E">
        <w:tc>
          <w:tcPr>
            <w:tcW w:w="1951" w:type="dxa"/>
          </w:tcPr>
          <w:p w:rsidR="001B5C65" w:rsidRDefault="001B5C65" w:rsidP="00DE0D0E">
            <w:r>
              <w:t>Nama Perusahaan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907F45" w:rsidRDefault="001B5C65" w:rsidP="00DE0D0E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B940F7" w:rsidRDefault="001B5C65" w:rsidP="00DE0D0E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1B5C65" w:rsidRPr="00CA77C8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E48C8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1B5C65" w:rsidRPr="000C4AAF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0C4AAF" w:rsidRPr="00AE48C8" w:rsidRDefault="000C4AAF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        Grace Sihombing</w:t>
            </w:r>
          </w:p>
          <w:p w:rsidR="001B5C65" w:rsidRPr="00907F45" w:rsidRDefault="001B5C65" w:rsidP="00DE0D0E">
            <w:pPr>
              <w:ind w:left="720"/>
              <w:rPr>
                <w:lang w:val="de-DE"/>
              </w:rPr>
            </w:pP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3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22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26</w:t>
            </w:r>
            <w:r w:rsidRPr="00A65E39">
              <w:t xml:space="preserve"> </w:t>
            </w:r>
            <w:r w:rsidRPr="00A65E39">
              <w:rPr>
                <w:lang w:val="id-ID"/>
              </w:rPr>
              <w:t>Juni 2020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1B530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DB0A3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1B5C65" w:rsidRPr="005D1270" w:rsidRDefault="001B5C65" w:rsidP="001B5C65">
      <w:pPr>
        <w:rPr>
          <w:lang w:val="id-ID"/>
        </w:rPr>
      </w:pPr>
    </w:p>
    <w:p w:rsidR="001B5C65" w:rsidRDefault="001B5C65" w:rsidP="001B5C65"/>
    <w:p w:rsidR="001B5C65" w:rsidRDefault="001B5C65" w:rsidP="001B5C65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1B5C65" w:rsidRPr="00A65E39" w:rsidRDefault="001B5C65" w:rsidP="001B5C65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1B5C65" w:rsidTr="00DE0D0E">
        <w:tc>
          <w:tcPr>
            <w:tcW w:w="1668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1B5C65" w:rsidTr="00DE0D0E">
        <w:tc>
          <w:tcPr>
            <w:tcW w:w="1668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22 Juni 2020 – 26 Juni 2020</w:t>
            </w:r>
          </w:p>
        </w:tc>
        <w:tc>
          <w:tcPr>
            <w:tcW w:w="1275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1B5C65" w:rsidRPr="001B530F" w:rsidRDefault="001B5C65" w:rsidP="00DE0D0E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1B5C65" w:rsidRDefault="001B5C65" w:rsidP="00DE0D0E"/>
        </w:tc>
      </w:tr>
    </w:tbl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1B5C65" w:rsidRPr="001B530F" w:rsidRDefault="001B5C65" w:rsidP="001B5C65">
      <w:pPr>
        <w:rPr>
          <w:lang w:val="id-ID"/>
        </w:rPr>
      </w:pPr>
      <w:r>
        <w:rPr>
          <w:lang w:val="id-ID"/>
        </w:rPr>
        <w:t>Pada tahap implementasi</w:t>
      </w:r>
    </w:p>
    <w:p w:rsidR="001B5C65" w:rsidRPr="00DB0A3F" w:rsidRDefault="001B5C65" w:rsidP="001B5C65">
      <w:pPr>
        <w:rPr>
          <w:lang w:val="id-ID"/>
        </w:rPr>
      </w:pPr>
    </w:p>
    <w:p w:rsidR="001B5C65" w:rsidRDefault="001B5C65" w:rsidP="001B5C65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1B5C65" w:rsidRDefault="001B5C65" w:rsidP="001B5C65">
      <w:pPr>
        <w:rPr>
          <w:lang w:val="id-ID"/>
        </w:rPr>
      </w:pPr>
      <w:r>
        <w:rPr>
          <w:lang w:val="id-ID"/>
        </w:rPr>
        <w:t>Tidak ada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-</w:t>
      </w:r>
    </w:p>
    <w:p w:rsidR="001B5C65" w:rsidRDefault="001B5C65" w:rsidP="001B5C65"/>
    <w:p w:rsidR="001B5C65" w:rsidRPr="001B530F" w:rsidRDefault="001B5C65" w:rsidP="001B5C65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26-07-2020</w:t>
      </w:r>
    </w:p>
    <w:p w:rsidR="001B5C65" w:rsidRPr="003C15E6" w:rsidRDefault="001B5C65" w:rsidP="001B5C65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1B5C65" w:rsidRDefault="001B5C65" w:rsidP="001B5C65">
      <w:pPr>
        <w:rPr>
          <w:b/>
          <w:lang w:val="it-IT"/>
        </w:rPr>
      </w:pPr>
    </w:p>
    <w:p w:rsidR="001B5C65" w:rsidRPr="003C15E6" w:rsidRDefault="001B5C65" w:rsidP="001B5C65">
      <w:pPr>
        <w:rPr>
          <w:b/>
          <w:color w:val="999999"/>
          <w:sz w:val="16"/>
          <w:szCs w:val="16"/>
          <w:lang w:val="it-IT"/>
        </w:rPr>
      </w:pPr>
    </w:p>
    <w:p w:rsidR="001B5C65" w:rsidRPr="003520E4" w:rsidRDefault="001B5C65" w:rsidP="001B5C65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1B5C65" w:rsidRPr="00BE1485" w:rsidRDefault="001B5C65" w:rsidP="001B5C65">
      <w:pPr>
        <w:rPr>
          <w:b/>
          <w:lang w:val="id-ID"/>
        </w:rPr>
      </w:pPr>
      <w:r w:rsidRPr="00BE1485">
        <w:rPr>
          <w:b/>
          <w:sz w:val="16"/>
          <w:szCs w:val="16"/>
          <w:lang w:val="id-ID"/>
        </w:rPr>
        <w:t>Sweta M Hutauruk</w:t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sz w:val="16"/>
          <w:szCs w:val="16"/>
          <w:lang w:val="id-ID"/>
        </w:rPr>
        <w:t>Susi Hutauruk</w:t>
      </w:r>
    </w:p>
    <w:p w:rsidR="001B5C65" w:rsidRPr="00E77A38" w:rsidRDefault="001B5C65" w:rsidP="001B5C65">
      <w:pPr>
        <w:rPr>
          <w:lang w:val="pt-BR"/>
        </w:rPr>
      </w:pPr>
    </w:p>
    <w:p w:rsidR="00045387" w:rsidRDefault="00045387">
      <w:bookmarkStart w:id="0" w:name="_GoBack"/>
      <w:bookmarkEnd w:id="0"/>
    </w:p>
    <w:sectPr w:rsidR="0004538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969" w:rsidRDefault="00F33969">
      <w:r>
        <w:separator/>
      </w:r>
    </w:p>
  </w:endnote>
  <w:endnote w:type="continuationSeparator" w:id="0">
    <w:p w:rsidR="00F33969" w:rsidRDefault="00F3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0C4AAF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LA-KP-YY-AxxG-ww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0C4AAF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E1485">
            <w:rPr>
              <w:rStyle w:val="PageNumber"/>
              <w:i/>
              <w:noProof/>
              <w:sz w:val="18"/>
            </w:rPr>
            <w:t>07/04/20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E1485">
            <w:rPr>
              <w:rStyle w:val="PageNumber"/>
              <w:i/>
              <w:noProof/>
              <w:sz w:val="18"/>
            </w:rPr>
            <w:t>8:56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E1485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E1485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F3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969" w:rsidRDefault="00F33969">
      <w:r>
        <w:separator/>
      </w:r>
    </w:p>
  </w:footnote>
  <w:footnote w:type="continuationSeparator" w:id="0">
    <w:p w:rsidR="00F33969" w:rsidRDefault="00F33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F33969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0C4AAF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F33969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1B5C65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5"/>
    <w:rsid w:val="00045387"/>
    <w:rsid w:val="000C4AAF"/>
    <w:rsid w:val="001B5C65"/>
    <w:rsid w:val="00950BAD"/>
    <w:rsid w:val="00BE1485"/>
    <w:rsid w:val="00D717CA"/>
    <w:rsid w:val="00F3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3B1567-273F-406A-B4FD-E3F9E3C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1B5C6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5C65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C65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1B5C65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1B5C6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B5C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1B5C65"/>
  </w:style>
  <w:style w:type="paragraph" w:styleId="Title">
    <w:name w:val="Title"/>
    <w:basedOn w:val="Normal"/>
    <w:link w:val="TitleChar"/>
    <w:qFormat/>
    <w:rsid w:val="001B5C6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B5C65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1B5C65"/>
    <w:rPr>
      <w:i/>
      <w:color w:val="FF0000"/>
    </w:rPr>
  </w:style>
  <w:style w:type="character" w:styleId="Hyperlink">
    <w:name w:val="Hyperlink"/>
    <w:rsid w:val="001B5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5</cp:revision>
  <dcterms:created xsi:type="dcterms:W3CDTF">2020-06-27T12:11:00Z</dcterms:created>
  <dcterms:modified xsi:type="dcterms:W3CDTF">2020-07-04T13:56:00Z</dcterms:modified>
</cp:coreProperties>
</file>