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Hello. And welcome. To your first day. Of the second week.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Today, you will be listening to a selection of poems by Audrey Lorde.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u w:val="single"/>
          <w:rtl w:val="0"/>
        </w:rPr>
        <w:t xml:space="preserve">Litany for survival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For those of us who live at the shoreline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standing upon the constant edges of decision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crucial and alone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for those of us who cannot indulge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passing dreams of choice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who love in doorways coming and going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 the hours between dawns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looking inward and outward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at once before and after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seeking a now that can breed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futures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 bread in our children’s mouths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their dreams will not reflect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death of ours;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For those of us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who were imprinted with fear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 a faint line in the center of our foreheads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learning to be afraid with our mother’s milk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for by this weapon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illusion of some safety to be found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heavy-footed hoped to silence us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For all of us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instant and this triumph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 were never meant to survive.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when the sun rises we are afraid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might not remain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the sun sets we are afraid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might not rise in the morning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our stomachs are full we are afraid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of indigestion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our stomachs are empty we are afraid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 may never eat again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we are loved we are afraid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love will vanish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we are alone we are afraid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love will never return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when we speak we are afraid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our words will not be heard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nor welcomed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but when we are silent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 are still afraid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it is better to speak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remembering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 were never meant to survive.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u w:val="single"/>
          <w:rtl w:val="0"/>
        </w:rPr>
        <w:t xml:space="preserve">Movement song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have studied the tight curls on the back of your neck   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moving away from me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beyond anger or failure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your face in the evening schools of longing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through mornings of wish and ripen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 were always saying goodbye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 the blood in the bone over coffee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before dashing for elevators going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 opposite directions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without goodbyes.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Do not remember me as a bridge nor a roof   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the maker of legends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nor as a trap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door to that world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where black and white clericals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hang on the edge of beauty in five o'clock elevators   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twitching their shoulders to avoid other flesh   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there is someone to speak for them   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moving away from me into tomorrows   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morning of wish and ripen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your goodbye is a promise of lightning   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 the last angels hand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unwelcome and warning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sands have run out against us   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 were rewarded by journeys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away from each other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into desire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into mornings alone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where excuse and endurance mingle   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conceiving decision.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Do not remember me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disaster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nor as the keeper of secrets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 a fellow rider in the cattle cars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watching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you move slowly out of my bed   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saying we cannot waste time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only ourselves.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u w:val="single"/>
          <w:rtl w:val="0"/>
        </w:rPr>
        <w:t xml:space="preserve">A Woman Speaks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Moon marked and touched by sun   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my magic is unwritten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but when the sea turns back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will leave my shape behind.   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seek no favor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untouched by blood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unrelenting as the curse of love   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permanent as my errors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or my pride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do not mix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love with pity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nor hate with scorn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if you would know me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look into the entrails of Uranus   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where the restless oceans pound.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do not dwell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within my birth nor my divinities   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who am ageless and half-grown   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still seeking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my sisters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witches in Dahomey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wear me inside their coiled cloths   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our mother did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mourning.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have been woman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for a long time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beware my smile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 treacherous with old magic   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the noon's new fury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with all your wide futures   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promised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woman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not white.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Alright, that was it for day 8. See you tomorrow.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08" w:w="4159"/>
        <w:col w:space="0" w:w="41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3056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3056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3056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3056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3056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3056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3056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3056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3056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3056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3056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3056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3056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3056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3056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3056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3056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3056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3056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056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3056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dOsT8mD6eyYdxm91S1oD2zFRnw==">CgMxLjA4AHIhMWtMc0dvYWRXOVNSQkVuMDE4VXNlQ3VvSkZORHh1aVpj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2025-11-29T08:01:00Z</dcterms:created>
  <dc:creator>jort -</dc:creator>
</cp:coreProperties>
</file>