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63661" w14:textId="54C341DE" w:rsidR="00754E13" w:rsidRDefault="00F040E9" w:rsidP="006847BD">
      <w:pPr>
        <w:pStyle w:val="Heading1"/>
        <w:spacing w:before="120" w:after="120" w:line="240" w:lineRule="auto"/>
      </w:pPr>
      <w:r>
        <w:t>Symbolic execution</w:t>
      </w:r>
    </w:p>
    <w:p w14:paraId="60B8684C" w14:textId="77777777" w:rsidR="00754E13" w:rsidRDefault="00754E13" w:rsidP="006847BD">
      <w:pPr>
        <w:pStyle w:val="Heading2"/>
        <w:spacing w:before="120" w:after="120" w:line="240" w:lineRule="auto"/>
      </w:pPr>
      <w:r>
        <w:t>Summary</w:t>
      </w:r>
    </w:p>
    <w:p w14:paraId="1D8603A7" w14:textId="69C5E9B7" w:rsidR="00754E13" w:rsidRDefault="00754E13" w:rsidP="00557ABE">
      <w:r>
        <w:t xml:space="preserve">The goal of this laboratory exercise is to obtain hands-on practice with </w:t>
      </w:r>
      <w:r w:rsidR="007320DB">
        <w:t xml:space="preserve">the ANGR </w:t>
      </w:r>
      <w:r w:rsidR="002B61FD">
        <w:t>symbolic execution</w:t>
      </w:r>
      <w:r w:rsidR="00754A58">
        <w:t xml:space="preserve"> framework</w:t>
      </w:r>
      <w:r w:rsidR="00CA57D2">
        <w:t>.</w:t>
      </w:r>
      <w:r w:rsidR="00412311">
        <w:t xml:space="preserve">  In this exercise, we’ll be </w:t>
      </w:r>
      <w:r w:rsidR="002B61FD">
        <w:t xml:space="preserve">using </w:t>
      </w:r>
      <w:r w:rsidR="007320DB">
        <w:t>ANGR</w:t>
      </w:r>
      <w:r w:rsidR="002B61FD">
        <w:t xml:space="preserve"> to automatically determine some of the solutions</w:t>
      </w:r>
      <w:r w:rsidR="00557ABE">
        <w:t xml:space="preserve"> </w:t>
      </w:r>
      <w:r w:rsidR="002B61FD">
        <w:t>to</w:t>
      </w:r>
      <w:r w:rsidR="007320DB">
        <w:t xml:space="preserve"> "defusing"</w:t>
      </w:r>
      <w:r w:rsidR="002B61FD">
        <w:t xml:space="preserve"> our </w:t>
      </w:r>
      <w:r w:rsidR="009C77C4">
        <w:t>binary from the bomb lab</w:t>
      </w:r>
      <w:r w:rsidR="00412311">
        <w:t>.</w:t>
      </w:r>
    </w:p>
    <w:p w14:paraId="3302B792" w14:textId="0D1264E6" w:rsidR="004F6CDF" w:rsidRDefault="004F6CDF" w:rsidP="004F6CDF">
      <w:pPr>
        <w:jc w:val="center"/>
      </w:pPr>
      <w:r>
        <w:rPr>
          <w:noProof/>
        </w:rPr>
        <w:drawing>
          <wp:inline distT="0" distB="0" distL="0" distR="0" wp14:anchorId="001CAA92" wp14:editId="76212773">
            <wp:extent cx="952500" cy="952500"/>
            <wp:effectExtent l="0" t="0" r="0" b="0"/>
            <wp:docPr id="1" name="Picture 1" descr="https://angr.io/img/angry_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ngr.io/img/angry_fa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EA97" w14:textId="532D85E3" w:rsidR="00412311" w:rsidRDefault="00B63F0C" w:rsidP="006847BD">
      <w:pPr>
        <w:pStyle w:val="Heading2"/>
        <w:spacing w:before="120" w:after="120" w:line="240" w:lineRule="auto"/>
      </w:pPr>
      <w:r>
        <w:t>Preparations</w:t>
      </w:r>
    </w:p>
    <w:p w14:paraId="71A33A2A" w14:textId="06F512A0" w:rsidR="002E7DFD" w:rsidRDefault="009D1ED4" w:rsidP="0016687F">
      <w:pPr>
        <w:spacing w:after="0" w:line="240" w:lineRule="auto"/>
      </w:pPr>
      <w:r>
        <w:t>In your L</w:t>
      </w:r>
      <w:r w:rsidR="007D15E7">
        <w:t>inux VM:</w:t>
      </w:r>
    </w:p>
    <w:p w14:paraId="113272F7" w14:textId="64C74075" w:rsidR="009C77C4" w:rsidRDefault="009C77C4" w:rsidP="0016687F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Install </w:t>
      </w:r>
      <w:proofErr w:type="spellStart"/>
      <w:r>
        <w:t>Ghidra</w:t>
      </w:r>
      <w:proofErr w:type="spellEnd"/>
      <w:r>
        <w:t xml:space="preserve"> per the previous instructions</w:t>
      </w:r>
    </w:p>
    <w:p w14:paraId="4B00B0F4" w14:textId="2FCBE525" w:rsidR="009C77C4" w:rsidRDefault="009C77C4" w:rsidP="0016687F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Install </w:t>
      </w:r>
      <w:proofErr w:type="spellStart"/>
      <w:r>
        <w:t>angr</w:t>
      </w:r>
      <w:proofErr w:type="spellEnd"/>
    </w:p>
    <w:p w14:paraId="45BBD9BF" w14:textId="2F9C0A0A" w:rsidR="0016687F" w:rsidRDefault="009213BA" w:rsidP="009213BA">
      <w:pPr>
        <w:pStyle w:val="ListParagraph"/>
        <w:numPr>
          <w:ilvl w:val="1"/>
          <w:numId w:val="15"/>
        </w:numPr>
        <w:spacing w:after="0" w:line="240" w:lineRule="auto"/>
        <w:ind w:left="720"/>
      </w:pPr>
      <w:r w:rsidRPr="0016687F">
        <w:t xml:space="preserve"> </w:t>
      </w:r>
      <w:r w:rsidR="0016687F" w:rsidRPr="0016687F">
        <w:t>(</w:t>
      </w:r>
      <w:proofErr w:type="spellStart"/>
      <w:r w:rsidR="0016687F" w:rsidRPr="0016687F">
        <w:t>angr</w:t>
      </w:r>
      <w:proofErr w:type="spellEnd"/>
      <w:r w:rsidR="0016687F" w:rsidRPr="0016687F">
        <w:t xml:space="preserve">) </w:t>
      </w:r>
      <w:proofErr w:type="spellStart"/>
      <w:r w:rsidR="0016687F" w:rsidRPr="0016687F">
        <w:t>reuben@</w:t>
      </w:r>
      <w:r w:rsidR="0016687F">
        <w:t>VM</w:t>
      </w:r>
      <w:proofErr w:type="spellEnd"/>
      <w:r w:rsidR="0016687F" w:rsidRPr="0016687F">
        <w:t xml:space="preserve">:~$ pip install </w:t>
      </w:r>
      <w:proofErr w:type="spellStart"/>
      <w:r w:rsidR="0016687F" w:rsidRPr="0016687F">
        <w:t>ang</w:t>
      </w:r>
      <w:r w:rsidR="0016687F">
        <w:t>r</w:t>
      </w:r>
      <w:proofErr w:type="spellEnd"/>
    </w:p>
    <w:p w14:paraId="310DA2E8" w14:textId="3F98F250" w:rsidR="00EE2738" w:rsidRDefault="00EE2738" w:rsidP="006847BD">
      <w:pPr>
        <w:pStyle w:val="Heading2"/>
        <w:spacing w:before="120" w:after="120" w:line="240" w:lineRule="auto"/>
      </w:pPr>
      <w:r>
        <w:t>Background</w:t>
      </w:r>
    </w:p>
    <w:p w14:paraId="6994BB81" w14:textId="67C3DFD9" w:rsidR="00EE2738" w:rsidRPr="00EE2738" w:rsidRDefault="00EE2738" w:rsidP="00EE2738">
      <w:pPr>
        <w:pStyle w:val="ListParagraph"/>
        <w:numPr>
          <w:ilvl w:val="0"/>
          <w:numId w:val="15"/>
        </w:numPr>
        <w:spacing w:after="0" w:line="240" w:lineRule="auto"/>
      </w:pPr>
      <w:r>
        <w:t>Instructor will go over some of the slides from the symbolic execution lecture</w:t>
      </w:r>
    </w:p>
    <w:p w14:paraId="61EA7793" w14:textId="133345E8" w:rsidR="00F13389" w:rsidRDefault="00F13389" w:rsidP="006847BD">
      <w:pPr>
        <w:pStyle w:val="Heading2"/>
        <w:spacing w:before="120" w:after="120" w:line="240" w:lineRule="auto"/>
      </w:pPr>
      <w:r>
        <w:t>Overall sequence</w:t>
      </w:r>
    </w:p>
    <w:p w14:paraId="375268BE" w14:textId="5D4574B0" w:rsidR="002E188E" w:rsidRDefault="009737BF" w:rsidP="006847BD">
      <w:pPr>
        <w:pStyle w:val="ListParagraph"/>
        <w:numPr>
          <w:ilvl w:val="0"/>
          <w:numId w:val="7"/>
        </w:numPr>
        <w:spacing w:after="0" w:line="240" w:lineRule="auto"/>
      </w:pPr>
      <w:r>
        <w:t>Prepare for symbolic execution</w:t>
      </w:r>
    </w:p>
    <w:p w14:paraId="38D63313" w14:textId="16EAC5CC" w:rsidR="009737BF" w:rsidRDefault="00F87FF4" w:rsidP="006847BD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Plan the symbolic execution tasks and code the </w:t>
      </w:r>
      <w:proofErr w:type="spellStart"/>
      <w:r>
        <w:t>angr</w:t>
      </w:r>
      <w:proofErr w:type="spellEnd"/>
      <w:r>
        <w:t xml:space="preserve"> script to perform it</w:t>
      </w:r>
    </w:p>
    <w:p w14:paraId="521E7502" w14:textId="4C9A5F6D" w:rsidR="009737BF" w:rsidRDefault="00F87FF4" w:rsidP="004C3CA4">
      <w:pPr>
        <w:pStyle w:val="ListParagraph"/>
        <w:numPr>
          <w:ilvl w:val="0"/>
          <w:numId w:val="7"/>
        </w:numPr>
        <w:spacing w:after="0" w:line="240" w:lineRule="auto"/>
      </w:pPr>
      <w:r>
        <w:t>Run symbolic execution for fun and profit</w:t>
      </w:r>
    </w:p>
    <w:p w14:paraId="1AEB08E1" w14:textId="288863EA" w:rsidR="002E188E" w:rsidRDefault="00D62C19" w:rsidP="006847BD">
      <w:pPr>
        <w:pStyle w:val="Heading2"/>
        <w:spacing w:before="120" w:after="120" w:line="240" w:lineRule="auto"/>
      </w:pPr>
      <w:r>
        <w:t>Step 1-</w:t>
      </w:r>
      <w:r w:rsidR="00F87FF4">
        <w:t>prepare for symbolic execution</w:t>
      </w:r>
    </w:p>
    <w:p w14:paraId="17623BE8" w14:textId="5560AAE2" w:rsidR="00945915" w:rsidRDefault="00945915" w:rsidP="0094591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Recall from </w:t>
      </w:r>
      <w:r w:rsidR="00F3220C">
        <w:t>the bomb lab</w:t>
      </w:r>
      <w:r>
        <w:t xml:space="preserve"> that the dec</w:t>
      </w:r>
      <w:r w:rsidR="00F3220C">
        <w:t xml:space="preserve">ompiled main() function was similar to the </w:t>
      </w:r>
      <w:r>
        <w:t>contents below</w:t>
      </w:r>
    </w:p>
    <w:p w14:paraId="5817D099" w14:textId="0D5B02A9" w:rsidR="00945915" w:rsidRPr="00B5607A" w:rsidRDefault="00945915" w:rsidP="00F3220C">
      <w:pPr>
        <w:pStyle w:val="Caption"/>
        <w:keepNext/>
        <w:spacing w:before="120" w:after="0"/>
        <w:rPr>
          <w:i w:val="0"/>
          <w:color w:val="auto"/>
        </w:rPr>
      </w:pPr>
      <w:r w:rsidRPr="00B5607A">
        <w:rPr>
          <w:i w:val="0"/>
          <w:color w:val="auto"/>
        </w:rPr>
        <w:t xml:space="preserve">Table </w:t>
      </w:r>
      <w:r w:rsidRPr="00B5607A">
        <w:rPr>
          <w:i w:val="0"/>
          <w:color w:val="auto"/>
        </w:rPr>
        <w:fldChar w:fldCharType="begin"/>
      </w:r>
      <w:r w:rsidRPr="00B5607A">
        <w:rPr>
          <w:i w:val="0"/>
          <w:color w:val="auto"/>
        </w:rPr>
        <w:instrText xml:space="preserve"> STYLEREF 1 \s </w:instrText>
      </w:r>
      <w:r w:rsidRPr="00B5607A">
        <w:rPr>
          <w:i w:val="0"/>
          <w:color w:val="auto"/>
        </w:rPr>
        <w:fldChar w:fldCharType="separate"/>
      </w:r>
      <w:r w:rsidR="008C300D">
        <w:rPr>
          <w:i w:val="0"/>
          <w:noProof/>
          <w:color w:val="auto"/>
        </w:rPr>
        <w:t>0</w:t>
      </w:r>
      <w:r w:rsidRPr="00B5607A">
        <w:rPr>
          <w:i w:val="0"/>
          <w:color w:val="auto"/>
        </w:rPr>
        <w:fldChar w:fldCharType="end"/>
      </w:r>
      <w:r w:rsidRPr="00B5607A">
        <w:rPr>
          <w:i w:val="0"/>
          <w:color w:val="auto"/>
        </w:rPr>
        <w:t>.</w:t>
      </w:r>
      <w:r w:rsidRPr="00B5607A">
        <w:rPr>
          <w:i w:val="0"/>
          <w:color w:val="auto"/>
        </w:rPr>
        <w:fldChar w:fldCharType="begin"/>
      </w:r>
      <w:r w:rsidRPr="00B5607A">
        <w:rPr>
          <w:i w:val="0"/>
          <w:color w:val="auto"/>
        </w:rPr>
        <w:instrText xml:space="preserve"> SEQ Table \* ARABIC \s 1 </w:instrText>
      </w:r>
      <w:r w:rsidRPr="00B5607A">
        <w:rPr>
          <w:i w:val="0"/>
          <w:color w:val="auto"/>
        </w:rPr>
        <w:fldChar w:fldCharType="separate"/>
      </w:r>
      <w:r w:rsidR="008C300D">
        <w:rPr>
          <w:i w:val="0"/>
          <w:noProof/>
          <w:color w:val="auto"/>
        </w:rPr>
        <w:t>1</w:t>
      </w:r>
      <w:r w:rsidRPr="00B5607A">
        <w:rPr>
          <w:i w:val="0"/>
          <w:color w:val="auto"/>
        </w:rPr>
        <w:fldChar w:fldCharType="end"/>
      </w:r>
      <w:r w:rsidRPr="00B5607A">
        <w:rPr>
          <w:i w:val="0"/>
          <w:color w:val="auto"/>
        </w:rPr>
        <w:t>-</w:t>
      </w:r>
      <w:proofErr w:type="gramStart"/>
      <w:r w:rsidRPr="00B5607A">
        <w:rPr>
          <w:i w:val="0"/>
          <w:color w:val="auto"/>
        </w:rPr>
        <w:t>main(</w:t>
      </w:r>
      <w:proofErr w:type="gramEnd"/>
      <w:r w:rsidRPr="00B5607A">
        <w:rPr>
          <w:i w:val="0"/>
          <w:color w:val="auto"/>
        </w:rPr>
        <w:t>) decompile for bomb binary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9"/>
      </w:tblGrid>
      <w:tr w:rsidR="00945915" w:rsidRPr="007320DB" w14:paraId="2C817BDC" w14:textId="77777777" w:rsidTr="00F3220C">
        <w:tc>
          <w:tcPr>
            <w:tcW w:w="7209" w:type="dxa"/>
          </w:tcPr>
          <w:p w14:paraId="4881CCCC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7320DB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7320DB">
              <w:rPr>
                <w:rFonts w:ascii="Courier New" w:hAnsi="Courier New" w:cs="Courier New"/>
                <w:sz w:val="16"/>
              </w:rPr>
              <w:t xml:space="preserve"> main(</w:t>
            </w:r>
            <w:proofErr w:type="spellStart"/>
            <w:r w:rsidRPr="007320DB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7320DB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7320DB">
              <w:rPr>
                <w:rFonts w:ascii="Courier New" w:hAnsi="Courier New" w:cs="Courier New"/>
                <w:sz w:val="16"/>
              </w:rPr>
              <w:t>argc,char</w:t>
            </w:r>
            <w:proofErr w:type="spellEnd"/>
            <w:r w:rsidRPr="007320DB">
              <w:rPr>
                <w:rFonts w:ascii="Courier New" w:hAnsi="Courier New" w:cs="Courier New"/>
                <w:sz w:val="16"/>
              </w:rPr>
              <w:t xml:space="preserve"> **</w:t>
            </w:r>
            <w:proofErr w:type="spellStart"/>
            <w:r w:rsidRPr="007320DB">
              <w:rPr>
                <w:rFonts w:ascii="Courier New" w:hAnsi="Courier New" w:cs="Courier New"/>
                <w:sz w:val="16"/>
              </w:rPr>
              <w:t>argv</w:t>
            </w:r>
            <w:proofErr w:type="spellEnd"/>
            <w:r w:rsidRPr="007320DB">
              <w:rPr>
                <w:rFonts w:ascii="Courier New" w:hAnsi="Courier New" w:cs="Courier New"/>
                <w:sz w:val="16"/>
              </w:rPr>
              <w:t>)</w:t>
            </w:r>
          </w:p>
          <w:p w14:paraId="641BA764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>{</w:t>
            </w:r>
          </w:p>
          <w:p w14:paraId="13F19EFE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undefined8 uVar1;</w:t>
            </w:r>
          </w:p>
          <w:p w14:paraId="376D2CD2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</w:t>
            </w:r>
          </w:p>
          <w:p w14:paraId="725D571E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if (</w:t>
            </w:r>
            <w:proofErr w:type="spellStart"/>
            <w:r w:rsidRPr="007320DB">
              <w:rPr>
                <w:rFonts w:ascii="Courier New" w:hAnsi="Courier New" w:cs="Courier New"/>
                <w:sz w:val="16"/>
              </w:rPr>
              <w:t>argc</w:t>
            </w:r>
            <w:proofErr w:type="spellEnd"/>
            <w:r w:rsidRPr="007320DB">
              <w:rPr>
                <w:rFonts w:ascii="Courier New" w:hAnsi="Courier New" w:cs="Courier New"/>
                <w:sz w:val="16"/>
              </w:rPr>
              <w:t xml:space="preserve"> == 1) {</w:t>
            </w:r>
          </w:p>
          <w:p w14:paraId="01E40A25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7320DB">
              <w:rPr>
                <w:rFonts w:ascii="Courier New" w:hAnsi="Courier New" w:cs="Courier New"/>
                <w:sz w:val="16"/>
              </w:rPr>
              <w:t>infile</w:t>
            </w:r>
            <w:proofErr w:type="spellEnd"/>
            <w:r w:rsidRPr="007320DB">
              <w:rPr>
                <w:rFonts w:ascii="Courier New" w:hAnsi="Courier New" w:cs="Courier New"/>
                <w:sz w:val="16"/>
              </w:rPr>
              <w:t xml:space="preserve"> = </w:t>
            </w:r>
            <w:proofErr w:type="spellStart"/>
            <w:r w:rsidRPr="007320DB">
              <w:rPr>
                <w:rFonts w:ascii="Courier New" w:hAnsi="Courier New" w:cs="Courier New"/>
                <w:sz w:val="16"/>
              </w:rPr>
              <w:t>stdin</w:t>
            </w:r>
            <w:proofErr w:type="spellEnd"/>
            <w:r w:rsidRPr="007320DB">
              <w:rPr>
                <w:rFonts w:ascii="Courier New" w:hAnsi="Courier New" w:cs="Courier New"/>
                <w:sz w:val="16"/>
              </w:rPr>
              <w:t>;</w:t>
            </w:r>
          </w:p>
          <w:p w14:paraId="2465E4D1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}</w:t>
            </w:r>
          </w:p>
          <w:p w14:paraId="7407E251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else {</w:t>
            </w:r>
          </w:p>
          <w:p w14:paraId="6D823DB3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  if (</w:t>
            </w:r>
            <w:proofErr w:type="spellStart"/>
            <w:r w:rsidRPr="007320DB">
              <w:rPr>
                <w:rFonts w:ascii="Courier New" w:hAnsi="Courier New" w:cs="Courier New"/>
                <w:sz w:val="16"/>
              </w:rPr>
              <w:t>argc</w:t>
            </w:r>
            <w:proofErr w:type="spellEnd"/>
            <w:r w:rsidRPr="007320DB">
              <w:rPr>
                <w:rFonts w:ascii="Courier New" w:hAnsi="Courier New" w:cs="Courier New"/>
                <w:sz w:val="16"/>
              </w:rPr>
              <w:t xml:space="preserve"> != 2) {</w:t>
            </w:r>
          </w:p>
          <w:p w14:paraId="3885FB08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    __</w:t>
            </w:r>
            <w:proofErr w:type="spellStart"/>
            <w:r w:rsidRPr="007320DB">
              <w:rPr>
                <w:rFonts w:ascii="Courier New" w:hAnsi="Courier New" w:cs="Courier New"/>
                <w:sz w:val="16"/>
              </w:rPr>
              <w:t>printf_chk</w:t>
            </w:r>
            <w:proofErr w:type="spellEnd"/>
            <w:r w:rsidRPr="007320DB">
              <w:rPr>
                <w:rFonts w:ascii="Courier New" w:hAnsi="Courier New" w:cs="Courier New"/>
                <w:sz w:val="16"/>
              </w:rPr>
              <w:t>(1,"Usage: %s [&lt;</w:t>
            </w:r>
            <w:proofErr w:type="spellStart"/>
            <w:r w:rsidRPr="007320DB">
              <w:rPr>
                <w:rFonts w:ascii="Courier New" w:hAnsi="Courier New" w:cs="Courier New"/>
                <w:sz w:val="16"/>
              </w:rPr>
              <w:t>input_file</w:t>
            </w:r>
            <w:proofErr w:type="spellEnd"/>
            <w:r w:rsidRPr="007320DB">
              <w:rPr>
                <w:rFonts w:ascii="Courier New" w:hAnsi="Courier New" w:cs="Courier New"/>
                <w:sz w:val="16"/>
              </w:rPr>
              <w:t>&gt;]\n",*</w:t>
            </w:r>
            <w:proofErr w:type="spellStart"/>
            <w:r w:rsidRPr="007320DB">
              <w:rPr>
                <w:rFonts w:ascii="Courier New" w:hAnsi="Courier New" w:cs="Courier New"/>
                <w:sz w:val="16"/>
              </w:rPr>
              <w:t>argv</w:t>
            </w:r>
            <w:proofErr w:type="spellEnd"/>
            <w:r w:rsidRPr="007320DB">
              <w:rPr>
                <w:rFonts w:ascii="Courier New" w:hAnsi="Courier New" w:cs="Courier New"/>
                <w:sz w:val="16"/>
              </w:rPr>
              <w:t>);</w:t>
            </w:r>
          </w:p>
          <w:p w14:paraId="06FC3741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                  /* WARNING: Subroutine does not return */</w:t>
            </w:r>
          </w:p>
          <w:p w14:paraId="14E067D2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    exit(8);</w:t>
            </w:r>
          </w:p>
          <w:p w14:paraId="7FFBA765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  }</w:t>
            </w:r>
          </w:p>
          <w:p w14:paraId="7451D229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7320DB">
              <w:rPr>
                <w:rFonts w:ascii="Courier New" w:hAnsi="Courier New" w:cs="Courier New"/>
                <w:sz w:val="16"/>
              </w:rPr>
              <w:t>infile</w:t>
            </w:r>
            <w:proofErr w:type="spellEnd"/>
            <w:r w:rsidRPr="007320DB">
              <w:rPr>
                <w:rFonts w:ascii="Courier New" w:hAnsi="Courier New" w:cs="Courier New"/>
                <w:sz w:val="16"/>
              </w:rPr>
              <w:t xml:space="preserve"> = (FILE *)</w:t>
            </w:r>
            <w:proofErr w:type="spellStart"/>
            <w:r w:rsidRPr="007320DB">
              <w:rPr>
                <w:rFonts w:ascii="Courier New" w:hAnsi="Courier New" w:cs="Courier New"/>
                <w:sz w:val="16"/>
              </w:rPr>
              <w:t>fopen</w:t>
            </w:r>
            <w:proofErr w:type="spellEnd"/>
            <w:r w:rsidRPr="007320DB">
              <w:rPr>
                <w:rFonts w:ascii="Courier New" w:hAnsi="Courier New" w:cs="Courier New"/>
                <w:sz w:val="16"/>
              </w:rPr>
              <w:t>(</w:t>
            </w:r>
            <w:proofErr w:type="spellStart"/>
            <w:r w:rsidRPr="007320DB">
              <w:rPr>
                <w:rFonts w:ascii="Courier New" w:hAnsi="Courier New" w:cs="Courier New"/>
                <w:sz w:val="16"/>
              </w:rPr>
              <w:t>argv</w:t>
            </w:r>
            <w:proofErr w:type="spellEnd"/>
            <w:r w:rsidRPr="007320DB">
              <w:rPr>
                <w:rFonts w:ascii="Courier New" w:hAnsi="Courier New" w:cs="Courier New"/>
                <w:sz w:val="16"/>
              </w:rPr>
              <w:t>[1],"r");</w:t>
            </w:r>
          </w:p>
          <w:p w14:paraId="01F8747F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  if (</w:t>
            </w:r>
            <w:proofErr w:type="spellStart"/>
            <w:r w:rsidRPr="007320DB">
              <w:rPr>
                <w:rFonts w:ascii="Courier New" w:hAnsi="Courier New" w:cs="Courier New"/>
                <w:sz w:val="16"/>
              </w:rPr>
              <w:t>infile</w:t>
            </w:r>
            <w:proofErr w:type="spellEnd"/>
            <w:r w:rsidRPr="007320DB">
              <w:rPr>
                <w:rFonts w:ascii="Courier New" w:hAnsi="Courier New" w:cs="Courier New"/>
                <w:sz w:val="16"/>
              </w:rPr>
              <w:t xml:space="preserve"> == (FILE *)0x0) {</w:t>
            </w:r>
          </w:p>
          <w:p w14:paraId="3399DA85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    __</w:t>
            </w:r>
            <w:proofErr w:type="spellStart"/>
            <w:r w:rsidRPr="007320DB">
              <w:rPr>
                <w:rFonts w:ascii="Courier New" w:hAnsi="Courier New" w:cs="Courier New"/>
                <w:sz w:val="16"/>
              </w:rPr>
              <w:t>printf_chk</w:t>
            </w:r>
            <w:proofErr w:type="spellEnd"/>
            <w:r w:rsidRPr="007320DB">
              <w:rPr>
                <w:rFonts w:ascii="Courier New" w:hAnsi="Courier New" w:cs="Courier New"/>
                <w:sz w:val="16"/>
              </w:rPr>
              <w:t xml:space="preserve">(1,"%s: Error: </w:t>
            </w:r>
            <w:proofErr w:type="spellStart"/>
            <w:r w:rsidRPr="007320DB">
              <w:rPr>
                <w:rFonts w:ascii="Courier New" w:hAnsi="Courier New" w:cs="Courier New"/>
                <w:sz w:val="16"/>
              </w:rPr>
              <w:t>Couldn</w:t>
            </w:r>
            <w:proofErr w:type="spellEnd"/>
            <w:r w:rsidRPr="007320DB">
              <w:rPr>
                <w:rFonts w:ascii="Courier New" w:hAnsi="Courier New" w:cs="Courier New"/>
                <w:sz w:val="16"/>
              </w:rPr>
              <w:t>\'t open %s\n",*</w:t>
            </w:r>
            <w:proofErr w:type="spellStart"/>
            <w:r w:rsidRPr="007320DB">
              <w:rPr>
                <w:rFonts w:ascii="Courier New" w:hAnsi="Courier New" w:cs="Courier New"/>
                <w:sz w:val="16"/>
              </w:rPr>
              <w:t>argv,argv</w:t>
            </w:r>
            <w:proofErr w:type="spellEnd"/>
            <w:r w:rsidRPr="007320DB">
              <w:rPr>
                <w:rFonts w:ascii="Courier New" w:hAnsi="Courier New" w:cs="Courier New"/>
                <w:sz w:val="16"/>
              </w:rPr>
              <w:t>[1]);</w:t>
            </w:r>
          </w:p>
          <w:p w14:paraId="3060E481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                  /* WARNING: Subroutine does not return */</w:t>
            </w:r>
          </w:p>
          <w:p w14:paraId="102AFE96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    exit(8);</w:t>
            </w:r>
          </w:p>
          <w:p w14:paraId="5C756C2D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  }</w:t>
            </w:r>
          </w:p>
          <w:p w14:paraId="1FC3D038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lastRenderedPageBreak/>
              <w:t xml:space="preserve">  }</w:t>
            </w:r>
          </w:p>
          <w:p w14:paraId="3617ADF7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</w:t>
            </w:r>
            <w:proofErr w:type="spellStart"/>
            <w:r w:rsidRPr="007320DB">
              <w:rPr>
                <w:rFonts w:ascii="Courier New" w:hAnsi="Courier New" w:cs="Courier New"/>
                <w:sz w:val="16"/>
              </w:rPr>
              <w:t>initialize_bomb</w:t>
            </w:r>
            <w:proofErr w:type="spellEnd"/>
            <w:r w:rsidRPr="007320DB">
              <w:rPr>
                <w:rFonts w:ascii="Courier New" w:hAnsi="Courier New" w:cs="Courier New"/>
                <w:sz w:val="16"/>
              </w:rPr>
              <w:t>();</w:t>
            </w:r>
            <w:bookmarkStart w:id="0" w:name="_GoBack"/>
            <w:bookmarkEnd w:id="0"/>
          </w:p>
          <w:p w14:paraId="4579AA5B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</w:t>
            </w:r>
            <w:proofErr w:type="gramStart"/>
            <w:r w:rsidRPr="007320DB">
              <w:rPr>
                <w:rFonts w:ascii="Courier New" w:hAnsi="Courier New" w:cs="Courier New"/>
                <w:sz w:val="16"/>
              </w:rPr>
              <w:t>puts(</w:t>
            </w:r>
            <w:proofErr w:type="gramEnd"/>
            <w:r w:rsidRPr="007320DB">
              <w:rPr>
                <w:rFonts w:ascii="Courier New" w:hAnsi="Courier New" w:cs="Courier New"/>
                <w:sz w:val="16"/>
              </w:rPr>
              <w:t>"Welcome to my fiendish little bomb. You have 6 phases with");</w:t>
            </w:r>
          </w:p>
          <w:p w14:paraId="678945CA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</w:t>
            </w:r>
            <w:proofErr w:type="gramStart"/>
            <w:r w:rsidRPr="007320DB">
              <w:rPr>
                <w:rFonts w:ascii="Courier New" w:hAnsi="Courier New" w:cs="Courier New"/>
                <w:sz w:val="16"/>
              </w:rPr>
              <w:t>puts(</w:t>
            </w:r>
            <w:proofErr w:type="gramEnd"/>
            <w:r w:rsidRPr="007320DB">
              <w:rPr>
                <w:rFonts w:ascii="Courier New" w:hAnsi="Courier New" w:cs="Courier New"/>
                <w:sz w:val="16"/>
              </w:rPr>
              <w:t>"which to blow yourself up. Have a nice day!");</w:t>
            </w:r>
          </w:p>
          <w:p w14:paraId="18474355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uVar1 = </w:t>
            </w:r>
            <w:proofErr w:type="spellStart"/>
            <w:r w:rsidRPr="007320DB">
              <w:rPr>
                <w:rFonts w:ascii="Courier New" w:hAnsi="Courier New" w:cs="Courier New"/>
                <w:sz w:val="16"/>
              </w:rPr>
              <w:t>read_line</w:t>
            </w:r>
            <w:proofErr w:type="spellEnd"/>
            <w:r w:rsidRPr="007320DB">
              <w:rPr>
                <w:rFonts w:ascii="Courier New" w:hAnsi="Courier New" w:cs="Courier New"/>
                <w:sz w:val="16"/>
              </w:rPr>
              <w:t>();</w:t>
            </w:r>
          </w:p>
          <w:p w14:paraId="00EECB68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phase_1(uVar1);</w:t>
            </w:r>
          </w:p>
          <w:p w14:paraId="63FDF8BF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</w:t>
            </w:r>
            <w:proofErr w:type="spellStart"/>
            <w:r w:rsidRPr="007320DB">
              <w:rPr>
                <w:rFonts w:ascii="Courier New" w:hAnsi="Courier New" w:cs="Courier New"/>
                <w:sz w:val="16"/>
              </w:rPr>
              <w:t>phase_defused</w:t>
            </w:r>
            <w:proofErr w:type="spellEnd"/>
            <w:r w:rsidRPr="007320DB">
              <w:rPr>
                <w:rFonts w:ascii="Courier New" w:hAnsi="Courier New" w:cs="Courier New"/>
                <w:sz w:val="16"/>
              </w:rPr>
              <w:t>();</w:t>
            </w:r>
          </w:p>
          <w:p w14:paraId="213C986C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</w:t>
            </w:r>
            <w:proofErr w:type="gramStart"/>
            <w:r w:rsidRPr="007320DB">
              <w:rPr>
                <w:rFonts w:ascii="Courier New" w:hAnsi="Courier New" w:cs="Courier New"/>
                <w:sz w:val="16"/>
              </w:rPr>
              <w:t>puts(</w:t>
            </w:r>
            <w:proofErr w:type="gramEnd"/>
            <w:r w:rsidRPr="007320DB">
              <w:rPr>
                <w:rFonts w:ascii="Courier New" w:hAnsi="Courier New" w:cs="Courier New"/>
                <w:sz w:val="16"/>
              </w:rPr>
              <w:t>"Phase 1 defused. How about the next one?");</w:t>
            </w:r>
          </w:p>
          <w:p w14:paraId="2CB02ECB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uVar1 = </w:t>
            </w:r>
            <w:proofErr w:type="spellStart"/>
            <w:r w:rsidRPr="007320DB">
              <w:rPr>
                <w:rFonts w:ascii="Courier New" w:hAnsi="Courier New" w:cs="Courier New"/>
                <w:sz w:val="16"/>
              </w:rPr>
              <w:t>read_line</w:t>
            </w:r>
            <w:proofErr w:type="spellEnd"/>
            <w:r w:rsidRPr="007320DB">
              <w:rPr>
                <w:rFonts w:ascii="Courier New" w:hAnsi="Courier New" w:cs="Courier New"/>
                <w:sz w:val="16"/>
              </w:rPr>
              <w:t>();</w:t>
            </w:r>
          </w:p>
          <w:p w14:paraId="7DFFE720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phase_2(uVar1);</w:t>
            </w:r>
          </w:p>
          <w:p w14:paraId="5D52BE78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</w:t>
            </w:r>
            <w:proofErr w:type="spellStart"/>
            <w:r w:rsidRPr="007320DB">
              <w:rPr>
                <w:rFonts w:ascii="Courier New" w:hAnsi="Courier New" w:cs="Courier New"/>
                <w:sz w:val="16"/>
              </w:rPr>
              <w:t>phase_defused</w:t>
            </w:r>
            <w:proofErr w:type="spellEnd"/>
            <w:r w:rsidRPr="007320DB">
              <w:rPr>
                <w:rFonts w:ascii="Courier New" w:hAnsi="Courier New" w:cs="Courier New"/>
                <w:sz w:val="16"/>
              </w:rPr>
              <w:t>();</w:t>
            </w:r>
          </w:p>
          <w:p w14:paraId="4A61E792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</w:t>
            </w:r>
            <w:proofErr w:type="gramStart"/>
            <w:r w:rsidRPr="007320DB">
              <w:rPr>
                <w:rFonts w:ascii="Courier New" w:hAnsi="Courier New" w:cs="Courier New"/>
                <w:sz w:val="16"/>
              </w:rPr>
              <w:t>puts(</w:t>
            </w:r>
            <w:proofErr w:type="gramEnd"/>
            <w:r w:rsidRPr="007320DB">
              <w:rPr>
                <w:rFonts w:ascii="Courier New" w:hAnsi="Courier New" w:cs="Courier New"/>
                <w:sz w:val="16"/>
              </w:rPr>
              <w:t>"That\'s number 2.  Keep going!");</w:t>
            </w:r>
          </w:p>
          <w:p w14:paraId="28FDAE0C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uVar1 = </w:t>
            </w:r>
            <w:proofErr w:type="spellStart"/>
            <w:r w:rsidRPr="007320DB">
              <w:rPr>
                <w:rFonts w:ascii="Courier New" w:hAnsi="Courier New" w:cs="Courier New"/>
                <w:sz w:val="16"/>
              </w:rPr>
              <w:t>read_line</w:t>
            </w:r>
            <w:proofErr w:type="spellEnd"/>
            <w:r w:rsidRPr="007320DB">
              <w:rPr>
                <w:rFonts w:ascii="Courier New" w:hAnsi="Courier New" w:cs="Courier New"/>
                <w:sz w:val="16"/>
              </w:rPr>
              <w:t>();</w:t>
            </w:r>
          </w:p>
          <w:p w14:paraId="270ACC51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phase_3(uVar1);</w:t>
            </w:r>
          </w:p>
          <w:p w14:paraId="644CFD9D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</w:t>
            </w:r>
            <w:proofErr w:type="spellStart"/>
            <w:r w:rsidRPr="007320DB">
              <w:rPr>
                <w:rFonts w:ascii="Courier New" w:hAnsi="Courier New" w:cs="Courier New"/>
                <w:sz w:val="16"/>
              </w:rPr>
              <w:t>phase_defused</w:t>
            </w:r>
            <w:proofErr w:type="spellEnd"/>
            <w:r w:rsidRPr="007320DB">
              <w:rPr>
                <w:rFonts w:ascii="Courier New" w:hAnsi="Courier New" w:cs="Courier New"/>
                <w:sz w:val="16"/>
              </w:rPr>
              <w:t>();</w:t>
            </w:r>
          </w:p>
          <w:p w14:paraId="78AA6718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</w:t>
            </w:r>
            <w:proofErr w:type="gramStart"/>
            <w:r w:rsidRPr="007320DB">
              <w:rPr>
                <w:rFonts w:ascii="Courier New" w:hAnsi="Courier New" w:cs="Courier New"/>
                <w:sz w:val="16"/>
              </w:rPr>
              <w:t>puts(</w:t>
            </w:r>
            <w:proofErr w:type="gramEnd"/>
            <w:r w:rsidRPr="007320DB">
              <w:rPr>
                <w:rFonts w:ascii="Courier New" w:hAnsi="Courier New" w:cs="Courier New"/>
                <w:sz w:val="16"/>
              </w:rPr>
              <w:t>"Halfway there!");</w:t>
            </w:r>
          </w:p>
          <w:p w14:paraId="3C41F59C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uVar1 = </w:t>
            </w:r>
            <w:proofErr w:type="spellStart"/>
            <w:r w:rsidRPr="007320DB">
              <w:rPr>
                <w:rFonts w:ascii="Courier New" w:hAnsi="Courier New" w:cs="Courier New"/>
                <w:sz w:val="16"/>
              </w:rPr>
              <w:t>read_line</w:t>
            </w:r>
            <w:proofErr w:type="spellEnd"/>
            <w:r w:rsidRPr="007320DB">
              <w:rPr>
                <w:rFonts w:ascii="Courier New" w:hAnsi="Courier New" w:cs="Courier New"/>
                <w:sz w:val="16"/>
              </w:rPr>
              <w:t>();</w:t>
            </w:r>
          </w:p>
          <w:p w14:paraId="49783F1B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phase_4(uVar1);</w:t>
            </w:r>
          </w:p>
          <w:p w14:paraId="2519DC0E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</w:t>
            </w:r>
            <w:proofErr w:type="spellStart"/>
            <w:r w:rsidRPr="007320DB">
              <w:rPr>
                <w:rFonts w:ascii="Courier New" w:hAnsi="Courier New" w:cs="Courier New"/>
                <w:sz w:val="16"/>
              </w:rPr>
              <w:t>phase_defused</w:t>
            </w:r>
            <w:proofErr w:type="spellEnd"/>
            <w:r w:rsidRPr="007320DB">
              <w:rPr>
                <w:rFonts w:ascii="Courier New" w:hAnsi="Courier New" w:cs="Courier New"/>
                <w:sz w:val="16"/>
              </w:rPr>
              <w:t>();</w:t>
            </w:r>
          </w:p>
          <w:p w14:paraId="6C1BD87B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</w:t>
            </w:r>
            <w:proofErr w:type="gramStart"/>
            <w:r w:rsidRPr="007320DB">
              <w:rPr>
                <w:rFonts w:ascii="Courier New" w:hAnsi="Courier New" w:cs="Courier New"/>
                <w:sz w:val="16"/>
              </w:rPr>
              <w:t>puts(</w:t>
            </w:r>
            <w:proofErr w:type="gramEnd"/>
            <w:r w:rsidRPr="007320DB">
              <w:rPr>
                <w:rFonts w:ascii="Courier New" w:hAnsi="Courier New" w:cs="Courier New"/>
                <w:sz w:val="16"/>
              </w:rPr>
              <w:t>"So you got that one.  Try this one.");</w:t>
            </w:r>
          </w:p>
          <w:p w14:paraId="034CC6E5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uVar1 = </w:t>
            </w:r>
            <w:proofErr w:type="spellStart"/>
            <w:r w:rsidRPr="007320DB">
              <w:rPr>
                <w:rFonts w:ascii="Courier New" w:hAnsi="Courier New" w:cs="Courier New"/>
                <w:sz w:val="16"/>
              </w:rPr>
              <w:t>read_line</w:t>
            </w:r>
            <w:proofErr w:type="spellEnd"/>
            <w:r w:rsidRPr="007320DB">
              <w:rPr>
                <w:rFonts w:ascii="Courier New" w:hAnsi="Courier New" w:cs="Courier New"/>
                <w:sz w:val="16"/>
              </w:rPr>
              <w:t>();</w:t>
            </w:r>
          </w:p>
          <w:p w14:paraId="3376FB5C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phase_5(uVar1);</w:t>
            </w:r>
          </w:p>
          <w:p w14:paraId="7695CCCA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</w:t>
            </w:r>
            <w:proofErr w:type="spellStart"/>
            <w:r w:rsidRPr="007320DB">
              <w:rPr>
                <w:rFonts w:ascii="Courier New" w:hAnsi="Courier New" w:cs="Courier New"/>
                <w:sz w:val="16"/>
              </w:rPr>
              <w:t>phase_defused</w:t>
            </w:r>
            <w:proofErr w:type="spellEnd"/>
            <w:r w:rsidRPr="007320DB">
              <w:rPr>
                <w:rFonts w:ascii="Courier New" w:hAnsi="Courier New" w:cs="Courier New"/>
                <w:sz w:val="16"/>
              </w:rPr>
              <w:t>();</w:t>
            </w:r>
          </w:p>
          <w:p w14:paraId="6BDE6674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</w:t>
            </w:r>
            <w:proofErr w:type="gramStart"/>
            <w:r w:rsidRPr="007320DB">
              <w:rPr>
                <w:rFonts w:ascii="Courier New" w:hAnsi="Courier New" w:cs="Courier New"/>
                <w:sz w:val="16"/>
              </w:rPr>
              <w:t>puts(</w:t>
            </w:r>
            <w:proofErr w:type="gramEnd"/>
            <w:r w:rsidRPr="007320DB">
              <w:rPr>
                <w:rFonts w:ascii="Courier New" w:hAnsi="Courier New" w:cs="Courier New"/>
                <w:sz w:val="16"/>
              </w:rPr>
              <w:t>"Good work!  On to the next...");</w:t>
            </w:r>
          </w:p>
          <w:p w14:paraId="4E0D60C2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uVar1 = </w:t>
            </w:r>
            <w:proofErr w:type="spellStart"/>
            <w:r w:rsidRPr="007320DB">
              <w:rPr>
                <w:rFonts w:ascii="Courier New" w:hAnsi="Courier New" w:cs="Courier New"/>
                <w:sz w:val="16"/>
              </w:rPr>
              <w:t>read_line</w:t>
            </w:r>
            <w:proofErr w:type="spellEnd"/>
            <w:r w:rsidRPr="007320DB">
              <w:rPr>
                <w:rFonts w:ascii="Courier New" w:hAnsi="Courier New" w:cs="Courier New"/>
                <w:sz w:val="16"/>
              </w:rPr>
              <w:t>();</w:t>
            </w:r>
          </w:p>
          <w:p w14:paraId="7245CC9D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phase_6(uVar1);</w:t>
            </w:r>
          </w:p>
          <w:p w14:paraId="7AC79094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</w:t>
            </w:r>
            <w:proofErr w:type="spellStart"/>
            <w:r w:rsidRPr="007320DB">
              <w:rPr>
                <w:rFonts w:ascii="Courier New" w:hAnsi="Courier New" w:cs="Courier New"/>
                <w:sz w:val="16"/>
              </w:rPr>
              <w:t>phase_defused</w:t>
            </w:r>
            <w:proofErr w:type="spellEnd"/>
            <w:r w:rsidRPr="007320DB">
              <w:rPr>
                <w:rFonts w:ascii="Courier New" w:hAnsi="Courier New" w:cs="Courier New"/>
                <w:sz w:val="16"/>
              </w:rPr>
              <w:t>();</w:t>
            </w:r>
          </w:p>
          <w:p w14:paraId="55026D2F" w14:textId="77777777" w:rsidR="007320DB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 xml:space="preserve">  return 0;</w:t>
            </w:r>
          </w:p>
          <w:p w14:paraId="0A279B67" w14:textId="592381CF" w:rsidR="00945915" w:rsidRPr="007320DB" w:rsidRDefault="007320DB" w:rsidP="007320DB">
            <w:pPr>
              <w:rPr>
                <w:rFonts w:ascii="Courier New" w:hAnsi="Courier New" w:cs="Courier New"/>
                <w:sz w:val="16"/>
              </w:rPr>
            </w:pPr>
            <w:r w:rsidRPr="007320DB">
              <w:rPr>
                <w:rFonts w:ascii="Courier New" w:hAnsi="Courier New" w:cs="Courier New"/>
                <w:sz w:val="16"/>
              </w:rPr>
              <w:t>}</w:t>
            </w:r>
          </w:p>
        </w:tc>
      </w:tr>
    </w:tbl>
    <w:p w14:paraId="025A1776" w14:textId="5D2BF9F9" w:rsidR="00945915" w:rsidRDefault="00B5607A" w:rsidP="00B5607A">
      <w:pPr>
        <w:pStyle w:val="ListParagraph"/>
        <w:numPr>
          <w:ilvl w:val="0"/>
          <w:numId w:val="6"/>
        </w:numPr>
        <w:spacing w:after="0" w:line="240" w:lineRule="auto"/>
      </w:pPr>
      <w:r>
        <w:lastRenderedPageBreak/>
        <w:t xml:space="preserve">Our initial goal will be to </w:t>
      </w:r>
      <w:r w:rsidR="007320DB">
        <w:t>setup ANGR to determine the solution for phase_1</w:t>
      </w:r>
    </w:p>
    <w:p w14:paraId="605AE093" w14:textId="78AB81DA" w:rsidR="00B5607A" w:rsidRDefault="00B5607A" w:rsidP="00F3220C">
      <w:pPr>
        <w:pStyle w:val="ListParagraph"/>
        <w:numPr>
          <w:ilvl w:val="1"/>
          <w:numId w:val="6"/>
        </w:numPr>
        <w:spacing w:after="0" w:line="240" w:lineRule="auto"/>
        <w:ind w:left="720"/>
      </w:pPr>
      <w:r>
        <w:t xml:space="preserve">We need to identify the starting and ending addresses for symbolic execution and also what we desire to avoid (i.e., calls to </w:t>
      </w:r>
      <w:proofErr w:type="spellStart"/>
      <w:r>
        <w:t>explode_bomb</w:t>
      </w:r>
      <w:proofErr w:type="spellEnd"/>
      <w:r>
        <w:t>)</w:t>
      </w:r>
    </w:p>
    <w:p w14:paraId="66A16DDF" w14:textId="468F4C26" w:rsidR="00B635E0" w:rsidRDefault="00B635E0" w:rsidP="00F3220C">
      <w:pPr>
        <w:pStyle w:val="ListParagraph"/>
        <w:numPr>
          <w:ilvl w:val="1"/>
          <w:numId w:val="6"/>
        </w:numPr>
        <w:spacing w:after="0" w:line="240" w:lineRule="auto"/>
        <w:ind w:left="720"/>
      </w:pPr>
      <w:r>
        <w:t xml:space="preserve">Let’s use </w:t>
      </w:r>
      <w:proofErr w:type="spellStart"/>
      <w:r w:rsidR="00F3220C">
        <w:t>Ghidra</w:t>
      </w:r>
      <w:proofErr w:type="spellEnd"/>
      <w:r>
        <w:t>!</w:t>
      </w:r>
    </w:p>
    <w:p w14:paraId="761C8276" w14:textId="0ED21212" w:rsidR="00B635E0" w:rsidRDefault="00B635E0" w:rsidP="00B635E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First, let’s open the binary in </w:t>
      </w:r>
      <w:proofErr w:type="spellStart"/>
      <w:r w:rsidR="00F3220C">
        <w:t>Ghidra</w:t>
      </w:r>
      <w:proofErr w:type="spellEnd"/>
    </w:p>
    <w:p w14:paraId="07FB605C" w14:textId="7AEF8793" w:rsidR="00945915" w:rsidRDefault="00B635E0" w:rsidP="00B635E0">
      <w:pPr>
        <w:pStyle w:val="ListParagraph"/>
        <w:numPr>
          <w:ilvl w:val="0"/>
          <w:numId w:val="14"/>
        </w:numPr>
        <w:spacing w:after="0" w:line="240" w:lineRule="auto"/>
      </w:pPr>
      <w:r>
        <w:t>Next, we’ll want to locate the addresses for:</w:t>
      </w:r>
    </w:p>
    <w:p w14:paraId="79AF982F" w14:textId="3E1D2CB3" w:rsidR="00B635E0" w:rsidRDefault="00B635E0" w:rsidP="00F3220C">
      <w:pPr>
        <w:pStyle w:val="ListParagraph"/>
        <w:numPr>
          <w:ilvl w:val="1"/>
          <w:numId w:val="14"/>
        </w:numPr>
        <w:spacing w:after="0" w:line="240" w:lineRule="auto"/>
        <w:ind w:left="720"/>
      </w:pPr>
      <w:r>
        <w:t xml:space="preserve">Start of phase_1() and its call to </w:t>
      </w:r>
      <w:proofErr w:type="spellStart"/>
      <w:r>
        <w:t>explode_bomb</w:t>
      </w:r>
      <w:proofErr w:type="spellEnd"/>
      <w:r>
        <w:t>() and alternately, the successful exit</w:t>
      </w:r>
    </w:p>
    <w:p w14:paraId="4614BA41" w14:textId="6461A514" w:rsidR="00E116D9" w:rsidRDefault="00E116D9" w:rsidP="00F3220C">
      <w:pPr>
        <w:pStyle w:val="ListParagraph"/>
        <w:numPr>
          <w:ilvl w:val="1"/>
          <w:numId w:val="14"/>
        </w:numPr>
        <w:spacing w:after="0" w:line="240" w:lineRule="auto"/>
        <w:ind w:left="720"/>
      </w:pPr>
      <w:r>
        <w:t xml:space="preserve">The address of </w:t>
      </w:r>
      <w:proofErr w:type="spellStart"/>
      <w:r>
        <w:t>explode_bomb</w:t>
      </w:r>
      <w:proofErr w:type="spellEnd"/>
      <w:r>
        <w:t>()</w:t>
      </w:r>
    </w:p>
    <w:p w14:paraId="5D8E99B5" w14:textId="7E5D6AE6" w:rsidR="005968E4" w:rsidRDefault="005968E4" w:rsidP="00F3220C">
      <w:pPr>
        <w:pStyle w:val="ListParagraph"/>
        <w:numPr>
          <w:ilvl w:val="1"/>
          <w:numId w:val="14"/>
        </w:numPr>
        <w:spacing w:after="0" w:line="240" w:lineRule="auto"/>
        <w:ind w:left="720"/>
      </w:pPr>
      <w:r>
        <w:t xml:space="preserve">Address of </w:t>
      </w:r>
      <w:proofErr w:type="spellStart"/>
      <w:r>
        <w:t>input_strings</w:t>
      </w:r>
      <w:proofErr w:type="spellEnd"/>
      <w:r>
        <w:t xml:space="preserve"> symbol (</w:t>
      </w:r>
      <w:proofErr w:type="spellStart"/>
      <w:r>
        <w:t>read_line</w:t>
      </w:r>
      <w:proofErr w:type="spellEnd"/>
      <w:r>
        <w:t>() saves user input to this address)</w:t>
      </w:r>
    </w:p>
    <w:p w14:paraId="4A8110B3" w14:textId="519FE7C6" w:rsidR="00F87FF4" w:rsidRDefault="00F87FF4" w:rsidP="00F87FF4">
      <w:pPr>
        <w:pStyle w:val="Heading2"/>
        <w:spacing w:before="120" w:after="120" w:line="240" w:lineRule="auto"/>
      </w:pPr>
      <w:r>
        <w:t>Step 2-plan for the symbolic execution tasks and implement the code</w:t>
      </w:r>
    </w:p>
    <w:p w14:paraId="64F2513B" w14:textId="755727DD" w:rsidR="00F87FF4" w:rsidRDefault="00CB58EA" w:rsidP="00CB58EA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Clone </w:t>
      </w:r>
      <w:r w:rsidR="0062371E">
        <w:t xml:space="preserve">this </w:t>
      </w:r>
      <w:proofErr w:type="spellStart"/>
      <w:r w:rsidR="0062371E">
        <w:t>git</w:t>
      </w:r>
      <w:proofErr w:type="spellEnd"/>
      <w:r w:rsidR="0062371E">
        <w:t xml:space="preserve"> project</w:t>
      </w:r>
    </w:p>
    <w:p w14:paraId="5DF1602E" w14:textId="4DA68CFF" w:rsidR="00CB58EA" w:rsidRDefault="00CB58EA" w:rsidP="00CB58EA">
      <w:pPr>
        <w:spacing w:after="0" w:line="240" w:lineRule="auto"/>
        <w:ind w:firstLine="360"/>
      </w:pPr>
      <w:r>
        <w:t xml:space="preserve">$ </w:t>
      </w:r>
      <w:proofErr w:type="spellStart"/>
      <w:proofErr w:type="gramStart"/>
      <w:r w:rsidRPr="00CB58EA">
        <w:t>git</w:t>
      </w:r>
      <w:proofErr w:type="spellEnd"/>
      <w:proofErr w:type="gramEnd"/>
      <w:r w:rsidRPr="00CB58EA">
        <w:t xml:space="preserve"> clone </w:t>
      </w:r>
      <w:hyperlink r:id="rId8" w:history="1">
        <w:r w:rsidR="002749C6" w:rsidRPr="0049669F">
          <w:rPr>
            <w:rStyle w:val="Hyperlink"/>
          </w:rPr>
          <w:t>https://gitlab.com/underpantsgnomes/softwaresecurity/symbolicexecutionlab</w:t>
        </w:r>
      </w:hyperlink>
    </w:p>
    <w:p w14:paraId="558B46D3" w14:textId="2F572215" w:rsidR="00CB58EA" w:rsidRDefault="00CB58EA" w:rsidP="00CB58EA">
      <w:pPr>
        <w:pStyle w:val="ListParagraph"/>
        <w:numPr>
          <w:ilvl w:val="0"/>
          <w:numId w:val="14"/>
        </w:numPr>
        <w:spacing w:after="0" w:line="240" w:lineRule="auto"/>
      </w:pPr>
      <w:r>
        <w:t>Open the solve.py script in an editor</w:t>
      </w:r>
    </w:p>
    <w:p w14:paraId="3CC33D25" w14:textId="38450B52" w:rsidR="00CB58EA" w:rsidRPr="00F87FF4" w:rsidRDefault="00CB58EA" w:rsidP="00CB58EA">
      <w:pPr>
        <w:pStyle w:val="ListParagraph"/>
        <w:numPr>
          <w:ilvl w:val="0"/>
          <w:numId w:val="14"/>
        </w:numPr>
        <w:spacing w:after="0" w:line="240" w:lineRule="auto"/>
      </w:pPr>
      <w:r>
        <w:t>Let’s walk through the solve_flag_1() function</w:t>
      </w:r>
    </w:p>
    <w:p w14:paraId="6FCFC8DB" w14:textId="6FD4B223" w:rsidR="00CB58EA" w:rsidRDefault="00F87FF4" w:rsidP="008A1314">
      <w:pPr>
        <w:pStyle w:val="Heading2"/>
        <w:spacing w:before="120" w:after="120" w:line="240" w:lineRule="auto"/>
      </w:pPr>
      <w:r>
        <w:t>Step 3-running symbolic execution for fun and profit</w:t>
      </w:r>
    </w:p>
    <w:p w14:paraId="2022FD7E" w14:textId="5C80DA94" w:rsidR="00CB58EA" w:rsidRDefault="00CB58EA" w:rsidP="00CB58EA">
      <w:pPr>
        <w:pStyle w:val="ListParagraph"/>
        <w:numPr>
          <w:ilvl w:val="0"/>
          <w:numId w:val="6"/>
        </w:numPr>
        <w:spacing w:after="0" w:line="240" w:lineRule="auto"/>
      </w:pPr>
      <w:r>
        <w:t>Run it</w:t>
      </w:r>
      <w:r w:rsidR="008A1314">
        <w:t xml:space="preserve"> </w:t>
      </w:r>
      <w:r>
        <w:t>and you will receive the answers for</w:t>
      </w:r>
      <w:r w:rsidR="0049669F">
        <w:t xml:space="preserve"> all of</w:t>
      </w:r>
      <w:r>
        <w:t xml:space="preserve"> the phases</w:t>
      </w:r>
    </w:p>
    <w:p w14:paraId="3B40943A" w14:textId="6A2C007C" w:rsidR="00CB58EA" w:rsidRDefault="00CB58EA" w:rsidP="00CB58EA">
      <w:pPr>
        <w:spacing w:after="0" w:line="240" w:lineRule="auto"/>
        <w:ind w:firstLine="360"/>
      </w:pPr>
      <w:r>
        <w:t xml:space="preserve">$ </w:t>
      </w:r>
      <w:proofErr w:type="gramStart"/>
      <w:r>
        <w:t>python</w:t>
      </w:r>
      <w:proofErr w:type="gramEnd"/>
      <w:r>
        <w:t xml:space="preserve"> solve.py</w:t>
      </w:r>
    </w:p>
    <w:p w14:paraId="4B3C7FAC" w14:textId="4036893F" w:rsidR="00CB58EA" w:rsidRDefault="00CB58EA" w:rsidP="00CB58EA">
      <w:pPr>
        <w:pStyle w:val="ListParagraph"/>
        <w:numPr>
          <w:ilvl w:val="0"/>
          <w:numId w:val="6"/>
        </w:numPr>
        <w:spacing w:after="0" w:line="240" w:lineRule="auto"/>
      </w:pPr>
      <w:r>
        <w:t>Enter them for yourself by separately running bomb to confirm</w:t>
      </w:r>
    </w:p>
    <w:p w14:paraId="027375E5" w14:textId="04C352D8" w:rsidR="000B2FC7" w:rsidRDefault="000B2FC7" w:rsidP="000B2FC7">
      <w:pPr>
        <w:pStyle w:val="Heading2"/>
        <w:spacing w:before="120" w:after="120" w:line="240" w:lineRule="auto"/>
      </w:pPr>
      <w:r>
        <w:t>Step 4-review the other phase solving tasks</w:t>
      </w:r>
    </w:p>
    <w:p w14:paraId="4C54698E" w14:textId="6CF99EE3" w:rsidR="000B2FC7" w:rsidRDefault="000B2FC7" w:rsidP="000B2FC7">
      <w:pPr>
        <w:pStyle w:val="ListParagraph"/>
        <w:numPr>
          <w:ilvl w:val="0"/>
          <w:numId w:val="6"/>
        </w:numPr>
        <w:spacing w:after="0" w:line="240" w:lineRule="auto"/>
      </w:pPr>
      <w:r>
        <w:t>solve_flag_2</w:t>
      </w:r>
    </w:p>
    <w:p w14:paraId="3F516366" w14:textId="564E5062" w:rsidR="000B2FC7" w:rsidRDefault="000B2FC7" w:rsidP="000B2FC7">
      <w:pPr>
        <w:pStyle w:val="ListParagraph"/>
        <w:numPr>
          <w:ilvl w:val="0"/>
          <w:numId w:val="6"/>
        </w:numPr>
        <w:spacing w:after="0" w:line="240" w:lineRule="auto"/>
      </w:pPr>
      <w:r w:rsidRPr="000B2FC7">
        <w:t>solve_flag_3</w:t>
      </w:r>
      <w:r>
        <w:t xml:space="preserve"> </w:t>
      </w:r>
    </w:p>
    <w:p w14:paraId="4CE4B4D0" w14:textId="2B5E9EDF" w:rsidR="000B2FC7" w:rsidRDefault="000B2FC7" w:rsidP="000B2FC7">
      <w:pPr>
        <w:pStyle w:val="ListParagraph"/>
        <w:numPr>
          <w:ilvl w:val="0"/>
          <w:numId w:val="6"/>
        </w:numPr>
        <w:spacing w:after="0" w:line="240" w:lineRule="auto"/>
      </w:pPr>
      <w:r>
        <w:t>solve_flag_4</w:t>
      </w:r>
    </w:p>
    <w:p w14:paraId="680199FD" w14:textId="64B726EA" w:rsidR="000B2FC7" w:rsidRDefault="000B2FC7" w:rsidP="000B2FC7">
      <w:pPr>
        <w:pStyle w:val="ListParagraph"/>
        <w:numPr>
          <w:ilvl w:val="0"/>
          <w:numId w:val="6"/>
        </w:numPr>
        <w:spacing w:after="0" w:line="240" w:lineRule="auto"/>
      </w:pPr>
      <w:r>
        <w:lastRenderedPageBreak/>
        <w:t>solve_flag_5</w:t>
      </w:r>
    </w:p>
    <w:p w14:paraId="615CD47E" w14:textId="21E11C18" w:rsidR="000B2FC7" w:rsidRDefault="000B2FC7" w:rsidP="000B2FC7">
      <w:pPr>
        <w:pStyle w:val="ListParagraph"/>
        <w:numPr>
          <w:ilvl w:val="0"/>
          <w:numId w:val="6"/>
        </w:numPr>
        <w:spacing w:after="0" w:line="240" w:lineRule="auto"/>
      </w:pPr>
      <w:r>
        <w:t>solve_flag_6</w:t>
      </w:r>
    </w:p>
    <w:p w14:paraId="53FF80F6" w14:textId="71C5FA7B" w:rsidR="000B2FC7" w:rsidRDefault="000B2FC7" w:rsidP="000B2FC7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solve_secret</w:t>
      </w:r>
      <w:proofErr w:type="spellEnd"/>
    </w:p>
    <w:p w14:paraId="5ADABCC8" w14:textId="032E04B5" w:rsidR="004F1EE5" w:rsidRDefault="004F1EE5" w:rsidP="00090017">
      <w:pPr>
        <w:pStyle w:val="Heading2"/>
        <w:spacing w:before="120" w:after="120" w:line="240" w:lineRule="auto"/>
      </w:pPr>
      <w:r>
        <w:t>Acknowledgements</w:t>
      </w:r>
    </w:p>
    <w:p w14:paraId="14891B94" w14:textId="20AAD371" w:rsidR="004F1EE5" w:rsidRDefault="00F87FF4" w:rsidP="00F87FF4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Cory </w:t>
      </w:r>
      <w:proofErr w:type="spellStart"/>
      <w:r>
        <w:t>Duplantis</w:t>
      </w:r>
      <w:proofErr w:type="spellEnd"/>
      <w:r w:rsidR="00090017">
        <w:t>-</w:t>
      </w:r>
      <w:r>
        <w:t>tutorial author</w:t>
      </w:r>
    </w:p>
    <w:p w14:paraId="6FAD838C" w14:textId="77777777" w:rsidR="00F040E9" w:rsidRDefault="00F040E9" w:rsidP="00F040E9">
      <w:pPr>
        <w:pStyle w:val="ListParagraph"/>
        <w:numPr>
          <w:ilvl w:val="0"/>
          <w:numId w:val="8"/>
        </w:numPr>
        <w:spacing w:after="160" w:line="259" w:lineRule="auto"/>
      </w:pPr>
      <w:r>
        <w:t>Rahul Nair, course assistant for JHU-ISI EN.650.660, 2016</w:t>
      </w:r>
    </w:p>
    <w:p w14:paraId="5750347C" w14:textId="4BD2045C" w:rsidR="00984DEA" w:rsidRDefault="00984DEA" w:rsidP="00090017">
      <w:pPr>
        <w:pStyle w:val="Heading2"/>
        <w:spacing w:before="120" w:after="120" w:line="240" w:lineRule="auto"/>
      </w:pPr>
      <w:r>
        <w:t>References</w:t>
      </w:r>
    </w:p>
    <w:p w14:paraId="75C0BD69" w14:textId="4771F225" w:rsidR="0027771D" w:rsidRDefault="007D0864" w:rsidP="00F87FF4">
      <w:pPr>
        <w:pStyle w:val="ListParagraph"/>
        <w:numPr>
          <w:ilvl w:val="0"/>
          <w:numId w:val="10"/>
        </w:numPr>
      </w:pPr>
      <w:hyperlink r:id="rId9" w:history="1">
        <w:r w:rsidR="00F87FF4" w:rsidRPr="004F0338">
          <w:rPr>
            <w:rStyle w:val="Hyperlink"/>
          </w:rPr>
          <w:t>http://angr.io/</w:t>
        </w:r>
      </w:hyperlink>
    </w:p>
    <w:p w14:paraId="423FC11C" w14:textId="63FDA0E6" w:rsidR="00F87FF4" w:rsidRDefault="007D0864" w:rsidP="00F87FF4">
      <w:pPr>
        <w:pStyle w:val="ListParagraph"/>
        <w:numPr>
          <w:ilvl w:val="0"/>
          <w:numId w:val="10"/>
        </w:numPr>
      </w:pPr>
      <w:hyperlink r:id="rId10" w:history="1">
        <w:r w:rsidR="00F87FF4" w:rsidRPr="004F0338">
          <w:rPr>
            <w:rStyle w:val="Hyperlink"/>
          </w:rPr>
          <w:t>http://ctfhacker.com/ctf/python/symbolic/execution/reverse/radare/2015/11/28/cmu-binary-bomb-flag2.html</w:t>
        </w:r>
      </w:hyperlink>
    </w:p>
    <w:p w14:paraId="5978B7C2" w14:textId="188F8CBE" w:rsidR="00945915" w:rsidRPr="00090017" w:rsidRDefault="007D0864" w:rsidP="0062371E">
      <w:pPr>
        <w:pStyle w:val="ListParagraph"/>
        <w:numPr>
          <w:ilvl w:val="0"/>
          <w:numId w:val="10"/>
        </w:numPr>
      </w:pPr>
      <w:hyperlink r:id="rId11" w:history="1">
        <w:r w:rsidR="00557ABE" w:rsidRPr="004F0338">
          <w:rPr>
            <w:rStyle w:val="Hyperlink"/>
          </w:rPr>
          <w:t>https://github.com/angr/angr-doc/blob/master/examples/cmu_binary_bomb/</w:t>
        </w:r>
      </w:hyperlink>
      <w:r w:rsidR="00557ABE">
        <w:t xml:space="preserve"> </w:t>
      </w:r>
    </w:p>
    <w:sectPr w:rsidR="00945915" w:rsidRPr="00090017" w:rsidSect="00F040E9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62359B" w14:textId="77777777" w:rsidR="007D0864" w:rsidRDefault="007D0864" w:rsidP="00754E13">
      <w:pPr>
        <w:spacing w:after="0" w:line="240" w:lineRule="auto"/>
      </w:pPr>
      <w:r>
        <w:separator/>
      </w:r>
    </w:p>
  </w:endnote>
  <w:endnote w:type="continuationSeparator" w:id="0">
    <w:p w14:paraId="46E952E3" w14:textId="77777777" w:rsidR="007D0864" w:rsidRDefault="007D0864" w:rsidP="00754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C65678" w14:textId="7135B5DE" w:rsidR="005209D2" w:rsidRDefault="005209D2" w:rsidP="005209D2">
    <w:pPr>
      <w:pStyle w:val="Footer"/>
      <w:jc w:val="center"/>
    </w:pPr>
    <w:r>
      <w:t>Copyright 2019, www.reubenjohnston.com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932ED0" w14:textId="77777777" w:rsidR="007D0864" w:rsidRDefault="007D0864" w:rsidP="00754E13">
      <w:pPr>
        <w:spacing w:after="0" w:line="240" w:lineRule="auto"/>
      </w:pPr>
      <w:r>
        <w:separator/>
      </w:r>
    </w:p>
  </w:footnote>
  <w:footnote w:type="continuationSeparator" w:id="0">
    <w:p w14:paraId="67A8F1C9" w14:textId="77777777" w:rsidR="007D0864" w:rsidRDefault="007D0864" w:rsidP="00754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4D144" w14:textId="77777777" w:rsidR="00F040E9" w:rsidRDefault="00F040E9" w:rsidP="00F040E9">
    <w:pPr>
      <w:pStyle w:val="Header"/>
      <w:jc w:val="center"/>
    </w:pPr>
    <w:r w:rsidRPr="00DA332A">
      <w:rPr>
        <w:noProof/>
      </w:rPr>
      <w:drawing>
        <wp:inline distT="0" distB="0" distL="0" distR="0" wp14:anchorId="5289D730" wp14:editId="0D113E55">
          <wp:extent cx="5943600" cy="789305"/>
          <wp:effectExtent l="0" t="0" r="0" b="0"/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8930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  <w:p w14:paraId="276CE7A9" w14:textId="77777777" w:rsidR="00F040E9" w:rsidRDefault="00F040E9" w:rsidP="00F040E9">
    <w:pPr>
      <w:pStyle w:val="Header"/>
      <w:jc w:val="center"/>
    </w:pPr>
  </w:p>
  <w:p w14:paraId="4D2FD088" w14:textId="79D1CC85" w:rsidR="00984DEA" w:rsidRPr="00F040E9" w:rsidRDefault="00F040E9" w:rsidP="00F040E9">
    <w:pPr>
      <w:pStyle w:val="Header"/>
      <w:rPr>
        <w:color w:val="0000FF" w:themeColor="hyperlink"/>
        <w:u w:val="single"/>
      </w:rPr>
    </w:pPr>
    <w:r>
      <w:t xml:space="preserve">EN.650.660, Software Vulnerability Analysis, Fall 2019                                         Instructor: Reuben Johnston, </w:t>
    </w:r>
    <w:hyperlink r:id="rId2" w:history="1">
      <w:r>
        <w:rPr>
          <w:rStyle w:val="Hyperlink"/>
        </w:rPr>
        <w:t>reub@jhu.edu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2006"/>
    <w:multiLevelType w:val="hybridMultilevel"/>
    <w:tmpl w:val="81FABD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24606B"/>
    <w:multiLevelType w:val="hybridMultilevel"/>
    <w:tmpl w:val="6EE01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E41554"/>
    <w:multiLevelType w:val="hybridMultilevel"/>
    <w:tmpl w:val="B5B472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E86967"/>
    <w:multiLevelType w:val="hybridMultilevel"/>
    <w:tmpl w:val="A6442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D5478"/>
    <w:multiLevelType w:val="hybridMultilevel"/>
    <w:tmpl w:val="A412B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4679F"/>
    <w:multiLevelType w:val="hybridMultilevel"/>
    <w:tmpl w:val="249E4C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ED3F6E"/>
    <w:multiLevelType w:val="hybridMultilevel"/>
    <w:tmpl w:val="98F42C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7423C2"/>
    <w:multiLevelType w:val="hybridMultilevel"/>
    <w:tmpl w:val="E16C9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C855A1"/>
    <w:multiLevelType w:val="hybridMultilevel"/>
    <w:tmpl w:val="97FE80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AC60EB"/>
    <w:multiLevelType w:val="hybridMultilevel"/>
    <w:tmpl w:val="ACD4D1C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B6350C0"/>
    <w:multiLevelType w:val="hybridMultilevel"/>
    <w:tmpl w:val="168C4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E2468E"/>
    <w:multiLevelType w:val="hybridMultilevel"/>
    <w:tmpl w:val="0A7C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8352E"/>
    <w:multiLevelType w:val="hybridMultilevel"/>
    <w:tmpl w:val="EB56C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3D642F"/>
    <w:multiLevelType w:val="hybridMultilevel"/>
    <w:tmpl w:val="A560D6E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62645CD5"/>
    <w:multiLevelType w:val="hybridMultilevel"/>
    <w:tmpl w:val="90F0C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1A3AC6"/>
    <w:multiLevelType w:val="hybridMultilevel"/>
    <w:tmpl w:val="23AA9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5"/>
  </w:num>
  <w:num w:numId="4">
    <w:abstractNumId w:val="13"/>
  </w:num>
  <w:num w:numId="5">
    <w:abstractNumId w:val="4"/>
  </w:num>
  <w:num w:numId="6">
    <w:abstractNumId w:val="12"/>
  </w:num>
  <w:num w:numId="7">
    <w:abstractNumId w:val="8"/>
  </w:num>
  <w:num w:numId="8">
    <w:abstractNumId w:val="10"/>
  </w:num>
  <w:num w:numId="9">
    <w:abstractNumId w:val="2"/>
  </w:num>
  <w:num w:numId="10">
    <w:abstractNumId w:val="0"/>
  </w:num>
  <w:num w:numId="11">
    <w:abstractNumId w:val="14"/>
  </w:num>
  <w:num w:numId="12">
    <w:abstractNumId w:val="1"/>
  </w:num>
  <w:num w:numId="13">
    <w:abstractNumId w:val="9"/>
  </w:num>
  <w:num w:numId="14">
    <w:abstractNumId w:val="6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E13"/>
    <w:rsid w:val="00002F80"/>
    <w:rsid w:val="00024C96"/>
    <w:rsid w:val="00026185"/>
    <w:rsid w:val="000265ED"/>
    <w:rsid w:val="00035706"/>
    <w:rsid w:val="0004541A"/>
    <w:rsid w:val="00046340"/>
    <w:rsid w:val="00061CAC"/>
    <w:rsid w:val="00064E5E"/>
    <w:rsid w:val="00066FA5"/>
    <w:rsid w:val="0007122D"/>
    <w:rsid w:val="00071682"/>
    <w:rsid w:val="000734D9"/>
    <w:rsid w:val="000825CA"/>
    <w:rsid w:val="000842E6"/>
    <w:rsid w:val="00090017"/>
    <w:rsid w:val="00093065"/>
    <w:rsid w:val="000A38D6"/>
    <w:rsid w:val="000A4CE9"/>
    <w:rsid w:val="000B15E3"/>
    <w:rsid w:val="000B2FC7"/>
    <w:rsid w:val="000B7BD9"/>
    <w:rsid w:val="000D655E"/>
    <w:rsid w:val="000E7A57"/>
    <w:rsid w:val="000E7EF2"/>
    <w:rsid w:val="000F5E47"/>
    <w:rsid w:val="001004D6"/>
    <w:rsid w:val="00107BB6"/>
    <w:rsid w:val="001217C1"/>
    <w:rsid w:val="00145022"/>
    <w:rsid w:val="00160730"/>
    <w:rsid w:val="0016687F"/>
    <w:rsid w:val="0017677B"/>
    <w:rsid w:val="00182728"/>
    <w:rsid w:val="00185E1A"/>
    <w:rsid w:val="00187247"/>
    <w:rsid w:val="00193649"/>
    <w:rsid w:val="001A09DB"/>
    <w:rsid w:val="001B19AB"/>
    <w:rsid w:val="001C27E8"/>
    <w:rsid w:val="001C38C1"/>
    <w:rsid w:val="001D1A18"/>
    <w:rsid w:val="001D5CB3"/>
    <w:rsid w:val="001F1897"/>
    <w:rsid w:val="001F1BB0"/>
    <w:rsid w:val="001F6B73"/>
    <w:rsid w:val="00202193"/>
    <w:rsid w:val="00214C23"/>
    <w:rsid w:val="00214CD7"/>
    <w:rsid w:val="0021572F"/>
    <w:rsid w:val="00222567"/>
    <w:rsid w:val="00225BA2"/>
    <w:rsid w:val="0023700C"/>
    <w:rsid w:val="002372E6"/>
    <w:rsid w:val="0024570D"/>
    <w:rsid w:val="00251111"/>
    <w:rsid w:val="002527F1"/>
    <w:rsid w:val="00252EB3"/>
    <w:rsid w:val="002562FC"/>
    <w:rsid w:val="0026046A"/>
    <w:rsid w:val="002672DA"/>
    <w:rsid w:val="002749C6"/>
    <w:rsid w:val="00275688"/>
    <w:rsid w:val="0027771D"/>
    <w:rsid w:val="002827D5"/>
    <w:rsid w:val="00282A48"/>
    <w:rsid w:val="00287909"/>
    <w:rsid w:val="002879AA"/>
    <w:rsid w:val="002A5DA1"/>
    <w:rsid w:val="002B61FD"/>
    <w:rsid w:val="002B64C2"/>
    <w:rsid w:val="002C045A"/>
    <w:rsid w:val="002E188E"/>
    <w:rsid w:val="002E7DFD"/>
    <w:rsid w:val="00301877"/>
    <w:rsid w:val="00303158"/>
    <w:rsid w:val="00325C94"/>
    <w:rsid w:val="0032622F"/>
    <w:rsid w:val="00326C32"/>
    <w:rsid w:val="003277EC"/>
    <w:rsid w:val="00330F93"/>
    <w:rsid w:val="00335047"/>
    <w:rsid w:val="0033647C"/>
    <w:rsid w:val="00344910"/>
    <w:rsid w:val="0034509D"/>
    <w:rsid w:val="00362085"/>
    <w:rsid w:val="00366A55"/>
    <w:rsid w:val="00371A70"/>
    <w:rsid w:val="00371AD3"/>
    <w:rsid w:val="00382848"/>
    <w:rsid w:val="003A213F"/>
    <w:rsid w:val="003B08E5"/>
    <w:rsid w:val="003B3688"/>
    <w:rsid w:val="003B76A6"/>
    <w:rsid w:val="003E15BE"/>
    <w:rsid w:val="00412311"/>
    <w:rsid w:val="00420163"/>
    <w:rsid w:val="00423B19"/>
    <w:rsid w:val="00427F47"/>
    <w:rsid w:val="00451AF7"/>
    <w:rsid w:val="00457DA2"/>
    <w:rsid w:val="00471B93"/>
    <w:rsid w:val="00485A2F"/>
    <w:rsid w:val="00485A61"/>
    <w:rsid w:val="00490661"/>
    <w:rsid w:val="0049669F"/>
    <w:rsid w:val="004A58EE"/>
    <w:rsid w:val="004A7D6D"/>
    <w:rsid w:val="004A7DD3"/>
    <w:rsid w:val="004E1993"/>
    <w:rsid w:val="004F1EE5"/>
    <w:rsid w:val="004F54E4"/>
    <w:rsid w:val="004F6CDF"/>
    <w:rsid w:val="00506F17"/>
    <w:rsid w:val="005209D2"/>
    <w:rsid w:val="00525041"/>
    <w:rsid w:val="00557ABE"/>
    <w:rsid w:val="00566034"/>
    <w:rsid w:val="00570F53"/>
    <w:rsid w:val="00577B8C"/>
    <w:rsid w:val="00584C53"/>
    <w:rsid w:val="00595071"/>
    <w:rsid w:val="005968E4"/>
    <w:rsid w:val="005976AF"/>
    <w:rsid w:val="005A3FF7"/>
    <w:rsid w:val="005B3DCB"/>
    <w:rsid w:val="005C4E5E"/>
    <w:rsid w:val="005E2738"/>
    <w:rsid w:val="005E3635"/>
    <w:rsid w:val="005E405E"/>
    <w:rsid w:val="005E66D3"/>
    <w:rsid w:val="005F330D"/>
    <w:rsid w:val="005F7965"/>
    <w:rsid w:val="00621E01"/>
    <w:rsid w:val="0062371E"/>
    <w:rsid w:val="00632800"/>
    <w:rsid w:val="00676816"/>
    <w:rsid w:val="00676FCA"/>
    <w:rsid w:val="006777AF"/>
    <w:rsid w:val="006847BD"/>
    <w:rsid w:val="006A0278"/>
    <w:rsid w:val="006F0AE3"/>
    <w:rsid w:val="00715259"/>
    <w:rsid w:val="00721DA8"/>
    <w:rsid w:val="007320DB"/>
    <w:rsid w:val="0074051B"/>
    <w:rsid w:val="00754A58"/>
    <w:rsid w:val="00754E13"/>
    <w:rsid w:val="00771434"/>
    <w:rsid w:val="00790398"/>
    <w:rsid w:val="007A3ECF"/>
    <w:rsid w:val="007B1B9F"/>
    <w:rsid w:val="007C68FF"/>
    <w:rsid w:val="007D0864"/>
    <w:rsid w:val="007D15E7"/>
    <w:rsid w:val="007D7C54"/>
    <w:rsid w:val="007E388E"/>
    <w:rsid w:val="007E4AB1"/>
    <w:rsid w:val="007F3D78"/>
    <w:rsid w:val="007F778E"/>
    <w:rsid w:val="0081307C"/>
    <w:rsid w:val="008208F1"/>
    <w:rsid w:val="00820FC7"/>
    <w:rsid w:val="00823EEB"/>
    <w:rsid w:val="008263BE"/>
    <w:rsid w:val="00834C5C"/>
    <w:rsid w:val="00854116"/>
    <w:rsid w:val="008677F7"/>
    <w:rsid w:val="00874F3A"/>
    <w:rsid w:val="00875B5D"/>
    <w:rsid w:val="0088344E"/>
    <w:rsid w:val="008910BB"/>
    <w:rsid w:val="00891FC2"/>
    <w:rsid w:val="008A1314"/>
    <w:rsid w:val="008A1A3D"/>
    <w:rsid w:val="008A228E"/>
    <w:rsid w:val="008B08ED"/>
    <w:rsid w:val="008C300D"/>
    <w:rsid w:val="008D0FAB"/>
    <w:rsid w:val="008D6B70"/>
    <w:rsid w:val="008D784A"/>
    <w:rsid w:val="008E1374"/>
    <w:rsid w:val="008E3D2E"/>
    <w:rsid w:val="008E762E"/>
    <w:rsid w:val="008F5B29"/>
    <w:rsid w:val="00903F7A"/>
    <w:rsid w:val="009106AB"/>
    <w:rsid w:val="0091218E"/>
    <w:rsid w:val="00912588"/>
    <w:rsid w:val="0091605D"/>
    <w:rsid w:val="00916F53"/>
    <w:rsid w:val="009213BA"/>
    <w:rsid w:val="00927CCA"/>
    <w:rsid w:val="00931B17"/>
    <w:rsid w:val="00935B9E"/>
    <w:rsid w:val="009440A3"/>
    <w:rsid w:val="00945915"/>
    <w:rsid w:val="00945A5A"/>
    <w:rsid w:val="00950388"/>
    <w:rsid w:val="0097207A"/>
    <w:rsid w:val="009737BF"/>
    <w:rsid w:val="00981A06"/>
    <w:rsid w:val="00981E88"/>
    <w:rsid w:val="00984DEA"/>
    <w:rsid w:val="009862AF"/>
    <w:rsid w:val="0098768A"/>
    <w:rsid w:val="009963AA"/>
    <w:rsid w:val="009C77C4"/>
    <w:rsid w:val="009D1ED4"/>
    <w:rsid w:val="00A107B8"/>
    <w:rsid w:val="00A13932"/>
    <w:rsid w:val="00A13FAA"/>
    <w:rsid w:val="00A27DBA"/>
    <w:rsid w:val="00A31CBE"/>
    <w:rsid w:val="00A35880"/>
    <w:rsid w:val="00A4088A"/>
    <w:rsid w:val="00A546CF"/>
    <w:rsid w:val="00A80655"/>
    <w:rsid w:val="00A863E5"/>
    <w:rsid w:val="00A8746F"/>
    <w:rsid w:val="00A965D2"/>
    <w:rsid w:val="00AA19F0"/>
    <w:rsid w:val="00AB2BFE"/>
    <w:rsid w:val="00AC32A4"/>
    <w:rsid w:val="00AC6207"/>
    <w:rsid w:val="00AC69EE"/>
    <w:rsid w:val="00AC7CCD"/>
    <w:rsid w:val="00AD0B32"/>
    <w:rsid w:val="00AD1D4F"/>
    <w:rsid w:val="00AD2D39"/>
    <w:rsid w:val="00AD560E"/>
    <w:rsid w:val="00AE36B5"/>
    <w:rsid w:val="00AE4387"/>
    <w:rsid w:val="00AF4449"/>
    <w:rsid w:val="00B04E7D"/>
    <w:rsid w:val="00B1457B"/>
    <w:rsid w:val="00B1769D"/>
    <w:rsid w:val="00B25966"/>
    <w:rsid w:val="00B35C6F"/>
    <w:rsid w:val="00B46FF7"/>
    <w:rsid w:val="00B52F99"/>
    <w:rsid w:val="00B5607A"/>
    <w:rsid w:val="00B634F3"/>
    <w:rsid w:val="00B635E0"/>
    <w:rsid w:val="00B63F0C"/>
    <w:rsid w:val="00B671E6"/>
    <w:rsid w:val="00B94EB3"/>
    <w:rsid w:val="00BA239D"/>
    <w:rsid w:val="00BA508A"/>
    <w:rsid w:val="00BA76DD"/>
    <w:rsid w:val="00BB4C82"/>
    <w:rsid w:val="00BB7B19"/>
    <w:rsid w:val="00BD5A24"/>
    <w:rsid w:val="00BD6623"/>
    <w:rsid w:val="00BD6933"/>
    <w:rsid w:val="00BF2430"/>
    <w:rsid w:val="00C017BC"/>
    <w:rsid w:val="00C13EB2"/>
    <w:rsid w:val="00C14851"/>
    <w:rsid w:val="00C21985"/>
    <w:rsid w:val="00C2244E"/>
    <w:rsid w:val="00C3038D"/>
    <w:rsid w:val="00C304A0"/>
    <w:rsid w:val="00C3688B"/>
    <w:rsid w:val="00C41234"/>
    <w:rsid w:val="00C51312"/>
    <w:rsid w:val="00C523C7"/>
    <w:rsid w:val="00C66BFD"/>
    <w:rsid w:val="00C72443"/>
    <w:rsid w:val="00C96A0F"/>
    <w:rsid w:val="00CA57D2"/>
    <w:rsid w:val="00CB0C20"/>
    <w:rsid w:val="00CB53B3"/>
    <w:rsid w:val="00CB58EA"/>
    <w:rsid w:val="00CC1916"/>
    <w:rsid w:val="00CC22C5"/>
    <w:rsid w:val="00CE5C48"/>
    <w:rsid w:val="00CE720A"/>
    <w:rsid w:val="00CF4689"/>
    <w:rsid w:val="00D02C5F"/>
    <w:rsid w:val="00D22925"/>
    <w:rsid w:val="00D23207"/>
    <w:rsid w:val="00D37D07"/>
    <w:rsid w:val="00D60522"/>
    <w:rsid w:val="00D61B87"/>
    <w:rsid w:val="00D62C19"/>
    <w:rsid w:val="00D63C72"/>
    <w:rsid w:val="00D67AE0"/>
    <w:rsid w:val="00D70BBC"/>
    <w:rsid w:val="00D711AB"/>
    <w:rsid w:val="00D72B69"/>
    <w:rsid w:val="00D7472F"/>
    <w:rsid w:val="00DA0C6E"/>
    <w:rsid w:val="00DB3DFC"/>
    <w:rsid w:val="00DE04B6"/>
    <w:rsid w:val="00DE37A5"/>
    <w:rsid w:val="00DE426F"/>
    <w:rsid w:val="00DE6C80"/>
    <w:rsid w:val="00DF380E"/>
    <w:rsid w:val="00DF59E0"/>
    <w:rsid w:val="00E05E37"/>
    <w:rsid w:val="00E116D9"/>
    <w:rsid w:val="00E12DDC"/>
    <w:rsid w:val="00E307F6"/>
    <w:rsid w:val="00E30C6E"/>
    <w:rsid w:val="00E3539B"/>
    <w:rsid w:val="00E640E3"/>
    <w:rsid w:val="00E92F98"/>
    <w:rsid w:val="00EB4D63"/>
    <w:rsid w:val="00EB69F2"/>
    <w:rsid w:val="00EC53F3"/>
    <w:rsid w:val="00EE2738"/>
    <w:rsid w:val="00F040E9"/>
    <w:rsid w:val="00F07AE7"/>
    <w:rsid w:val="00F107A0"/>
    <w:rsid w:val="00F13389"/>
    <w:rsid w:val="00F27BAA"/>
    <w:rsid w:val="00F3220C"/>
    <w:rsid w:val="00F32E3C"/>
    <w:rsid w:val="00F32FFA"/>
    <w:rsid w:val="00F33079"/>
    <w:rsid w:val="00F341CF"/>
    <w:rsid w:val="00F42574"/>
    <w:rsid w:val="00F536E2"/>
    <w:rsid w:val="00F57D3E"/>
    <w:rsid w:val="00F66A42"/>
    <w:rsid w:val="00F737A2"/>
    <w:rsid w:val="00F745CA"/>
    <w:rsid w:val="00F77953"/>
    <w:rsid w:val="00F818E8"/>
    <w:rsid w:val="00F82382"/>
    <w:rsid w:val="00F8465B"/>
    <w:rsid w:val="00F87FF4"/>
    <w:rsid w:val="00F90671"/>
    <w:rsid w:val="00F95876"/>
    <w:rsid w:val="00F95B5D"/>
    <w:rsid w:val="00FA22B8"/>
    <w:rsid w:val="00FA6E27"/>
    <w:rsid w:val="00FB1076"/>
    <w:rsid w:val="00FC3221"/>
    <w:rsid w:val="00FC6674"/>
    <w:rsid w:val="00FD6179"/>
    <w:rsid w:val="00FE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CC07"/>
  <w15:chartTrackingRefBased/>
  <w15:docId w15:val="{AC080E6A-D3F9-4F9B-ACEE-F6AAD724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E13"/>
  </w:style>
  <w:style w:type="paragraph" w:styleId="Heading1">
    <w:name w:val="heading 1"/>
    <w:basedOn w:val="Normal"/>
    <w:next w:val="Normal"/>
    <w:link w:val="Heading1Char"/>
    <w:uiPriority w:val="9"/>
    <w:qFormat/>
    <w:rsid w:val="00754E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E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13"/>
  </w:style>
  <w:style w:type="paragraph" w:styleId="Footer">
    <w:name w:val="footer"/>
    <w:basedOn w:val="Normal"/>
    <w:link w:val="FooterChar"/>
    <w:uiPriority w:val="99"/>
    <w:unhideWhenUsed/>
    <w:rsid w:val="00754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E13"/>
  </w:style>
  <w:style w:type="character" w:styleId="Hyperlink">
    <w:name w:val="Hyperlink"/>
    <w:basedOn w:val="DefaultParagraphFont"/>
    <w:uiPriority w:val="99"/>
    <w:unhideWhenUsed/>
    <w:rsid w:val="00754E1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4E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4E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1231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1307C"/>
    <w:pPr>
      <w:ind w:left="720"/>
      <w:contextualSpacing/>
    </w:pPr>
  </w:style>
  <w:style w:type="table" w:styleId="TableGrid">
    <w:name w:val="Table Grid"/>
    <w:basedOn w:val="TableNormal"/>
    <w:uiPriority w:val="59"/>
    <w:rsid w:val="000F5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F5E4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5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5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8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4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0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8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9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75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03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13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38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75281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338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57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61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715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485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1552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441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3848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8451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613293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657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87716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64748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96112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93699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48172510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490097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39439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866983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446764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5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underpantsgnomes/softwaresecurity/symbolicexecutionlab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gr/angr-doc/blob/master/examples/cmu_binary_bomb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tfhacker.com/ctf/python/symbolic/execution/reverse/radare/2015/11/28/cmu-binary-bomb-flag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gr.io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reub@jhu.edu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6422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Reuben A.</dc:creator>
  <cp:keywords/>
  <dc:description/>
  <cp:lastModifiedBy>Reuben Johnston</cp:lastModifiedBy>
  <cp:revision>73</cp:revision>
  <cp:lastPrinted>2019-12-05T15:08:00Z</cp:lastPrinted>
  <dcterms:created xsi:type="dcterms:W3CDTF">2016-10-10T15:52:00Z</dcterms:created>
  <dcterms:modified xsi:type="dcterms:W3CDTF">2019-12-06T13:12:00Z</dcterms:modified>
</cp:coreProperties>
</file>