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96B8" w14:textId="77777777" w:rsidR="003C79C2" w:rsidRPr="003C79C2" w:rsidRDefault="003C79C2" w:rsidP="003C79C2">
      <w:proofErr w:type="spellStart"/>
      <w:r w:rsidRPr="003C79C2">
        <w:rPr>
          <w:b/>
          <w:bCs/>
        </w:rPr>
        <w:t>RoMa</w:t>
      </w:r>
      <w:proofErr w:type="spellEnd"/>
      <w:r w:rsidRPr="003C79C2">
        <w:rPr>
          <w:b/>
          <w:bCs/>
        </w:rPr>
        <w:t xml:space="preserve"> v2 接入你当前 DINOv2+FAISS 框架</w:t>
      </w:r>
      <w:r w:rsidRPr="003C79C2">
        <w:t xml:space="preserve"> 的思路讲成</w:t>
      </w:r>
      <w:proofErr w:type="gramStart"/>
      <w:r w:rsidRPr="003C79C2">
        <w:t>一版可实施</w:t>
      </w:r>
      <w:proofErr w:type="gramEnd"/>
      <w:r w:rsidRPr="003C79C2">
        <w:t>方案。</w:t>
      </w:r>
    </w:p>
    <w:p w14:paraId="1E89D2B5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1. 先定它在你系统里的角色</w:t>
      </w:r>
    </w:p>
    <w:p w14:paraId="286536A2" w14:textId="77777777" w:rsidR="003C79C2" w:rsidRPr="003C79C2" w:rsidRDefault="003C79C2" w:rsidP="003C79C2">
      <w:r w:rsidRPr="003C79C2">
        <w:t>你现在最合理的结构是：</w:t>
      </w:r>
    </w:p>
    <w:p w14:paraId="4DEDA643" w14:textId="77777777" w:rsidR="003C79C2" w:rsidRPr="003C79C2" w:rsidRDefault="003C79C2" w:rsidP="003C79C2">
      <w:r w:rsidRPr="003C79C2">
        <w:rPr>
          <w:b/>
          <w:bCs/>
        </w:rPr>
        <w:t>粗检索</w:t>
      </w:r>
      <w:r w:rsidRPr="003C79C2">
        <w:br/>
        <w:t>无人机查询块 → DINOv2 全局特征 → FAISS 检索卫星库 → 得到 Top-K 候选</w:t>
      </w:r>
    </w:p>
    <w:p w14:paraId="31104822" w14:textId="77777777" w:rsidR="003C79C2" w:rsidRPr="003C79C2" w:rsidRDefault="003C79C2" w:rsidP="003C79C2">
      <w:proofErr w:type="gramStart"/>
      <w:r w:rsidRPr="003C79C2">
        <w:rPr>
          <w:b/>
          <w:bCs/>
        </w:rPr>
        <w:t>精排</w:t>
      </w:r>
      <w:proofErr w:type="gramEnd"/>
      <w:r w:rsidRPr="003C79C2">
        <w:br/>
        <w:t xml:space="preserve">对 query 与每个候选分别做 </w:t>
      </w:r>
      <w:proofErr w:type="spellStart"/>
      <w:r w:rsidRPr="003C79C2">
        <w:rPr>
          <w:b/>
          <w:bCs/>
        </w:rPr>
        <w:t>RoMa</w:t>
      </w:r>
      <w:proofErr w:type="spellEnd"/>
      <w:r w:rsidRPr="003C79C2">
        <w:rPr>
          <w:b/>
          <w:bCs/>
        </w:rPr>
        <w:t xml:space="preserve"> v2 两图匹配</w:t>
      </w:r>
      <w:r w:rsidRPr="003C79C2">
        <w:t xml:space="preserve"> → 计算几何一致性分数 → 重排 Top-K</w:t>
      </w:r>
    </w:p>
    <w:p w14:paraId="58AC1A7D" w14:textId="77777777" w:rsidR="003C79C2" w:rsidRPr="003C79C2" w:rsidRDefault="003C79C2" w:rsidP="003C79C2">
      <w:r w:rsidRPr="003C79C2">
        <w:rPr>
          <w:b/>
          <w:bCs/>
        </w:rPr>
        <w:t>输出</w:t>
      </w:r>
      <w:r w:rsidRPr="003C79C2">
        <w:br/>
        <w:t>新的 Top-1 / Top-5 / Top-10、MRR、Top-1 误差、耗时</w:t>
      </w:r>
    </w:p>
    <w:p w14:paraId="5D811AF4" w14:textId="77777777" w:rsidR="003C79C2" w:rsidRPr="003C79C2" w:rsidRDefault="003C79C2" w:rsidP="003C79C2">
      <w:r w:rsidRPr="003C79C2">
        <w:t>这个定位</w:t>
      </w:r>
      <w:proofErr w:type="gramStart"/>
      <w:r w:rsidRPr="003C79C2">
        <w:t>很</w:t>
      </w:r>
      <w:proofErr w:type="gramEnd"/>
      <w:r w:rsidRPr="003C79C2">
        <w:t xml:space="preserve">关键，因为 </w:t>
      </w:r>
      <w:proofErr w:type="spellStart"/>
      <w:r w:rsidRPr="003C79C2">
        <w:t>RoMa</w:t>
      </w:r>
      <w:proofErr w:type="spellEnd"/>
      <w:r w:rsidRPr="003C79C2">
        <w:t xml:space="preserve"> / </w:t>
      </w:r>
      <w:proofErr w:type="spellStart"/>
      <w:r w:rsidRPr="003C79C2">
        <w:t>RoMa</w:t>
      </w:r>
      <w:proofErr w:type="spellEnd"/>
      <w:r w:rsidRPr="003C79C2">
        <w:t xml:space="preserve"> v2 本质上是</w:t>
      </w:r>
      <w:r w:rsidRPr="003C79C2">
        <w:rPr>
          <w:b/>
          <w:bCs/>
        </w:rPr>
        <w:t>稠密图像匹配器</w:t>
      </w:r>
      <w:r w:rsidRPr="003C79C2">
        <w:t>，官方描述是对图像对预测</w:t>
      </w:r>
      <w:r w:rsidRPr="003C79C2">
        <w:rPr>
          <w:b/>
          <w:bCs/>
        </w:rPr>
        <w:t>pixel-dense warp</w:t>
      </w:r>
      <w:r w:rsidRPr="003C79C2">
        <w:t xml:space="preserve"> 和 </w:t>
      </w:r>
      <w:r w:rsidRPr="003C79C2">
        <w:rPr>
          <w:b/>
          <w:bCs/>
        </w:rPr>
        <w:t>certainty</w:t>
      </w:r>
      <w:r w:rsidRPr="003C79C2">
        <w:t>；</w:t>
      </w:r>
      <w:proofErr w:type="spellStart"/>
      <w:r w:rsidRPr="003C79C2">
        <w:t>RoMa</w:t>
      </w:r>
      <w:proofErr w:type="spellEnd"/>
      <w:r w:rsidRPr="003C79C2">
        <w:t xml:space="preserve"> v2 论文也把它定义为 dense feature matcher，用于估计</w:t>
      </w:r>
      <w:proofErr w:type="gramStart"/>
      <w:r w:rsidRPr="003C79C2">
        <w:t>两图间的</w:t>
      </w:r>
      <w:proofErr w:type="gramEnd"/>
      <w:r w:rsidRPr="003C79C2">
        <w:t>稠密对应与置信度，而不是大规模图库检索器。</w:t>
      </w:r>
    </w:p>
    <w:p w14:paraId="3CF3F1E9" w14:textId="77777777" w:rsidR="003C79C2" w:rsidRPr="003C79C2" w:rsidRDefault="003C79C2" w:rsidP="003C79C2">
      <w:r w:rsidRPr="003C79C2">
        <w:t>所以对你来说，</w:t>
      </w:r>
      <w:r w:rsidRPr="003C79C2">
        <w:rPr>
          <w:b/>
          <w:bCs/>
        </w:rPr>
        <w:t>它不替代 FAISS 粗召回，只接在后面做 pairwise 精排。</w:t>
      </w:r>
    </w:p>
    <w:p w14:paraId="7594475E" w14:textId="77777777" w:rsidR="003C79C2" w:rsidRPr="003C79C2" w:rsidRDefault="003C79C2" w:rsidP="003C79C2">
      <w:r w:rsidRPr="003C79C2">
        <w:pict w14:anchorId="1F6905D8">
          <v:rect id="_x0000_i1079" style="width:0;height:1.5pt" o:hralign="center" o:hrstd="t" o:hr="t" fillcolor="#a0a0a0" stroked="f"/>
        </w:pict>
      </w:r>
    </w:p>
    <w:p w14:paraId="5482C52D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2. 它接进去以后，输入输出是什么</w:t>
      </w:r>
    </w:p>
    <w:p w14:paraId="37D33C12" w14:textId="77777777" w:rsidR="003C79C2" w:rsidRPr="003C79C2" w:rsidRDefault="003C79C2" w:rsidP="003C79C2">
      <w:r w:rsidRPr="003C79C2">
        <w:t>对你每个 query，</w:t>
      </w:r>
      <w:proofErr w:type="spellStart"/>
      <w:r w:rsidRPr="003C79C2">
        <w:t>RoMa</w:t>
      </w:r>
      <w:proofErr w:type="spellEnd"/>
      <w:r w:rsidRPr="003C79C2">
        <w:t xml:space="preserve"> v2 的输入就是：</w:t>
      </w:r>
    </w:p>
    <w:p w14:paraId="3DB44785" w14:textId="77777777" w:rsidR="003C79C2" w:rsidRPr="003C79C2" w:rsidRDefault="003C79C2" w:rsidP="003C79C2">
      <w:pPr>
        <w:numPr>
          <w:ilvl w:val="0"/>
          <w:numId w:val="1"/>
        </w:numPr>
      </w:pPr>
      <w:r w:rsidRPr="003C79C2">
        <w:t>一张无人机查询块</w:t>
      </w:r>
    </w:p>
    <w:p w14:paraId="48289002" w14:textId="77777777" w:rsidR="003C79C2" w:rsidRPr="003C79C2" w:rsidRDefault="003C79C2" w:rsidP="003C79C2">
      <w:pPr>
        <w:numPr>
          <w:ilvl w:val="0"/>
          <w:numId w:val="1"/>
        </w:numPr>
      </w:pPr>
      <w:r w:rsidRPr="003C79C2">
        <w:t>一张卫星候选块</w:t>
      </w:r>
    </w:p>
    <w:p w14:paraId="57297CA2" w14:textId="77777777" w:rsidR="003C79C2" w:rsidRPr="003C79C2" w:rsidRDefault="003C79C2" w:rsidP="003C79C2">
      <w:r w:rsidRPr="003C79C2">
        <w:t>然后它会输出一组能代表“两张图到底对不对得上”的结果。公开资料里，</w:t>
      </w:r>
      <w:proofErr w:type="spellStart"/>
      <w:r w:rsidRPr="003C79C2">
        <w:t>RoMa</w:t>
      </w:r>
      <w:proofErr w:type="spellEnd"/>
      <w:r w:rsidRPr="003C79C2">
        <w:t xml:space="preserve"> / </w:t>
      </w:r>
      <w:proofErr w:type="spellStart"/>
      <w:r w:rsidRPr="003C79C2">
        <w:t>RoMa</w:t>
      </w:r>
      <w:proofErr w:type="spellEnd"/>
      <w:r w:rsidRPr="003C79C2">
        <w:t xml:space="preserve"> v2 的核心输出可以概括成：</w:t>
      </w:r>
    </w:p>
    <w:p w14:paraId="6D9F3FDF" w14:textId="77777777" w:rsidR="003C79C2" w:rsidRPr="003C79C2" w:rsidRDefault="003C79C2" w:rsidP="003C79C2">
      <w:pPr>
        <w:numPr>
          <w:ilvl w:val="0"/>
          <w:numId w:val="2"/>
        </w:numPr>
      </w:pPr>
      <w:r w:rsidRPr="003C79C2">
        <w:t>两图之间的</w:t>
      </w:r>
      <w:r w:rsidRPr="003C79C2">
        <w:rPr>
          <w:b/>
          <w:bCs/>
        </w:rPr>
        <w:t>稠密 warp / 对应关系</w:t>
      </w:r>
    </w:p>
    <w:p w14:paraId="116232DE" w14:textId="77777777" w:rsidR="003C79C2" w:rsidRPr="003C79C2" w:rsidRDefault="003C79C2" w:rsidP="003C79C2">
      <w:pPr>
        <w:numPr>
          <w:ilvl w:val="0"/>
          <w:numId w:val="2"/>
        </w:numPr>
      </w:pPr>
      <w:r w:rsidRPr="003C79C2">
        <w:t>对应的</w:t>
      </w:r>
      <w:r w:rsidRPr="003C79C2">
        <w:rPr>
          <w:b/>
          <w:bCs/>
        </w:rPr>
        <w:t>certainty / confidence</w:t>
      </w:r>
    </w:p>
    <w:p w14:paraId="7F463501" w14:textId="77777777" w:rsidR="003C79C2" w:rsidRPr="003C79C2" w:rsidRDefault="003C79C2" w:rsidP="003C79C2">
      <w:pPr>
        <w:numPr>
          <w:ilvl w:val="0"/>
          <w:numId w:val="2"/>
        </w:numPr>
      </w:pPr>
      <w:r w:rsidRPr="003C79C2">
        <w:t>可进一步采样得到用于几何估计的匹配点集。</w:t>
      </w:r>
    </w:p>
    <w:p w14:paraId="436C56B5" w14:textId="77777777" w:rsidR="003C79C2" w:rsidRPr="003C79C2" w:rsidRDefault="003C79C2" w:rsidP="003C79C2">
      <w:r w:rsidRPr="003C79C2">
        <w:t>因此你后端能拿到的，不只是“像不像”，而是“</w:t>
      </w:r>
      <w:r w:rsidRPr="003C79C2">
        <w:rPr>
          <w:b/>
          <w:bCs/>
        </w:rPr>
        <w:t>结构上是不是同一个地方</w:t>
      </w:r>
      <w:r w:rsidRPr="003C79C2">
        <w:t>”。</w:t>
      </w:r>
    </w:p>
    <w:p w14:paraId="2E473499" w14:textId="77777777" w:rsidR="003C79C2" w:rsidRPr="003C79C2" w:rsidRDefault="003C79C2" w:rsidP="003C79C2">
      <w:r w:rsidRPr="003C79C2">
        <w:t>这比单纯的 DINO 相似度更适合做精排。</w:t>
      </w:r>
    </w:p>
    <w:p w14:paraId="7CB9990F" w14:textId="77777777" w:rsidR="003C79C2" w:rsidRPr="003C79C2" w:rsidRDefault="003C79C2" w:rsidP="003C79C2">
      <w:r w:rsidRPr="003C79C2">
        <w:pict w14:anchorId="1B120125">
          <v:rect id="_x0000_i1080" style="width:0;height:1.5pt" o:hralign="center" o:hrstd="t" o:hr="t" fillcolor="#a0a0a0" stroked="f"/>
        </w:pict>
      </w:r>
    </w:p>
    <w:p w14:paraId="7731DF97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3. 你最该先做的不是复杂融合，而是一版最小可行精排</w:t>
      </w:r>
    </w:p>
    <w:p w14:paraId="4F5B8988" w14:textId="77777777" w:rsidR="003C79C2" w:rsidRPr="003C79C2" w:rsidRDefault="003C79C2" w:rsidP="003C79C2">
      <w:r w:rsidRPr="003C79C2">
        <w:t>第一版建议非常简单：</w:t>
      </w:r>
    </w:p>
    <w:p w14:paraId="05B812FB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lastRenderedPageBreak/>
        <w:t>第一步</w:t>
      </w:r>
    </w:p>
    <w:p w14:paraId="01BCE23B" w14:textId="77777777" w:rsidR="003C79C2" w:rsidRPr="003C79C2" w:rsidRDefault="003C79C2" w:rsidP="003C79C2">
      <w:r w:rsidRPr="003C79C2">
        <w:t>保持你现在的粗检索完全不变：</w:t>
      </w:r>
    </w:p>
    <w:p w14:paraId="463FAA01" w14:textId="77777777" w:rsidR="003C79C2" w:rsidRPr="003C79C2" w:rsidRDefault="003C79C2" w:rsidP="003C79C2">
      <w:pPr>
        <w:numPr>
          <w:ilvl w:val="0"/>
          <w:numId w:val="3"/>
        </w:numPr>
      </w:pPr>
      <w:r w:rsidRPr="003C79C2">
        <w:t>仍然用 DINOv2 + FAISS</w:t>
      </w:r>
    </w:p>
    <w:p w14:paraId="1369C787" w14:textId="77777777" w:rsidR="003C79C2" w:rsidRPr="003C79C2" w:rsidRDefault="003C79C2" w:rsidP="003C79C2">
      <w:pPr>
        <w:numPr>
          <w:ilvl w:val="0"/>
          <w:numId w:val="3"/>
        </w:numPr>
      </w:pPr>
      <w:r w:rsidRPr="003C79C2">
        <w:t>仍然先取 Top-5 或 Top-10 候选</w:t>
      </w:r>
    </w:p>
    <w:p w14:paraId="5C184462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第二步</w:t>
      </w:r>
    </w:p>
    <w:p w14:paraId="2A04423D" w14:textId="77777777" w:rsidR="003C79C2" w:rsidRPr="003C79C2" w:rsidRDefault="003C79C2" w:rsidP="003C79C2">
      <w:r w:rsidRPr="003C79C2">
        <w:t xml:space="preserve">对每个候选分别跑 </w:t>
      </w:r>
      <w:proofErr w:type="spellStart"/>
      <w:r w:rsidRPr="003C79C2">
        <w:t>RoMa</w:t>
      </w:r>
      <w:proofErr w:type="spellEnd"/>
      <w:r w:rsidRPr="003C79C2">
        <w:t xml:space="preserve"> v2</w:t>
      </w:r>
    </w:p>
    <w:p w14:paraId="006DE173" w14:textId="77777777" w:rsidR="003C79C2" w:rsidRPr="003C79C2" w:rsidRDefault="003C79C2" w:rsidP="003C79C2">
      <w:r w:rsidRPr="003C79C2">
        <w:t>也就是对每个 query：</w:t>
      </w:r>
    </w:p>
    <w:p w14:paraId="126EB09A" w14:textId="77777777" w:rsidR="003C79C2" w:rsidRPr="003C79C2" w:rsidRDefault="003C79C2" w:rsidP="003C79C2">
      <w:pPr>
        <w:numPr>
          <w:ilvl w:val="0"/>
          <w:numId w:val="4"/>
        </w:numPr>
      </w:pPr>
      <w:r w:rsidRPr="003C79C2">
        <w:t>候选1：query vs candidate_1</w:t>
      </w:r>
    </w:p>
    <w:p w14:paraId="3B79C3C9" w14:textId="77777777" w:rsidR="003C79C2" w:rsidRPr="003C79C2" w:rsidRDefault="003C79C2" w:rsidP="003C79C2">
      <w:pPr>
        <w:numPr>
          <w:ilvl w:val="0"/>
          <w:numId w:val="4"/>
        </w:numPr>
      </w:pPr>
      <w:r w:rsidRPr="003C79C2">
        <w:t>候选2：query vs candidate_2</w:t>
      </w:r>
    </w:p>
    <w:p w14:paraId="4958D212" w14:textId="77777777" w:rsidR="003C79C2" w:rsidRPr="003C79C2" w:rsidRDefault="003C79C2" w:rsidP="003C79C2">
      <w:pPr>
        <w:numPr>
          <w:ilvl w:val="0"/>
          <w:numId w:val="4"/>
        </w:numPr>
      </w:pPr>
      <w:r w:rsidRPr="003C79C2">
        <w:t>…</w:t>
      </w:r>
    </w:p>
    <w:p w14:paraId="6F7FC8D0" w14:textId="77777777" w:rsidR="003C79C2" w:rsidRPr="003C79C2" w:rsidRDefault="003C79C2" w:rsidP="003C79C2">
      <w:pPr>
        <w:numPr>
          <w:ilvl w:val="0"/>
          <w:numId w:val="4"/>
        </w:numPr>
      </w:pPr>
      <w:r w:rsidRPr="003C79C2">
        <w:t xml:space="preserve">候选K：query vs </w:t>
      </w:r>
      <w:proofErr w:type="spellStart"/>
      <w:r w:rsidRPr="003C79C2">
        <w:t>candidate_K</w:t>
      </w:r>
      <w:proofErr w:type="spellEnd"/>
    </w:p>
    <w:p w14:paraId="1447D052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第三步</w:t>
      </w:r>
    </w:p>
    <w:p w14:paraId="220F9DE7" w14:textId="77777777" w:rsidR="003C79C2" w:rsidRPr="003C79C2" w:rsidRDefault="003C79C2" w:rsidP="003C79C2">
      <w:r w:rsidRPr="003C79C2">
        <w:t xml:space="preserve">给每个候选算一个 </w:t>
      </w:r>
      <w:proofErr w:type="spellStart"/>
      <w:r w:rsidRPr="003C79C2">
        <w:rPr>
          <w:b/>
          <w:bCs/>
        </w:rPr>
        <w:t>RoMa</w:t>
      </w:r>
      <w:proofErr w:type="spellEnd"/>
      <w:r w:rsidRPr="003C79C2">
        <w:rPr>
          <w:b/>
          <w:bCs/>
        </w:rPr>
        <w:t xml:space="preserve"> score</w:t>
      </w:r>
    </w:p>
    <w:p w14:paraId="4C295EAA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第四步</w:t>
      </w:r>
    </w:p>
    <w:p w14:paraId="6A217EFD" w14:textId="77777777" w:rsidR="003C79C2" w:rsidRPr="003C79C2" w:rsidRDefault="003C79C2" w:rsidP="003C79C2">
      <w:r w:rsidRPr="003C79C2">
        <w:t>按这个 score 重新排序</w:t>
      </w:r>
    </w:p>
    <w:p w14:paraId="2211AAF2" w14:textId="77777777" w:rsidR="003C79C2" w:rsidRPr="003C79C2" w:rsidRDefault="003C79C2" w:rsidP="003C79C2">
      <w:r w:rsidRPr="003C79C2">
        <w:t>这样你就得到第一版：</w:t>
      </w:r>
      <w:r w:rsidRPr="003C79C2">
        <w:br/>
      </w:r>
      <w:r w:rsidRPr="003C79C2">
        <w:rPr>
          <w:b/>
          <w:bCs/>
        </w:rPr>
        <w:t xml:space="preserve">DINOv2+FAISS 粗检索 + </w:t>
      </w:r>
      <w:proofErr w:type="spellStart"/>
      <w:r w:rsidRPr="003C79C2">
        <w:rPr>
          <w:b/>
          <w:bCs/>
        </w:rPr>
        <w:t>RoMa</w:t>
      </w:r>
      <w:proofErr w:type="spellEnd"/>
      <w:r w:rsidRPr="003C79C2">
        <w:rPr>
          <w:b/>
          <w:bCs/>
        </w:rPr>
        <w:t xml:space="preserve"> v2 精排</w:t>
      </w:r>
    </w:p>
    <w:p w14:paraId="1AD7C322" w14:textId="77777777" w:rsidR="003C79C2" w:rsidRPr="003C79C2" w:rsidRDefault="003C79C2" w:rsidP="003C79C2">
      <w:r w:rsidRPr="003C79C2">
        <w:t>这版最干净，因为只变了一个模块，实验结论最容易解释。</w:t>
      </w:r>
    </w:p>
    <w:p w14:paraId="6265B230" w14:textId="77777777" w:rsidR="003C79C2" w:rsidRPr="003C79C2" w:rsidRDefault="003C79C2" w:rsidP="003C79C2">
      <w:r w:rsidRPr="003C79C2">
        <w:pict w14:anchorId="1CC29B78">
          <v:rect id="_x0000_i1081" style="width:0;height:1.5pt" o:hralign="center" o:hrstd="t" o:hr="t" fillcolor="#a0a0a0" stroked="f"/>
        </w:pict>
      </w:r>
    </w:p>
    <w:p w14:paraId="7271B62C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 xml:space="preserve">4. </w:t>
      </w:r>
      <w:proofErr w:type="spellStart"/>
      <w:r w:rsidRPr="003C79C2">
        <w:rPr>
          <w:b/>
          <w:bCs/>
        </w:rPr>
        <w:t>RoMa</w:t>
      </w:r>
      <w:proofErr w:type="spellEnd"/>
      <w:r w:rsidRPr="003C79C2">
        <w:rPr>
          <w:b/>
          <w:bCs/>
        </w:rPr>
        <w:t xml:space="preserve"> v2 </w:t>
      </w:r>
      <w:proofErr w:type="gramStart"/>
      <w:r w:rsidRPr="003C79C2">
        <w:rPr>
          <w:b/>
          <w:bCs/>
        </w:rPr>
        <w:t>的精排分数</w:t>
      </w:r>
      <w:proofErr w:type="gramEnd"/>
      <w:r w:rsidRPr="003C79C2">
        <w:rPr>
          <w:b/>
          <w:bCs/>
        </w:rPr>
        <w:t>怎么设计</w:t>
      </w:r>
    </w:p>
    <w:p w14:paraId="0F66B4EB" w14:textId="77777777" w:rsidR="003C79C2" w:rsidRPr="003C79C2" w:rsidRDefault="003C79C2" w:rsidP="003C79C2">
      <w:r w:rsidRPr="003C79C2">
        <w:t>这里是</w:t>
      </w:r>
      <w:proofErr w:type="gramStart"/>
      <w:r w:rsidRPr="003C79C2">
        <w:t>最</w:t>
      </w:r>
      <w:proofErr w:type="gramEnd"/>
      <w:r w:rsidRPr="003C79C2">
        <w:t>核心的部分。</w:t>
      </w:r>
    </w:p>
    <w:p w14:paraId="72374374" w14:textId="77777777" w:rsidR="003C79C2" w:rsidRPr="003C79C2" w:rsidRDefault="003C79C2" w:rsidP="003C79C2">
      <w:r w:rsidRPr="003C79C2">
        <w:t xml:space="preserve">因为 </w:t>
      </w:r>
      <w:proofErr w:type="spellStart"/>
      <w:r w:rsidRPr="003C79C2">
        <w:t>RoMa</w:t>
      </w:r>
      <w:proofErr w:type="spellEnd"/>
      <w:r w:rsidRPr="003C79C2">
        <w:t xml:space="preserve"> v2 不会天然返回一个“检索排名分数”，所以你要自己定义 </w:t>
      </w:r>
      <w:r w:rsidRPr="003C79C2">
        <w:rPr>
          <w:b/>
          <w:bCs/>
        </w:rPr>
        <w:t>pairwise ranking score</w:t>
      </w:r>
      <w:r w:rsidRPr="003C79C2">
        <w:t>。</w:t>
      </w:r>
      <w:proofErr w:type="gramStart"/>
      <w:r w:rsidRPr="003C79C2">
        <w:t>最建议</w:t>
      </w:r>
      <w:proofErr w:type="gramEnd"/>
      <w:r w:rsidRPr="003C79C2">
        <w:t>你从“简单到复杂”做三层。</w:t>
      </w:r>
    </w:p>
    <w:p w14:paraId="4D23C029" w14:textId="77777777" w:rsidR="003C79C2" w:rsidRPr="003C79C2" w:rsidRDefault="003C79C2" w:rsidP="003C79C2">
      <w:r w:rsidRPr="003C79C2">
        <w:pict w14:anchorId="70D318D1">
          <v:rect id="_x0000_i1082" style="width:0;height:1.5pt" o:hralign="center" o:hrstd="t" o:hr="t" fillcolor="#a0a0a0" stroked="f"/>
        </w:pict>
      </w:r>
    </w:p>
    <w:p w14:paraId="6F8FCB05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方案 A：高置信匹配数量</w:t>
      </w:r>
    </w:p>
    <w:p w14:paraId="7A6C6EC2" w14:textId="77777777" w:rsidR="003C79C2" w:rsidRPr="003C79C2" w:rsidRDefault="003C79C2" w:rsidP="003C79C2">
      <w:r w:rsidRPr="003C79C2">
        <w:t>思路最直接：</w:t>
      </w:r>
    </w:p>
    <w:p w14:paraId="2CE1F0B4" w14:textId="77777777" w:rsidR="003C79C2" w:rsidRPr="003C79C2" w:rsidRDefault="003C79C2" w:rsidP="003C79C2">
      <w:pPr>
        <w:numPr>
          <w:ilvl w:val="0"/>
          <w:numId w:val="5"/>
        </w:numPr>
      </w:pPr>
      <w:r w:rsidRPr="003C79C2">
        <w:t xml:space="preserve">跑 </w:t>
      </w:r>
      <w:proofErr w:type="spellStart"/>
      <w:r w:rsidRPr="003C79C2">
        <w:t>RoMa</w:t>
      </w:r>
      <w:proofErr w:type="spellEnd"/>
      <w:r w:rsidRPr="003C79C2">
        <w:t xml:space="preserve"> v2 后得到一批匹配及其置信度</w:t>
      </w:r>
    </w:p>
    <w:p w14:paraId="72DBF657" w14:textId="77777777" w:rsidR="003C79C2" w:rsidRPr="003C79C2" w:rsidRDefault="003C79C2" w:rsidP="003C79C2">
      <w:pPr>
        <w:numPr>
          <w:ilvl w:val="0"/>
          <w:numId w:val="5"/>
        </w:numPr>
      </w:pPr>
      <w:r w:rsidRPr="003C79C2">
        <w:lastRenderedPageBreak/>
        <w:t xml:space="preserve">统计 </w:t>
      </w:r>
      <w:r w:rsidRPr="003C79C2">
        <w:rPr>
          <w:b/>
          <w:bCs/>
        </w:rPr>
        <w:t>置信度超过阈值的匹配数</w:t>
      </w:r>
    </w:p>
    <w:p w14:paraId="7B865659" w14:textId="77777777" w:rsidR="003C79C2" w:rsidRPr="003C79C2" w:rsidRDefault="003C79C2" w:rsidP="003C79C2">
      <w:r w:rsidRPr="003C79C2">
        <w:t>例如：</w:t>
      </w:r>
    </w:p>
    <w:p w14:paraId="6BAB8027" w14:textId="39054DF6" w:rsidR="003C79C2" w:rsidRPr="003C79C2" w:rsidRDefault="003C79C2" w:rsidP="003C79C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=N(</m:t>
          </m:r>
          <m:r>
            <m:rPr>
              <m:nor/>
            </m:rPr>
            <m:t>certainty</m:t>
          </m:r>
          <m:r>
            <w:rPr>
              <w:rFonts w:ascii="Cambria Math" w:hAnsi="Cambria Math"/>
            </w:rPr>
            <m:t>&gt;τ)</m:t>
          </m:r>
          <m:r>
            <w:rPr>
              <w:i/>
            </w:rPr>
            <w:br/>
          </m:r>
        </m:oMath>
      </m:oMathPara>
    </w:p>
    <w:p w14:paraId="2D6040B2" w14:textId="77777777" w:rsidR="003C79C2" w:rsidRPr="003C79C2" w:rsidRDefault="003C79C2" w:rsidP="003C79C2">
      <w:r w:rsidRPr="003C79C2">
        <w:t>直觉就是：</w:t>
      </w:r>
      <w:r w:rsidRPr="003C79C2">
        <w:br/>
      </w:r>
      <w:r w:rsidRPr="003C79C2">
        <w:rPr>
          <w:b/>
          <w:bCs/>
        </w:rPr>
        <w:t>如果 query 和候选真的是同一区域，高质量对应应该更多。</w:t>
      </w:r>
    </w:p>
    <w:p w14:paraId="609EAF20" w14:textId="77777777" w:rsidR="003C79C2" w:rsidRPr="003C79C2" w:rsidRDefault="003C79C2" w:rsidP="003C79C2">
      <w:r w:rsidRPr="003C79C2">
        <w:t>这个方案优点是：</w:t>
      </w:r>
    </w:p>
    <w:p w14:paraId="42B13CE3" w14:textId="77777777" w:rsidR="003C79C2" w:rsidRPr="003C79C2" w:rsidRDefault="003C79C2" w:rsidP="003C79C2">
      <w:pPr>
        <w:numPr>
          <w:ilvl w:val="0"/>
          <w:numId w:val="6"/>
        </w:numPr>
      </w:pPr>
      <w:r w:rsidRPr="003C79C2">
        <w:t>最简单</w:t>
      </w:r>
    </w:p>
    <w:p w14:paraId="24799746" w14:textId="77777777" w:rsidR="003C79C2" w:rsidRPr="003C79C2" w:rsidRDefault="003C79C2" w:rsidP="003C79C2">
      <w:pPr>
        <w:numPr>
          <w:ilvl w:val="0"/>
          <w:numId w:val="6"/>
        </w:numPr>
      </w:pPr>
      <w:r w:rsidRPr="003C79C2">
        <w:t>很容易实现</w:t>
      </w:r>
    </w:p>
    <w:p w14:paraId="67AD24DB" w14:textId="77777777" w:rsidR="003C79C2" w:rsidRPr="003C79C2" w:rsidRDefault="003C79C2" w:rsidP="003C79C2">
      <w:pPr>
        <w:numPr>
          <w:ilvl w:val="0"/>
          <w:numId w:val="6"/>
        </w:numPr>
      </w:pPr>
      <w:r w:rsidRPr="003C79C2">
        <w:t>很适合先跑通</w:t>
      </w:r>
    </w:p>
    <w:p w14:paraId="786BC9E2" w14:textId="77777777" w:rsidR="003C79C2" w:rsidRPr="003C79C2" w:rsidRDefault="003C79C2" w:rsidP="003C79C2">
      <w:r w:rsidRPr="003C79C2">
        <w:t>缺点是：</w:t>
      </w:r>
    </w:p>
    <w:p w14:paraId="5A2CEB9F" w14:textId="77777777" w:rsidR="003C79C2" w:rsidRPr="003C79C2" w:rsidRDefault="003C79C2" w:rsidP="003C79C2">
      <w:pPr>
        <w:numPr>
          <w:ilvl w:val="0"/>
          <w:numId w:val="7"/>
        </w:numPr>
      </w:pPr>
      <w:r w:rsidRPr="003C79C2">
        <w:t>只看数量，不看几何是否一致</w:t>
      </w:r>
    </w:p>
    <w:p w14:paraId="08580ACE" w14:textId="77777777" w:rsidR="003C79C2" w:rsidRPr="003C79C2" w:rsidRDefault="003C79C2" w:rsidP="003C79C2">
      <w:pPr>
        <w:numPr>
          <w:ilvl w:val="0"/>
          <w:numId w:val="7"/>
        </w:numPr>
      </w:pPr>
      <w:r w:rsidRPr="003C79C2">
        <w:t>容易被局部重复纹理“刷分”</w:t>
      </w:r>
    </w:p>
    <w:p w14:paraId="34A344B9" w14:textId="77777777" w:rsidR="003C79C2" w:rsidRPr="003C79C2" w:rsidRDefault="003C79C2" w:rsidP="003C79C2">
      <w:r w:rsidRPr="003C79C2">
        <w:pict w14:anchorId="6D6BFC0A">
          <v:rect id="_x0000_i1083" style="width:0;height:1.5pt" o:hralign="center" o:hrstd="t" o:hr="t" fillcolor="#a0a0a0" stroked="f"/>
        </w:pict>
      </w:r>
    </w:p>
    <w:p w14:paraId="76903669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方案 B：高置信匹配 + 几何验证</w:t>
      </w:r>
    </w:p>
    <w:p w14:paraId="158445BF" w14:textId="77777777" w:rsidR="003C79C2" w:rsidRPr="003C79C2" w:rsidRDefault="003C79C2" w:rsidP="003C79C2">
      <w:r w:rsidRPr="003C79C2">
        <w:t>这是更推荐的主方案。</w:t>
      </w:r>
    </w:p>
    <w:p w14:paraId="0E745D92" w14:textId="77777777" w:rsidR="003C79C2" w:rsidRPr="003C79C2" w:rsidRDefault="003C79C2" w:rsidP="003C79C2">
      <w:r w:rsidRPr="003C79C2">
        <w:t>做法是：</w:t>
      </w:r>
    </w:p>
    <w:p w14:paraId="213671D3" w14:textId="77777777" w:rsidR="003C79C2" w:rsidRPr="003C79C2" w:rsidRDefault="003C79C2" w:rsidP="003C79C2">
      <w:pPr>
        <w:numPr>
          <w:ilvl w:val="0"/>
          <w:numId w:val="8"/>
        </w:numPr>
      </w:pPr>
      <w:r w:rsidRPr="003C79C2">
        <w:t xml:space="preserve">用 </w:t>
      </w:r>
      <w:proofErr w:type="spellStart"/>
      <w:r w:rsidRPr="003C79C2">
        <w:t>RoMa</w:t>
      </w:r>
      <w:proofErr w:type="spellEnd"/>
      <w:r w:rsidRPr="003C79C2">
        <w:t xml:space="preserve"> v2 得到匹配点</w:t>
      </w:r>
    </w:p>
    <w:p w14:paraId="40B95F94" w14:textId="77777777" w:rsidR="003C79C2" w:rsidRPr="003C79C2" w:rsidRDefault="003C79C2" w:rsidP="003C79C2">
      <w:pPr>
        <w:numPr>
          <w:ilvl w:val="0"/>
          <w:numId w:val="8"/>
        </w:numPr>
      </w:pPr>
      <w:r w:rsidRPr="003C79C2">
        <w:t>取高置信部分</w:t>
      </w:r>
    </w:p>
    <w:p w14:paraId="229485E3" w14:textId="77777777" w:rsidR="003C79C2" w:rsidRPr="003C79C2" w:rsidRDefault="003C79C2" w:rsidP="003C79C2">
      <w:pPr>
        <w:numPr>
          <w:ilvl w:val="0"/>
          <w:numId w:val="8"/>
        </w:numPr>
      </w:pPr>
      <w:r w:rsidRPr="003C79C2">
        <w:t>跑 RANSAC 估计几何模型</w:t>
      </w:r>
    </w:p>
    <w:p w14:paraId="36E11621" w14:textId="77777777" w:rsidR="003C79C2" w:rsidRPr="003C79C2" w:rsidRDefault="003C79C2" w:rsidP="003C79C2">
      <w:pPr>
        <w:numPr>
          <w:ilvl w:val="1"/>
          <w:numId w:val="8"/>
        </w:numPr>
      </w:pPr>
      <w:r w:rsidRPr="003C79C2">
        <w:t xml:space="preserve">可先试 </w:t>
      </w:r>
      <w:r w:rsidRPr="003C79C2">
        <w:rPr>
          <w:b/>
          <w:bCs/>
        </w:rPr>
        <w:t>单应 H</w:t>
      </w:r>
    </w:p>
    <w:p w14:paraId="741AC075" w14:textId="77777777" w:rsidR="003C79C2" w:rsidRPr="003C79C2" w:rsidRDefault="003C79C2" w:rsidP="003C79C2">
      <w:pPr>
        <w:numPr>
          <w:ilvl w:val="1"/>
          <w:numId w:val="8"/>
        </w:numPr>
      </w:pPr>
      <w:r w:rsidRPr="003C79C2">
        <w:t>如果你场景比较接近平面正射，这通常是合理的</w:t>
      </w:r>
    </w:p>
    <w:p w14:paraId="41564BDA" w14:textId="77777777" w:rsidR="003C79C2" w:rsidRPr="003C79C2" w:rsidRDefault="003C79C2" w:rsidP="003C79C2">
      <w:pPr>
        <w:numPr>
          <w:ilvl w:val="0"/>
          <w:numId w:val="8"/>
        </w:numPr>
      </w:pPr>
      <w:r w:rsidRPr="003C79C2">
        <w:t>计算：</w:t>
      </w:r>
    </w:p>
    <w:p w14:paraId="26A8D412" w14:textId="77777777" w:rsidR="003C79C2" w:rsidRPr="003C79C2" w:rsidRDefault="003C79C2" w:rsidP="003C79C2">
      <w:pPr>
        <w:numPr>
          <w:ilvl w:val="1"/>
          <w:numId w:val="8"/>
        </w:numPr>
      </w:pPr>
      <w:r w:rsidRPr="003C79C2">
        <w:t>RANSAC 内点数</w:t>
      </w:r>
    </w:p>
    <w:p w14:paraId="35DC8344" w14:textId="77777777" w:rsidR="003C79C2" w:rsidRPr="003C79C2" w:rsidRDefault="003C79C2" w:rsidP="003C79C2">
      <w:pPr>
        <w:numPr>
          <w:ilvl w:val="1"/>
          <w:numId w:val="8"/>
        </w:numPr>
      </w:pPr>
      <w:r w:rsidRPr="003C79C2">
        <w:t>内点率</w:t>
      </w:r>
    </w:p>
    <w:p w14:paraId="67A4A18A" w14:textId="77777777" w:rsidR="003C79C2" w:rsidRPr="003C79C2" w:rsidRDefault="003C79C2" w:rsidP="003C79C2">
      <w:pPr>
        <w:numPr>
          <w:ilvl w:val="1"/>
          <w:numId w:val="8"/>
        </w:numPr>
      </w:pPr>
      <w:r w:rsidRPr="003C79C2">
        <w:t>重投影误差</w:t>
      </w:r>
    </w:p>
    <w:p w14:paraId="31D6232B" w14:textId="77777777" w:rsidR="003C79C2" w:rsidRPr="003C79C2" w:rsidRDefault="003C79C2" w:rsidP="003C79C2">
      <w:r w:rsidRPr="003C79C2">
        <w:t>然后定义分数，例如：</w:t>
      </w:r>
    </w:p>
    <w:p w14:paraId="7F100202" w14:textId="342D77D7" w:rsidR="003C79C2" w:rsidRPr="003C79C2" w:rsidRDefault="003C79C2" w:rsidP="003C79C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=α⋅</m:t>
          </m:r>
          <m:r>
            <m:rPr>
              <m:nor/>
            </m:rPr>
            <m:t>inliers</m:t>
          </m:r>
          <m:r>
            <w:rPr>
              <w:rFonts w:ascii="Cambria Math" w:hAnsi="Cambria Math"/>
            </w:rPr>
            <m:t>+β⋅</m:t>
          </m:r>
          <m:r>
            <m:rPr>
              <m:nor/>
            </m:rPr>
            <m:t>inlier_ratio</m:t>
          </m:r>
          <m:r>
            <w:rPr>
              <w:rFonts w:ascii="Cambria Math" w:hAnsi="Cambria Math"/>
            </w:rPr>
            <m:t>-γ⋅</m:t>
          </m:r>
          <m:r>
            <m:rPr>
              <m:nor/>
            </m:rPr>
            <m:t>reproj_error</m:t>
          </m:r>
          <m:r>
            <w:rPr>
              <w:rFonts w:hint="eastAsia"/>
            </w:rPr>
            <w:br/>
          </m:r>
        </m:oMath>
      </m:oMathPara>
    </w:p>
    <w:p w14:paraId="2429FB51" w14:textId="77777777" w:rsidR="003C79C2" w:rsidRPr="003C79C2" w:rsidRDefault="003C79C2" w:rsidP="003C79C2">
      <w:r w:rsidRPr="003C79C2">
        <w:t>这个方案比 A 稳得多，因为它要求：</w:t>
      </w:r>
      <w:r w:rsidRPr="003C79C2">
        <w:br/>
      </w:r>
      <w:r w:rsidRPr="003C79C2">
        <w:rPr>
          <w:b/>
          <w:bCs/>
        </w:rPr>
        <w:t>不只是有对应，而且这些对应必须在几何上自洽。</w:t>
      </w:r>
    </w:p>
    <w:p w14:paraId="799B1E2D" w14:textId="77777777" w:rsidR="003C79C2" w:rsidRPr="003C79C2" w:rsidRDefault="003C79C2" w:rsidP="003C79C2">
      <w:r w:rsidRPr="003C79C2">
        <w:t>对你的任务，这通常比单纯匹配数更靠谱。</w:t>
      </w:r>
    </w:p>
    <w:p w14:paraId="4EE196B0" w14:textId="77777777" w:rsidR="003C79C2" w:rsidRPr="003C79C2" w:rsidRDefault="003C79C2" w:rsidP="003C79C2">
      <w:r w:rsidRPr="003C79C2">
        <w:pict w14:anchorId="62B0FE0C">
          <v:rect id="_x0000_i1084" style="width:0;height:1.5pt" o:hralign="center" o:hrstd="t" o:hr="t" fillcolor="#a0a0a0" stroked="f"/>
        </w:pict>
      </w:r>
    </w:p>
    <w:p w14:paraId="3F5EBEF8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方案 C：</w:t>
      </w:r>
      <w:proofErr w:type="spellStart"/>
      <w:r w:rsidRPr="003C79C2">
        <w:rPr>
          <w:b/>
          <w:bCs/>
        </w:rPr>
        <w:t>RoMa</w:t>
      </w:r>
      <w:proofErr w:type="spellEnd"/>
      <w:r w:rsidRPr="003C79C2">
        <w:rPr>
          <w:b/>
          <w:bCs/>
        </w:rPr>
        <w:t xml:space="preserve"> 分数与 DINO 分数融合</w:t>
      </w:r>
    </w:p>
    <w:p w14:paraId="30D1128D" w14:textId="77777777" w:rsidR="003C79C2" w:rsidRPr="003C79C2" w:rsidRDefault="003C79C2" w:rsidP="003C79C2">
      <w:r w:rsidRPr="003C79C2">
        <w:t>这是最终很可能效果最好的一版。</w:t>
      </w:r>
    </w:p>
    <w:p w14:paraId="5FC1789F" w14:textId="77777777" w:rsidR="003C79C2" w:rsidRPr="003C79C2" w:rsidRDefault="003C79C2" w:rsidP="003C79C2">
      <w:r w:rsidRPr="003C79C2">
        <w:t>你当前系统里，DINOv2 全局检索已经很有价值，因为它提供的是“全局语义相似性”；</w:t>
      </w:r>
      <w:proofErr w:type="spellStart"/>
      <w:r w:rsidRPr="003C79C2">
        <w:t>RoMa</w:t>
      </w:r>
      <w:proofErr w:type="spellEnd"/>
      <w:r w:rsidRPr="003C79C2">
        <w:t xml:space="preserve"> v2 提供的是“局部几何一致性”。这两类证据互补。</w:t>
      </w:r>
    </w:p>
    <w:p w14:paraId="1C3D5DF4" w14:textId="77777777" w:rsidR="003C79C2" w:rsidRPr="003C79C2" w:rsidRDefault="003C79C2" w:rsidP="003C79C2">
      <w:r w:rsidRPr="003C79C2">
        <w:t>所以可以做归一化后融合：</w:t>
      </w:r>
    </w:p>
    <w:p w14:paraId="794A2C95" w14:textId="5D655836" w:rsidR="003C79C2" w:rsidRPr="003C79C2" w:rsidRDefault="003C79C2" w:rsidP="003C79C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=λ⋅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global</m:t>
              </m:r>
            </m:sub>
          </m:sSub>
          <m:r>
            <w:rPr>
              <w:rFonts w:ascii="Cambria Math" w:hAnsi="Cambria Math"/>
            </w:rPr>
            <m:t>+(1-λ)⋅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roma</m:t>
              </m:r>
            </m:sub>
          </m:sSub>
          <m:r>
            <w:br/>
          </m:r>
        </m:oMath>
      </m:oMathPara>
    </w:p>
    <w:p w14:paraId="2D9D5341" w14:textId="77777777" w:rsidR="003C79C2" w:rsidRPr="003C79C2" w:rsidRDefault="003C79C2" w:rsidP="003C79C2">
      <w:r w:rsidRPr="003C79C2">
        <w:t>其中：</w:t>
      </w:r>
    </w:p>
    <w:p w14:paraId="078FB9A9" w14:textId="5F6298A3" w:rsidR="003C79C2" w:rsidRPr="003C79C2" w:rsidRDefault="003C79C2" w:rsidP="003C79C2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global</m:t>
            </m:r>
          </m:sub>
        </m:sSub>
      </m:oMath>
      <w:r w:rsidRPr="003C79C2">
        <w:t>：FAISS / DINO 的相似度分数</w:t>
      </w:r>
    </w:p>
    <w:p w14:paraId="2FD24217" w14:textId="16A28F50" w:rsidR="003C79C2" w:rsidRPr="003C79C2" w:rsidRDefault="003C79C2" w:rsidP="003C79C2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roma</m:t>
            </m:r>
          </m:sub>
        </m:sSub>
      </m:oMath>
      <w:r w:rsidRPr="003C79C2">
        <w:t>：方案 A 或 B 得到的几何一致性分数</w:t>
      </w:r>
    </w:p>
    <w:p w14:paraId="303E40F3" w14:textId="77777777" w:rsidR="003C79C2" w:rsidRPr="003C79C2" w:rsidRDefault="003C79C2" w:rsidP="003C79C2">
      <w:r w:rsidRPr="003C79C2">
        <w:t xml:space="preserve">这个融合通常会比“只用 </w:t>
      </w:r>
      <w:proofErr w:type="spellStart"/>
      <w:r w:rsidRPr="003C79C2">
        <w:t>RoMa</w:t>
      </w:r>
      <w:proofErr w:type="spellEnd"/>
      <w:r w:rsidRPr="003C79C2">
        <w:t>”更稳，因为：</w:t>
      </w:r>
    </w:p>
    <w:p w14:paraId="5F4E86E3" w14:textId="77777777" w:rsidR="003C79C2" w:rsidRPr="003C79C2" w:rsidRDefault="003C79C2" w:rsidP="003C79C2">
      <w:pPr>
        <w:numPr>
          <w:ilvl w:val="0"/>
          <w:numId w:val="10"/>
        </w:numPr>
      </w:pPr>
      <w:r w:rsidRPr="003C79C2">
        <w:t>DINO 帮你防止几何局部误匹配</w:t>
      </w:r>
    </w:p>
    <w:p w14:paraId="62999FC9" w14:textId="77777777" w:rsidR="003C79C2" w:rsidRPr="003C79C2" w:rsidRDefault="003C79C2" w:rsidP="003C79C2">
      <w:pPr>
        <w:numPr>
          <w:ilvl w:val="0"/>
          <w:numId w:val="10"/>
        </w:numPr>
      </w:pPr>
      <w:proofErr w:type="spellStart"/>
      <w:r w:rsidRPr="003C79C2">
        <w:t>RoMa</w:t>
      </w:r>
      <w:proofErr w:type="spellEnd"/>
      <w:r w:rsidRPr="003C79C2">
        <w:t xml:space="preserve"> 帮你纠正“看起来像但结构不对”的候选</w:t>
      </w:r>
    </w:p>
    <w:p w14:paraId="3A93BC62" w14:textId="77777777" w:rsidR="003C79C2" w:rsidRPr="003C79C2" w:rsidRDefault="003C79C2" w:rsidP="003C79C2">
      <w:proofErr w:type="spellStart"/>
      <w:r w:rsidRPr="003C79C2">
        <w:t>RoMa</w:t>
      </w:r>
      <w:proofErr w:type="spellEnd"/>
      <w:r w:rsidRPr="003C79C2">
        <w:t xml:space="preserve"> 原始工作本身也强调其目标是兼顾 foundation model 的鲁棒</w:t>
      </w:r>
      <w:proofErr w:type="gramStart"/>
      <w:r w:rsidRPr="003C79C2">
        <w:t>粗特征</w:t>
      </w:r>
      <w:proofErr w:type="gramEnd"/>
      <w:r w:rsidRPr="003C79C2">
        <w:t>与精细匹配能力；</w:t>
      </w:r>
      <w:proofErr w:type="spellStart"/>
      <w:r w:rsidRPr="003C79C2">
        <w:t>RoMa</w:t>
      </w:r>
      <w:proofErr w:type="spellEnd"/>
      <w:r w:rsidRPr="003C79C2">
        <w:t xml:space="preserve"> v2 则进一步强调更强鲁棒性、更高精度和更实用的速度/内存表现。</w:t>
      </w:r>
      <w:r w:rsidRPr="003C79C2">
        <w:br/>
        <w:t>从你的系统角度看，把“全局语义”和“局部几何”结合，是很自然的落地方式。</w:t>
      </w:r>
    </w:p>
    <w:p w14:paraId="50AED7B0" w14:textId="77777777" w:rsidR="003C79C2" w:rsidRPr="003C79C2" w:rsidRDefault="003C79C2" w:rsidP="003C79C2">
      <w:r w:rsidRPr="003C79C2">
        <w:pict w14:anchorId="3B0EFA49">
          <v:rect id="_x0000_i1085" style="width:0;height:1.5pt" o:hralign="center" o:hrstd="t" o:hr="t" fillcolor="#a0a0a0" stroked="f"/>
        </w:pict>
      </w:r>
    </w:p>
    <w:p w14:paraId="5E955DD7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5. 你第一轮实验</w:t>
      </w:r>
      <w:proofErr w:type="gramStart"/>
      <w:r w:rsidRPr="003C79C2">
        <w:rPr>
          <w:b/>
          <w:bCs/>
        </w:rPr>
        <w:t>最建议</w:t>
      </w:r>
      <w:proofErr w:type="gramEnd"/>
      <w:r w:rsidRPr="003C79C2">
        <w:rPr>
          <w:b/>
          <w:bCs/>
        </w:rPr>
        <w:t>比较哪三版</w:t>
      </w:r>
    </w:p>
    <w:p w14:paraId="233DF852" w14:textId="77777777" w:rsidR="003C79C2" w:rsidRPr="003C79C2" w:rsidRDefault="003C79C2" w:rsidP="003C79C2">
      <w:r w:rsidRPr="003C79C2">
        <w:t>为了结论清楚，我建议你第一轮只比较这三版：</w:t>
      </w:r>
    </w:p>
    <w:p w14:paraId="1B6C14E5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基线 1</w:t>
      </w:r>
    </w:p>
    <w:p w14:paraId="1C6A4406" w14:textId="77777777" w:rsidR="003C79C2" w:rsidRPr="003C79C2" w:rsidRDefault="003C79C2" w:rsidP="003C79C2">
      <w:r w:rsidRPr="003C79C2">
        <w:rPr>
          <w:b/>
          <w:bCs/>
        </w:rPr>
        <w:t>DINOv2 + FAISS</w:t>
      </w:r>
      <w:r w:rsidRPr="003C79C2">
        <w:br/>
        <w:t>不做精排</w:t>
      </w:r>
    </w:p>
    <w:p w14:paraId="33C061D0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基线 2</w:t>
      </w:r>
    </w:p>
    <w:p w14:paraId="767534E9" w14:textId="77777777" w:rsidR="003C79C2" w:rsidRPr="003C79C2" w:rsidRDefault="003C79C2" w:rsidP="003C79C2">
      <w:r w:rsidRPr="003C79C2">
        <w:rPr>
          <w:b/>
          <w:bCs/>
        </w:rPr>
        <w:lastRenderedPageBreak/>
        <w:t xml:space="preserve">DINOv2 + FAISS + </w:t>
      </w:r>
      <w:proofErr w:type="spellStart"/>
      <w:r w:rsidRPr="003C79C2">
        <w:rPr>
          <w:b/>
          <w:bCs/>
        </w:rPr>
        <w:t>SuperPoint</w:t>
      </w:r>
      <w:proofErr w:type="spellEnd"/>
      <w:r w:rsidRPr="003C79C2">
        <w:rPr>
          <w:b/>
          <w:bCs/>
        </w:rPr>
        <w:t xml:space="preserve"> + </w:t>
      </w:r>
      <w:proofErr w:type="spellStart"/>
      <w:r w:rsidRPr="003C79C2">
        <w:rPr>
          <w:b/>
          <w:bCs/>
        </w:rPr>
        <w:t>LightGlue</w:t>
      </w:r>
      <w:proofErr w:type="spellEnd"/>
      <w:r w:rsidRPr="003C79C2">
        <w:br/>
        <w:t>你当前最优方案</w:t>
      </w:r>
    </w:p>
    <w:p w14:paraId="097BD25F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待验证方案</w:t>
      </w:r>
    </w:p>
    <w:p w14:paraId="6E424693" w14:textId="77777777" w:rsidR="003C79C2" w:rsidRPr="003C79C2" w:rsidRDefault="003C79C2" w:rsidP="003C79C2">
      <w:r w:rsidRPr="003C79C2">
        <w:rPr>
          <w:b/>
          <w:bCs/>
        </w:rPr>
        <w:t xml:space="preserve">DINOv2 + FAISS + </w:t>
      </w:r>
      <w:proofErr w:type="spellStart"/>
      <w:r w:rsidRPr="003C79C2">
        <w:rPr>
          <w:b/>
          <w:bCs/>
        </w:rPr>
        <w:t>RoMa</w:t>
      </w:r>
      <w:proofErr w:type="spellEnd"/>
      <w:r w:rsidRPr="003C79C2">
        <w:rPr>
          <w:b/>
          <w:bCs/>
        </w:rPr>
        <w:t xml:space="preserve"> v2</w:t>
      </w:r>
      <w:r w:rsidRPr="003C79C2">
        <w:br/>
        <w:t>新</w:t>
      </w:r>
      <w:proofErr w:type="gramStart"/>
      <w:r w:rsidRPr="003C79C2">
        <w:t>精排器</w:t>
      </w:r>
      <w:proofErr w:type="gramEnd"/>
    </w:p>
    <w:p w14:paraId="7F9A5ADA" w14:textId="77777777" w:rsidR="003C79C2" w:rsidRPr="003C79C2" w:rsidRDefault="003C79C2" w:rsidP="003C79C2">
      <w:r w:rsidRPr="003C79C2">
        <w:t>这样你回答的问题就很明确：</w:t>
      </w:r>
    </w:p>
    <w:p w14:paraId="5F9C5B4C" w14:textId="77777777" w:rsidR="003C79C2" w:rsidRPr="003C79C2" w:rsidRDefault="003C79C2" w:rsidP="003C79C2">
      <w:r w:rsidRPr="003C79C2">
        <w:t>在相同粗检索候选集下，</w:t>
      </w:r>
      <w:proofErr w:type="spellStart"/>
      <w:r w:rsidRPr="003C79C2">
        <w:t>RoMa</w:t>
      </w:r>
      <w:proofErr w:type="spellEnd"/>
      <w:r w:rsidRPr="003C79C2">
        <w:t xml:space="preserve"> v2 相比 </w:t>
      </w:r>
      <w:proofErr w:type="spellStart"/>
      <w:r w:rsidRPr="003C79C2">
        <w:t>LightGlue</w:t>
      </w:r>
      <w:proofErr w:type="spellEnd"/>
      <w:r w:rsidRPr="003C79C2">
        <w:t>，能不能更有效地把真值推到前面？</w:t>
      </w:r>
    </w:p>
    <w:p w14:paraId="0C67676D" w14:textId="77777777" w:rsidR="003C79C2" w:rsidRPr="003C79C2" w:rsidRDefault="003C79C2" w:rsidP="003C79C2">
      <w:r w:rsidRPr="003C79C2">
        <w:t>这个对论文和汇报都最有说服力。</w:t>
      </w:r>
    </w:p>
    <w:p w14:paraId="75F77AE4" w14:textId="77777777" w:rsidR="003C79C2" w:rsidRPr="003C79C2" w:rsidRDefault="003C79C2" w:rsidP="003C79C2">
      <w:r w:rsidRPr="003C79C2">
        <w:pict w14:anchorId="48A499E3">
          <v:rect id="_x0000_i1086" style="width:0;height:1.5pt" o:hralign="center" o:hrstd="t" o:hr="t" fillcolor="#a0a0a0" stroked="f"/>
        </w:pict>
      </w:r>
    </w:p>
    <w:p w14:paraId="323262CF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6. Top-K 该取多少</w:t>
      </w:r>
    </w:p>
    <w:p w14:paraId="52055AEB" w14:textId="77777777" w:rsidR="003C79C2" w:rsidRPr="003C79C2" w:rsidRDefault="003C79C2" w:rsidP="003C79C2">
      <w:r w:rsidRPr="003C79C2">
        <w:t>你的当前结果里，Recall@10 已经很好，说明真值大概率已经进前 10。</w:t>
      </w:r>
      <w:r w:rsidRPr="003C79C2">
        <w:br/>
        <w:t xml:space="preserve">所以 </w:t>
      </w:r>
      <w:proofErr w:type="spellStart"/>
      <w:r w:rsidRPr="003C79C2">
        <w:t>RoMa</w:t>
      </w:r>
      <w:proofErr w:type="spellEnd"/>
      <w:r w:rsidRPr="003C79C2">
        <w:t xml:space="preserve"> v2 最合理的做法不是对全库跑，而是只对：</w:t>
      </w:r>
    </w:p>
    <w:p w14:paraId="327DBA4B" w14:textId="77777777" w:rsidR="003C79C2" w:rsidRPr="003C79C2" w:rsidRDefault="003C79C2" w:rsidP="003C79C2">
      <w:pPr>
        <w:numPr>
          <w:ilvl w:val="0"/>
          <w:numId w:val="11"/>
        </w:numPr>
      </w:pPr>
      <w:r w:rsidRPr="003C79C2">
        <w:rPr>
          <w:b/>
          <w:bCs/>
        </w:rPr>
        <w:t>Top-5</w:t>
      </w:r>
      <w:r w:rsidRPr="003C79C2">
        <w:br/>
        <w:t>或</w:t>
      </w:r>
    </w:p>
    <w:p w14:paraId="1C60AFAE" w14:textId="77777777" w:rsidR="003C79C2" w:rsidRPr="003C79C2" w:rsidRDefault="003C79C2" w:rsidP="003C79C2">
      <w:pPr>
        <w:numPr>
          <w:ilvl w:val="0"/>
          <w:numId w:val="11"/>
        </w:numPr>
      </w:pPr>
      <w:r w:rsidRPr="003C79C2">
        <w:rPr>
          <w:b/>
          <w:bCs/>
        </w:rPr>
        <w:t>Top-10</w:t>
      </w:r>
    </w:p>
    <w:p w14:paraId="44407749" w14:textId="77777777" w:rsidR="003C79C2" w:rsidRPr="003C79C2" w:rsidRDefault="003C79C2" w:rsidP="003C79C2">
      <w:r w:rsidRPr="003C79C2">
        <w:t>做精排。</w:t>
      </w:r>
    </w:p>
    <w:p w14:paraId="782CF386" w14:textId="77777777" w:rsidR="003C79C2" w:rsidRPr="003C79C2" w:rsidRDefault="003C79C2" w:rsidP="003C79C2">
      <w:proofErr w:type="spellStart"/>
      <w:r w:rsidRPr="003C79C2">
        <w:t>RoMa</w:t>
      </w:r>
      <w:proofErr w:type="spellEnd"/>
      <w:r w:rsidRPr="003C79C2">
        <w:t xml:space="preserve"> / </w:t>
      </w:r>
      <w:proofErr w:type="spellStart"/>
      <w:r w:rsidRPr="003C79C2">
        <w:t>RoMa</w:t>
      </w:r>
      <w:proofErr w:type="spellEnd"/>
      <w:r w:rsidRPr="003C79C2">
        <w:t xml:space="preserve"> v2 的公开定位都是对单对图像做较强的稠密匹配，这种方法天然比单纯向量检索更重。</w:t>
      </w:r>
      <w:r w:rsidRPr="003C79C2">
        <w:br/>
        <w:t>因此工程上必须限制候选数。</w:t>
      </w:r>
    </w:p>
    <w:p w14:paraId="6F874ADF" w14:textId="77777777" w:rsidR="003C79C2" w:rsidRPr="003C79C2" w:rsidRDefault="003C79C2" w:rsidP="003C79C2">
      <w:r w:rsidRPr="003C79C2">
        <w:t>对你当前阶段，我更建议：</w:t>
      </w:r>
    </w:p>
    <w:p w14:paraId="34503C22" w14:textId="77777777" w:rsidR="003C79C2" w:rsidRPr="003C79C2" w:rsidRDefault="003C79C2" w:rsidP="003C79C2">
      <w:pPr>
        <w:numPr>
          <w:ilvl w:val="0"/>
          <w:numId w:val="12"/>
        </w:numPr>
      </w:pPr>
      <w:r w:rsidRPr="003C79C2">
        <w:t xml:space="preserve">先试 </w:t>
      </w:r>
      <w:r w:rsidRPr="003C79C2">
        <w:rPr>
          <w:b/>
          <w:bCs/>
        </w:rPr>
        <w:t>Top-5 精排</w:t>
      </w:r>
    </w:p>
    <w:p w14:paraId="051FA638" w14:textId="77777777" w:rsidR="003C79C2" w:rsidRPr="003C79C2" w:rsidRDefault="003C79C2" w:rsidP="003C79C2">
      <w:pPr>
        <w:numPr>
          <w:ilvl w:val="0"/>
          <w:numId w:val="12"/>
        </w:numPr>
      </w:pPr>
      <w:r w:rsidRPr="003C79C2">
        <w:t xml:space="preserve">再试 </w:t>
      </w:r>
      <w:r w:rsidRPr="003C79C2">
        <w:rPr>
          <w:b/>
          <w:bCs/>
        </w:rPr>
        <w:t>Top-10 精排</w:t>
      </w:r>
    </w:p>
    <w:p w14:paraId="2A3858DC" w14:textId="77777777" w:rsidR="003C79C2" w:rsidRPr="003C79C2" w:rsidRDefault="003C79C2" w:rsidP="003C79C2">
      <w:proofErr w:type="gramStart"/>
      <w:r w:rsidRPr="003C79C2">
        <w:t>看收益</w:t>
      </w:r>
      <w:proofErr w:type="gramEnd"/>
      <w:r w:rsidRPr="003C79C2">
        <w:t>和耗时差异。</w:t>
      </w:r>
    </w:p>
    <w:p w14:paraId="4EB5B155" w14:textId="77777777" w:rsidR="003C79C2" w:rsidRPr="003C79C2" w:rsidRDefault="003C79C2" w:rsidP="003C79C2">
      <w:r w:rsidRPr="003C79C2">
        <w:pict w14:anchorId="6DB06B5C">
          <v:rect id="_x0000_i1087" style="width:0;height:1.5pt" o:hralign="center" o:hrstd="t" o:hr="t" fillcolor="#a0a0a0" stroked="f"/>
        </w:pict>
      </w:r>
    </w:p>
    <w:p w14:paraId="2B60F9AC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7. 你最应该先输出哪些中间结果</w:t>
      </w:r>
    </w:p>
    <w:p w14:paraId="425715A0" w14:textId="77777777" w:rsidR="003C79C2" w:rsidRPr="003C79C2" w:rsidRDefault="003C79C2" w:rsidP="003C79C2">
      <w:r w:rsidRPr="003C79C2">
        <w:t xml:space="preserve">为了判断 </w:t>
      </w:r>
      <w:proofErr w:type="spellStart"/>
      <w:r w:rsidRPr="003C79C2">
        <w:t>RoMa</w:t>
      </w:r>
      <w:proofErr w:type="spellEnd"/>
      <w:r w:rsidRPr="003C79C2">
        <w:t xml:space="preserve"> v2 到底有没有价值，除了最终 Recall 指标，我建议你先看这几类中间结果：</w:t>
      </w:r>
    </w:p>
    <w:p w14:paraId="21E5624F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一类：候选级打分表</w:t>
      </w:r>
    </w:p>
    <w:p w14:paraId="77F9399A" w14:textId="77777777" w:rsidR="003C79C2" w:rsidRPr="003C79C2" w:rsidRDefault="003C79C2" w:rsidP="003C79C2">
      <w:r w:rsidRPr="003C79C2">
        <w:lastRenderedPageBreak/>
        <w:t>对每个 query，列出：</w:t>
      </w:r>
    </w:p>
    <w:p w14:paraId="2F23BF09" w14:textId="77777777" w:rsidR="003C79C2" w:rsidRPr="003C79C2" w:rsidRDefault="003C79C2" w:rsidP="003C79C2">
      <w:pPr>
        <w:numPr>
          <w:ilvl w:val="0"/>
          <w:numId w:val="13"/>
        </w:numPr>
      </w:pPr>
      <w:r w:rsidRPr="003C79C2">
        <w:t>DINO 原始排序</w:t>
      </w:r>
    </w:p>
    <w:p w14:paraId="096479F0" w14:textId="77777777" w:rsidR="003C79C2" w:rsidRPr="003C79C2" w:rsidRDefault="003C79C2" w:rsidP="003C79C2">
      <w:pPr>
        <w:numPr>
          <w:ilvl w:val="0"/>
          <w:numId w:val="13"/>
        </w:numPr>
      </w:pPr>
      <w:proofErr w:type="spellStart"/>
      <w:r w:rsidRPr="003C79C2">
        <w:t>RoMa</w:t>
      </w:r>
      <w:proofErr w:type="spellEnd"/>
      <w:r w:rsidRPr="003C79C2">
        <w:t xml:space="preserve"> </w:t>
      </w:r>
      <w:proofErr w:type="gramStart"/>
      <w:r w:rsidRPr="003C79C2">
        <w:t>精排后</w:t>
      </w:r>
      <w:proofErr w:type="gramEnd"/>
      <w:r w:rsidRPr="003C79C2">
        <w:t>排序</w:t>
      </w:r>
    </w:p>
    <w:p w14:paraId="6EA6B278" w14:textId="77777777" w:rsidR="003C79C2" w:rsidRPr="003C79C2" w:rsidRDefault="003C79C2" w:rsidP="003C79C2">
      <w:pPr>
        <w:numPr>
          <w:ilvl w:val="0"/>
          <w:numId w:val="13"/>
        </w:numPr>
      </w:pPr>
      <w:r w:rsidRPr="003C79C2">
        <w:t xml:space="preserve">每个候选的 </w:t>
      </w:r>
      <w:proofErr w:type="spellStart"/>
      <w:r w:rsidRPr="003C79C2">
        <w:t>RoMa</w:t>
      </w:r>
      <w:proofErr w:type="spellEnd"/>
      <w:r w:rsidRPr="003C79C2">
        <w:t xml:space="preserve"> score</w:t>
      </w:r>
    </w:p>
    <w:p w14:paraId="0C198DF9" w14:textId="77777777" w:rsidR="003C79C2" w:rsidRPr="003C79C2" w:rsidRDefault="003C79C2" w:rsidP="003C79C2">
      <w:pPr>
        <w:numPr>
          <w:ilvl w:val="0"/>
          <w:numId w:val="13"/>
        </w:numPr>
      </w:pPr>
      <w:r w:rsidRPr="003C79C2">
        <w:t>真值位置变化</w:t>
      </w:r>
    </w:p>
    <w:p w14:paraId="4B683DFB" w14:textId="77777777" w:rsidR="003C79C2" w:rsidRPr="003C79C2" w:rsidRDefault="003C79C2" w:rsidP="003C79C2">
      <w:r w:rsidRPr="003C79C2">
        <w:t>你会很快看出：</w:t>
      </w:r>
    </w:p>
    <w:p w14:paraId="791EACAF" w14:textId="77777777" w:rsidR="003C79C2" w:rsidRPr="003C79C2" w:rsidRDefault="003C79C2" w:rsidP="003C79C2">
      <w:pPr>
        <w:numPr>
          <w:ilvl w:val="0"/>
          <w:numId w:val="14"/>
        </w:numPr>
      </w:pPr>
      <w:r w:rsidRPr="003C79C2">
        <w:t>是不是把真值从第 3 推到第 1 了</w:t>
      </w:r>
    </w:p>
    <w:p w14:paraId="28D3A1FF" w14:textId="77777777" w:rsidR="003C79C2" w:rsidRPr="003C79C2" w:rsidRDefault="003C79C2" w:rsidP="003C79C2">
      <w:pPr>
        <w:numPr>
          <w:ilvl w:val="0"/>
          <w:numId w:val="14"/>
        </w:numPr>
      </w:pPr>
      <w:r w:rsidRPr="003C79C2">
        <w:t>还是反而把真值打下去了</w:t>
      </w:r>
    </w:p>
    <w:p w14:paraId="59FA872E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二类：匹配可视化</w:t>
      </w:r>
    </w:p>
    <w:p w14:paraId="7B20DDDA" w14:textId="77777777" w:rsidR="003C79C2" w:rsidRPr="003C79C2" w:rsidRDefault="003C79C2" w:rsidP="003C79C2">
      <w:r w:rsidRPr="003C79C2">
        <w:t>对几个代表性样本画：</w:t>
      </w:r>
    </w:p>
    <w:p w14:paraId="36EBF4D9" w14:textId="77777777" w:rsidR="003C79C2" w:rsidRPr="003C79C2" w:rsidRDefault="003C79C2" w:rsidP="003C79C2">
      <w:pPr>
        <w:numPr>
          <w:ilvl w:val="0"/>
          <w:numId w:val="15"/>
        </w:numPr>
      </w:pPr>
      <w:r w:rsidRPr="003C79C2">
        <w:t>query 图</w:t>
      </w:r>
    </w:p>
    <w:p w14:paraId="151CFE07" w14:textId="77777777" w:rsidR="003C79C2" w:rsidRPr="003C79C2" w:rsidRDefault="003C79C2" w:rsidP="003C79C2">
      <w:pPr>
        <w:numPr>
          <w:ilvl w:val="0"/>
          <w:numId w:val="15"/>
        </w:numPr>
      </w:pPr>
      <w:r w:rsidRPr="003C79C2">
        <w:t>top-1 错误候选</w:t>
      </w:r>
    </w:p>
    <w:p w14:paraId="144A1A2D" w14:textId="77777777" w:rsidR="003C79C2" w:rsidRPr="003C79C2" w:rsidRDefault="003C79C2" w:rsidP="003C79C2">
      <w:pPr>
        <w:numPr>
          <w:ilvl w:val="0"/>
          <w:numId w:val="15"/>
        </w:numPr>
      </w:pPr>
      <w:r w:rsidRPr="003C79C2">
        <w:t>top-1 正确候选</w:t>
      </w:r>
    </w:p>
    <w:p w14:paraId="79DAFCB2" w14:textId="77777777" w:rsidR="003C79C2" w:rsidRPr="003C79C2" w:rsidRDefault="003C79C2" w:rsidP="003C79C2">
      <w:pPr>
        <w:numPr>
          <w:ilvl w:val="0"/>
          <w:numId w:val="15"/>
        </w:numPr>
      </w:pPr>
      <w:proofErr w:type="spellStart"/>
      <w:r w:rsidRPr="003C79C2">
        <w:t>RoMa</w:t>
      </w:r>
      <w:proofErr w:type="spellEnd"/>
      <w:r w:rsidRPr="003C79C2">
        <w:t xml:space="preserve"> 匹配可视化</w:t>
      </w:r>
    </w:p>
    <w:p w14:paraId="611D3C63" w14:textId="77777777" w:rsidR="003C79C2" w:rsidRPr="003C79C2" w:rsidRDefault="003C79C2" w:rsidP="003C79C2">
      <w:pPr>
        <w:numPr>
          <w:ilvl w:val="0"/>
          <w:numId w:val="15"/>
        </w:numPr>
      </w:pPr>
      <w:r w:rsidRPr="003C79C2">
        <w:t>置信度图 / 内点可视化</w:t>
      </w:r>
    </w:p>
    <w:p w14:paraId="39A28864" w14:textId="77777777" w:rsidR="003C79C2" w:rsidRPr="003C79C2" w:rsidRDefault="003C79C2" w:rsidP="003C79C2">
      <w:r w:rsidRPr="003C79C2">
        <w:t>这会非常有助于你理解：</w:t>
      </w:r>
      <w:r w:rsidRPr="003C79C2">
        <w:br/>
      </w:r>
      <w:proofErr w:type="spellStart"/>
      <w:r w:rsidRPr="003C79C2">
        <w:rPr>
          <w:b/>
          <w:bCs/>
        </w:rPr>
        <w:t>RoMa</w:t>
      </w:r>
      <w:proofErr w:type="spellEnd"/>
      <w:r w:rsidRPr="003C79C2">
        <w:rPr>
          <w:b/>
          <w:bCs/>
        </w:rPr>
        <w:t xml:space="preserve"> v2 到底在利用什么信息做判断。</w:t>
      </w:r>
    </w:p>
    <w:p w14:paraId="2B5749C8" w14:textId="77777777" w:rsidR="003C79C2" w:rsidRPr="003C79C2" w:rsidRDefault="003C79C2" w:rsidP="003C79C2">
      <w:pPr>
        <w:rPr>
          <w:b/>
          <w:bCs/>
        </w:rPr>
      </w:pPr>
      <w:r w:rsidRPr="003C79C2">
        <w:rPr>
          <w:b/>
          <w:bCs/>
        </w:rPr>
        <w:t>三类：失败样本分析</w:t>
      </w:r>
    </w:p>
    <w:p w14:paraId="4EB6553F" w14:textId="77777777" w:rsidR="003C79C2" w:rsidRPr="003C79C2" w:rsidRDefault="003C79C2" w:rsidP="003C79C2">
      <w:r w:rsidRPr="003C79C2">
        <w:t>尤其关注两类失败：</w:t>
      </w:r>
    </w:p>
    <w:p w14:paraId="43F138B0" w14:textId="77777777" w:rsidR="003C79C2" w:rsidRPr="003C79C2" w:rsidRDefault="003C79C2" w:rsidP="003C79C2">
      <w:pPr>
        <w:numPr>
          <w:ilvl w:val="0"/>
          <w:numId w:val="16"/>
        </w:numPr>
      </w:pPr>
      <w:r w:rsidRPr="003C79C2">
        <w:t xml:space="preserve">DINO 已经召回真值，但 </w:t>
      </w:r>
      <w:proofErr w:type="spellStart"/>
      <w:r w:rsidRPr="003C79C2">
        <w:t>RoMa</w:t>
      </w:r>
      <w:proofErr w:type="spellEnd"/>
      <w:r w:rsidRPr="003C79C2">
        <w:t xml:space="preserve"> 没排上去</w:t>
      </w:r>
    </w:p>
    <w:p w14:paraId="181899DF" w14:textId="77777777" w:rsidR="003C79C2" w:rsidRPr="003C79C2" w:rsidRDefault="003C79C2" w:rsidP="003C79C2">
      <w:pPr>
        <w:numPr>
          <w:ilvl w:val="0"/>
          <w:numId w:val="16"/>
        </w:numPr>
      </w:pPr>
      <w:proofErr w:type="spellStart"/>
      <w:r w:rsidRPr="003C79C2">
        <w:t>RoMa</w:t>
      </w:r>
      <w:proofErr w:type="spellEnd"/>
      <w:r w:rsidRPr="003C79C2">
        <w:t xml:space="preserve"> 把错误候选排到真值前面</w:t>
      </w:r>
    </w:p>
    <w:p w14:paraId="02D3C300" w14:textId="77777777" w:rsidR="003C79C2" w:rsidRPr="003C79C2" w:rsidRDefault="003C79C2" w:rsidP="003C79C2">
      <w:r w:rsidRPr="003C79C2">
        <w:t>这能帮你判断是：</w:t>
      </w:r>
    </w:p>
    <w:p w14:paraId="10EC9951" w14:textId="77777777" w:rsidR="003C79C2" w:rsidRPr="003C79C2" w:rsidRDefault="003C79C2" w:rsidP="003C79C2">
      <w:pPr>
        <w:numPr>
          <w:ilvl w:val="0"/>
          <w:numId w:val="17"/>
        </w:numPr>
      </w:pPr>
      <w:r w:rsidRPr="003C79C2">
        <w:t>场景变化太大</w:t>
      </w:r>
    </w:p>
    <w:p w14:paraId="5FC26263" w14:textId="77777777" w:rsidR="003C79C2" w:rsidRPr="003C79C2" w:rsidRDefault="003C79C2" w:rsidP="003C79C2">
      <w:pPr>
        <w:numPr>
          <w:ilvl w:val="0"/>
          <w:numId w:val="17"/>
        </w:numPr>
      </w:pPr>
      <w:r w:rsidRPr="003C79C2">
        <w:t>几何模型不对</w:t>
      </w:r>
    </w:p>
    <w:p w14:paraId="3F455604" w14:textId="77777777" w:rsidR="003C79C2" w:rsidRPr="003C79C2" w:rsidRDefault="003C79C2" w:rsidP="003C79C2">
      <w:pPr>
        <w:numPr>
          <w:ilvl w:val="0"/>
          <w:numId w:val="17"/>
        </w:numPr>
      </w:pPr>
      <w:r w:rsidRPr="003C79C2">
        <w:t>分数设计不合理</w:t>
      </w:r>
    </w:p>
    <w:p w14:paraId="6201C06D" w14:textId="77777777" w:rsidR="003C79C2" w:rsidRPr="003C79C2" w:rsidRDefault="003C79C2" w:rsidP="003C79C2">
      <w:pPr>
        <w:numPr>
          <w:ilvl w:val="0"/>
          <w:numId w:val="17"/>
        </w:numPr>
      </w:pPr>
      <w:r w:rsidRPr="003C79C2">
        <w:t>阈值设置有问题</w:t>
      </w:r>
    </w:p>
    <w:p w14:paraId="276C4C97" w14:textId="77777777" w:rsidR="00347A2A" w:rsidRDefault="00347A2A">
      <w:pPr>
        <w:rPr>
          <w:rFonts w:hint="eastAsia"/>
        </w:rPr>
      </w:pPr>
    </w:p>
    <w:sectPr w:rsidR="00347A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9EBBA" w14:textId="77777777" w:rsidR="00557108" w:rsidRDefault="00557108" w:rsidP="003C79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EC96D2" w14:textId="77777777" w:rsidR="00557108" w:rsidRDefault="00557108" w:rsidP="003C79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D53E7" w14:textId="77777777" w:rsidR="00557108" w:rsidRDefault="00557108" w:rsidP="003C79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D297BF" w14:textId="77777777" w:rsidR="00557108" w:rsidRDefault="00557108" w:rsidP="003C79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03E0"/>
    <w:multiLevelType w:val="multilevel"/>
    <w:tmpl w:val="C276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C7C88"/>
    <w:multiLevelType w:val="multilevel"/>
    <w:tmpl w:val="9C3A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F6B5C"/>
    <w:multiLevelType w:val="multilevel"/>
    <w:tmpl w:val="EA4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345C5"/>
    <w:multiLevelType w:val="multilevel"/>
    <w:tmpl w:val="D06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E140F"/>
    <w:multiLevelType w:val="multilevel"/>
    <w:tmpl w:val="71A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35CFD"/>
    <w:multiLevelType w:val="multilevel"/>
    <w:tmpl w:val="64C2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F0943"/>
    <w:multiLevelType w:val="multilevel"/>
    <w:tmpl w:val="E6C2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54F8F"/>
    <w:multiLevelType w:val="multilevel"/>
    <w:tmpl w:val="C8B6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715AB"/>
    <w:multiLevelType w:val="multilevel"/>
    <w:tmpl w:val="E69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25E1D"/>
    <w:multiLevelType w:val="multilevel"/>
    <w:tmpl w:val="858A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7587F"/>
    <w:multiLevelType w:val="multilevel"/>
    <w:tmpl w:val="8C1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8362E"/>
    <w:multiLevelType w:val="multilevel"/>
    <w:tmpl w:val="9678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61DDD"/>
    <w:multiLevelType w:val="multilevel"/>
    <w:tmpl w:val="97B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71583"/>
    <w:multiLevelType w:val="multilevel"/>
    <w:tmpl w:val="CCAE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A66CD"/>
    <w:multiLevelType w:val="multilevel"/>
    <w:tmpl w:val="2E0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56B8D"/>
    <w:multiLevelType w:val="multilevel"/>
    <w:tmpl w:val="B300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F4AB4"/>
    <w:multiLevelType w:val="multilevel"/>
    <w:tmpl w:val="2BD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515097">
    <w:abstractNumId w:val="11"/>
  </w:num>
  <w:num w:numId="2" w16cid:durableId="395279139">
    <w:abstractNumId w:val="6"/>
  </w:num>
  <w:num w:numId="3" w16cid:durableId="1620450752">
    <w:abstractNumId w:val="4"/>
  </w:num>
  <w:num w:numId="4" w16cid:durableId="1961451343">
    <w:abstractNumId w:val="16"/>
  </w:num>
  <w:num w:numId="5" w16cid:durableId="286931500">
    <w:abstractNumId w:val="2"/>
  </w:num>
  <w:num w:numId="6" w16cid:durableId="2078551765">
    <w:abstractNumId w:val="15"/>
  </w:num>
  <w:num w:numId="7" w16cid:durableId="325472872">
    <w:abstractNumId w:val="8"/>
  </w:num>
  <w:num w:numId="8" w16cid:durableId="1865635013">
    <w:abstractNumId w:val="1"/>
  </w:num>
  <w:num w:numId="9" w16cid:durableId="31002500">
    <w:abstractNumId w:val="9"/>
  </w:num>
  <w:num w:numId="10" w16cid:durableId="1112549711">
    <w:abstractNumId w:val="5"/>
  </w:num>
  <w:num w:numId="11" w16cid:durableId="507719028">
    <w:abstractNumId w:val="10"/>
  </w:num>
  <w:num w:numId="12" w16cid:durableId="386535917">
    <w:abstractNumId w:val="14"/>
  </w:num>
  <w:num w:numId="13" w16cid:durableId="1574927203">
    <w:abstractNumId w:val="12"/>
  </w:num>
  <w:num w:numId="14" w16cid:durableId="946234784">
    <w:abstractNumId w:val="7"/>
  </w:num>
  <w:num w:numId="15" w16cid:durableId="404451373">
    <w:abstractNumId w:val="13"/>
  </w:num>
  <w:num w:numId="16" w16cid:durableId="502665973">
    <w:abstractNumId w:val="3"/>
  </w:num>
  <w:num w:numId="17" w16cid:durableId="160053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1C3"/>
    <w:rsid w:val="002F2679"/>
    <w:rsid w:val="00347A2A"/>
    <w:rsid w:val="003C79C2"/>
    <w:rsid w:val="00557108"/>
    <w:rsid w:val="0064263A"/>
    <w:rsid w:val="006901A3"/>
    <w:rsid w:val="00A42B15"/>
    <w:rsid w:val="00C2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7B4FA4E-0F57-41CC-98DD-D78EE42C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51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1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1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1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1C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1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1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1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51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5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5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51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51C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51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51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51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51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51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51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51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51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51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51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5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51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51C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79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79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79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79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1382</Words>
  <Characters>1425</Characters>
  <Application>Microsoft Office Word</Application>
  <DocSecurity>0</DocSecurity>
  <Lines>142</Lines>
  <Paragraphs>112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farsee</dc:creator>
  <cp:keywords/>
  <dc:description/>
  <cp:lastModifiedBy>farsee</cp:lastModifiedBy>
  <cp:revision>2</cp:revision>
  <dcterms:created xsi:type="dcterms:W3CDTF">2026-03-18T07:18:00Z</dcterms:created>
  <dcterms:modified xsi:type="dcterms:W3CDTF">2026-03-18T07:18:00Z</dcterms:modified>
</cp:coreProperties>
</file>