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8CD218" w14:textId="77777777" w:rsidR="00C91FA4" w:rsidRPr="00B82289" w:rsidRDefault="00C91FA4" w:rsidP="00FD1A10">
      <w:pPr>
        <w:pStyle w:val="NoSpacing"/>
        <w:spacing w:line="360" w:lineRule="auto"/>
        <w:jc w:val="center"/>
        <w:rPr>
          <w:b/>
          <w:sz w:val="32"/>
          <w:szCs w:val="32"/>
        </w:rPr>
      </w:pPr>
      <w:bookmarkStart w:id="0" w:name="_Hlk58065918"/>
      <w:bookmarkEnd w:id="0"/>
      <w:r w:rsidRPr="62257A0D">
        <w:rPr>
          <w:b/>
          <w:sz w:val="32"/>
          <w:szCs w:val="32"/>
        </w:rPr>
        <w:t>IM3080 Design and Innovation Project</w:t>
      </w:r>
    </w:p>
    <w:p w14:paraId="7664A7F3" w14:textId="7BD3C361" w:rsidR="00C91FA4" w:rsidRPr="00B82289" w:rsidRDefault="00C91FA4" w:rsidP="00FD1A10">
      <w:pPr>
        <w:pStyle w:val="NoSpacing"/>
        <w:spacing w:line="360" w:lineRule="auto"/>
        <w:jc w:val="center"/>
        <w:rPr>
          <w:b/>
          <w:sz w:val="32"/>
          <w:szCs w:val="32"/>
        </w:rPr>
      </w:pPr>
      <w:r w:rsidRPr="62257A0D">
        <w:rPr>
          <w:b/>
          <w:sz w:val="32"/>
          <w:szCs w:val="32"/>
        </w:rPr>
        <w:t>(AY20</w:t>
      </w:r>
      <w:r w:rsidR="006B6940" w:rsidRPr="62257A0D">
        <w:rPr>
          <w:b/>
          <w:sz w:val="32"/>
          <w:szCs w:val="32"/>
        </w:rPr>
        <w:t>20</w:t>
      </w:r>
      <w:r w:rsidRPr="62257A0D">
        <w:rPr>
          <w:b/>
          <w:sz w:val="32"/>
          <w:szCs w:val="32"/>
        </w:rPr>
        <w:t>/</w:t>
      </w:r>
      <w:r w:rsidR="006B6940" w:rsidRPr="62257A0D">
        <w:rPr>
          <w:b/>
          <w:sz w:val="32"/>
          <w:szCs w:val="32"/>
        </w:rPr>
        <w:t>21</w:t>
      </w:r>
      <w:r w:rsidRPr="62257A0D">
        <w:rPr>
          <w:b/>
          <w:sz w:val="32"/>
          <w:szCs w:val="32"/>
        </w:rPr>
        <w:t xml:space="preserve"> Semester </w:t>
      </w:r>
      <w:r w:rsidR="006B6940" w:rsidRPr="62257A0D">
        <w:rPr>
          <w:b/>
          <w:sz w:val="32"/>
          <w:szCs w:val="32"/>
        </w:rPr>
        <w:t>1</w:t>
      </w:r>
      <w:r w:rsidRPr="62257A0D">
        <w:rPr>
          <w:b/>
          <w:sz w:val="32"/>
          <w:szCs w:val="32"/>
        </w:rPr>
        <w:t>)</w:t>
      </w:r>
    </w:p>
    <w:p w14:paraId="0E8C0F30" w14:textId="77777777" w:rsidR="00C91FA4" w:rsidRPr="00B82289" w:rsidRDefault="00C91FA4" w:rsidP="00FD1A10">
      <w:pPr>
        <w:pStyle w:val="NoSpacing"/>
        <w:spacing w:line="360" w:lineRule="auto"/>
        <w:jc w:val="center"/>
        <w:rPr>
          <w:b/>
          <w:sz w:val="32"/>
          <w:szCs w:val="32"/>
        </w:rPr>
      </w:pPr>
      <w:r w:rsidRPr="62257A0D">
        <w:rPr>
          <w:b/>
          <w:sz w:val="32"/>
          <w:szCs w:val="32"/>
        </w:rPr>
        <w:t>Project Report</w:t>
      </w:r>
    </w:p>
    <w:p w14:paraId="2E2F6C4C" w14:textId="77777777" w:rsidR="00C91FA4" w:rsidRPr="00B82289" w:rsidRDefault="00C91FA4" w:rsidP="653AEE5B">
      <w:pPr>
        <w:pStyle w:val="NoSpacing"/>
        <w:spacing w:line="360" w:lineRule="auto"/>
        <w:jc w:val="center"/>
        <w:rPr>
          <w:rFonts w:cstheme="minorHAnsi"/>
          <w:b/>
          <w:sz w:val="24"/>
          <w:szCs w:val="24"/>
        </w:rPr>
      </w:pPr>
    </w:p>
    <w:p w14:paraId="6C5A5A80" w14:textId="7382E0F7" w:rsidR="008D0651" w:rsidRPr="00B82289" w:rsidRDefault="00786612" w:rsidP="00FD1A10">
      <w:pPr>
        <w:pStyle w:val="NoSpacing"/>
        <w:spacing w:line="360" w:lineRule="auto"/>
        <w:jc w:val="center"/>
        <w:rPr>
          <w:sz w:val="28"/>
          <w:szCs w:val="28"/>
        </w:rPr>
      </w:pPr>
      <w:r w:rsidRPr="62257A0D">
        <w:rPr>
          <w:b/>
          <w:sz w:val="28"/>
          <w:szCs w:val="28"/>
        </w:rPr>
        <w:t>Title</w:t>
      </w:r>
      <w:r w:rsidR="00C91FA4" w:rsidRPr="62257A0D">
        <w:rPr>
          <w:b/>
          <w:sz w:val="28"/>
          <w:szCs w:val="28"/>
        </w:rPr>
        <w:t>:</w:t>
      </w:r>
      <w:r w:rsidRPr="62257A0D">
        <w:rPr>
          <w:b/>
          <w:sz w:val="28"/>
          <w:szCs w:val="28"/>
        </w:rPr>
        <w:t xml:space="preserve"> </w:t>
      </w:r>
      <w:r w:rsidR="5790C13E" w:rsidRPr="62257A0D">
        <w:rPr>
          <w:sz w:val="28"/>
          <w:szCs w:val="28"/>
        </w:rPr>
        <w:t>Study Crossing</w:t>
      </w:r>
    </w:p>
    <w:p w14:paraId="19EEDC18" w14:textId="6059234E" w:rsidR="0017462E" w:rsidRPr="00B82289" w:rsidRDefault="0017462E" w:rsidP="00FD1A10">
      <w:pPr>
        <w:pStyle w:val="NoSpacing"/>
        <w:spacing w:line="360" w:lineRule="auto"/>
        <w:jc w:val="center"/>
        <w:rPr>
          <w:b/>
          <w:sz w:val="28"/>
          <w:szCs w:val="28"/>
          <w:u w:val="single"/>
        </w:rPr>
      </w:pPr>
      <w:r w:rsidRPr="62257A0D">
        <w:rPr>
          <w:b/>
          <w:sz w:val="28"/>
          <w:szCs w:val="28"/>
        </w:rPr>
        <w:t xml:space="preserve">Github: </w:t>
      </w:r>
      <w:r w:rsidR="12A76EEE" w:rsidRPr="62257A0D">
        <w:rPr>
          <w:sz w:val="28"/>
          <w:szCs w:val="28"/>
          <w:u w:val="single"/>
        </w:rPr>
        <w:t>https://github.com/jiaazhi/DIP</w:t>
      </w:r>
    </w:p>
    <w:p w14:paraId="614ED7DC" w14:textId="00B16DB9" w:rsidR="00786612" w:rsidRPr="00B82289" w:rsidRDefault="00786612" w:rsidP="00FD1A10">
      <w:pPr>
        <w:pStyle w:val="NoSpacing"/>
        <w:spacing w:line="360" w:lineRule="auto"/>
        <w:jc w:val="center"/>
        <w:rPr>
          <w:b/>
          <w:sz w:val="28"/>
          <w:szCs w:val="28"/>
        </w:rPr>
      </w:pPr>
      <w:r w:rsidRPr="62257A0D">
        <w:rPr>
          <w:b/>
          <w:sz w:val="28"/>
          <w:szCs w:val="28"/>
        </w:rPr>
        <w:t>Submitted by:</w:t>
      </w:r>
      <w:r w:rsidR="00240E54" w:rsidRPr="62257A0D">
        <w:rPr>
          <w:b/>
          <w:sz w:val="28"/>
          <w:szCs w:val="28"/>
        </w:rPr>
        <w:t xml:space="preserve"> </w:t>
      </w:r>
      <w:r w:rsidR="00240E54" w:rsidRPr="62257A0D">
        <w:rPr>
          <w:sz w:val="28"/>
          <w:szCs w:val="28"/>
        </w:rPr>
        <w:t>DIP Group 1</w:t>
      </w:r>
    </w:p>
    <w:p w14:paraId="7EDBFFA2" w14:textId="1F2FE9D7" w:rsidR="00FD1A10" w:rsidRPr="00B82289" w:rsidRDefault="00786612" w:rsidP="00FD1A10">
      <w:pPr>
        <w:pStyle w:val="NoSpacing"/>
        <w:spacing w:line="360" w:lineRule="auto"/>
        <w:jc w:val="center"/>
        <w:rPr>
          <w:sz w:val="24"/>
          <w:szCs w:val="24"/>
        </w:rPr>
      </w:pPr>
      <w:r w:rsidRPr="62257A0D">
        <w:rPr>
          <w:b/>
          <w:sz w:val="28"/>
          <w:szCs w:val="28"/>
        </w:rPr>
        <w:t xml:space="preserve">Supervisor: </w:t>
      </w:r>
      <w:r w:rsidR="00E574B6" w:rsidRPr="62257A0D">
        <w:rPr>
          <w:sz w:val="28"/>
          <w:szCs w:val="28"/>
        </w:rPr>
        <w:t xml:space="preserve">Assoc </w:t>
      </w:r>
      <w:r w:rsidR="00240E54" w:rsidRPr="62257A0D">
        <w:rPr>
          <w:sz w:val="28"/>
          <w:szCs w:val="28"/>
        </w:rPr>
        <w:t>Prof</w:t>
      </w:r>
      <w:r w:rsidR="00E574B6" w:rsidRPr="62257A0D">
        <w:rPr>
          <w:sz w:val="28"/>
          <w:szCs w:val="28"/>
        </w:rPr>
        <w:t xml:space="preserve"> Chua Hock Chuan</w:t>
      </w:r>
      <w:r w:rsidR="00490821">
        <w:br/>
      </w:r>
    </w:p>
    <w:p w14:paraId="69B9B114" w14:textId="6E55A59C" w:rsidR="00786612" w:rsidRPr="00B82289" w:rsidRDefault="00E93CC9" w:rsidP="653AEE5B">
      <w:pPr>
        <w:pStyle w:val="NoSpacing"/>
        <w:spacing w:line="360" w:lineRule="auto"/>
        <w:jc w:val="both"/>
        <w:rPr>
          <w:rFonts w:cstheme="minorHAnsi"/>
          <w:sz w:val="24"/>
          <w:szCs w:val="24"/>
          <w:u w:val="single"/>
        </w:rPr>
      </w:pPr>
      <w:r w:rsidRPr="00B82289">
        <w:rPr>
          <w:rFonts w:cstheme="minorHAnsi"/>
          <w:sz w:val="24"/>
          <w:szCs w:val="24"/>
          <w:u w:val="single"/>
        </w:rPr>
        <w:t>Content Page</w:t>
      </w:r>
    </w:p>
    <w:p w14:paraId="5DE89727" w14:textId="13F56C8F" w:rsidR="00310FFD" w:rsidRPr="00B82289" w:rsidRDefault="00C05818" w:rsidP="653AEE5B">
      <w:pPr>
        <w:pStyle w:val="ListParagraph"/>
        <w:numPr>
          <w:ilvl w:val="0"/>
          <w:numId w:val="4"/>
        </w:numPr>
        <w:spacing w:line="360" w:lineRule="auto"/>
        <w:jc w:val="both"/>
        <w:rPr>
          <w:rFonts w:cstheme="minorHAnsi"/>
          <w:sz w:val="24"/>
          <w:szCs w:val="24"/>
        </w:rPr>
      </w:pPr>
      <w:r w:rsidRPr="00B82289">
        <w:rPr>
          <w:rFonts w:cstheme="minorHAnsi"/>
          <w:sz w:val="24"/>
          <w:szCs w:val="24"/>
        </w:rPr>
        <w:t>Background</w:t>
      </w:r>
    </w:p>
    <w:p w14:paraId="76FAB1C1" w14:textId="624A97B6" w:rsidR="00310FFD" w:rsidRPr="00B82289" w:rsidRDefault="00C05818" w:rsidP="653AEE5B">
      <w:pPr>
        <w:pStyle w:val="ListParagraph"/>
        <w:numPr>
          <w:ilvl w:val="0"/>
          <w:numId w:val="4"/>
        </w:numPr>
        <w:spacing w:line="360" w:lineRule="auto"/>
        <w:jc w:val="both"/>
        <w:rPr>
          <w:rFonts w:cstheme="minorHAnsi"/>
          <w:sz w:val="24"/>
          <w:szCs w:val="24"/>
        </w:rPr>
      </w:pPr>
      <w:r w:rsidRPr="00B82289">
        <w:rPr>
          <w:rFonts w:cstheme="minorHAnsi"/>
          <w:sz w:val="24"/>
          <w:szCs w:val="24"/>
        </w:rPr>
        <w:t>Objective</w:t>
      </w:r>
    </w:p>
    <w:p w14:paraId="3E820555" w14:textId="3FC8F5BE" w:rsidR="00310FFD" w:rsidRPr="00B82289" w:rsidRDefault="00E93CC9" w:rsidP="653AEE5B">
      <w:pPr>
        <w:pStyle w:val="ListParagraph"/>
        <w:numPr>
          <w:ilvl w:val="0"/>
          <w:numId w:val="4"/>
        </w:numPr>
        <w:spacing w:after="0" w:line="360" w:lineRule="auto"/>
        <w:jc w:val="both"/>
        <w:rPr>
          <w:rFonts w:cstheme="minorHAnsi"/>
          <w:sz w:val="24"/>
          <w:szCs w:val="24"/>
        </w:rPr>
      </w:pPr>
      <w:r w:rsidRPr="00B82289">
        <w:rPr>
          <w:rFonts w:cstheme="minorHAnsi"/>
          <w:sz w:val="24"/>
          <w:szCs w:val="24"/>
        </w:rPr>
        <w:t>Gaps in existing technology</w:t>
      </w:r>
      <w:r w:rsidR="0026798F" w:rsidRPr="00B82289">
        <w:rPr>
          <w:rFonts w:cstheme="minorHAnsi"/>
          <w:sz w:val="24"/>
          <w:szCs w:val="24"/>
        </w:rPr>
        <w:t xml:space="preserve"> </w:t>
      </w:r>
    </w:p>
    <w:p w14:paraId="5FDBA62C" w14:textId="38D5AEDD" w:rsidR="00C05818" w:rsidRPr="00B82289" w:rsidRDefault="00F81618" w:rsidP="653AEE5B">
      <w:pPr>
        <w:pStyle w:val="ListParagraph"/>
        <w:numPr>
          <w:ilvl w:val="0"/>
          <w:numId w:val="4"/>
        </w:numPr>
        <w:spacing w:line="360" w:lineRule="auto"/>
        <w:jc w:val="both"/>
        <w:rPr>
          <w:rFonts w:cstheme="minorHAnsi"/>
          <w:sz w:val="24"/>
          <w:szCs w:val="24"/>
        </w:rPr>
      </w:pPr>
      <w:r w:rsidRPr="00B82289">
        <w:rPr>
          <w:rFonts w:cstheme="minorHAnsi"/>
          <w:sz w:val="24"/>
          <w:szCs w:val="24"/>
        </w:rPr>
        <w:t>Design and Implementation</w:t>
      </w:r>
      <w:r w:rsidR="00F87B0B" w:rsidRPr="00B82289">
        <w:rPr>
          <w:rFonts w:cstheme="minorHAnsi"/>
          <w:sz w:val="24"/>
          <w:szCs w:val="24"/>
        </w:rPr>
        <w:t xml:space="preserve"> </w:t>
      </w:r>
    </w:p>
    <w:p w14:paraId="5E70B4D5" w14:textId="51BB1278" w:rsidR="7C9F6520" w:rsidRPr="00B82289" w:rsidRDefault="529958AE" w:rsidP="653AEE5B">
      <w:pPr>
        <w:pStyle w:val="ListParagraph"/>
        <w:numPr>
          <w:ilvl w:val="1"/>
          <w:numId w:val="4"/>
        </w:numPr>
        <w:spacing w:after="0" w:line="360" w:lineRule="auto"/>
        <w:jc w:val="both"/>
        <w:rPr>
          <w:rFonts w:cstheme="minorHAnsi"/>
          <w:sz w:val="24"/>
          <w:szCs w:val="24"/>
        </w:rPr>
      </w:pPr>
      <w:r w:rsidRPr="00B82289">
        <w:rPr>
          <w:rFonts w:cstheme="minorHAnsi"/>
          <w:sz w:val="24"/>
          <w:szCs w:val="24"/>
        </w:rPr>
        <w:t>Game Flow – Block Diagram</w:t>
      </w:r>
    </w:p>
    <w:p w14:paraId="5E63203D" w14:textId="653F603D" w:rsidR="51B7AFEE" w:rsidRPr="00B82289" w:rsidRDefault="51B7AFEE" w:rsidP="653AEE5B">
      <w:pPr>
        <w:pStyle w:val="ListParagraph"/>
        <w:numPr>
          <w:ilvl w:val="1"/>
          <w:numId w:val="4"/>
        </w:numPr>
        <w:spacing w:after="0" w:line="360" w:lineRule="auto"/>
        <w:jc w:val="both"/>
        <w:rPr>
          <w:rFonts w:cstheme="minorHAnsi"/>
          <w:sz w:val="24"/>
          <w:szCs w:val="24"/>
        </w:rPr>
      </w:pPr>
      <w:r w:rsidRPr="00B82289">
        <w:rPr>
          <w:rFonts w:cstheme="minorHAnsi"/>
          <w:sz w:val="24"/>
          <w:szCs w:val="24"/>
        </w:rPr>
        <w:t>Implementation</w:t>
      </w:r>
    </w:p>
    <w:p w14:paraId="45CF6F43" w14:textId="6DA2CD01" w:rsidR="51B7AFEE" w:rsidRPr="00B82289" w:rsidRDefault="51B7AFEE" w:rsidP="653AEE5B">
      <w:pPr>
        <w:pStyle w:val="ListParagraph"/>
        <w:numPr>
          <w:ilvl w:val="2"/>
          <w:numId w:val="4"/>
        </w:numPr>
        <w:spacing w:after="0" w:line="360" w:lineRule="auto"/>
        <w:jc w:val="both"/>
        <w:rPr>
          <w:rFonts w:cstheme="minorHAnsi"/>
          <w:sz w:val="24"/>
          <w:szCs w:val="24"/>
        </w:rPr>
      </w:pPr>
      <w:r w:rsidRPr="00B82289">
        <w:rPr>
          <w:rFonts w:cstheme="minorHAnsi"/>
          <w:sz w:val="24"/>
          <w:szCs w:val="24"/>
        </w:rPr>
        <w:t>3D Classroom Design</w:t>
      </w:r>
    </w:p>
    <w:p w14:paraId="5468A337" w14:textId="4AF841A6" w:rsidR="51B7AFEE" w:rsidRPr="00B82289" w:rsidRDefault="51B7AFEE" w:rsidP="653AEE5B">
      <w:pPr>
        <w:pStyle w:val="ListParagraph"/>
        <w:numPr>
          <w:ilvl w:val="2"/>
          <w:numId w:val="4"/>
        </w:numPr>
        <w:spacing w:line="360" w:lineRule="auto"/>
        <w:jc w:val="both"/>
        <w:rPr>
          <w:rFonts w:cstheme="minorHAnsi"/>
          <w:sz w:val="24"/>
          <w:szCs w:val="24"/>
        </w:rPr>
      </w:pPr>
      <w:r w:rsidRPr="00B82289">
        <w:rPr>
          <w:rFonts w:cstheme="minorHAnsi"/>
          <w:sz w:val="24"/>
          <w:szCs w:val="24"/>
        </w:rPr>
        <w:t>Character Design</w:t>
      </w:r>
    </w:p>
    <w:p w14:paraId="68227EA7" w14:textId="4F7AE01B" w:rsidR="51B7AFEE" w:rsidRPr="00B82289" w:rsidRDefault="51B7AFEE" w:rsidP="653AEE5B">
      <w:pPr>
        <w:pStyle w:val="ListParagraph"/>
        <w:numPr>
          <w:ilvl w:val="2"/>
          <w:numId w:val="4"/>
        </w:numPr>
        <w:spacing w:after="0" w:line="360" w:lineRule="auto"/>
        <w:jc w:val="both"/>
        <w:rPr>
          <w:rFonts w:cstheme="minorHAnsi"/>
          <w:sz w:val="24"/>
          <w:szCs w:val="24"/>
        </w:rPr>
      </w:pPr>
      <w:r w:rsidRPr="00B82289">
        <w:rPr>
          <w:rFonts w:cstheme="minorHAnsi"/>
          <w:sz w:val="24"/>
          <w:szCs w:val="24"/>
        </w:rPr>
        <w:t>Multiplayer Networking</w:t>
      </w:r>
    </w:p>
    <w:p w14:paraId="05D43733" w14:textId="4AF04DFB" w:rsidR="51B7AFEE" w:rsidRPr="00B82289" w:rsidRDefault="51B7AFEE" w:rsidP="653AEE5B">
      <w:pPr>
        <w:pStyle w:val="ListParagraph"/>
        <w:numPr>
          <w:ilvl w:val="2"/>
          <w:numId w:val="4"/>
        </w:numPr>
        <w:spacing w:line="360" w:lineRule="auto"/>
        <w:jc w:val="both"/>
        <w:rPr>
          <w:rFonts w:cstheme="minorHAnsi"/>
          <w:sz w:val="24"/>
          <w:szCs w:val="24"/>
        </w:rPr>
      </w:pPr>
      <w:r w:rsidRPr="00B82289">
        <w:rPr>
          <w:rFonts w:cstheme="minorHAnsi"/>
          <w:sz w:val="24"/>
          <w:szCs w:val="24"/>
        </w:rPr>
        <w:t>WebView Component</w:t>
      </w:r>
    </w:p>
    <w:p w14:paraId="5AC78D8B" w14:textId="41023F13" w:rsidR="51B7AFEE" w:rsidRPr="00B82289" w:rsidRDefault="51B7AFEE" w:rsidP="653AEE5B">
      <w:pPr>
        <w:pStyle w:val="ListParagraph"/>
        <w:numPr>
          <w:ilvl w:val="2"/>
          <w:numId w:val="4"/>
        </w:numPr>
        <w:spacing w:line="360" w:lineRule="auto"/>
        <w:jc w:val="both"/>
        <w:rPr>
          <w:rFonts w:cstheme="minorHAnsi"/>
          <w:sz w:val="24"/>
          <w:szCs w:val="24"/>
        </w:rPr>
      </w:pPr>
      <w:r w:rsidRPr="00B82289">
        <w:rPr>
          <w:rFonts w:cstheme="minorHAnsi"/>
          <w:sz w:val="24"/>
          <w:szCs w:val="24"/>
        </w:rPr>
        <w:t>Web</w:t>
      </w:r>
      <w:r w:rsidR="00802E21" w:rsidRPr="00B82289">
        <w:rPr>
          <w:rFonts w:cstheme="minorHAnsi"/>
          <w:sz w:val="24"/>
          <w:szCs w:val="24"/>
        </w:rPr>
        <w:t xml:space="preserve"> Application</w:t>
      </w:r>
    </w:p>
    <w:p w14:paraId="74104FE0" w14:textId="57B286AE" w:rsidR="00490821" w:rsidRPr="00B82289" w:rsidRDefault="00802E21" w:rsidP="00490821">
      <w:pPr>
        <w:pStyle w:val="ListParagraph"/>
        <w:numPr>
          <w:ilvl w:val="2"/>
          <w:numId w:val="4"/>
        </w:numPr>
        <w:spacing w:line="360" w:lineRule="auto"/>
        <w:jc w:val="both"/>
        <w:rPr>
          <w:rFonts w:cstheme="minorHAnsi"/>
          <w:sz w:val="24"/>
          <w:szCs w:val="24"/>
        </w:rPr>
      </w:pPr>
      <w:r w:rsidRPr="00B82289">
        <w:rPr>
          <w:rFonts w:cstheme="minorHAnsi"/>
          <w:sz w:val="24"/>
          <w:szCs w:val="24"/>
        </w:rPr>
        <w:t>Database</w:t>
      </w:r>
    </w:p>
    <w:p w14:paraId="00EBC6FE" w14:textId="3CA6CF52" w:rsidR="5B591558" w:rsidRPr="00B82289" w:rsidRDefault="5B591558" w:rsidP="00490821">
      <w:pPr>
        <w:pStyle w:val="ListParagraph"/>
        <w:numPr>
          <w:ilvl w:val="0"/>
          <w:numId w:val="4"/>
        </w:numPr>
        <w:spacing w:line="360" w:lineRule="auto"/>
        <w:jc w:val="both"/>
        <w:rPr>
          <w:rFonts w:cstheme="minorHAnsi"/>
          <w:sz w:val="24"/>
          <w:szCs w:val="24"/>
        </w:rPr>
      </w:pPr>
      <w:r w:rsidRPr="00B82289">
        <w:rPr>
          <w:rFonts w:cstheme="minorHAnsi"/>
          <w:sz w:val="24"/>
          <w:szCs w:val="24"/>
        </w:rPr>
        <w:t>Conclusion and Recommendation</w:t>
      </w:r>
    </w:p>
    <w:p w14:paraId="48EBC81E" w14:textId="030B3191" w:rsidR="00FC11FF" w:rsidRPr="00857F89" w:rsidRDefault="00FC11FF" w:rsidP="00857F89">
      <w:pPr>
        <w:spacing w:after="0" w:line="360" w:lineRule="auto"/>
        <w:jc w:val="both"/>
        <w:rPr>
          <w:rFonts w:cstheme="minorHAnsi"/>
          <w:sz w:val="24"/>
          <w:szCs w:val="24"/>
          <w:u w:val="single"/>
        </w:rPr>
      </w:pPr>
      <w:r w:rsidRPr="00B82289">
        <w:rPr>
          <w:rFonts w:cstheme="minorHAnsi"/>
          <w:sz w:val="24"/>
          <w:szCs w:val="24"/>
        </w:rPr>
        <w:br/>
      </w:r>
      <w:r w:rsidRPr="00857F89">
        <w:rPr>
          <w:rFonts w:cstheme="minorHAnsi"/>
          <w:sz w:val="24"/>
          <w:szCs w:val="24"/>
          <w:u w:val="single"/>
        </w:rPr>
        <w:t>Appendices</w:t>
      </w:r>
      <w:r w:rsidR="009F457E" w:rsidRPr="00857F89">
        <w:rPr>
          <w:rFonts w:cstheme="minorHAnsi"/>
          <w:sz w:val="24"/>
          <w:szCs w:val="24"/>
          <w:u w:val="single"/>
        </w:rPr>
        <w:t xml:space="preserve"> </w:t>
      </w:r>
    </w:p>
    <w:p w14:paraId="0FCCE16B" w14:textId="757FC42E" w:rsidR="00FC11FF" w:rsidRDefault="004D7C53" w:rsidP="653AEE5B">
      <w:pPr>
        <w:pStyle w:val="ListParagraph"/>
        <w:numPr>
          <w:ilvl w:val="0"/>
          <w:numId w:val="3"/>
        </w:numPr>
        <w:spacing w:after="0" w:line="360" w:lineRule="auto"/>
        <w:jc w:val="both"/>
        <w:rPr>
          <w:sz w:val="24"/>
          <w:szCs w:val="24"/>
        </w:rPr>
      </w:pPr>
      <w:r w:rsidRPr="62257A0D">
        <w:rPr>
          <w:sz w:val="24"/>
          <w:szCs w:val="24"/>
        </w:rPr>
        <w:t>Source Codes and Links</w:t>
      </w:r>
    </w:p>
    <w:p w14:paraId="2830EBC7" w14:textId="0BCEF201" w:rsidR="00B71249" w:rsidRDefault="1539871D">
      <w:r>
        <w:br w:type="page"/>
      </w:r>
    </w:p>
    <w:p w14:paraId="779C1C93" w14:textId="77777777" w:rsidR="00B82289" w:rsidRPr="00B82289" w:rsidRDefault="4E4DD24D" w:rsidP="653AEE5B">
      <w:pPr>
        <w:pStyle w:val="ListParagraph"/>
        <w:numPr>
          <w:ilvl w:val="0"/>
          <w:numId w:val="6"/>
        </w:numPr>
        <w:spacing w:line="360" w:lineRule="auto"/>
        <w:jc w:val="both"/>
        <w:rPr>
          <w:b/>
          <w:sz w:val="24"/>
          <w:szCs w:val="24"/>
        </w:rPr>
      </w:pPr>
      <w:r w:rsidRPr="09C86D85">
        <w:rPr>
          <w:b/>
          <w:sz w:val="24"/>
          <w:szCs w:val="24"/>
        </w:rPr>
        <w:lastRenderedPageBreak/>
        <w:t>Background</w:t>
      </w:r>
    </w:p>
    <w:p w14:paraId="33E1B3CF" w14:textId="1F8AB833" w:rsidR="00490821" w:rsidRDefault="7CC33A7F" w:rsidP="00D97E20">
      <w:pPr>
        <w:pStyle w:val="ListParagraph"/>
        <w:spacing w:line="360" w:lineRule="auto"/>
        <w:ind w:left="360" w:firstLine="360"/>
        <w:jc w:val="both"/>
        <w:rPr>
          <w:sz w:val="24"/>
          <w:szCs w:val="24"/>
        </w:rPr>
      </w:pPr>
      <w:r w:rsidRPr="09C86D85">
        <w:rPr>
          <w:sz w:val="24"/>
          <w:szCs w:val="24"/>
        </w:rPr>
        <w:t xml:space="preserve">With the advancement of technology, </w:t>
      </w:r>
      <w:r w:rsidR="7174D925" w:rsidRPr="09C86D85">
        <w:rPr>
          <w:sz w:val="24"/>
          <w:szCs w:val="24"/>
        </w:rPr>
        <w:t xml:space="preserve">online learning is </w:t>
      </w:r>
      <w:r w:rsidR="4D3C7EF5" w:rsidRPr="09C86D85">
        <w:rPr>
          <w:sz w:val="24"/>
          <w:szCs w:val="24"/>
        </w:rPr>
        <w:t xml:space="preserve">becoming </w:t>
      </w:r>
      <w:r w:rsidR="7174D925" w:rsidRPr="09C86D85">
        <w:rPr>
          <w:sz w:val="24"/>
          <w:szCs w:val="24"/>
        </w:rPr>
        <w:t>more prevalent in the world today. W</w:t>
      </w:r>
      <w:r w:rsidRPr="09C86D85">
        <w:rPr>
          <w:sz w:val="24"/>
          <w:szCs w:val="24"/>
        </w:rPr>
        <w:t xml:space="preserve">e </w:t>
      </w:r>
      <w:r w:rsidR="2DE52EFF" w:rsidRPr="09C86D85">
        <w:rPr>
          <w:sz w:val="24"/>
          <w:szCs w:val="24"/>
        </w:rPr>
        <w:t xml:space="preserve">have </w:t>
      </w:r>
      <w:r w:rsidRPr="09C86D85">
        <w:rPr>
          <w:sz w:val="24"/>
          <w:szCs w:val="24"/>
        </w:rPr>
        <w:t>a myriad of applications available to learn</w:t>
      </w:r>
      <w:r w:rsidR="2DE52EFF" w:rsidRPr="09C86D85">
        <w:rPr>
          <w:sz w:val="24"/>
          <w:szCs w:val="24"/>
        </w:rPr>
        <w:t xml:space="preserve"> online</w:t>
      </w:r>
      <w:r w:rsidR="47A6F50C" w:rsidRPr="09C86D85">
        <w:rPr>
          <w:sz w:val="24"/>
          <w:szCs w:val="24"/>
        </w:rPr>
        <w:t>, such as</w:t>
      </w:r>
      <w:r w:rsidR="5E4F4240" w:rsidRPr="09C86D85">
        <w:rPr>
          <w:sz w:val="24"/>
          <w:szCs w:val="24"/>
        </w:rPr>
        <w:t xml:space="preserve"> Blackboard</w:t>
      </w:r>
      <w:r w:rsidR="02E69312" w:rsidRPr="09C86D85">
        <w:rPr>
          <w:sz w:val="24"/>
          <w:szCs w:val="24"/>
        </w:rPr>
        <w:t>, which</w:t>
      </w:r>
      <w:r w:rsidR="5E4F4240" w:rsidRPr="09C86D85">
        <w:rPr>
          <w:sz w:val="24"/>
          <w:szCs w:val="24"/>
        </w:rPr>
        <w:t xml:space="preserve"> is used by Nanyang Technological University to </w:t>
      </w:r>
      <w:r w:rsidR="3C7E9E74" w:rsidRPr="09C86D85">
        <w:rPr>
          <w:sz w:val="24"/>
          <w:szCs w:val="24"/>
        </w:rPr>
        <w:t>distribute</w:t>
      </w:r>
      <w:r w:rsidR="5E4F4240" w:rsidRPr="09C86D85">
        <w:rPr>
          <w:sz w:val="24"/>
          <w:szCs w:val="24"/>
        </w:rPr>
        <w:t xml:space="preserve"> </w:t>
      </w:r>
      <w:r w:rsidR="3C7E9E74" w:rsidRPr="09C86D85">
        <w:rPr>
          <w:sz w:val="24"/>
          <w:szCs w:val="24"/>
        </w:rPr>
        <w:t xml:space="preserve">curriculum materials. </w:t>
      </w:r>
      <w:r w:rsidR="657FA96F" w:rsidRPr="09C86D85">
        <w:rPr>
          <w:sz w:val="24"/>
          <w:szCs w:val="24"/>
        </w:rPr>
        <w:t>Moreover, w</w:t>
      </w:r>
      <w:r w:rsidR="5853EB6D" w:rsidRPr="09C86D85">
        <w:rPr>
          <w:sz w:val="24"/>
          <w:szCs w:val="24"/>
        </w:rPr>
        <w:t xml:space="preserve">ith </w:t>
      </w:r>
      <w:r w:rsidRPr="09C86D85">
        <w:rPr>
          <w:sz w:val="24"/>
          <w:szCs w:val="24"/>
        </w:rPr>
        <w:t xml:space="preserve">the </w:t>
      </w:r>
      <w:r w:rsidR="2CAACAB9" w:rsidRPr="09C86D85">
        <w:rPr>
          <w:sz w:val="24"/>
          <w:szCs w:val="24"/>
        </w:rPr>
        <w:t xml:space="preserve">ongoing </w:t>
      </w:r>
      <w:r w:rsidRPr="09C86D85">
        <w:rPr>
          <w:sz w:val="24"/>
          <w:szCs w:val="24"/>
        </w:rPr>
        <w:t>COVID-19 pandemic, schools are forced to conduct lessons online.</w:t>
      </w:r>
      <w:r w:rsidR="3C7E9E74" w:rsidRPr="09C86D85">
        <w:rPr>
          <w:sz w:val="24"/>
          <w:szCs w:val="24"/>
        </w:rPr>
        <w:t xml:space="preserve"> </w:t>
      </w:r>
      <w:r w:rsidR="6E0DB374" w:rsidRPr="09C86D85">
        <w:rPr>
          <w:sz w:val="24"/>
          <w:szCs w:val="24"/>
        </w:rPr>
        <w:t xml:space="preserve">The </w:t>
      </w:r>
      <w:r w:rsidR="073C562C" w:rsidRPr="09C86D85">
        <w:rPr>
          <w:sz w:val="24"/>
          <w:szCs w:val="24"/>
        </w:rPr>
        <w:t>two</w:t>
      </w:r>
      <w:r w:rsidR="6E0DB374" w:rsidRPr="09C86D85">
        <w:rPr>
          <w:sz w:val="24"/>
          <w:szCs w:val="24"/>
        </w:rPr>
        <w:t xml:space="preserve"> main video conferencing </w:t>
      </w:r>
      <w:r w:rsidR="06AB1157" w:rsidRPr="09C86D85">
        <w:rPr>
          <w:sz w:val="24"/>
          <w:szCs w:val="24"/>
        </w:rPr>
        <w:t>app</w:t>
      </w:r>
      <w:r w:rsidR="1354D23E" w:rsidRPr="09C86D85">
        <w:rPr>
          <w:sz w:val="24"/>
          <w:szCs w:val="24"/>
        </w:rPr>
        <w:t>lications</w:t>
      </w:r>
      <w:r w:rsidR="0B2B67C2" w:rsidRPr="09C86D85">
        <w:rPr>
          <w:sz w:val="24"/>
          <w:szCs w:val="24"/>
        </w:rPr>
        <w:t xml:space="preserve"> used </w:t>
      </w:r>
      <w:r w:rsidR="0023A02D" w:rsidRPr="09C86D85">
        <w:rPr>
          <w:sz w:val="24"/>
          <w:szCs w:val="24"/>
        </w:rPr>
        <w:t xml:space="preserve">for online learning </w:t>
      </w:r>
      <w:r w:rsidR="0B2B67C2" w:rsidRPr="09C86D85">
        <w:rPr>
          <w:sz w:val="24"/>
          <w:szCs w:val="24"/>
        </w:rPr>
        <w:t>are</w:t>
      </w:r>
      <w:r w:rsidR="6E0DB374" w:rsidRPr="09C86D85">
        <w:rPr>
          <w:sz w:val="24"/>
          <w:szCs w:val="24"/>
        </w:rPr>
        <w:t xml:space="preserve"> Zoom and Microsoft Teams</w:t>
      </w:r>
      <w:r w:rsidR="293FE38A" w:rsidRPr="09C86D85">
        <w:rPr>
          <w:sz w:val="24"/>
          <w:szCs w:val="24"/>
        </w:rPr>
        <w:t>,</w:t>
      </w:r>
      <w:r w:rsidR="4178983D" w:rsidRPr="09C86D85">
        <w:rPr>
          <w:sz w:val="24"/>
          <w:szCs w:val="24"/>
        </w:rPr>
        <w:t xml:space="preserve"> with</w:t>
      </w:r>
      <w:r w:rsidR="0B2B67C2" w:rsidRPr="09C86D85">
        <w:rPr>
          <w:sz w:val="24"/>
          <w:szCs w:val="24"/>
        </w:rPr>
        <w:t xml:space="preserve"> features that</w:t>
      </w:r>
      <w:r w:rsidR="6E0DB374" w:rsidRPr="09C86D85">
        <w:rPr>
          <w:sz w:val="24"/>
          <w:szCs w:val="24"/>
        </w:rPr>
        <w:t xml:space="preserve"> allow </w:t>
      </w:r>
      <w:r w:rsidR="09FCB3F7" w:rsidRPr="09C86D85">
        <w:rPr>
          <w:sz w:val="24"/>
          <w:szCs w:val="24"/>
        </w:rPr>
        <w:t xml:space="preserve">screen sharing and </w:t>
      </w:r>
      <w:r w:rsidR="0B2B67C2" w:rsidRPr="09C86D85">
        <w:rPr>
          <w:sz w:val="24"/>
          <w:szCs w:val="24"/>
        </w:rPr>
        <w:t>file sharing</w:t>
      </w:r>
      <w:r w:rsidR="2CFEAE6A" w:rsidRPr="09C86D85">
        <w:rPr>
          <w:sz w:val="24"/>
          <w:szCs w:val="24"/>
        </w:rPr>
        <w:t>.</w:t>
      </w:r>
      <w:r w:rsidR="0B2B67C2" w:rsidRPr="09C86D85">
        <w:rPr>
          <w:sz w:val="24"/>
          <w:szCs w:val="24"/>
        </w:rPr>
        <w:t xml:space="preserve"> </w:t>
      </w:r>
      <w:r w:rsidRPr="653AEE5B">
        <w:rPr>
          <w:sz w:val="24"/>
          <w:szCs w:val="24"/>
        </w:rPr>
        <w:t xml:space="preserve">However, </w:t>
      </w:r>
      <w:r w:rsidR="5C5E13DD" w:rsidRPr="653AEE5B">
        <w:rPr>
          <w:sz w:val="24"/>
          <w:szCs w:val="24"/>
        </w:rPr>
        <w:t>with</w:t>
      </w:r>
      <w:r w:rsidR="0B2B67C2" w:rsidRPr="653AEE5B">
        <w:rPr>
          <w:sz w:val="24"/>
          <w:szCs w:val="24"/>
        </w:rPr>
        <w:t xml:space="preserve"> all lessons held </w:t>
      </w:r>
      <w:r w:rsidR="76B2EA89" w:rsidRPr="653AEE5B">
        <w:rPr>
          <w:sz w:val="24"/>
          <w:szCs w:val="24"/>
        </w:rPr>
        <w:t>on the same screen</w:t>
      </w:r>
      <w:r w:rsidR="795B456F" w:rsidRPr="653AEE5B">
        <w:rPr>
          <w:sz w:val="24"/>
          <w:szCs w:val="24"/>
        </w:rPr>
        <w:t xml:space="preserve"> online</w:t>
      </w:r>
      <w:r w:rsidR="76B2EA89" w:rsidRPr="653AEE5B">
        <w:rPr>
          <w:sz w:val="24"/>
          <w:szCs w:val="24"/>
        </w:rPr>
        <w:t>,</w:t>
      </w:r>
      <w:r w:rsidR="0B2B67C2" w:rsidRPr="653AEE5B">
        <w:rPr>
          <w:sz w:val="24"/>
          <w:szCs w:val="24"/>
        </w:rPr>
        <w:t xml:space="preserve"> it </w:t>
      </w:r>
      <w:r w:rsidR="2517D96B" w:rsidRPr="653AEE5B">
        <w:rPr>
          <w:sz w:val="24"/>
          <w:szCs w:val="24"/>
        </w:rPr>
        <w:t>can</w:t>
      </w:r>
      <w:r w:rsidR="0B2B67C2" w:rsidRPr="653AEE5B">
        <w:rPr>
          <w:sz w:val="24"/>
          <w:szCs w:val="24"/>
        </w:rPr>
        <w:t xml:space="preserve"> </w:t>
      </w:r>
      <w:r w:rsidR="179834D0" w:rsidRPr="653AEE5B">
        <w:rPr>
          <w:sz w:val="24"/>
          <w:szCs w:val="24"/>
        </w:rPr>
        <w:t xml:space="preserve">be difficult to </w:t>
      </w:r>
      <w:r w:rsidR="0A5F05AD" w:rsidRPr="653AEE5B">
        <w:rPr>
          <w:sz w:val="24"/>
          <w:szCs w:val="24"/>
        </w:rPr>
        <w:t>keep students</w:t>
      </w:r>
      <w:r w:rsidRPr="653AEE5B">
        <w:rPr>
          <w:sz w:val="24"/>
          <w:szCs w:val="24"/>
        </w:rPr>
        <w:t xml:space="preserve"> </w:t>
      </w:r>
      <w:r w:rsidR="0A5F05AD" w:rsidRPr="653AEE5B">
        <w:rPr>
          <w:sz w:val="24"/>
          <w:szCs w:val="24"/>
        </w:rPr>
        <w:t xml:space="preserve">engaged throughout </w:t>
      </w:r>
      <w:r w:rsidR="24ED7454" w:rsidRPr="09C86D85">
        <w:rPr>
          <w:sz w:val="24"/>
          <w:szCs w:val="24"/>
        </w:rPr>
        <w:t xml:space="preserve">the </w:t>
      </w:r>
      <w:r w:rsidR="0F7471D7" w:rsidRPr="09C86D85">
        <w:rPr>
          <w:sz w:val="24"/>
          <w:szCs w:val="24"/>
        </w:rPr>
        <w:t>lesson.</w:t>
      </w:r>
      <w:r w:rsidR="07128DD4" w:rsidRPr="09C86D85">
        <w:rPr>
          <w:sz w:val="24"/>
          <w:szCs w:val="24"/>
        </w:rPr>
        <w:t xml:space="preserve"> </w:t>
      </w:r>
      <w:r w:rsidR="1BFD1111" w:rsidRPr="09C86D85">
        <w:rPr>
          <w:sz w:val="24"/>
          <w:szCs w:val="24"/>
        </w:rPr>
        <w:t>Thus, t</w:t>
      </w:r>
      <w:r w:rsidR="07128DD4" w:rsidRPr="09C86D85">
        <w:rPr>
          <w:sz w:val="24"/>
          <w:szCs w:val="24"/>
        </w:rPr>
        <w:t>his</w:t>
      </w:r>
      <w:r w:rsidR="5CD40CE5" w:rsidRPr="653AEE5B">
        <w:rPr>
          <w:sz w:val="24"/>
          <w:szCs w:val="24"/>
        </w:rPr>
        <w:t xml:space="preserve"> project </w:t>
      </w:r>
      <w:r w:rsidR="386149A6" w:rsidRPr="09C86D85">
        <w:rPr>
          <w:sz w:val="24"/>
          <w:szCs w:val="24"/>
        </w:rPr>
        <w:t>aims</w:t>
      </w:r>
      <w:r w:rsidR="5CD40CE5" w:rsidRPr="653AEE5B">
        <w:rPr>
          <w:sz w:val="24"/>
          <w:szCs w:val="24"/>
        </w:rPr>
        <w:t xml:space="preserve"> to </w:t>
      </w:r>
      <w:r w:rsidR="54455E02" w:rsidRPr="653AEE5B">
        <w:rPr>
          <w:sz w:val="24"/>
          <w:szCs w:val="24"/>
        </w:rPr>
        <w:t xml:space="preserve">increase </w:t>
      </w:r>
      <w:r w:rsidR="36C57945" w:rsidRPr="09C86D85">
        <w:rPr>
          <w:sz w:val="24"/>
          <w:szCs w:val="24"/>
        </w:rPr>
        <w:t xml:space="preserve">student </w:t>
      </w:r>
      <w:r w:rsidR="54455E02" w:rsidRPr="653AEE5B">
        <w:rPr>
          <w:sz w:val="24"/>
          <w:szCs w:val="24"/>
        </w:rPr>
        <w:t xml:space="preserve">engagement </w:t>
      </w:r>
      <w:r w:rsidR="2AE593A4" w:rsidRPr="09C86D85">
        <w:rPr>
          <w:sz w:val="24"/>
          <w:szCs w:val="24"/>
        </w:rPr>
        <w:t>towards</w:t>
      </w:r>
      <w:r w:rsidR="380C07E6" w:rsidRPr="653AEE5B">
        <w:rPr>
          <w:sz w:val="24"/>
          <w:szCs w:val="24"/>
        </w:rPr>
        <w:t xml:space="preserve"> </w:t>
      </w:r>
      <w:r w:rsidR="7AF870F3" w:rsidRPr="653AEE5B">
        <w:rPr>
          <w:sz w:val="24"/>
          <w:szCs w:val="24"/>
        </w:rPr>
        <w:t>online learning</w:t>
      </w:r>
      <w:r w:rsidR="76B2EA89" w:rsidRPr="653AEE5B">
        <w:rPr>
          <w:sz w:val="24"/>
          <w:szCs w:val="24"/>
        </w:rPr>
        <w:t>.</w:t>
      </w:r>
    </w:p>
    <w:p w14:paraId="13BE5246" w14:textId="74BBD540" w:rsidR="4E4DD24D" w:rsidRPr="00B82289" w:rsidRDefault="4E4DD24D" w:rsidP="00490821">
      <w:pPr>
        <w:pStyle w:val="ListParagraph"/>
        <w:spacing w:line="360" w:lineRule="auto"/>
        <w:ind w:left="360"/>
        <w:jc w:val="both"/>
        <w:rPr>
          <w:rFonts w:cstheme="minorHAnsi"/>
          <w:sz w:val="24"/>
          <w:szCs w:val="24"/>
        </w:rPr>
      </w:pPr>
    </w:p>
    <w:p w14:paraId="0ABEF9ED" w14:textId="77777777" w:rsidR="00B82289" w:rsidRPr="00B82289" w:rsidRDefault="538C537A" w:rsidP="00490821">
      <w:pPr>
        <w:pStyle w:val="ListParagraph"/>
        <w:numPr>
          <w:ilvl w:val="0"/>
          <w:numId w:val="6"/>
        </w:numPr>
        <w:spacing w:line="360" w:lineRule="auto"/>
        <w:jc w:val="both"/>
        <w:rPr>
          <w:b/>
          <w:sz w:val="24"/>
          <w:szCs w:val="24"/>
        </w:rPr>
      </w:pPr>
      <w:r w:rsidRPr="09C86D85">
        <w:rPr>
          <w:b/>
          <w:sz w:val="24"/>
          <w:szCs w:val="24"/>
        </w:rPr>
        <w:t>Objective</w:t>
      </w:r>
    </w:p>
    <w:p w14:paraId="2B66476E" w14:textId="3726619A" w:rsidR="008B5876" w:rsidRDefault="0A57C790" w:rsidP="00D97E20">
      <w:pPr>
        <w:pStyle w:val="ListParagraph"/>
        <w:spacing w:line="360" w:lineRule="auto"/>
        <w:ind w:left="360" w:firstLine="360"/>
        <w:jc w:val="both"/>
        <w:rPr>
          <w:sz w:val="24"/>
          <w:szCs w:val="24"/>
        </w:rPr>
      </w:pPr>
      <w:r w:rsidRPr="09C86D85">
        <w:rPr>
          <w:sz w:val="24"/>
          <w:szCs w:val="24"/>
        </w:rPr>
        <w:t>The goal of t</w:t>
      </w:r>
      <w:r w:rsidR="15FD68F1" w:rsidRPr="09C86D85">
        <w:rPr>
          <w:sz w:val="24"/>
          <w:szCs w:val="24"/>
        </w:rPr>
        <w:t xml:space="preserve">his project </w:t>
      </w:r>
      <w:r w:rsidR="7F8DD663" w:rsidRPr="09C86D85">
        <w:rPr>
          <w:sz w:val="24"/>
          <w:szCs w:val="24"/>
        </w:rPr>
        <w:t xml:space="preserve">is </w:t>
      </w:r>
      <w:r w:rsidR="008B5876" w:rsidRPr="653AEE5B">
        <w:rPr>
          <w:sz w:val="24"/>
          <w:szCs w:val="24"/>
        </w:rPr>
        <w:t>to make</w:t>
      </w:r>
      <w:r w:rsidR="00404968" w:rsidRPr="653AEE5B">
        <w:rPr>
          <w:sz w:val="24"/>
          <w:szCs w:val="24"/>
        </w:rPr>
        <w:t xml:space="preserve"> online learning more engaging</w:t>
      </w:r>
      <w:r w:rsidR="006B6B12" w:rsidRPr="653AEE5B">
        <w:rPr>
          <w:sz w:val="24"/>
          <w:szCs w:val="24"/>
        </w:rPr>
        <w:t xml:space="preserve"> for primary school </w:t>
      </w:r>
      <w:r w:rsidR="2EC7FD3C" w:rsidRPr="653AEE5B">
        <w:rPr>
          <w:sz w:val="24"/>
          <w:szCs w:val="24"/>
        </w:rPr>
        <w:t>students</w:t>
      </w:r>
      <w:r w:rsidR="00404968" w:rsidRPr="653AEE5B">
        <w:rPr>
          <w:sz w:val="24"/>
          <w:szCs w:val="24"/>
        </w:rPr>
        <w:t xml:space="preserve"> </w:t>
      </w:r>
      <w:r w:rsidR="139B52A5" w:rsidRPr="09C86D85">
        <w:rPr>
          <w:sz w:val="24"/>
          <w:szCs w:val="24"/>
        </w:rPr>
        <w:t>through</w:t>
      </w:r>
      <w:r w:rsidR="00404968" w:rsidRPr="653AEE5B">
        <w:rPr>
          <w:sz w:val="24"/>
          <w:szCs w:val="24"/>
        </w:rPr>
        <w:t xml:space="preserve"> </w:t>
      </w:r>
      <w:r w:rsidR="008B5876" w:rsidRPr="653AEE5B">
        <w:rPr>
          <w:sz w:val="24"/>
          <w:szCs w:val="24"/>
        </w:rPr>
        <w:t xml:space="preserve">the </w:t>
      </w:r>
      <w:r w:rsidR="00404968" w:rsidRPr="653AEE5B">
        <w:rPr>
          <w:sz w:val="24"/>
          <w:szCs w:val="24"/>
        </w:rPr>
        <w:t xml:space="preserve">gamification of </w:t>
      </w:r>
      <w:r w:rsidR="008D4AAE" w:rsidRPr="653AEE5B">
        <w:rPr>
          <w:sz w:val="24"/>
          <w:szCs w:val="24"/>
        </w:rPr>
        <w:t xml:space="preserve">video conferencing applications. </w:t>
      </w:r>
      <w:r w:rsidR="2BCC4AA6" w:rsidRPr="653AEE5B">
        <w:rPr>
          <w:sz w:val="24"/>
          <w:szCs w:val="24"/>
        </w:rPr>
        <w:t>The project is created on Unity</w:t>
      </w:r>
      <w:r w:rsidR="46AC3F81" w:rsidRPr="653AEE5B">
        <w:rPr>
          <w:sz w:val="24"/>
          <w:szCs w:val="24"/>
        </w:rPr>
        <w:t xml:space="preserve"> with various features including</w:t>
      </w:r>
      <w:r w:rsidR="00041653">
        <w:rPr>
          <w:sz w:val="24"/>
          <w:szCs w:val="24"/>
        </w:rPr>
        <w:t>:</w:t>
      </w:r>
      <w:r w:rsidR="2BCC4AA6" w:rsidRPr="653AEE5B">
        <w:rPr>
          <w:sz w:val="24"/>
          <w:szCs w:val="24"/>
        </w:rPr>
        <w:t xml:space="preserve"> </w:t>
      </w:r>
      <w:r w:rsidR="6E0D84AE" w:rsidRPr="09C86D85">
        <w:rPr>
          <w:sz w:val="24"/>
          <w:szCs w:val="24"/>
        </w:rPr>
        <w:t xml:space="preserve">a </w:t>
      </w:r>
      <w:r w:rsidR="2BCC4AA6" w:rsidRPr="653AEE5B">
        <w:rPr>
          <w:sz w:val="24"/>
          <w:szCs w:val="24"/>
        </w:rPr>
        <w:t>3D classroom</w:t>
      </w:r>
      <w:r w:rsidR="29189E8D" w:rsidRPr="653AEE5B">
        <w:rPr>
          <w:sz w:val="24"/>
          <w:szCs w:val="24"/>
        </w:rPr>
        <w:t xml:space="preserve">, </w:t>
      </w:r>
      <w:r w:rsidR="20BE92CD" w:rsidRPr="653AEE5B">
        <w:rPr>
          <w:sz w:val="24"/>
          <w:szCs w:val="24"/>
        </w:rPr>
        <w:t>a</w:t>
      </w:r>
      <w:r w:rsidR="29189E8D" w:rsidRPr="653AEE5B">
        <w:rPr>
          <w:sz w:val="24"/>
          <w:szCs w:val="24"/>
        </w:rPr>
        <w:t xml:space="preserve">vatars, </w:t>
      </w:r>
      <w:r w:rsidR="62B2E835" w:rsidRPr="653AEE5B">
        <w:rPr>
          <w:sz w:val="24"/>
          <w:szCs w:val="24"/>
        </w:rPr>
        <w:t>a</w:t>
      </w:r>
      <w:r w:rsidR="29189E8D" w:rsidRPr="653AEE5B">
        <w:rPr>
          <w:sz w:val="24"/>
          <w:szCs w:val="24"/>
        </w:rPr>
        <w:t xml:space="preserve">vatar </w:t>
      </w:r>
      <w:r w:rsidR="28B3E3FD" w:rsidRPr="653AEE5B">
        <w:rPr>
          <w:sz w:val="24"/>
          <w:szCs w:val="24"/>
        </w:rPr>
        <w:t>a</w:t>
      </w:r>
      <w:r w:rsidR="29189E8D" w:rsidRPr="653AEE5B">
        <w:rPr>
          <w:sz w:val="24"/>
          <w:szCs w:val="24"/>
        </w:rPr>
        <w:t xml:space="preserve">nimations, </w:t>
      </w:r>
      <w:r w:rsidR="78CAB286" w:rsidRPr="09C86D85">
        <w:rPr>
          <w:sz w:val="24"/>
          <w:szCs w:val="24"/>
        </w:rPr>
        <w:t xml:space="preserve">an </w:t>
      </w:r>
      <w:r w:rsidR="4179EED4" w:rsidRPr="653AEE5B">
        <w:rPr>
          <w:sz w:val="24"/>
          <w:szCs w:val="24"/>
        </w:rPr>
        <w:t>i</w:t>
      </w:r>
      <w:r w:rsidR="29189E8D" w:rsidRPr="653AEE5B">
        <w:rPr>
          <w:sz w:val="24"/>
          <w:szCs w:val="24"/>
        </w:rPr>
        <w:t xml:space="preserve">n-game </w:t>
      </w:r>
      <w:r w:rsidR="27E67C9A" w:rsidRPr="653AEE5B">
        <w:rPr>
          <w:sz w:val="24"/>
          <w:szCs w:val="24"/>
        </w:rPr>
        <w:t>s</w:t>
      </w:r>
      <w:r w:rsidR="29189E8D" w:rsidRPr="653AEE5B">
        <w:rPr>
          <w:sz w:val="24"/>
          <w:szCs w:val="24"/>
        </w:rPr>
        <w:t xml:space="preserve">hop, multiplayer networking, and </w:t>
      </w:r>
      <w:r w:rsidR="2DAE3533" w:rsidRPr="653AEE5B">
        <w:rPr>
          <w:sz w:val="24"/>
          <w:szCs w:val="24"/>
        </w:rPr>
        <w:t xml:space="preserve">a </w:t>
      </w:r>
      <w:r w:rsidR="29189E8D" w:rsidRPr="653AEE5B">
        <w:rPr>
          <w:sz w:val="24"/>
          <w:szCs w:val="24"/>
        </w:rPr>
        <w:t>log-in system.</w:t>
      </w:r>
      <w:r w:rsidR="2F05ACB1" w:rsidRPr="653AEE5B">
        <w:rPr>
          <w:sz w:val="24"/>
          <w:szCs w:val="24"/>
        </w:rPr>
        <w:t xml:space="preserve"> The </w:t>
      </w:r>
      <w:r w:rsidR="37D69023" w:rsidRPr="653AEE5B">
        <w:rPr>
          <w:sz w:val="24"/>
          <w:szCs w:val="24"/>
        </w:rPr>
        <w:t xml:space="preserve">designs are tailored </w:t>
      </w:r>
      <w:r w:rsidR="10B96B80" w:rsidRPr="09C86D85">
        <w:rPr>
          <w:sz w:val="24"/>
          <w:szCs w:val="24"/>
        </w:rPr>
        <w:t>to</w:t>
      </w:r>
      <w:r w:rsidR="5BAF5B1D" w:rsidRPr="09C86D85">
        <w:rPr>
          <w:sz w:val="24"/>
          <w:szCs w:val="24"/>
        </w:rPr>
        <w:t>wards</w:t>
      </w:r>
      <w:r w:rsidR="37D69023" w:rsidRPr="653AEE5B">
        <w:rPr>
          <w:sz w:val="24"/>
          <w:szCs w:val="24"/>
        </w:rPr>
        <w:t xml:space="preserve"> students</w:t>
      </w:r>
      <w:r w:rsidR="29189E8D" w:rsidRPr="653AEE5B">
        <w:rPr>
          <w:sz w:val="24"/>
          <w:szCs w:val="24"/>
        </w:rPr>
        <w:t xml:space="preserve"> </w:t>
      </w:r>
      <w:r w:rsidR="4916249D" w:rsidRPr="653AEE5B">
        <w:rPr>
          <w:sz w:val="24"/>
          <w:szCs w:val="24"/>
        </w:rPr>
        <w:t xml:space="preserve">and </w:t>
      </w:r>
      <w:r w:rsidR="6711BB62" w:rsidRPr="09C86D85">
        <w:rPr>
          <w:sz w:val="24"/>
          <w:szCs w:val="24"/>
        </w:rPr>
        <w:t>aim</w:t>
      </w:r>
      <w:r w:rsidR="4916249D" w:rsidRPr="653AEE5B">
        <w:rPr>
          <w:sz w:val="24"/>
          <w:szCs w:val="24"/>
        </w:rPr>
        <w:t xml:space="preserve"> to </w:t>
      </w:r>
      <w:r w:rsidR="17BD5A0E" w:rsidRPr="653AEE5B">
        <w:rPr>
          <w:sz w:val="24"/>
          <w:szCs w:val="24"/>
        </w:rPr>
        <w:t xml:space="preserve">increase interactivity </w:t>
      </w:r>
      <w:r w:rsidR="1F96DAED" w:rsidRPr="653AEE5B">
        <w:rPr>
          <w:sz w:val="24"/>
          <w:szCs w:val="24"/>
        </w:rPr>
        <w:t>in game.</w:t>
      </w:r>
    </w:p>
    <w:p w14:paraId="18687613" w14:textId="77777777" w:rsidR="00490821" w:rsidRPr="00B82289" w:rsidRDefault="00490821" w:rsidP="00490821">
      <w:pPr>
        <w:pStyle w:val="ListParagraph"/>
        <w:spacing w:line="360" w:lineRule="auto"/>
        <w:ind w:left="360"/>
        <w:jc w:val="both"/>
        <w:rPr>
          <w:rFonts w:cstheme="minorHAnsi"/>
          <w:sz w:val="24"/>
          <w:szCs w:val="24"/>
        </w:rPr>
      </w:pPr>
    </w:p>
    <w:p w14:paraId="60E3CE6F" w14:textId="58606BD9" w:rsidR="00490821" w:rsidRPr="00B82289" w:rsidRDefault="4D07AEC5" w:rsidP="00435331">
      <w:pPr>
        <w:pStyle w:val="ListParagraph"/>
        <w:numPr>
          <w:ilvl w:val="0"/>
          <w:numId w:val="6"/>
        </w:numPr>
        <w:spacing w:line="360" w:lineRule="auto"/>
        <w:jc w:val="both"/>
        <w:rPr>
          <w:b/>
          <w:sz w:val="24"/>
          <w:szCs w:val="24"/>
        </w:rPr>
      </w:pPr>
      <w:r w:rsidRPr="09C86D85">
        <w:rPr>
          <w:b/>
          <w:sz w:val="24"/>
          <w:szCs w:val="24"/>
        </w:rPr>
        <w:t xml:space="preserve">Current </w:t>
      </w:r>
      <w:r w:rsidR="33ACC9BE" w:rsidRPr="09C86D85">
        <w:rPr>
          <w:b/>
          <w:sz w:val="24"/>
          <w:szCs w:val="24"/>
        </w:rPr>
        <w:t>gaps in existing technolog</w:t>
      </w:r>
      <w:r w:rsidR="00490821" w:rsidRPr="09C86D85">
        <w:rPr>
          <w:b/>
          <w:sz w:val="24"/>
          <w:szCs w:val="24"/>
        </w:rPr>
        <w:t>y</w:t>
      </w:r>
    </w:p>
    <w:p w14:paraId="066ACD35" w14:textId="23B8A9F2" w:rsidR="00AE664D" w:rsidRPr="00D97E20" w:rsidRDefault="68C77B9E" w:rsidP="09C86D85">
      <w:pPr>
        <w:pStyle w:val="ListParagraph"/>
        <w:spacing w:line="360" w:lineRule="auto"/>
        <w:ind w:left="360" w:firstLine="360"/>
        <w:jc w:val="both"/>
        <w:rPr>
          <w:sz w:val="24"/>
          <w:szCs w:val="24"/>
        </w:rPr>
      </w:pPr>
      <w:r w:rsidRPr="09C86D85">
        <w:rPr>
          <w:sz w:val="24"/>
          <w:szCs w:val="24"/>
        </w:rPr>
        <w:t xml:space="preserve">Today, </w:t>
      </w:r>
      <w:r w:rsidR="6B794CE7" w:rsidRPr="09C86D85">
        <w:rPr>
          <w:sz w:val="24"/>
          <w:szCs w:val="24"/>
        </w:rPr>
        <w:t xml:space="preserve">Zoom and Microsoft Teams are </w:t>
      </w:r>
      <w:r w:rsidR="50CCE327" w:rsidRPr="09C86D85">
        <w:rPr>
          <w:sz w:val="24"/>
          <w:szCs w:val="24"/>
        </w:rPr>
        <w:t xml:space="preserve">the most </w:t>
      </w:r>
      <w:r w:rsidR="6B794CE7" w:rsidRPr="09C86D85">
        <w:rPr>
          <w:sz w:val="24"/>
          <w:szCs w:val="24"/>
        </w:rPr>
        <w:t xml:space="preserve">commonly used video conferencing applications for education and/or work. </w:t>
      </w:r>
      <w:r w:rsidR="318AF070" w:rsidRPr="09C86D85">
        <w:rPr>
          <w:sz w:val="24"/>
          <w:szCs w:val="24"/>
        </w:rPr>
        <w:t xml:space="preserve">These applications </w:t>
      </w:r>
      <w:r w:rsidR="7C70CE1D" w:rsidRPr="09C86D85">
        <w:rPr>
          <w:sz w:val="24"/>
          <w:szCs w:val="24"/>
        </w:rPr>
        <w:t>allow teachers and students to see each other via webcam</w:t>
      </w:r>
      <w:r w:rsidR="32E463D1" w:rsidRPr="09C86D85">
        <w:rPr>
          <w:sz w:val="24"/>
          <w:szCs w:val="24"/>
        </w:rPr>
        <w:t>, as well as enable</w:t>
      </w:r>
      <w:r w:rsidR="7C70CE1D" w:rsidRPr="09C86D85">
        <w:rPr>
          <w:sz w:val="24"/>
          <w:szCs w:val="24"/>
        </w:rPr>
        <w:t xml:space="preserve"> the sharing of resources via screen share or file sharing.</w:t>
      </w:r>
      <w:r w:rsidR="3994B29D" w:rsidRPr="09C86D85">
        <w:rPr>
          <w:sz w:val="24"/>
          <w:szCs w:val="24"/>
        </w:rPr>
        <w:t xml:space="preserve"> </w:t>
      </w:r>
    </w:p>
    <w:p w14:paraId="5483496C" w14:textId="71753EFE" w:rsidR="00AE664D" w:rsidRPr="00490821" w:rsidRDefault="3994B29D" w:rsidP="00D97E20">
      <w:pPr>
        <w:pStyle w:val="ListParagraph"/>
        <w:spacing w:line="360" w:lineRule="auto"/>
        <w:ind w:left="360" w:firstLine="360"/>
        <w:jc w:val="both"/>
        <w:rPr>
          <w:sz w:val="24"/>
          <w:szCs w:val="24"/>
        </w:rPr>
      </w:pPr>
      <w:r w:rsidRPr="09C86D85">
        <w:rPr>
          <w:sz w:val="24"/>
          <w:szCs w:val="24"/>
        </w:rPr>
        <w:t>On</w:t>
      </w:r>
      <w:r w:rsidR="19668E45" w:rsidRPr="09C86D85">
        <w:rPr>
          <w:sz w:val="24"/>
          <w:szCs w:val="24"/>
        </w:rPr>
        <w:t xml:space="preserve"> the</w:t>
      </w:r>
      <w:r w:rsidRPr="09C86D85">
        <w:rPr>
          <w:sz w:val="24"/>
          <w:szCs w:val="24"/>
        </w:rPr>
        <w:t xml:space="preserve"> contrary,</w:t>
      </w:r>
      <w:r w:rsidR="5C320960" w:rsidRPr="09C86D85">
        <w:rPr>
          <w:sz w:val="24"/>
          <w:szCs w:val="24"/>
        </w:rPr>
        <w:t xml:space="preserve"> </w:t>
      </w:r>
      <w:r w:rsidR="06E1247B" w:rsidRPr="09C86D85">
        <w:rPr>
          <w:sz w:val="24"/>
          <w:szCs w:val="24"/>
        </w:rPr>
        <w:t>A</w:t>
      </w:r>
      <w:r w:rsidR="7354021C" w:rsidRPr="09C86D85">
        <w:rPr>
          <w:sz w:val="24"/>
          <w:szCs w:val="24"/>
        </w:rPr>
        <w:t xml:space="preserve">nimal </w:t>
      </w:r>
      <w:r w:rsidR="69FCD55D" w:rsidRPr="09C86D85">
        <w:rPr>
          <w:sz w:val="24"/>
          <w:szCs w:val="24"/>
        </w:rPr>
        <w:t>C</w:t>
      </w:r>
      <w:r w:rsidR="7354021C" w:rsidRPr="09C86D85">
        <w:rPr>
          <w:sz w:val="24"/>
          <w:szCs w:val="24"/>
        </w:rPr>
        <w:t>rossing</w:t>
      </w:r>
      <w:r w:rsidR="5FF76EAA" w:rsidRPr="09C86D85">
        <w:rPr>
          <w:sz w:val="24"/>
          <w:szCs w:val="24"/>
        </w:rPr>
        <w:t xml:space="preserve">, </w:t>
      </w:r>
      <w:r w:rsidR="3665ECCF" w:rsidRPr="09C86D85">
        <w:rPr>
          <w:sz w:val="24"/>
          <w:szCs w:val="24"/>
        </w:rPr>
        <w:t xml:space="preserve">a </w:t>
      </w:r>
      <w:r w:rsidR="10CB8D1B" w:rsidRPr="09C86D85">
        <w:rPr>
          <w:sz w:val="24"/>
          <w:szCs w:val="24"/>
        </w:rPr>
        <w:t xml:space="preserve">social simulation </w:t>
      </w:r>
      <w:r w:rsidR="3665ECCF" w:rsidRPr="09C86D85">
        <w:rPr>
          <w:sz w:val="24"/>
          <w:szCs w:val="24"/>
        </w:rPr>
        <w:t>game</w:t>
      </w:r>
      <w:r w:rsidR="5FF76EAA" w:rsidRPr="09C86D85">
        <w:rPr>
          <w:sz w:val="24"/>
          <w:szCs w:val="24"/>
        </w:rPr>
        <w:t xml:space="preserve"> developed by </w:t>
      </w:r>
      <w:r w:rsidR="411CC0E6" w:rsidRPr="09C86D85">
        <w:rPr>
          <w:sz w:val="24"/>
          <w:szCs w:val="24"/>
        </w:rPr>
        <w:t>Nintendo</w:t>
      </w:r>
      <w:r w:rsidR="3C685066" w:rsidRPr="09C86D85">
        <w:rPr>
          <w:sz w:val="24"/>
          <w:szCs w:val="24"/>
        </w:rPr>
        <w:t>,</w:t>
      </w:r>
      <w:r w:rsidR="52957093" w:rsidRPr="09C86D85">
        <w:rPr>
          <w:sz w:val="24"/>
          <w:szCs w:val="24"/>
        </w:rPr>
        <w:t xml:space="preserve"> </w:t>
      </w:r>
      <w:r w:rsidR="3B8BAC57" w:rsidRPr="09C86D85">
        <w:rPr>
          <w:sz w:val="24"/>
          <w:szCs w:val="24"/>
        </w:rPr>
        <w:t>includes aspects like multiplayer</w:t>
      </w:r>
      <w:r w:rsidR="2726B663" w:rsidRPr="09C86D85">
        <w:rPr>
          <w:sz w:val="24"/>
          <w:szCs w:val="24"/>
        </w:rPr>
        <w:t xml:space="preserve"> </w:t>
      </w:r>
      <w:r w:rsidR="2A3CF17E" w:rsidRPr="09C86D85">
        <w:rPr>
          <w:sz w:val="24"/>
          <w:szCs w:val="24"/>
        </w:rPr>
        <w:t>gameplay</w:t>
      </w:r>
      <w:r w:rsidR="4ACD8A0E" w:rsidRPr="09C86D85">
        <w:rPr>
          <w:sz w:val="24"/>
          <w:szCs w:val="24"/>
        </w:rPr>
        <w:t>, attractive designs and vibrant</w:t>
      </w:r>
      <w:r w:rsidR="3B8BAC57" w:rsidRPr="09C86D85">
        <w:rPr>
          <w:sz w:val="24"/>
          <w:szCs w:val="24"/>
        </w:rPr>
        <w:t xml:space="preserve"> colours</w:t>
      </w:r>
      <w:r w:rsidR="20284F85" w:rsidRPr="09C86D85">
        <w:rPr>
          <w:sz w:val="24"/>
          <w:szCs w:val="24"/>
        </w:rPr>
        <w:t>.</w:t>
      </w:r>
      <w:r w:rsidR="1EDCCD46" w:rsidRPr="09C86D85">
        <w:rPr>
          <w:sz w:val="24"/>
          <w:szCs w:val="24"/>
        </w:rPr>
        <w:t xml:space="preserve"> Animal Crossing </w:t>
      </w:r>
      <w:r w:rsidR="326C154E" w:rsidRPr="09C86D85">
        <w:rPr>
          <w:sz w:val="24"/>
          <w:szCs w:val="24"/>
        </w:rPr>
        <w:t xml:space="preserve">has been </w:t>
      </w:r>
      <w:r w:rsidR="1EDCCD46" w:rsidRPr="09C86D85">
        <w:rPr>
          <w:sz w:val="24"/>
          <w:szCs w:val="24"/>
        </w:rPr>
        <w:t>award</w:t>
      </w:r>
      <w:r w:rsidR="258F56E9" w:rsidRPr="09C86D85">
        <w:rPr>
          <w:sz w:val="24"/>
          <w:szCs w:val="24"/>
        </w:rPr>
        <w:t xml:space="preserve">ed </w:t>
      </w:r>
      <w:r w:rsidR="1EDCCD46" w:rsidRPr="09C86D85">
        <w:rPr>
          <w:sz w:val="24"/>
          <w:szCs w:val="24"/>
        </w:rPr>
        <w:t>Game of the Year 2020 at Japan Game Awards</w:t>
      </w:r>
      <w:r w:rsidR="00EA0271" w:rsidRPr="09C86D85">
        <w:rPr>
          <w:sz w:val="24"/>
          <w:szCs w:val="24"/>
        </w:rPr>
        <w:t xml:space="preserve">, </w:t>
      </w:r>
      <w:r w:rsidR="4AFCDC7F" w:rsidRPr="09C86D85">
        <w:rPr>
          <w:sz w:val="24"/>
          <w:szCs w:val="24"/>
        </w:rPr>
        <w:t>demonstrating</w:t>
      </w:r>
      <w:r w:rsidR="00EA0271" w:rsidRPr="09C86D85">
        <w:rPr>
          <w:sz w:val="24"/>
          <w:szCs w:val="24"/>
        </w:rPr>
        <w:t xml:space="preserve"> its </w:t>
      </w:r>
      <w:r w:rsidR="4AFCDC7F" w:rsidRPr="09C86D85">
        <w:rPr>
          <w:sz w:val="24"/>
          <w:szCs w:val="24"/>
        </w:rPr>
        <w:t xml:space="preserve">capability to </w:t>
      </w:r>
      <w:r w:rsidR="2AA931DF" w:rsidRPr="09C86D85">
        <w:rPr>
          <w:sz w:val="24"/>
          <w:szCs w:val="24"/>
        </w:rPr>
        <w:t>eng</w:t>
      </w:r>
      <w:r w:rsidR="5EB9FD52" w:rsidRPr="09C86D85">
        <w:rPr>
          <w:sz w:val="24"/>
          <w:szCs w:val="24"/>
        </w:rPr>
        <w:t>age its players</w:t>
      </w:r>
      <w:r w:rsidR="1F31B8B1" w:rsidRPr="09C86D85">
        <w:rPr>
          <w:sz w:val="24"/>
          <w:szCs w:val="24"/>
        </w:rPr>
        <w:t>.</w:t>
      </w:r>
      <w:r w:rsidR="70B57AA4" w:rsidRPr="09C86D85">
        <w:rPr>
          <w:sz w:val="24"/>
          <w:szCs w:val="24"/>
        </w:rPr>
        <w:t xml:space="preserve"> Hence,</w:t>
      </w:r>
      <w:r w:rsidR="64F957EE" w:rsidRPr="09C86D85">
        <w:rPr>
          <w:sz w:val="24"/>
          <w:szCs w:val="24"/>
        </w:rPr>
        <w:t xml:space="preserve"> </w:t>
      </w:r>
      <w:r w:rsidR="4014392E" w:rsidRPr="09C86D85">
        <w:rPr>
          <w:sz w:val="24"/>
          <w:szCs w:val="24"/>
        </w:rPr>
        <w:t>o</w:t>
      </w:r>
      <w:r w:rsidR="64F957EE" w:rsidRPr="09C86D85">
        <w:rPr>
          <w:sz w:val="24"/>
          <w:szCs w:val="24"/>
        </w:rPr>
        <w:t>ur</w:t>
      </w:r>
      <w:r w:rsidR="4B5F6624" w:rsidRPr="00490821">
        <w:rPr>
          <w:sz w:val="24"/>
          <w:szCs w:val="24"/>
        </w:rPr>
        <w:t xml:space="preserve"> application aims to incorporate features from the video conferencing apps and gamify them with elements from</w:t>
      </w:r>
      <w:r w:rsidR="63D5050D" w:rsidRPr="00490821">
        <w:rPr>
          <w:sz w:val="24"/>
          <w:szCs w:val="24"/>
        </w:rPr>
        <w:t xml:space="preserve"> Animal Crossing with the aim of increasing engagement during online learning.</w:t>
      </w:r>
    </w:p>
    <w:p w14:paraId="2B0CDCF7" w14:textId="3933C71B" w:rsidR="00AE664D" w:rsidRPr="00B82289" w:rsidRDefault="538C537A" w:rsidP="653AEE5B">
      <w:pPr>
        <w:spacing w:line="480" w:lineRule="auto"/>
        <w:rPr>
          <w:rFonts w:cstheme="minorHAnsi"/>
          <w:sz w:val="24"/>
          <w:szCs w:val="24"/>
        </w:rPr>
      </w:pPr>
      <w:r w:rsidRPr="00B82289">
        <w:rPr>
          <w:rFonts w:cstheme="minorHAnsi"/>
          <w:sz w:val="24"/>
          <w:szCs w:val="24"/>
        </w:rPr>
        <w:br w:type="page"/>
      </w:r>
    </w:p>
    <w:p w14:paraId="284364EC" w14:textId="1B4BFDA8" w:rsidR="00AE664D" w:rsidRPr="00B82289" w:rsidRDefault="538C537A" w:rsidP="653AEE5B">
      <w:pPr>
        <w:pStyle w:val="ListParagraph"/>
        <w:numPr>
          <w:ilvl w:val="0"/>
          <w:numId w:val="6"/>
        </w:numPr>
        <w:spacing w:line="360" w:lineRule="auto"/>
        <w:jc w:val="both"/>
        <w:rPr>
          <w:b/>
          <w:sz w:val="24"/>
          <w:szCs w:val="24"/>
        </w:rPr>
      </w:pPr>
      <w:r w:rsidRPr="09C86D85">
        <w:rPr>
          <w:b/>
          <w:sz w:val="24"/>
          <w:szCs w:val="24"/>
        </w:rPr>
        <w:lastRenderedPageBreak/>
        <w:t>Design and Implementation</w:t>
      </w:r>
    </w:p>
    <w:p w14:paraId="299ED6EE" w14:textId="77777777" w:rsidR="00435331" w:rsidRPr="00B82289" w:rsidRDefault="538C537A" w:rsidP="653AEE5B">
      <w:pPr>
        <w:pStyle w:val="ListParagraph"/>
        <w:numPr>
          <w:ilvl w:val="1"/>
          <w:numId w:val="6"/>
        </w:numPr>
        <w:spacing w:line="360" w:lineRule="auto"/>
        <w:jc w:val="both"/>
        <w:rPr>
          <w:b/>
          <w:sz w:val="24"/>
          <w:szCs w:val="24"/>
        </w:rPr>
      </w:pPr>
      <w:r w:rsidRPr="09C86D85">
        <w:rPr>
          <w:b/>
          <w:sz w:val="24"/>
          <w:szCs w:val="24"/>
        </w:rPr>
        <w:t>Game Flow – Block Diagra</w:t>
      </w:r>
      <w:r w:rsidR="00435331" w:rsidRPr="09C86D85">
        <w:rPr>
          <w:b/>
          <w:sz w:val="24"/>
          <w:szCs w:val="24"/>
        </w:rPr>
        <w:t>m</w:t>
      </w:r>
    </w:p>
    <w:p w14:paraId="648EAC25" w14:textId="77777777" w:rsidR="000B76DE" w:rsidRPr="00B82289" w:rsidRDefault="7D616F36" w:rsidP="000B76DE">
      <w:pPr>
        <w:pStyle w:val="ListParagraph"/>
        <w:spacing w:line="360" w:lineRule="auto"/>
        <w:ind w:left="792"/>
        <w:jc w:val="center"/>
      </w:pPr>
      <w:r>
        <w:rPr>
          <w:noProof/>
        </w:rPr>
        <w:drawing>
          <wp:inline distT="0" distB="0" distL="0" distR="0" wp14:anchorId="0E524FD3" wp14:editId="798E08BE">
            <wp:extent cx="4843572" cy="2711395"/>
            <wp:effectExtent l="0" t="0" r="0" b="0"/>
            <wp:docPr id="81304156" name="Picture 8130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041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43572" cy="2711395"/>
                    </a:xfrm>
                    <a:prstGeom prst="rect">
                      <a:avLst/>
                    </a:prstGeom>
                  </pic:spPr>
                </pic:pic>
              </a:graphicData>
            </a:graphic>
          </wp:inline>
        </w:drawing>
      </w:r>
    </w:p>
    <w:p w14:paraId="4EFE7555" w14:textId="5397C61B" w:rsidR="34FC171F" w:rsidRDefault="34FC171F" w:rsidP="09C86D85">
      <w:pPr>
        <w:pStyle w:val="ListParagraph"/>
        <w:spacing w:line="360" w:lineRule="auto"/>
        <w:ind w:left="792"/>
        <w:jc w:val="center"/>
        <w:rPr>
          <w:i/>
          <w:iCs/>
        </w:rPr>
      </w:pPr>
      <w:r w:rsidRPr="09C86D85">
        <w:rPr>
          <w:i/>
          <w:iCs/>
        </w:rPr>
        <w:t>Block Diagram of Game Flow</w:t>
      </w:r>
    </w:p>
    <w:p w14:paraId="49AB29FC" w14:textId="57EB0181" w:rsidR="00D97E20" w:rsidRDefault="33C2D128" w:rsidP="0DA2967D">
      <w:pPr>
        <w:pStyle w:val="ListParagraph"/>
        <w:spacing w:line="360" w:lineRule="auto"/>
        <w:ind w:left="792" w:firstLine="648"/>
        <w:jc w:val="both"/>
        <w:rPr>
          <w:sz w:val="24"/>
          <w:szCs w:val="24"/>
        </w:rPr>
      </w:pPr>
      <w:r w:rsidRPr="0DA2967D">
        <w:rPr>
          <w:sz w:val="24"/>
          <w:szCs w:val="24"/>
        </w:rPr>
        <w:t xml:space="preserve">Upon launching the game application, the student starts by creating an account and logging in. </w:t>
      </w:r>
      <w:r w:rsidR="1BC36EBA" w:rsidRPr="0DA2967D">
        <w:rPr>
          <w:sz w:val="24"/>
          <w:szCs w:val="24"/>
        </w:rPr>
        <w:t xml:space="preserve">They can then choose which room they wish to enter, based on what class they are attending. </w:t>
      </w:r>
      <w:r w:rsidRPr="0DA2967D">
        <w:rPr>
          <w:sz w:val="24"/>
          <w:szCs w:val="24"/>
        </w:rPr>
        <w:t xml:space="preserve">When </w:t>
      </w:r>
      <w:r w:rsidR="747210A9" w:rsidRPr="0DA2967D">
        <w:rPr>
          <w:sz w:val="24"/>
          <w:szCs w:val="24"/>
        </w:rPr>
        <w:t>the student enters</w:t>
      </w:r>
      <w:r w:rsidRPr="0DA2967D">
        <w:rPr>
          <w:sz w:val="24"/>
          <w:szCs w:val="24"/>
        </w:rPr>
        <w:t xml:space="preserve"> the game, they </w:t>
      </w:r>
      <w:r w:rsidR="027C1BB3" w:rsidRPr="09C86D85">
        <w:rPr>
          <w:sz w:val="24"/>
          <w:szCs w:val="24"/>
        </w:rPr>
        <w:t>can</w:t>
      </w:r>
      <w:r w:rsidR="43D3C971" w:rsidRPr="0DA2967D">
        <w:rPr>
          <w:sz w:val="24"/>
          <w:szCs w:val="24"/>
        </w:rPr>
        <w:t xml:space="preserve"> start chatting with their classmates via text or voice chat. Students </w:t>
      </w:r>
      <w:r w:rsidR="05A4DD48" w:rsidRPr="0DA2967D">
        <w:rPr>
          <w:sz w:val="24"/>
          <w:szCs w:val="24"/>
        </w:rPr>
        <w:t>start off with</w:t>
      </w:r>
      <w:r w:rsidR="0108FA39" w:rsidRPr="0DA2967D">
        <w:rPr>
          <w:sz w:val="24"/>
          <w:szCs w:val="24"/>
        </w:rPr>
        <w:t xml:space="preserve"> </w:t>
      </w:r>
      <w:r w:rsidR="00B9ED59" w:rsidRPr="0DA2967D">
        <w:rPr>
          <w:sz w:val="24"/>
          <w:szCs w:val="24"/>
        </w:rPr>
        <w:t>the</w:t>
      </w:r>
      <w:r w:rsidRPr="0DA2967D">
        <w:rPr>
          <w:sz w:val="24"/>
          <w:szCs w:val="24"/>
        </w:rPr>
        <w:t xml:space="preserve"> default avatar</w:t>
      </w:r>
      <w:r w:rsidR="0A9446BE" w:rsidRPr="0DA2967D">
        <w:rPr>
          <w:sz w:val="24"/>
          <w:szCs w:val="24"/>
        </w:rPr>
        <w:t xml:space="preserve"> when they first join the room</w:t>
      </w:r>
      <w:r w:rsidRPr="0DA2967D">
        <w:rPr>
          <w:sz w:val="24"/>
          <w:szCs w:val="24"/>
        </w:rPr>
        <w:t>, which they can control using the arro</w:t>
      </w:r>
      <w:r w:rsidR="4814C9E4" w:rsidRPr="0DA2967D">
        <w:rPr>
          <w:sz w:val="24"/>
          <w:szCs w:val="24"/>
        </w:rPr>
        <w:t xml:space="preserve">w keys. </w:t>
      </w:r>
      <w:r w:rsidR="0F817CD0" w:rsidRPr="09C86D85">
        <w:rPr>
          <w:sz w:val="24"/>
          <w:szCs w:val="24"/>
        </w:rPr>
        <w:t>They can</w:t>
      </w:r>
      <w:r w:rsidR="20A6B537" w:rsidRPr="0DA2967D">
        <w:rPr>
          <w:sz w:val="24"/>
          <w:szCs w:val="24"/>
        </w:rPr>
        <w:t xml:space="preserve"> make their avatar perform emotes by pressing the corresponding key as well. </w:t>
      </w:r>
      <w:r w:rsidR="61CB213B" w:rsidRPr="0DA2967D">
        <w:rPr>
          <w:sz w:val="24"/>
          <w:szCs w:val="24"/>
        </w:rPr>
        <w:t xml:space="preserve"> Students can</w:t>
      </w:r>
      <w:r w:rsidR="0F817CD0" w:rsidRPr="0DA2967D">
        <w:rPr>
          <w:sz w:val="24"/>
          <w:szCs w:val="24"/>
        </w:rPr>
        <w:t xml:space="preserve"> proceed to the </w:t>
      </w:r>
      <w:r w:rsidR="56C62C3E" w:rsidRPr="0DA2967D">
        <w:rPr>
          <w:sz w:val="24"/>
          <w:szCs w:val="24"/>
        </w:rPr>
        <w:t xml:space="preserve">in-game </w:t>
      </w:r>
      <w:r w:rsidR="0F817CD0" w:rsidRPr="0DA2967D">
        <w:rPr>
          <w:sz w:val="24"/>
          <w:szCs w:val="24"/>
        </w:rPr>
        <w:t>shop</w:t>
      </w:r>
      <w:r w:rsidR="5D2CC2A2" w:rsidRPr="0DA2967D">
        <w:rPr>
          <w:sz w:val="24"/>
          <w:szCs w:val="24"/>
        </w:rPr>
        <w:t xml:space="preserve"> just outside of the classroom</w:t>
      </w:r>
      <w:r w:rsidR="0F817CD0" w:rsidRPr="0DA2967D">
        <w:rPr>
          <w:sz w:val="24"/>
          <w:szCs w:val="24"/>
        </w:rPr>
        <w:t xml:space="preserve"> to </w:t>
      </w:r>
      <w:r w:rsidR="0B87418A" w:rsidRPr="0DA2967D">
        <w:rPr>
          <w:sz w:val="24"/>
          <w:szCs w:val="24"/>
        </w:rPr>
        <w:t>purchase new avatars from the shop</w:t>
      </w:r>
      <w:r w:rsidR="4D937F65" w:rsidRPr="0DA2967D">
        <w:rPr>
          <w:sz w:val="24"/>
          <w:szCs w:val="24"/>
        </w:rPr>
        <w:t>, which they can then switch to</w:t>
      </w:r>
      <w:r w:rsidR="3FA116FA" w:rsidRPr="0DA2967D">
        <w:rPr>
          <w:sz w:val="24"/>
          <w:szCs w:val="24"/>
        </w:rPr>
        <w:t>.</w:t>
      </w:r>
      <w:r w:rsidR="61CC1D51" w:rsidRPr="0DA2967D">
        <w:rPr>
          <w:sz w:val="24"/>
          <w:szCs w:val="24"/>
        </w:rPr>
        <w:t xml:space="preserve"> </w:t>
      </w:r>
      <w:r w:rsidR="3C18C0E6" w:rsidRPr="0DA2967D">
        <w:rPr>
          <w:sz w:val="24"/>
          <w:szCs w:val="24"/>
        </w:rPr>
        <w:t xml:space="preserve">Alternatively, if they have already bought an avatar previously, they can select that avatar to use as well. </w:t>
      </w:r>
    </w:p>
    <w:p w14:paraId="4599229C" w14:textId="44822E55" w:rsidR="48B9F6C7" w:rsidRPr="00B82289" w:rsidRDefault="48B9F6C7" w:rsidP="00D97E20">
      <w:pPr>
        <w:pStyle w:val="ListParagraph"/>
        <w:spacing w:line="360" w:lineRule="auto"/>
        <w:ind w:left="792" w:firstLine="648"/>
        <w:jc w:val="both"/>
        <w:rPr>
          <w:sz w:val="24"/>
          <w:szCs w:val="24"/>
        </w:rPr>
      </w:pPr>
      <w:r w:rsidRPr="09C86D85">
        <w:rPr>
          <w:sz w:val="24"/>
          <w:szCs w:val="24"/>
        </w:rPr>
        <w:t>On the other hand, the teacher also starts off by creating an account and logging in.</w:t>
      </w:r>
      <w:r w:rsidR="78DCAD79" w:rsidRPr="09C86D85">
        <w:rPr>
          <w:sz w:val="24"/>
          <w:szCs w:val="24"/>
        </w:rPr>
        <w:t xml:space="preserve"> After choosing which room to enter based on which class is being taught, the teacher’s view of the game will be displayed</w:t>
      </w:r>
      <w:r w:rsidR="29A8C3F5" w:rsidRPr="09C86D85">
        <w:rPr>
          <w:sz w:val="24"/>
          <w:szCs w:val="24"/>
        </w:rPr>
        <w:t xml:space="preserve">. In the teacher’s view, there is an </w:t>
      </w:r>
      <w:r w:rsidR="32779223" w:rsidRPr="09C86D85">
        <w:rPr>
          <w:sz w:val="24"/>
          <w:szCs w:val="24"/>
        </w:rPr>
        <w:t>text field</w:t>
      </w:r>
      <w:r w:rsidR="29A8C3F5" w:rsidRPr="09C86D85">
        <w:rPr>
          <w:sz w:val="24"/>
          <w:szCs w:val="24"/>
        </w:rPr>
        <w:t xml:space="preserve"> where they can input a URL to display any webpage, thus allow</w:t>
      </w:r>
      <w:r w:rsidR="3CE6F529" w:rsidRPr="09C86D85">
        <w:rPr>
          <w:sz w:val="24"/>
          <w:szCs w:val="24"/>
        </w:rPr>
        <w:t xml:space="preserve">ing them to present their </w:t>
      </w:r>
      <w:r w:rsidR="1BDDE9B6" w:rsidRPr="09C86D85">
        <w:rPr>
          <w:sz w:val="24"/>
          <w:szCs w:val="24"/>
        </w:rPr>
        <w:t>lesson</w:t>
      </w:r>
      <w:r w:rsidR="3CE6F529" w:rsidRPr="09C86D85">
        <w:rPr>
          <w:sz w:val="24"/>
          <w:szCs w:val="24"/>
        </w:rPr>
        <w:t xml:space="preserve"> </w:t>
      </w:r>
      <w:r w:rsidR="4BCE86E4" w:rsidRPr="09C86D85">
        <w:rPr>
          <w:sz w:val="24"/>
          <w:szCs w:val="24"/>
        </w:rPr>
        <w:t>material</w:t>
      </w:r>
      <w:r w:rsidR="3CE6F529" w:rsidRPr="09C86D85">
        <w:rPr>
          <w:sz w:val="24"/>
          <w:szCs w:val="24"/>
        </w:rPr>
        <w:t>s to the class</w:t>
      </w:r>
      <w:r w:rsidR="29A8C3F5" w:rsidRPr="09C86D85">
        <w:rPr>
          <w:sz w:val="24"/>
          <w:szCs w:val="24"/>
        </w:rPr>
        <w:t xml:space="preserve">. </w:t>
      </w:r>
      <w:r w:rsidR="709FF228" w:rsidRPr="09C86D85">
        <w:rPr>
          <w:sz w:val="24"/>
          <w:szCs w:val="24"/>
        </w:rPr>
        <w:t>T</w:t>
      </w:r>
      <w:r w:rsidR="24D201A1" w:rsidRPr="09C86D85">
        <w:rPr>
          <w:sz w:val="24"/>
          <w:szCs w:val="24"/>
        </w:rPr>
        <w:t>he teacher’s screen is split between a view of the virtual classroom (with the students)</w:t>
      </w:r>
      <w:r w:rsidR="71C7877A" w:rsidRPr="09C86D85">
        <w:rPr>
          <w:sz w:val="24"/>
          <w:szCs w:val="24"/>
        </w:rPr>
        <w:t xml:space="preserve"> and the website that they are currently accessing. </w:t>
      </w:r>
      <w:r w:rsidR="75653B44" w:rsidRPr="09C86D85">
        <w:rPr>
          <w:sz w:val="24"/>
          <w:szCs w:val="24"/>
        </w:rPr>
        <w:t>The teacher can communicate with the students through voice chat or text chat to signal the start of the lesson.</w:t>
      </w:r>
    </w:p>
    <w:p w14:paraId="23650CE0" w14:textId="77777777" w:rsidR="7DE54ED2" w:rsidRPr="00B82289" w:rsidRDefault="7DE54ED2" w:rsidP="00B82289">
      <w:pPr>
        <w:pStyle w:val="ListParagraph"/>
        <w:spacing w:line="360" w:lineRule="auto"/>
        <w:ind w:left="792" w:firstLine="648"/>
        <w:jc w:val="both"/>
        <w:rPr>
          <w:rFonts w:cstheme="minorHAnsi"/>
          <w:sz w:val="24"/>
          <w:szCs w:val="24"/>
        </w:rPr>
      </w:pPr>
    </w:p>
    <w:p w14:paraId="06A93542" w14:textId="584E0EC3" w:rsidR="00AE664D" w:rsidRPr="00B82289" w:rsidRDefault="538C537A" w:rsidP="653AEE5B">
      <w:pPr>
        <w:pStyle w:val="ListParagraph"/>
        <w:numPr>
          <w:ilvl w:val="1"/>
          <w:numId w:val="6"/>
        </w:numPr>
        <w:spacing w:after="0" w:line="360" w:lineRule="auto"/>
        <w:jc w:val="both"/>
        <w:rPr>
          <w:b/>
          <w:sz w:val="24"/>
          <w:szCs w:val="24"/>
        </w:rPr>
      </w:pPr>
      <w:r w:rsidRPr="09C86D85">
        <w:rPr>
          <w:b/>
          <w:sz w:val="24"/>
          <w:szCs w:val="24"/>
        </w:rPr>
        <w:lastRenderedPageBreak/>
        <w:t>Implementation</w:t>
      </w:r>
    </w:p>
    <w:p w14:paraId="470D58B3" w14:textId="77777777" w:rsidR="00435331" w:rsidRPr="00B82289" w:rsidRDefault="6753C527" w:rsidP="653AEE5B">
      <w:pPr>
        <w:pStyle w:val="ListParagraph"/>
        <w:numPr>
          <w:ilvl w:val="2"/>
          <w:numId w:val="6"/>
        </w:numPr>
        <w:spacing w:after="0" w:line="360" w:lineRule="auto"/>
        <w:jc w:val="both"/>
        <w:rPr>
          <w:b/>
          <w:sz w:val="24"/>
          <w:szCs w:val="24"/>
        </w:rPr>
      </w:pPr>
      <w:r w:rsidRPr="09C86D85">
        <w:rPr>
          <w:b/>
          <w:sz w:val="24"/>
          <w:szCs w:val="24"/>
        </w:rPr>
        <w:t>3D Classroom Design</w:t>
      </w:r>
    </w:p>
    <w:p w14:paraId="467DF640" w14:textId="11F2F7A6" w:rsidR="00435331" w:rsidRDefault="5DFAE43A" w:rsidP="00D97E20">
      <w:pPr>
        <w:pStyle w:val="ListParagraph"/>
        <w:spacing w:after="0" w:line="360" w:lineRule="auto"/>
        <w:ind w:left="1224" w:firstLine="216"/>
        <w:jc w:val="both"/>
        <w:rPr>
          <w:sz w:val="24"/>
          <w:szCs w:val="24"/>
        </w:rPr>
      </w:pPr>
      <w:r w:rsidRPr="7DE54ED2">
        <w:rPr>
          <w:sz w:val="24"/>
          <w:szCs w:val="24"/>
        </w:rPr>
        <w:t xml:space="preserve">The overall design of the </w:t>
      </w:r>
      <w:r w:rsidR="4281D96B" w:rsidRPr="7DE54ED2">
        <w:rPr>
          <w:sz w:val="24"/>
          <w:szCs w:val="24"/>
        </w:rPr>
        <w:t xml:space="preserve">game environment </w:t>
      </w:r>
      <w:r w:rsidRPr="7DE54ED2">
        <w:rPr>
          <w:sz w:val="24"/>
          <w:szCs w:val="24"/>
        </w:rPr>
        <w:t>was</w:t>
      </w:r>
      <w:r w:rsidR="3409B559" w:rsidRPr="7DE54ED2">
        <w:rPr>
          <w:sz w:val="24"/>
          <w:szCs w:val="24"/>
        </w:rPr>
        <w:t xml:space="preserve"> customised </w:t>
      </w:r>
      <w:r w:rsidR="4DCA4164" w:rsidRPr="7DE54ED2">
        <w:rPr>
          <w:sz w:val="24"/>
          <w:szCs w:val="24"/>
        </w:rPr>
        <w:t>to have</w:t>
      </w:r>
      <w:r w:rsidR="3409B559" w:rsidRPr="7DE54ED2">
        <w:rPr>
          <w:sz w:val="24"/>
          <w:szCs w:val="24"/>
        </w:rPr>
        <w:t xml:space="preserve"> a hallway that connects to a classroom</w:t>
      </w:r>
      <w:r w:rsidR="6FF7CBE7" w:rsidRPr="09C86D85">
        <w:rPr>
          <w:sz w:val="24"/>
          <w:szCs w:val="24"/>
        </w:rPr>
        <w:t>,</w:t>
      </w:r>
      <w:r w:rsidR="03CEBB20" w:rsidRPr="7DE54ED2">
        <w:rPr>
          <w:sz w:val="24"/>
          <w:szCs w:val="24"/>
        </w:rPr>
        <w:t xml:space="preserve"> where lessons will be conducted</w:t>
      </w:r>
      <w:r w:rsidR="53B4EEF5" w:rsidRPr="09C86D85">
        <w:rPr>
          <w:sz w:val="24"/>
          <w:szCs w:val="24"/>
        </w:rPr>
        <w:t>,</w:t>
      </w:r>
      <w:r w:rsidR="3409B559" w:rsidRPr="7DE54ED2">
        <w:rPr>
          <w:sz w:val="24"/>
          <w:szCs w:val="24"/>
        </w:rPr>
        <w:t xml:space="preserve"> and a store</w:t>
      </w:r>
      <w:r w:rsidR="5FA934DF" w:rsidRPr="09C86D85">
        <w:rPr>
          <w:sz w:val="24"/>
          <w:szCs w:val="24"/>
        </w:rPr>
        <w:t xml:space="preserve">, </w:t>
      </w:r>
      <w:r w:rsidR="6EB2C84F" w:rsidRPr="7DE54ED2">
        <w:rPr>
          <w:sz w:val="24"/>
          <w:szCs w:val="24"/>
        </w:rPr>
        <w:t xml:space="preserve">where students can </w:t>
      </w:r>
      <w:r w:rsidR="0563806C" w:rsidRPr="09C86D85">
        <w:rPr>
          <w:sz w:val="24"/>
          <w:szCs w:val="24"/>
        </w:rPr>
        <w:t xml:space="preserve">access the web shop to </w:t>
      </w:r>
      <w:r w:rsidR="6EB2C84F" w:rsidRPr="7DE54ED2">
        <w:rPr>
          <w:sz w:val="24"/>
          <w:szCs w:val="24"/>
        </w:rPr>
        <w:t>purchase item</w:t>
      </w:r>
      <w:r w:rsidR="00435331" w:rsidRPr="7DE54ED2">
        <w:rPr>
          <w:sz w:val="24"/>
          <w:szCs w:val="24"/>
        </w:rPr>
        <w:t>s.</w:t>
      </w:r>
    </w:p>
    <w:p w14:paraId="37E59256" w14:textId="794DD7A3" w:rsidR="00435331" w:rsidRPr="00B82289" w:rsidRDefault="5D8AF0B9" w:rsidP="00435331">
      <w:pPr>
        <w:pStyle w:val="ListParagraph"/>
        <w:spacing w:after="0" w:line="360" w:lineRule="auto"/>
        <w:ind w:left="1224"/>
        <w:jc w:val="center"/>
        <w:rPr>
          <w:rFonts w:cstheme="minorHAnsi"/>
          <w:sz w:val="24"/>
          <w:szCs w:val="24"/>
        </w:rPr>
      </w:pPr>
      <w:r>
        <w:rPr>
          <w:noProof/>
        </w:rPr>
        <w:drawing>
          <wp:inline distT="0" distB="0" distL="0" distR="0" wp14:anchorId="6DFFF264" wp14:editId="77B79EDC">
            <wp:extent cx="1874241" cy="2085975"/>
            <wp:effectExtent l="0" t="0" r="0" b="0"/>
            <wp:docPr id="1034849301" name="Picture 1034849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849301"/>
                    <pic:cNvPicPr/>
                  </pic:nvPicPr>
                  <pic:blipFill>
                    <a:blip r:embed="rId9">
                      <a:extLst>
                        <a:ext uri="{28A0092B-C50C-407E-A947-70E740481C1C}">
                          <a14:useLocalDpi xmlns:a14="http://schemas.microsoft.com/office/drawing/2010/main" val="0"/>
                        </a:ext>
                      </a:extLst>
                    </a:blip>
                    <a:stretch>
                      <a:fillRect/>
                    </a:stretch>
                  </pic:blipFill>
                  <pic:spPr>
                    <a:xfrm>
                      <a:off x="0" y="0"/>
                      <a:ext cx="1874241" cy="2085975"/>
                    </a:xfrm>
                    <a:prstGeom prst="rect">
                      <a:avLst/>
                    </a:prstGeom>
                  </pic:spPr>
                </pic:pic>
              </a:graphicData>
            </a:graphic>
          </wp:inline>
        </w:drawing>
      </w:r>
      <w:r w:rsidR="655FF981">
        <w:rPr>
          <w:noProof/>
        </w:rPr>
        <w:drawing>
          <wp:inline distT="0" distB="0" distL="0" distR="0" wp14:anchorId="206DC816" wp14:editId="1E345325">
            <wp:extent cx="1208599" cy="2018549"/>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0">
                      <a:extLst>
                        <a:ext uri="{28A0092B-C50C-407E-A947-70E740481C1C}">
                          <a14:useLocalDpi xmlns:a14="http://schemas.microsoft.com/office/drawing/2010/main" val="0"/>
                        </a:ext>
                      </a:extLst>
                    </a:blip>
                    <a:stretch>
                      <a:fillRect/>
                    </a:stretch>
                  </pic:blipFill>
                  <pic:spPr>
                    <a:xfrm>
                      <a:off x="0" y="0"/>
                      <a:ext cx="1208599" cy="2018549"/>
                    </a:xfrm>
                    <a:prstGeom prst="rect">
                      <a:avLst/>
                    </a:prstGeom>
                  </pic:spPr>
                </pic:pic>
              </a:graphicData>
            </a:graphic>
          </wp:inline>
        </w:drawing>
      </w:r>
    </w:p>
    <w:p w14:paraId="676E7188" w14:textId="38D4D73E" w:rsidR="00435331" w:rsidRPr="00B82289" w:rsidRDefault="4F41B325" w:rsidP="00435331">
      <w:pPr>
        <w:pStyle w:val="ListParagraph"/>
        <w:spacing w:after="0" w:line="360" w:lineRule="auto"/>
        <w:ind w:left="1224"/>
        <w:jc w:val="center"/>
        <w:rPr>
          <w:i/>
          <w:sz w:val="24"/>
          <w:szCs w:val="24"/>
        </w:rPr>
      </w:pPr>
      <w:r w:rsidRPr="09C86D85">
        <w:rPr>
          <w:i/>
          <w:sz w:val="24"/>
          <w:szCs w:val="24"/>
        </w:rPr>
        <w:t xml:space="preserve"> </w:t>
      </w:r>
      <w:r w:rsidR="3569EA0A" w:rsidRPr="09C86D85">
        <w:rPr>
          <w:i/>
          <w:sz w:val="24"/>
          <w:szCs w:val="24"/>
        </w:rPr>
        <w:t xml:space="preserve">Game Environment </w:t>
      </w:r>
      <w:r w:rsidR="7DF86E70" w:rsidRPr="09C86D85">
        <w:rPr>
          <w:i/>
          <w:sz w:val="24"/>
          <w:szCs w:val="24"/>
        </w:rPr>
        <w:t>mock</w:t>
      </w:r>
      <w:r w:rsidR="000B76DE" w:rsidRPr="09C86D85">
        <w:rPr>
          <w:i/>
          <w:sz w:val="24"/>
          <w:szCs w:val="24"/>
        </w:rPr>
        <w:t>-</w:t>
      </w:r>
      <w:r w:rsidR="7DF86E70" w:rsidRPr="09C86D85">
        <w:rPr>
          <w:i/>
          <w:sz w:val="24"/>
          <w:szCs w:val="24"/>
        </w:rPr>
        <w:t>up</w:t>
      </w:r>
      <w:r w:rsidR="6F48A91D" w:rsidRPr="09C86D85">
        <w:rPr>
          <w:i/>
          <w:sz w:val="24"/>
          <w:szCs w:val="24"/>
        </w:rPr>
        <w:t xml:space="preserve"> and</w:t>
      </w:r>
      <w:r w:rsidR="3FDE0D74" w:rsidRPr="09C86D85">
        <w:rPr>
          <w:i/>
          <w:sz w:val="24"/>
          <w:szCs w:val="24"/>
        </w:rPr>
        <w:t xml:space="preserve"> final</w:t>
      </w:r>
      <w:r w:rsidR="6622F6AD" w:rsidRPr="09C86D85">
        <w:rPr>
          <w:i/>
          <w:sz w:val="24"/>
          <w:szCs w:val="24"/>
        </w:rPr>
        <w:t>ised</w:t>
      </w:r>
      <w:r w:rsidR="3FDE0D74" w:rsidRPr="09C86D85">
        <w:rPr>
          <w:i/>
          <w:sz w:val="24"/>
          <w:szCs w:val="24"/>
        </w:rPr>
        <w:t xml:space="preserve"> </w:t>
      </w:r>
      <w:r w:rsidR="02E11A2E" w:rsidRPr="09C86D85">
        <w:rPr>
          <w:i/>
          <w:sz w:val="24"/>
          <w:szCs w:val="24"/>
        </w:rPr>
        <w:t>layout</w:t>
      </w:r>
    </w:p>
    <w:p w14:paraId="6721AD6A" w14:textId="72A9E6DA" w:rsidR="7DE54ED2" w:rsidRPr="00B82289" w:rsidRDefault="7DE54ED2" w:rsidP="7DE54ED2">
      <w:pPr>
        <w:pStyle w:val="ListParagraph"/>
        <w:spacing w:after="0" w:line="360" w:lineRule="auto"/>
        <w:ind w:left="1224"/>
        <w:jc w:val="center"/>
        <w:rPr>
          <w:rFonts w:cstheme="minorHAnsi"/>
          <w:sz w:val="24"/>
          <w:szCs w:val="24"/>
        </w:rPr>
      </w:pPr>
    </w:p>
    <w:p w14:paraId="2017C2D4" w14:textId="3EA2B259" w:rsidR="00435331" w:rsidRDefault="75149D2B" w:rsidP="00D97E20">
      <w:pPr>
        <w:pStyle w:val="ListParagraph"/>
        <w:spacing w:after="0" w:line="360" w:lineRule="auto"/>
        <w:ind w:left="1224" w:firstLine="216"/>
        <w:jc w:val="both"/>
        <w:rPr>
          <w:sz w:val="24"/>
          <w:szCs w:val="24"/>
        </w:rPr>
      </w:pPr>
      <w:r w:rsidRPr="7DE54ED2">
        <w:rPr>
          <w:sz w:val="24"/>
          <w:szCs w:val="24"/>
        </w:rPr>
        <w:t>We created the 3D space</w:t>
      </w:r>
      <w:r w:rsidR="366FB7FA" w:rsidRPr="7DE54ED2">
        <w:rPr>
          <w:sz w:val="24"/>
          <w:szCs w:val="24"/>
        </w:rPr>
        <w:t xml:space="preserve"> </w:t>
      </w:r>
      <w:r w:rsidR="5D6BDC27" w:rsidRPr="09C86D85">
        <w:rPr>
          <w:sz w:val="24"/>
          <w:szCs w:val="24"/>
        </w:rPr>
        <w:t>in</w:t>
      </w:r>
      <w:r w:rsidR="366FB7FA" w:rsidRPr="7DE54ED2">
        <w:rPr>
          <w:sz w:val="24"/>
          <w:szCs w:val="24"/>
        </w:rPr>
        <w:t xml:space="preserve"> Unity and </w:t>
      </w:r>
      <w:r w:rsidR="31B7621B" w:rsidRPr="7DE54ED2">
        <w:rPr>
          <w:sz w:val="24"/>
          <w:szCs w:val="24"/>
        </w:rPr>
        <w:t>t</w:t>
      </w:r>
      <w:r w:rsidR="0E42FAF9" w:rsidRPr="7DE54ED2">
        <w:rPr>
          <w:sz w:val="24"/>
          <w:szCs w:val="24"/>
        </w:rPr>
        <w:t xml:space="preserve">he </w:t>
      </w:r>
      <w:r w:rsidR="33751147" w:rsidRPr="7DE54ED2">
        <w:rPr>
          <w:sz w:val="24"/>
          <w:szCs w:val="24"/>
        </w:rPr>
        <w:t>c</w:t>
      </w:r>
      <w:r w:rsidR="0E42FAF9" w:rsidRPr="7DE54ED2">
        <w:rPr>
          <w:sz w:val="24"/>
          <w:szCs w:val="24"/>
        </w:rPr>
        <w:t>lassroom design was based on Unity’s free assets</w:t>
      </w:r>
      <w:r w:rsidR="5A57AD20" w:rsidRPr="7DE54ED2">
        <w:rPr>
          <w:sz w:val="24"/>
          <w:szCs w:val="24"/>
        </w:rPr>
        <w:t>.</w:t>
      </w:r>
      <w:r w:rsidR="0E42FAF9" w:rsidRPr="7DE54ED2">
        <w:rPr>
          <w:sz w:val="24"/>
          <w:szCs w:val="24"/>
        </w:rPr>
        <w:t xml:space="preserve"> </w:t>
      </w:r>
      <w:r w:rsidR="52594F3A" w:rsidRPr="7DE54ED2">
        <w:rPr>
          <w:sz w:val="24"/>
          <w:szCs w:val="24"/>
        </w:rPr>
        <w:t>By using Unity</w:t>
      </w:r>
      <w:r w:rsidR="18B8213C" w:rsidRPr="7DE54ED2">
        <w:rPr>
          <w:sz w:val="24"/>
          <w:szCs w:val="24"/>
        </w:rPr>
        <w:t>’s</w:t>
      </w:r>
      <w:r w:rsidR="52594F3A" w:rsidRPr="7DE54ED2">
        <w:rPr>
          <w:sz w:val="24"/>
          <w:szCs w:val="24"/>
        </w:rPr>
        <w:t xml:space="preserve"> Student plan, </w:t>
      </w:r>
      <w:r w:rsidR="4274418A" w:rsidRPr="7DE54ED2">
        <w:rPr>
          <w:sz w:val="24"/>
          <w:szCs w:val="24"/>
        </w:rPr>
        <w:t>p</w:t>
      </w:r>
      <w:r w:rsidR="7598CF4D" w:rsidRPr="7DE54ED2">
        <w:rPr>
          <w:sz w:val="24"/>
          <w:szCs w:val="24"/>
        </w:rPr>
        <w:t xml:space="preserve">refabs were taken from Snaps Prototype asset packs </w:t>
      </w:r>
      <w:r w:rsidR="5FCB48B8" w:rsidRPr="7DE54ED2">
        <w:rPr>
          <w:sz w:val="24"/>
          <w:szCs w:val="24"/>
        </w:rPr>
        <w:t xml:space="preserve">(Snaps Prototype | School) </w:t>
      </w:r>
      <w:r w:rsidR="108F6BC2" w:rsidRPr="7DE54ED2">
        <w:rPr>
          <w:sz w:val="24"/>
          <w:szCs w:val="24"/>
        </w:rPr>
        <w:t>for free</w:t>
      </w:r>
      <w:r w:rsidR="472EA665" w:rsidRPr="09C86D85">
        <w:rPr>
          <w:sz w:val="24"/>
          <w:szCs w:val="24"/>
        </w:rPr>
        <w:t xml:space="preserve">, which </w:t>
      </w:r>
      <w:r w:rsidR="3628C4B3" w:rsidRPr="09C86D85">
        <w:rPr>
          <w:sz w:val="24"/>
          <w:szCs w:val="24"/>
        </w:rPr>
        <w:t>co</w:t>
      </w:r>
      <w:r w:rsidR="1E50176B" w:rsidRPr="09C86D85">
        <w:rPr>
          <w:sz w:val="24"/>
          <w:szCs w:val="24"/>
        </w:rPr>
        <w:t>mprises</w:t>
      </w:r>
      <w:r w:rsidR="5FCB48B8" w:rsidRPr="7DE54ED2">
        <w:rPr>
          <w:sz w:val="24"/>
          <w:szCs w:val="24"/>
        </w:rPr>
        <w:t xml:space="preserve"> collection</w:t>
      </w:r>
      <w:r w:rsidR="4A5272F2" w:rsidRPr="7DE54ED2">
        <w:rPr>
          <w:sz w:val="24"/>
          <w:szCs w:val="24"/>
        </w:rPr>
        <w:t>s</w:t>
      </w:r>
      <w:r w:rsidR="5FCB48B8" w:rsidRPr="7DE54ED2">
        <w:rPr>
          <w:sz w:val="24"/>
          <w:szCs w:val="24"/>
        </w:rPr>
        <w:t xml:space="preserve"> of</w:t>
      </w:r>
      <w:r w:rsidR="74D6BB3A" w:rsidRPr="7DE54ED2">
        <w:rPr>
          <w:sz w:val="24"/>
          <w:szCs w:val="24"/>
        </w:rPr>
        <w:t xml:space="preserve"> real-world</w:t>
      </w:r>
      <w:r w:rsidR="5FCB48B8" w:rsidRPr="7DE54ED2">
        <w:rPr>
          <w:sz w:val="24"/>
          <w:szCs w:val="24"/>
        </w:rPr>
        <w:t xml:space="preserve"> </w:t>
      </w:r>
      <w:r w:rsidR="154E8F78" w:rsidRPr="7DE54ED2">
        <w:rPr>
          <w:sz w:val="24"/>
          <w:szCs w:val="24"/>
        </w:rPr>
        <w:t>school-related prefabs</w:t>
      </w:r>
      <w:r w:rsidR="16F44532" w:rsidRPr="7DE54ED2">
        <w:rPr>
          <w:sz w:val="24"/>
          <w:szCs w:val="24"/>
        </w:rPr>
        <w:t xml:space="preserve">. </w:t>
      </w:r>
      <w:r w:rsidR="7C33D6D9" w:rsidRPr="7DE54ED2">
        <w:rPr>
          <w:sz w:val="24"/>
          <w:szCs w:val="24"/>
        </w:rPr>
        <w:t xml:space="preserve"> This </w:t>
      </w:r>
      <w:r w:rsidR="003F96E2" w:rsidRPr="09C86D85">
        <w:rPr>
          <w:sz w:val="24"/>
          <w:szCs w:val="24"/>
        </w:rPr>
        <w:t>helped to speed up</w:t>
      </w:r>
      <w:r w:rsidR="7C33D6D9" w:rsidRPr="7DE54ED2">
        <w:rPr>
          <w:sz w:val="24"/>
          <w:szCs w:val="24"/>
        </w:rPr>
        <w:t xml:space="preserve"> our progress of building a classroom environment</w:t>
      </w:r>
      <w:r w:rsidR="0078D1A5" w:rsidRPr="7DE54ED2">
        <w:rPr>
          <w:sz w:val="24"/>
          <w:szCs w:val="24"/>
        </w:rPr>
        <w:t xml:space="preserve"> for the game. However,</w:t>
      </w:r>
      <w:r w:rsidR="5FCB48B8" w:rsidRPr="7DE54ED2">
        <w:rPr>
          <w:sz w:val="24"/>
          <w:szCs w:val="24"/>
        </w:rPr>
        <w:t xml:space="preserve"> </w:t>
      </w:r>
      <w:r w:rsidR="21A73C21" w:rsidRPr="7DE54ED2">
        <w:rPr>
          <w:sz w:val="24"/>
          <w:szCs w:val="24"/>
        </w:rPr>
        <w:t>a</w:t>
      </w:r>
      <w:r w:rsidR="2DF4FF79" w:rsidRPr="7DE54ED2">
        <w:rPr>
          <w:sz w:val="24"/>
          <w:szCs w:val="24"/>
        </w:rPr>
        <w:t xml:space="preserve">s the asset pack does not contain </w:t>
      </w:r>
      <w:r w:rsidR="1C67E0CA" w:rsidRPr="7DE54ED2">
        <w:rPr>
          <w:sz w:val="24"/>
          <w:szCs w:val="24"/>
        </w:rPr>
        <w:t>textures</w:t>
      </w:r>
      <w:r w:rsidR="2DF4FF79" w:rsidRPr="7DE54ED2">
        <w:rPr>
          <w:sz w:val="24"/>
          <w:szCs w:val="24"/>
        </w:rPr>
        <w:t xml:space="preserve">, we applied the textures </w:t>
      </w:r>
      <w:r w:rsidR="21EE9486" w:rsidRPr="09C86D85">
        <w:rPr>
          <w:sz w:val="24"/>
          <w:szCs w:val="24"/>
        </w:rPr>
        <w:t>on</w:t>
      </w:r>
      <w:r w:rsidR="3B69DDE1" w:rsidRPr="09C86D85">
        <w:rPr>
          <w:sz w:val="24"/>
          <w:szCs w:val="24"/>
        </w:rPr>
        <w:t>to</w:t>
      </w:r>
      <w:r w:rsidR="2DF4FF79" w:rsidRPr="7DE54ED2">
        <w:rPr>
          <w:sz w:val="24"/>
          <w:szCs w:val="24"/>
        </w:rPr>
        <w:t xml:space="preserve"> the objects by </w:t>
      </w:r>
      <w:r w:rsidR="4746E7A5" w:rsidRPr="09C86D85">
        <w:rPr>
          <w:sz w:val="24"/>
          <w:szCs w:val="24"/>
        </w:rPr>
        <w:t xml:space="preserve">ourselves, </w:t>
      </w:r>
      <w:r w:rsidR="2DF4FF79" w:rsidRPr="7DE54ED2">
        <w:rPr>
          <w:sz w:val="24"/>
          <w:szCs w:val="24"/>
        </w:rPr>
        <w:t>using</w:t>
      </w:r>
      <w:r w:rsidR="7598CF4D" w:rsidRPr="7DE54ED2">
        <w:rPr>
          <w:sz w:val="24"/>
          <w:szCs w:val="24"/>
        </w:rPr>
        <w:t xml:space="preserve"> the </w:t>
      </w:r>
      <w:r w:rsidR="799C6E55" w:rsidRPr="7DE54ED2">
        <w:rPr>
          <w:sz w:val="24"/>
          <w:szCs w:val="24"/>
        </w:rPr>
        <w:t>free stylized PBR Texture pack</w:t>
      </w:r>
      <w:r w:rsidR="3A9A60D0" w:rsidRPr="7DE54ED2">
        <w:rPr>
          <w:sz w:val="24"/>
          <w:szCs w:val="24"/>
        </w:rPr>
        <w:t xml:space="preserve"> asset</w:t>
      </w:r>
      <w:r w:rsidR="799C6E55" w:rsidRPr="7DE54ED2">
        <w:rPr>
          <w:sz w:val="24"/>
          <w:szCs w:val="24"/>
        </w:rPr>
        <w:t>.</w:t>
      </w:r>
      <w:r w:rsidR="0FB01D7A" w:rsidRPr="7DE54ED2">
        <w:rPr>
          <w:sz w:val="24"/>
          <w:szCs w:val="24"/>
        </w:rPr>
        <w:t xml:space="preserve"> </w:t>
      </w:r>
      <w:r w:rsidR="387942FC" w:rsidRPr="7DE54ED2">
        <w:rPr>
          <w:sz w:val="24"/>
          <w:szCs w:val="24"/>
        </w:rPr>
        <w:t xml:space="preserve"> </w:t>
      </w:r>
    </w:p>
    <w:p w14:paraId="2A963B9F" w14:textId="77777777" w:rsidR="00435331" w:rsidRPr="00B82289" w:rsidRDefault="32999DDA" w:rsidP="00435331">
      <w:pPr>
        <w:pStyle w:val="ListParagraph"/>
        <w:spacing w:after="0" w:line="360" w:lineRule="auto"/>
        <w:ind w:left="1224"/>
        <w:jc w:val="center"/>
        <w:rPr>
          <w:i/>
          <w:sz w:val="24"/>
          <w:szCs w:val="24"/>
        </w:rPr>
      </w:pPr>
      <w:r>
        <w:rPr>
          <w:noProof/>
        </w:rPr>
        <w:drawing>
          <wp:inline distT="0" distB="0" distL="0" distR="0" wp14:anchorId="7FA7B61D" wp14:editId="77B3420F">
            <wp:extent cx="2067339" cy="13747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067339" cy="1374714"/>
                    </a:xfrm>
                    <a:prstGeom prst="rect">
                      <a:avLst/>
                    </a:prstGeom>
                  </pic:spPr>
                </pic:pic>
              </a:graphicData>
            </a:graphic>
          </wp:inline>
        </w:drawing>
      </w:r>
      <w:r w:rsidR="7BDC63FF">
        <w:rPr>
          <w:noProof/>
        </w:rPr>
        <w:drawing>
          <wp:inline distT="0" distB="0" distL="0" distR="0" wp14:anchorId="6316B328" wp14:editId="5E6BD1D0">
            <wp:extent cx="2685531" cy="1414614"/>
            <wp:effectExtent l="0" t="0" r="635" b="0"/>
            <wp:docPr id="11812731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2">
                      <a:extLst>
                        <a:ext uri="{28A0092B-C50C-407E-A947-70E740481C1C}">
                          <a14:useLocalDpi xmlns:a14="http://schemas.microsoft.com/office/drawing/2010/main" val="0"/>
                        </a:ext>
                      </a:extLst>
                    </a:blip>
                    <a:stretch>
                      <a:fillRect/>
                    </a:stretch>
                  </pic:blipFill>
                  <pic:spPr>
                    <a:xfrm>
                      <a:off x="0" y="0"/>
                      <a:ext cx="2685531" cy="1414614"/>
                    </a:xfrm>
                    <a:prstGeom prst="rect">
                      <a:avLst/>
                    </a:prstGeom>
                  </pic:spPr>
                </pic:pic>
              </a:graphicData>
            </a:graphic>
          </wp:inline>
        </w:drawing>
      </w:r>
      <w:r w:rsidR="4B7781DD" w:rsidRPr="1289D904">
        <w:rPr>
          <w:i/>
          <w:sz w:val="24"/>
          <w:szCs w:val="24"/>
        </w:rPr>
        <w:t>Free Unity Assets that were used</w:t>
      </w:r>
    </w:p>
    <w:p w14:paraId="5FED9E25" w14:textId="3A5677EF" w:rsidR="00435331" w:rsidRPr="00B82289" w:rsidRDefault="00435331" w:rsidP="00435331">
      <w:pPr>
        <w:pStyle w:val="ListParagraph"/>
        <w:spacing w:after="0" w:line="360" w:lineRule="auto"/>
        <w:ind w:left="1224"/>
        <w:jc w:val="center"/>
        <w:rPr>
          <w:rFonts w:cstheme="minorHAnsi"/>
          <w:sz w:val="24"/>
          <w:szCs w:val="24"/>
        </w:rPr>
      </w:pPr>
    </w:p>
    <w:p w14:paraId="2E1D4F11" w14:textId="4C447527" w:rsidR="00435331" w:rsidRDefault="0A95E26D" w:rsidP="00D97E20">
      <w:pPr>
        <w:pStyle w:val="ListParagraph"/>
        <w:spacing w:after="0" w:line="360" w:lineRule="auto"/>
        <w:ind w:left="1224" w:firstLine="216"/>
        <w:jc w:val="both"/>
        <w:rPr>
          <w:sz w:val="24"/>
          <w:szCs w:val="24"/>
        </w:rPr>
      </w:pPr>
      <w:r w:rsidRPr="1289D904">
        <w:rPr>
          <w:sz w:val="24"/>
          <w:szCs w:val="24"/>
        </w:rPr>
        <w:t xml:space="preserve">Colourful and vibrant textures were used </w:t>
      </w:r>
      <w:r w:rsidR="2738C810" w:rsidRPr="1289D904">
        <w:rPr>
          <w:sz w:val="24"/>
          <w:szCs w:val="24"/>
        </w:rPr>
        <w:t>for</w:t>
      </w:r>
      <w:r w:rsidR="5F011DD5" w:rsidRPr="1289D904">
        <w:rPr>
          <w:sz w:val="24"/>
          <w:szCs w:val="24"/>
        </w:rPr>
        <w:t xml:space="preserve"> the game</w:t>
      </w:r>
      <w:r w:rsidR="7E8DD9C9" w:rsidRPr="1289D904">
        <w:rPr>
          <w:sz w:val="24"/>
          <w:szCs w:val="24"/>
        </w:rPr>
        <w:t>,</w:t>
      </w:r>
      <w:r w:rsidR="5F011DD5" w:rsidRPr="1289D904">
        <w:rPr>
          <w:sz w:val="24"/>
          <w:szCs w:val="24"/>
        </w:rPr>
        <w:t xml:space="preserve"> and </w:t>
      </w:r>
      <w:r w:rsidR="4D184631" w:rsidRPr="1289D904">
        <w:rPr>
          <w:sz w:val="24"/>
          <w:szCs w:val="24"/>
        </w:rPr>
        <w:t>the</w:t>
      </w:r>
      <w:r w:rsidR="280DB12B" w:rsidRPr="1289D904">
        <w:rPr>
          <w:sz w:val="24"/>
          <w:szCs w:val="24"/>
        </w:rPr>
        <w:t xml:space="preserve"> </w:t>
      </w:r>
      <w:r w:rsidR="6EC1D7BF" w:rsidRPr="1289D904">
        <w:rPr>
          <w:sz w:val="24"/>
          <w:szCs w:val="24"/>
        </w:rPr>
        <w:t>furniture</w:t>
      </w:r>
      <w:r w:rsidRPr="1289D904">
        <w:rPr>
          <w:sz w:val="24"/>
          <w:szCs w:val="24"/>
        </w:rPr>
        <w:t xml:space="preserve"> </w:t>
      </w:r>
      <w:r w:rsidR="25C6F6D2" w:rsidRPr="1289D904">
        <w:rPr>
          <w:sz w:val="24"/>
          <w:szCs w:val="24"/>
        </w:rPr>
        <w:t>w</w:t>
      </w:r>
      <w:r w:rsidR="4F552979" w:rsidRPr="1289D904">
        <w:rPr>
          <w:sz w:val="24"/>
          <w:szCs w:val="24"/>
        </w:rPr>
        <w:t>as</w:t>
      </w:r>
      <w:r w:rsidRPr="1289D904">
        <w:rPr>
          <w:sz w:val="24"/>
          <w:szCs w:val="24"/>
        </w:rPr>
        <w:t xml:space="preserve"> scaled down to fit</w:t>
      </w:r>
      <w:r w:rsidR="411068F6" w:rsidRPr="1289D904">
        <w:rPr>
          <w:sz w:val="24"/>
          <w:szCs w:val="24"/>
        </w:rPr>
        <w:t xml:space="preserve"> </w:t>
      </w:r>
      <w:r w:rsidR="46DCB55C" w:rsidRPr="1289D904">
        <w:rPr>
          <w:sz w:val="24"/>
          <w:szCs w:val="24"/>
        </w:rPr>
        <w:t>the</w:t>
      </w:r>
      <w:r w:rsidR="348AC5C1" w:rsidRPr="1289D904">
        <w:rPr>
          <w:sz w:val="24"/>
          <w:szCs w:val="24"/>
        </w:rPr>
        <w:t xml:space="preserve"> size of the</w:t>
      </w:r>
      <w:r w:rsidR="46DCB55C" w:rsidRPr="1289D904">
        <w:rPr>
          <w:sz w:val="24"/>
          <w:szCs w:val="24"/>
        </w:rPr>
        <w:t xml:space="preserve"> avatars</w:t>
      </w:r>
      <w:r w:rsidR="168E6FD1" w:rsidRPr="1289D904">
        <w:rPr>
          <w:sz w:val="24"/>
          <w:szCs w:val="24"/>
        </w:rPr>
        <w:t xml:space="preserve">. </w:t>
      </w:r>
      <w:r w:rsidR="12B94FC3" w:rsidRPr="1289D904">
        <w:rPr>
          <w:sz w:val="24"/>
          <w:szCs w:val="24"/>
        </w:rPr>
        <w:t xml:space="preserve">In addition to the classroom assets, we </w:t>
      </w:r>
      <w:r w:rsidR="12B94FC3" w:rsidRPr="1289D904">
        <w:rPr>
          <w:sz w:val="24"/>
          <w:szCs w:val="24"/>
        </w:rPr>
        <w:lastRenderedPageBreak/>
        <w:t xml:space="preserve">have also added a real-time digital clock that students and teachers can read the time during classes, and a </w:t>
      </w:r>
      <w:r w:rsidR="78E12169" w:rsidRPr="1289D904">
        <w:rPr>
          <w:sz w:val="24"/>
          <w:szCs w:val="24"/>
        </w:rPr>
        <w:t>speaker</w:t>
      </w:r>
      <w:r w:rsidR="12B94FC3" w:rsidRPr="1289D904">
        <w:rPr>
          <w:sz w:val="24"/>
          <w:szCs w:val="24"/>
        </w:rPr>
        <w:t xml:space="preserve"> that is synced across the photon network which will sound when the teacher clicks on the bell button in the teacher’s view. This help teachers to indicate the beginning or ending of the class</w:t>
      </w:r>
      <w:r w:rsidR="3574F524" w:rsidRPr="1289D904">
        <w:rPr>
          <w:sz w:val="24"/>
          <w:szCs w:val="24"/>
        </w:rPr>
        <w:t xml:space="preserve"> which is similar to the physical lessons conducted in schools</w:t>
      </w:r>
      <w:r w:rsidR="12B94FC3" w:rsidRPr="1289D904">
        <w:rPr>
          <w:sz w:val="24"/>
          <w:szCs w:val="24"/>
        </w:rPr>
        <w:t xml:space="preserve">. </w:t>
      </w:r>
      <w:r w:rsidR="69DA1BEB" w:rsidRPr="1289D904">
        <w:rPr>
          <w:sz w:val="24"/>
          <w:szCs w:val="24"/>
        </w:rPr>
        <w:t xml:space="preserve">These were done in order to </w:t>
      </w:r>
      <w:r w:rsidR="7DD50368" w:rsidRPr="1289D904">
        <w:rPr>
          <w:sz w:val="24"/>
          <w:szCs w:val="24"/>
        </w:rPr>
        <w:t xml:space="preserve">better </w:t>
      </w:r>
      <w:r w:rsidR="69DA1BEB" w:rsidRPr="1289D904">
        <w:rPr>
          <w:sz w:val="24"/>
          <w:szCs w:val="24"/>
        </w:rPr>
        <w:t>suit</w:t>
      </w:r>
      <w:r w:rsidR="168E6FD1" w:rsidRPr="1289D904">
        <w:rPr>
          <w:sz w:val="24"/>
          <w:szCs w:val="24"/>
        </w:rPr>
        <w:t xml:space="preserve"> the target audience of primary school children.</w:t>
      </w:r>
    </w:p>
    <w:p w14:paraId="653CB841" w14:textId="77777777" w:rsidR="00435331" w:rsidRPr="00B82289" w:rsidRDefault="7FA834A9" w:rsidP="00435331">
      <w:pPr>
        <w:pStyle w:val="ListParagraph"/>
        <w:spacing w:after="0" w:line="360" w:lineRule="auto"/>
        <w:ind w:left="1224"/>
        <w:jc w:val="center"/>
        <w:rPr>
          <w:sz w:val="24"/>
          <w:szCs w:val="24"/>
        </w:rPr>
      </w:pPr>
      <w:r w:rsidRPr="00B82289">
        <w:rPr>
          <w:rFonts w:cstheme="minorHAnsi"/>
          <w:sz w:val="24"/>
          <w:szCs w:val="24"/>
        </w:rPr>
        <w:drawing>
          <wp:inline distT="0" distB="0" distL="0" distR="0" wp14:anchorId="1D142CBC" wp14:editId="5F0EEED6">
            <wp:extent cx="2718851" cy="1393417"/>
            <wp:effectExtent l="0" t="0" r="0" b="0"/>
            <wp:docPr id="1086550853" name="Picture 1086550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t="3529"/>
                    <a:stretch>
                      <a:fillRect/>
                    </a:stretch>
                  </pic:blipFill>
                  <pic:spPr>
                    <a:xfrm>
                      <a:off x="0" y="0"/>
                      <a:ext cx="2718851" cy="1393417"/>
                    </a:xfrm>
                    <a:prstGeom prst="rect">
                      <a:avLst/>
                    </a:prstGeom>
                  </pic:spPr>
                </pic:pic>
              </a:graphicData>
            </a:graphic>
          </wp:inline>
        </w:drawing>
      </w:r>
      <w:r w:rsidRPr="00B82289">
        <w:rPr>
          <w:rFonts w:cstheme="minorHAnsi"/>
          <w:sz w:val="24"/>
          <w:szCs w:val="24"/>
        </w:rPr>
        <w:drawing>
          <wp:inline distT="0" distB="0" distL="0" distR="0" wp14:anchorId="074DC214" wp14:editId="16D2FAFE">
            <wp:extent cx="2003729" cy="1388034"/>
            <wp:effectExtent l="0" t="0" r="0" b="3175"/>
            <wp:docPr id="443965758" name="Picture 443965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13580" t="3921" r="12737" b="1"/>
                    <a:stretch/>
                  </pic:blipFill>
                  <pic:spPr bwMode="auto">
                    <a:xfrm>
                      <a:off x="0" y="0"/>
                      <a:ext cx="2009237" cy="1391850"/>
                    </a:xfrm>
                    <a:prstGeom prst="rect">
                      <a:avLst/>
                    </a:prstGeom>
                    <a:ln>
                      <a:noFill/>
                    </a:ln>
                    <a:extLst>
                      <a:ext uri="{53640926-AAD7-44D8-BBD7-CCE9431645EC}">
                        <a14:shadowObscured xmlns:a14="http://schemas.microsoft.com/office/drawing/2010/main"/>
                      </a:ext>
                    </a:extLst>
                  </pic:spPr>
                </pic:pic>
              </a:graphicData>
            </a:graphic>
          </wp:inline>
        </w:drawing>
      </w:r>
    </w:p>
    <w:p w14:paraId="318DCF9F" w14:textId="11EC9A0E" w:rsidR="00435331" w:rsidRDefault="2E76CED7" w:rsidP="00435331">
      <w:pPr>
        <w:pStyle w:val="ListParagraph"/>
        <w:spacing w:after="0" w:line="360" w:lineRule="auto"/>
        <w:ind w:left="1224"/>
        <w:jc w:val="center"/>
        <w:rPr>
          <w:i/>
          <w:sz w:val="24"/>
          <w:szCs w:val="24"/>
        </w:rPr>
      </w:pPr>
      <w:r w:rsidRPr="1289D904">
        <w:rPr>
          <w:i/>
          <w:sz w:val="24"/>
          <w:szCs w:val="24"/>
        </w:rPr>
        <w:t>Finalised design of the hallway and classroom</w:t>
      </w:r>
    </w:p>
    <w:p w14:paraId="239FFEF0" w14:textId="03DAE555" w:rsidR="004B6A35" w:rsidRDefault="004B6A35" w:rsidP="00435331">
      <w:pPr>
        <w:pStyle w:val="ListParagraph"/>
        <w:spacing w:after="0" w:line="360" w:lineRule="auto"/>
        <w:ind w:left="1224"/>
        <w:jc w:val="both"/>
        <w:rPr>
          <w:sz w:val="24"/>
          <w:szCs w:val="24"/>
        </w:rPr>
      </w:pPr>
    </w:p>
    <w:p w14:paraId="74325763" w14:textId="77777777" w:rsidR="00435331" w:rsidRPr="00B82289" w:rsidRDefault="538C537A" w:rsidP="00435331">
      <w:pPr>
        <w:pStyle w:val="ListParagraph"/>
        <w:numPr>
          <w:ilvl w:val="2"/>
          <w:numId w:val="6"/>
        </w:numPr>
        <w:spacing w:line="360" w:lineRule="auto"/>
        <w:jc w:val="both"/>
        <w:rPr>
          <w:b/>
          <w:sz w:val="24"/>
          <w:szCs w:val="24"/>
        </w:rPr>
      </w:pPr>
      <w:r w:rsidRPr="09C86D85">
        <w:rPr>
          <w:b/>
          <w:sz w:val="24"/>
          <w:szCs w:val="24"/>
        </w:rPr>
        <w:t>Character Design</w:t>
      </w:r>
    </w:p>
    <w:p w14:paraId="20FF354A" w14:textId="50F22155" w:rsidR="00435331" w:rsidRPr="00B82289" w:rsidRDefault="3CAED23A" w:rsidP="00D97E20">
      <w:pPr>
        <w:pStyle w:val="ListParagraph"/>
        <w:spacing w:line="360" w:lineRule="auto"/>
        <w:ind w:left="1224" w:firstLine="216"/>
        <w:jc w:val="both"/>
        <w:rPr>
          <w:rFonts w:cstheme="minorHAnsi"/>
          <w:sz w:val="24"/>
          <w:szCs w:val="24"/>
        </w:rPr>
      </w:pPr>
      <w:r w:rsidRPr="00B82289">
        <w:rPr>
          <w:rFonts w:cstheme="minorHAnsi"/>
          <w:sz w:val="24"/>
          <w:szCs w:val="24"/>
        </w:rPr>
        <w:t>Characters were modelled and designed in VRoid Studio</w:t>
      </w:r>
      <w:r w:rsidR="13A1D178" w:rsidRPr="00B82289">
        <w:rPr>
          <w:rFonts w:cstheme="minorHAnsi"/>
          <w:sz w:val="24"/>
          <w:szCs w:val="24"/>
        </w:rPr>
        <w:t xml:space="preserve">, a </w:t>
      </w:r>
      <w:r w:rsidR="34850105" w:rsidRPr="00B82289">
        <w:rPr>
          <w:rFonts w:cstheme="minorHAnsi"/>
          <w:sz w:val="24"/>
          <w:szCs w:val="24"/>
        </w:rPr>
        <w:t>software</w:t>
      </w:r>
      <w:r w:rsidR="13A1D178" w:rsidRPr="00B82289">
        <w:rPr>
          <w:rFonts w:cstheme="minorHAnsi"/>
          <w:sz w:val="24"/>
          <w:szCs w:val="24"/>
        </w:rPr>
        <w:t xml:space="preserve"> that allows for the modelling of stylized </w:t>
      </w:r>
      <w:r w:rsidR="5246B6A9" w:rsidRPr="00B82289">
        <w:rPr>
          <w:rFonts w:cstheme="minorHAnsi"/>
          <w:sz w:val="24"/>
          <w:szCs w:val="24"/>
        </w:rPr>
        <w:t xml:space="preserve">3D </w:t>
      </w:r>
      <w:r w:rsidR="13A1D178" w:rsidRPr="00B82289">
        <w:rPr>
          <w:rFonts w:cstheme="minorHAnsi"/>
          <w:sz w:val="24"/>
          <w:szCs w:val="24"/>
        </w:rPr>
        <w:t xml:space="preserve">characters based on a </w:t>
      </w:r>
      <w:r w:rsidR="165482B7" w:rsidRPr="00B82289">
        <w:rPr>
          <w:rFonts w:cstheme="minorHAnsi"/>
          <w:sz w:val="24"/>
          <w:szCs w:val="24"/>
        </w:rPr>
        <w:t>template model.</w:t>
      </w:r>
      <w:r w:rsidR="01EFEFF6" w:rsidRPr="00B82289">
        <w:rPr>
          <w:rFonts w:cstheme="minorHAnsi"/>
          <w:sz w:val="24"/>
          <w:szCs w:val="24"/>
        </w:rPr>
        <w:t xml:space="preserve"> We customized the models’ facial features, hair, clothes</w:t>
      </w:r>
      <w:r w:rsidR="00F72D16">
        <w:rPr>
          <w:rFonts w:cstheme="minorHAnsi"/>
          <w:sz w:val="24"/>
          <w:szCs w:val="24"/>
        </w:rPr>
        <w:t>,</w:t>
      </w:r>
      <w:r w:rsidR="01EFEFF6" w:rsidRPr="00B82289">
        <w:rPr>
          <w:rFonts w:cstheme="minorHAnsi"/>
          <w:sz w:val="24"/>
          <w:szCs w:val="24"/>
        </w:rPr>
        <w:t xml:space="preserve"> and body proportions to create six different avatars for use in the </w:t>
      </w:r>
      <w:r w:rsidR="774C9405" w:rsidRPr="00B82289">
        <w:rPr>
          <w:rFonts w:cstheme="minorHAnsi"/>
          <w:sz w:val="24"/>
          <w:szCs w:val="24"/>
        </w:rPr>
        <w:t>game</w:t>
      </w:r>
      <w:r w:rsidR="01EFEFF6" w:rsidRPr="00B82289">
        <w:rPr>
          <w:rFonts w:cstheme="minorHAnsi"/>
          <w:sz w:val="24"/>
          <w:szCs w:val="24"/>
        </w:rPr>
        <w:t xml:space="preserve">. </w:t>
      </w:r>
    </w:p>
    <w:p w14:paraId="69D5E4CB" w14:textId="77777777" w:rsidR="00341021" w:rsidRPr="00B82289" w:rsidRDefault="15B46105" w:rsidP="00341021">
      <w:pPr>
        <w:pStyle w:val="ListParagraph"/>
        <w:spacing w:line="360" w:lineRule="auto"/>
        <w:ind w:left="1224"/>
        <w:jc w:val="center"/>
        <w:rPr>
          <w:rFonts w:cstheme="minorHAnsi"/>
          <w:sz w:val="24"/>
          <w:szCs w:val="24"/>
        </w:rPr>
      </w:pPr>
      <w:r>
        <w:rPr>
          <w:noProof/>
        </w:rPr>
        <w:drawing>
          <wp:inline distT="0" distB="0" distL="0" distR="0" wp14:anchorId="5BB255A4" wp14:editId="3FC11EE6">
            <wp:extent cx="2363581" cy="1176867"/>
            <wp:effectExtent l="0" t="0" r="0" b="0"/>
            <wp:docPr id="494887854" name="Picture 494887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88785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3581" cy="1176867"/>
                    </a:xfrm>
                    <a:prstGeom prst="rect">
                      <a:avLst/>
                    </a:prstGeom>
                  </pic:spPr>
                </pic:pic>
              </a:graphicData>
            </a:graphic>
          </wp:inline>
        </w:drawing>
      </w:r>
      <w:r w:rsidR="3D6CDB0B">
        <w:rPr>
          <w:noProof/>
        </w:rPr>
        <w:drawing>
          <wp:inline distT="0" distB="0" distL="0" distR="0" wp14:anchorId="0E44F5A9" wp14:editId="0CF9FD58">
            <wp:extent cx="930570" cy="1163213"/>
            <wp:effectExtent l="0" t="0" r="0" b="0"/>
            <wp:docPr id="4405847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930570" cy="1163213"/>
                    </a:xfrm>
                    <a:prstGeom prst="rect">
                      <a:avLst/>
                    </a:prstGeom>
                  </pic:spPr>
                </pic:pic>
              </a:graphicData>
            </a:graphic>
          </wp:inline>
        </w:drawing>
      </w:r>
    </w:p>
    <w:p w14:paraId="63B538E1" w14:textId="77777777" w:rsidR="00341021" w:rsidRPr="00B82289" w:rsidRDefault="67DB16BA" w:rsidP="00341021">
      <w:pPr>
        <w:pStyle w:val="ListParagraph"/>
        <w:spacing w:line="360" w:lineRule="auto"/>
        <w:ind w:left="1224"/>
        <w:jc w:val="center"/>
        <w:rPr>
          <w:i/>
          <w:sz w:val="24"/>
          <w:szCs w:val="24"/>
        </w:rPr>
      </w:pPr>
      <w:r w:rsidRPr="09C86D85">
        <w:rPr>
          <w:i/>
          <w:sz w:val="24"/>
          <w:szCs w:val="24"/>
        </w:rPr>
        <w:t>Modelling the avatars in VRoid Studio</w:t>
      </w:r>
    </w:p>
    <w:p w14:paraId="116B3883" w14:textId="24F7D212" w:rsidR="00341021" w:rsidRPr="00B82289" w:rsidRDefault="1B634357" w:rsidP="00341021">
      <w:pPr>
        <w:pStyle w:val="ListParagraph"/>
        <w:spacing w:line="360" w:lineRule="auto"/>
        <w:ind w:left="1224"/>
        <w:jc w:val="center"/>
      </w:pPr>
      <w:r>
        <w:rPr>
          <w:noProof/>
        </w:rPr>
        <w:drawing>
          <wp:inline distT="0" distB="0" distL="0" distR="0" wp14:anchorId="08A364C7" wp14:editId="75827DEA">
            <wp:extent cx="590550" cy="904875"/>
            <wp:effectExtent l="0" t="0" r="0" b="9525"/>
            <wp:docPr id="13666991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7">
                      <a:extLst>
                        <a:ext uri="{28A0092B-C50C-407E-A947-70E740481C1C}">
                          <a14:useLocalDpi xmlns:a14="http://schemas.microsoft.com/office/drawing/2010/main" val="0"/>
                        </a:ext>
                      </a:extLst>
                    </a:blip>
                    <a:stretch>
                      <a:fillRect/>
                    </a:stretch>
                  </pic:blipFill>
                  <pic:spPr>
                    <a:xfrm>
                      <a:off x="0" y="0"/>
                      <a:ext cx="590550" cy="904875"/>
                    </a:xfrm>
                    <a:prstGeom prst="rect">
                      <a:avLst/>
                    </a:prstGeom>
                  </pic:spPr>
                </pic:pic>
              </a:graphicData>
            </a:graphic>
          </wp:inline>
        </w:drawing>
      </w:r>
      <w:r>
        <w:rPr>
          <w:noProof/>
        </w:rPr>
        <w:drawing>
          <wp:inline distT="0" distB="0" distL="0" distR="0" wp14:anchorId="77D25499" wp14:editId="55C0475C">
            <wp:extent cx="542925" cy="895350"/>
            <wp:effectExtent l="0" t="0" r="9525" b="0"/>
            <wp:docPr id="47320740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542925" cy="895350"/>
                    </a:xfrm>
                    <a:prstGeom prst="rect">
                      <a:avLst/>
                    </a:prstGeom>
                  </pic:spPr>
                </pic:pic>
              </a:graphicData>
            </a:graphic>
          </wp:inline>
        </w:drawing>
      </w:r>
      <w:r w:rsidR="508BA35E">
        <w:rPr>
          <w:noProof/>
        </w:rPr>
        <w:drawing>
          <wp:inline distT="0" distB="0" distL="0" distR="0" wp14:anchorId="538F10F7" wp14:editId="00A6B830">
            <wp:extent cx="459788" cy="933450"/>
            <wp:effectExtent l="0" t="0" r="0" b="0"/>
            <wp:docPr id="850400265" name="Picture 850400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40026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9788" cy="933450"/>
                    </a:xfrm>
                    <a:prstGeom prst="rect">
                      <a:avLst/>
                    </a:prstGeom>
                  </pic:spPr>
                </pic:pic>
              </a:graphicData>
            </a:graphic>
          </wp:inline>
        </w:drawing>
      </w:r>
      <w:r>
        <w:rPr>
          <w:noProof/>
        </w:rPr>
        <w:drawing>
          <wp:inline distT="0" distB="0" distL="0" distR="0" wp14:anchorId="4AB90C9A" wp14:editId="5F3D893E">
            <wp:extent cx="819150" cy="933450"/>
            <wp:effectExtent l="0" t="0" r="0" b="0"/>
            <wp:docPr id="6996519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819150" cy="933450"/>
                    </a:xfrm>
                    <a:prstGeom prst="rect">
                      <a:avLst/>
                    </a:prstGeom>
                  </pic:spPr>
                </pic:pic>
              </a:graphicData>
            </a:graphic>
          </wp:inline>
        </w:drawing>
      </w:r>
      <w:r>
        <w:rPr>
          <w:noProof/>
        </w:rPr>
        <w:drawing>
          <wp:inline distT="0" distB="0" distL="0" distR="0" wp14:anchorId="4A0249D2" wp14:editId="181A3EB8">
            <wp:extent cx="552450" cy="933450"/>
            <wp:effectExtent l="0" t="0" r="0" b="0"/>
            <wp:docPr id="130820167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552450" cy="933450"/>
                    </a:xfrm>
                    <a:prstGeom prst="rect">
                      <a:avLst/>
                    </a:prstGeom>
                  </pic:spPr>
                </pic:pic>
              </a:graphicData>
            </a:graphic>
          </wp:inline>
        </w:drawing>
      </w:r>
      <w:r w:rsidR="655A90E8">
        <w:rPr>
          <w:noProof/>
        </w:rPr>
        <w:drawing>
          <wp:inline distT="0" distB="0" distL="0" distR="0" wp14:anchorId="75487F92" wp14:editId="4F253290">
            <wp:extent cx="390525" cy="923925"/>
            <wp:effectExtent l="0" t="0" r="0" b="9525"/>
            <wp:docPr id="8893768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390525" cy="923925"/>
                    </a:xfrm>
                    <a:prstGeom prst="rect">
                      <a:avLst/>
                    </a:prstGeom>
                  </pic:spPr>
                </pic:pic>
              </a:graphicData>
            </a:graphic>
          </wp:inline>
        </w:drawing>
      </w:r>
    </w:p>
    <w:p w14:paraId="2D0F0C58" w14:textId="2C7CED14" w:rsidR="00341021" w:rsidRPr="00B82289" w:rsidRDefault="44BC227B" w:rsidP="00341021">
      <w:pPr>
        <w:pStyle w:val="ListParagraph"/>
        <w:spacing w:line="360" w:lineRule="auto"/>
        <w:ind w:left="1224"/>
        <w:jc w:val="center"/>
        <w:rPr>
          <w:i/>
          <w:sz w:val="24"/>
          <w:szCs w:val="24"/>
        </w:rPr>
      </w:pPr>
      <w:r w:rsidRPr="09C86D85">
        <w:rPr>
          <w:i/>
          <w:iCs/>
          <w:sz w:val="24"/>
          <w:szCs w:val="24"/>
        </w:rPr>
        <w:t>The six different avatar</w:t>
      </w:r>
      <w:r w:rsidR="3A2D9F90" w:rsidRPr="09C86D85">
        <w:rPr>
          <w:i/>
          <w:iCs/>
          <w:sz w:val="24"/>
          <w:szCs w:val="24"/>
        </w:rPr>
        <w:t>s</w:t>
      </w:r>
      <w:r w:rsidR="00BE54F4">
        <w:rPr>
          <w:i/>
          <w:iCs/>
          <w:sz w:val="24"/>
          <w:szCs w:val="24"/>
        </w:rPr>
        <w:t xml:space="preserve"> from left to right</w:t>
      </w:r>
      <w:r w:rsidR="7ABD534B" w:rsidRPr="09C86D85">
        <w:rPr>
          <w:i/>
          <w:iCs/>
          <w:sz w:val="24"/>
          <w:szCs w:val="24"/>
        </w:rPr>
        <w:t xml:space="preserve">: </w:t>
      </w:r>
      <w:r w:rsidR="3680C5F7" w:rsidRPr="09C86D85">
        <w:rPr>
          <w:i/>
          <w:iCs/>
          <w:sz w:val="24"/>
          <w:szCs w:val="24"/>
        </w:rPr>
        <w:t>“Allie”, “Michelle”, “Ariel”, “Emilia”, “Allen” and “Nathan”</w:t>
      </w:r>
    </w:p>
    <w:p w14:paraId="41086C69" w14:textId="49604349" w:rsidR="00341021" w:rsidRDefault="4187CFF3" w:rsidP="00D97E20">
      <w:pPr>
        <w:pStyle w:val="ListParagraph"/>
        <w:spacing w:line="360" w:lineRule="auto"/>
        <w:ind w:left="1224" w:firstLine="216"/>
        <w:jc w:val="both"/>
        <w:rPr>
          <w:sz w:val="24"/>
          <w:szCs w:val="24"/>
        </w:rPr>
      </w:pPr>
      <w:r w:rsidRPr="653AEE5B">
        <w:rPr>
          <w:sz w:val="24"/>
          <w:szCs w:val="24"/>
        </w:rPr>
        <w:lastRenderedPageBreak/>
        <w:t xml:space="preserve">After the modelling was completed, the models were exported and imported into Unity using the UniVRM plugin, a package </w:t>
      </w:r>
      <w:r w:rsidR="3E581CF0" w:rsidRPr="653AEE5B">
        <w:rPr>
          <w:sz w:val="24"/>
          <w:szCs w:val="24"/>
        </w:rPr>
        <w:t xml:space="preserve">that </w:t>
      </w:r>
      <w:r w:rsidR="49C64C87" w:rsidRPr="09C86D85">
        <w:rPr>
          <w:sz w:val="24"/>
          <w:szCs w:val="24"/>
        </w:rPr>
        <w:t>allows</w:t>
      </w:r>
      <w:r w:rsidR="3E581CF0" w:rsidRPr="653AEE5B">
        <w:rPr>
          <w:sz w:val="24"/>
          <w:szCs w:val="24"/>
        </w:rPr>
        <w:t xml:space="preserve"> VRoid models </w:t>
      </w:r>
      <w:r w:rsidR="564021F6" w:rsidRPr="09C86D85">
        <w:rPr>
          <w:sz w:val="24"/>
          <w:szCs w:val="24"/>
        </w:rPr>
        <w:t xml:space="preserve">to be compatible </w:t>
      </w:r>
      <w:r w:rsidR="3E581CF0" w:rsidRPr="653AEE5B">
        <w:rPr>
          <w:sz w:val="24"/>
          <w:szCs w:val="24"/>
        </w:rPr>
        <w:t xml:space="preserve">in Unity. </w:t>
      </w:r>
      <w:r w:rsidRPr="653AEE5B">
        <w:rPr>
          <w:sz w:val="24"/>
          <w:szCs w:val="24"/>
        </w:rPr>
        <w:t xml:space="preserve"> </w:t>
      </w:r>
    </w:p>
    <w:p w14:paraId="04BA9B88" w14:textId="77777777" w:rsidR="00341021" w:rsidRPr="00B82289" w:rsidRDefault="6212B261" w:rsidP="00341021">
      <w:pPr>
        <w:pStyle w:val="ListParagraph"/>
        <w:spacing w:line="360" w:lineRule="auto"/>
        <w:ind w:left="1224"/>
        <w:jc w:val="center"/>
        <w:rPr>
          <w:rFonts w:cstheme="minorHAnsi"/>
          <w:sz w:val="24"/>
          <w:szCs w:val="24"/>
        </w:rPr>
      </w:pPr>
      <w:r>
        <w:rPr>
          <w:noProof/>
        </w:rPr>
        <w:drawing>
          <wp:inline distT="0" distB="0" distL="0" distR="0" wp14:anchorId="1CE9F368" wp14:editId="3F2CA0AD">
            <wp:extent cx="3196535" cy="1701579"/>
            <wp:effectExtent l="0" t="0" r="4445" b="0"/>
            <wp:docPr id="9244640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3196535" cy="1701579"/>
                    </a:xfrm>
                    <a:prstGeom prst="rect">
                      <a:avLst/>
                    </a:prstGeom>
                  </pic:spPr>
                </pic:pic>
              </a:graphicData>
            </a:graphic>
          </wp:inline>
        </w:drawing>
      </w:r>
    </w:p>
    <w:p w14:paraId="39777EB5" w14:textId="77777777" w:rsidR="00341021" w:rsidRPr="00B82289" w:rsidRDefault="025219D4" w:rsidP="00341021">
      <w:pPr>
        <w:pStyle w:val="ListParagraph"/>
        <w:spacing w:line="360" w:lineRule="auto"/>
        <w:ind w:left="1224"/>
        <w:jc w:val="center"/>
        <w:rPr>
          <w:i/>
          <w:sz w:val="24"/>
          <w:szCs w:val="24"/>
        </w:rPr>
      </w:pPr>
      <w:r w:rsidRPr="09C86D85">
        <w:rPr>
          <w:i/>
          <w:sz w:val="24"/>
          <w:szCs w:val="24"/>
        </w:rPr>
        <w:t>Importing the model into Unity</w:t>
      </w:r>
    </w:p>
    <w:p w14:paraId="3236E0CE" w14:textId="18508037" w:rsidR="00341021" w:rsidRPr="00B82289" w:rsidRDefault="79CD4F1E" w:rsidP="00D97E20">
      <w:pPr>
        <w:pStyle w:val="ListParagraph"/>
        <w:spacing w:line="360" w:lineRule="auto"/>
        <w:ind w:left="1224" w:firstLine="216"/>
        <w:jc w:val="both"/>
        <w:rPr>
          <w:rFonts w:cstheme="minorHAnsi"/>
          <w:sz w:val="24"/>
          <w:szCs w:val="24"/>
        </w:rPr>
      </w:pPr>
      <w:r w:rsidRPr="00B82289">
        <w:rPr>
          <w:rFonts w:cstheme="minorHAnsi"/>
          <w:sz w:val="24"/>
          <w:szCs w:val="24"/>
        </w:rPr>
        <w:t>Next, character animations were added to the models</w:t>
      </w:r>
      <w:r w:rsidR="7A55D96E" w:rsidRPr="00B82289">
        <w:rPr>
          <w:rFonts w:cstheme="minorHAnsi"/>
          <w:sz w:val="24"/>
          <w:szCs w:val="24"/>
        </w:rPr>
        <w:t xml:space="preserve"> </w:t>
      </w:r>
      <w:r w:rsidR="51D08F2C" w:rsidRPr="00B82289">
        <w:rPr>
          <w:rFonts w:cstheme="minorHAnsi"/>
          <w:sz w:val="24"/>
          <w:szCs w:val="24"/>
        </w:rPr>
        <w:t xml:space="preserve">to allow for emotes and for the character to be able to sit down at a </w:t>
      </w:r>
      <w:r w:rsidR="00FF060B">
        <w:rPr>
          <w:rFonts w:cstheme="minorHAnsi"/>
          <w:sz w:val="24"/>
          <w:szCs w:val="24"/>
        </w:rPr>
        <w:t>chair</w:t>
      </w:r>
      <w:r w:rsidRPr="00B82289">
        <w:rPr>
          <w:rFonts w:cstheme="minorHAnsi"/>
          <w:sz w:val="24"/>
          <w:szCs w:val="24"/>
        </w:rPr>
        <w:t xml:space="preserve">. Existing animations were </w:t>
      </w:r>
      <w:r w:rsidR="03397EEC" w:rsidRPr="00B82289">
        <w:rPr>
          <w:rFonts w:cstheme="minorHAnsi"/>
          <w:sz w:val="24"/>
          <w:szCs w:val="24"/>
        </w:rPr>
        <w:t xml:space="preserve">sourced and used from Mixamo, before being implemented into the game. </w:t>
      </w:r>
      <w:r w:rsidR="39711BCD" w:rsidRPr="00B82289">
        <w:rPr>
          <w:rFonts w:cstheme="minorHAnsi"/>
          <w:sz w:val="24"/>
          <w:szCs w:val="24"/>
        </w:rPr>
        <w:t>A few animations were created by ourselves using Blender as well, such as the “raise hand” animation.</w:t>
      </w:r>
    </w:p>
    <w:p w14:paraId="55CA853E" w14:textId="77777777" w:rsidR="00341021" w:rsidRPr="00B82289" w:rsidRDefault="5D0BE595" w:rsidP="00D97E20">
      <w:pPr>
        <w:pStyle w:val="ListParagraph"/>
        <w:spacing w:line="360" w:lineRule="auto"/>
        <w:ind w:left="1224" w:firstLine="216"/>
        <w:jc w:val="both"/>
        <w:rPr>
          <w:rFonts w:cstheme="minorHAnsi"/>
          <w:sz w:val="24"/>
          <w:szCs w:val="24"/>
        </w:rPr>
      </w:pPr>
      <w:r w:rsidRPr="00B82289">
        <w:rPr>
          <w:rFonts w:cstheme="minorHAnsi"/>
          <w:sz w:val="24"/>
          <w:szCs w:val="24"/>
        </w:rPr>
        <w:t>The animations were linked to the character using Unity Animator and mapped to different buttons so that they can be triggered on pressing said button.</w:t>
      </w:r>
    </w:p>
    <w:p w14:paraId="141F4119" w14:textId="77777777" w:rsidR="00341021" w:rsidRPr="00B82289" w:rsidRDefault="552D874D" w:rsidP="00341021">
      <w:pPr>
        <w:pStyle w:val="ListParagraph"/>
        <w:spacing w:line="360" w:lineRule="auto"/>
        <w:ind w:left="1224"/>
        <w:jc w:val="center"/>
        <w:rPr>
          <w:rFonts w:cstheme="minorHAnsi"/>
          <w:sz w:val="24"/>
          <w:szCs w:val="24"/>
        </w:rPr>
      </w:pPr>
      <w:r>
        <w:rPr>
          <w:noProof/>
        </w:rPr>
        <w:drawing>
          <wp:inline distT="0" distB="0" distL="0" distR="0" wp14:anchorId="6B7D39EA" wp14:editId="48F3DFE5">
            <wp:extent cx="4245997" cy="2114154"/>
            <wp:effectExtent l="0" t="0" r="2540" b="635"/>
            <wp:docPr id="804879888" name="Picture 80487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879888"/>
                    <pic:cNvPicPr/>
                  </pic:nvPicPr>
                  <pic:blipFill>
                    <a:blip r:embed="rId24">
                      <a:extLst>
                        <a:ext uri="{28A0092B-C50C-407E-A947-70E740481C1C}">
                          <a14:useLocalDpi xmlns:a14="http://schemas.microsoft.com/office/drawing/2010/main" val="0"/>
                        </a:ext>
                      </a:extLst>
                    </a:blip>
                    <a:stretch>
                      <a:fillRect/>
                    </a:stretch>
                  </pic:blipFill>
                  <pic:spPr>
                    <a:xfrm>
                      <a:off x="0" y="0"/>
                      <a:ext cx="4245997" cy="2114154"/>
                    </a:xfrm>
                    <a:prstGeom prst="rect">
                      <a:avLst/>
                    </a:prstGeom>
                  </pic:spPr>
                </pic:pic>
              </a:graphicData>
            </a:graphic>
          </wp:inline>
        </w:drawing>
      </w:r>
    </w:p>
    <w:p w14:paraId="1E93C806" w14:textId="77777777" w:rsidR="00341021" w:rsidRPr="00B82289" w:rsidRDefault="1647E3EB" w:rsidP="00341021">
      <w:pPr>
        <w:pStyle w:val="ListParagraph"/>
        <w:spacing w:line="360" w:lineRule="auto"/>
        <w:ind w:left="1224"/>
        <w:jc w:val="center"/>
        <w:rPr>
          <w:i/>
          <w:sz w:val="24"/>
          <w:szCs w:val="24"/>
        </w:rPr>
      </w:pPr>
      <w:r w:rsidRPr="09C86D85">
        <w:rPr>
          <w:i/>
          <w:sz w:val="24"/>
          <w:szCs w:val="24"/>
        </w:rPr>
        <w:t>Linking the animations in Unity Animator</w:t>
      </w:r>
    </w:p>
    <w:p w14:paraId="68A827DC" w14:textId="3596FA20" w:rsidR="00341021" w:rsidRPr="00B82289" w:rsidRDefault="5F459FC8" w:rsidP="00D97E20">
      <w:pPr>
        <w:pStyle w:val="ListParagraph"/>
        <w:spacing w:line="360" w:lineRule="auto"/>
        <w:ind w:left="1224" w:firstLine="216"/>
        <w:jc w:val="both"/>
        <w:rPr>
          <w:rFonts w:cstheme="minorHAnsi"/>
          <w:sz w:val="24"/>
          <w:szCs w:val="24"/>
        </w:rPr>
      </w:pPr>
      <w:r w:rsidRPr="00B82289">
        <w:rPr>
          <w:rFonts w:cstheme="minorHAnsi"/>
          <w:sz w:val="24"/>
          <w:szCs w:val="24"/>
        </w:rPr>
        <w:t>F</w:t>
      </w:r>
      <w:r w:rsidR="43C2512E" w:rsidRPr="00B82289">
        <w:rPr>
          <w:rFonts w:cstheme="minorHAnsi"/>
          <w:sz w:val="24"/>
          <w:szCs w:val="24"/>
        </w:rPr>
        <w:t>ive</w:t>
      </w:r>
      <w:r w:rsidR="30AD6FB1" w:rsidRPr="00B82289">
        <w:rPr>
          <w:rFonts w:cstheme="minorHAnsi"/>
          <w:sz w:val="24"/>
          <w:szCs w:val="24"/>
        </w:rPr>
        <w:t xml:space="preserve"> </w:t>
      </w:r>
      <w:r w:rsidR="6DCE50A9" w:rsidRPr="00B82289">
        <w:rPr>
          <w:rFonts w:cstheme="minorHAnsi"/>
          <w:sz w:val="24"/>
          <w:szCs w:val="24"/>
        </w:rPr>
        <w:t xml:space="preserve">different emotes were added for when the character is standing up: crying (mapped to the </w:t>
      </w:r>
      <w:r w:rsidR="0056296E">
        <w:rPr>
          <w:rFonts w:cstheme="minorHAnsi"/>
          <w:sz w:val="24"/>
          <w:szCs w:val="24"/>
        </w:rPr>
        <w:t>“</w:t>
      </w:r>
      <w:r w:rsidR="6DCE50A9" w:rsidRPr="00B82289">
        <w:rPr>
          <w:rFonts w:cstheme="minorHAnsi"/>
          <w:sz w:val="24"/>
          <w:szCs w:val="24"/>
        </w:rPr>
        <w:t>1</w:t>
      </w:r>
      <w:r w:rsidR="0056296E">
        <w:rPr>
          <w:rFonts w:cstheme="minorHAnsi"/>
          <w:sz w:val="24"/>
          <w:szCs w:val="24"/>
        </w:rPr>
        <w:t>”</w:t>
      </w:r>
      <w:r w:rsidR="00F876D0">
        <w:rPr>
          <w:rFonts w:cstheme="minorHAnsi"/>
          <w:sz w:val="24"/>
          <w:szCs w:val="24"/>
        </w:rPr>
        <w:t xml:space="preserve"> key</w:t>
      </w:r>
      <w:r w:rsidR="6DCE50A9" w:rsidRPr="00B82289">
        <w:rPr>
          <w:rFonts w:cstheme="minorHAnsi"/>
          <w:sz w:val="24"/>
          <w:szCs w:val="24"/>
        </w:rPr>
        <w:t xml:space="preserve">), clapping (mapped to the </w:t>
      </w:r>
      <w:r w:rsidR="00F876D0">
        <w:rPr>
          <w:rFonts w:cstheme="minorHAnsi"/>
          <w:sz w:val="24"/>
          <w:szCs w:val="24"/>
        </w:rPr>
        <w:t>“</w:t>
      </w:r>
      <w:r w:rsidR="6DCE50A9" w:rsidRPr="00B82289">
        <w:rPr>
          <w:rFonts w:cstheme="minorHAnsi"/>
          <w:sz w:val="24"/>
          <w:szCs w:val="24"/>
        </w:rPr>
        <w:t>2</w:t>
      </w:r>
      <w:r w:rsidR="00F876D0">
        <w:rPr>
          <w:rFonts w:cstheme="minorHAnsi"/>
          <w:sz w:val="24"/>
          <w:szCs w:val="24"/>
        </w:rPr>
        <w:t>”</w:t>
      </w:r>
      <w:r w:rsidR="6DCE50A9" w:rsidRPr="00B82289">
        <w:rPr>
          <w:rFonts w:cstheme="minorHAnsi"/>
          <w:sz w:val="24"/>
          <w:szCs w:val="24"/>
        </w:rPr>
        <w:t xml:space="preserve"> </w:t>
      </w:r>
      <w:r w:rsidR="00F876D0">
        <w:rPr>
          <w:rFonts w:cstheme="minorHAnsi"/>
          <w:sz w:val="24"/>
          <w:szCs w:val="24"/>
        </w:rPr>
        <w:t>key</w:t>
      </w:r>
      <w:r w:rsidR="6DCE50A9" w:rsidRPr="00B82289">
        <w:rPr>
          <w:rFonts w:cstheme="minorHAnsi"/>
          <w:sz w:val="24"/>
          <w:szCs w:val="24"/>
        </w:rPr>
        <w:t>)</w:t>
      </w:r>
      <w:r w:rsidR="36D3AF33" w:rsidRPr="00B82289">
        <w:rPr>
          <w:rFonts w:cstheme="minorHAnsi"/>
          <w:sz w:val="24"/>
          <w:szCs w:val="24"/>
        </w:rPr>
        <w:t xml:space="preserve">, </w:t>
      </w:r>
      <w:r w:rsidR="7FB24FF3" w:rsidRPr="00B82289">
        <w:rPr>
          <w:rFonts w:cstheme="minorHAnsi"/>
          <w:sz w:val="24"/>
          <w:szCs w:val="24"/>
        </w:rPr>
        <w:t xml:space="preserve">waving (mapped to the </w:t>
      </w:r>
      <w:r w:rsidR="00F876D0">
        <w:rPr>
          <w:rFonts w:cstheme="minorHAnsi"/>
          <w:sz w:val="24"/>
          <w:szCs w:val="24"/>
        </w:rPr>
        <w:t>“</w:t>
      </w:r>
      <w:r w:rsidR="7FB24FF3" w:rsidRPr="00B82289">
        <w:rPr>
          <w:rFonts w:cstheme="minorHAnsi"/>
          <w:sz w:val="24"/>
          <w:szCs w:val="24"/>
        </w:rPr>
        <w:t>3</w:t>
      </w:r>
      <w:r w:rsidR="00F876D0">
        <w:rPr>
          <w:rFonts w:cstheme="minorHAnsi"/>
          <w:sz w:val="24"/>
          <w:szCs w:val="24"/>
        </w:rPr>
        <w:t>”</w:t>
      </w:r>
      <w:r w:rsidR="7FB24FF3" w:rsidRPr="00B82289">
        <w:rPr>
          <w:rFonts w:cstheme="minorHAnsi"/>
          <w:sz w:val="24"/>
          <w:szCs w:val="24"/>
        </w:rPr>
        <w:t xml:space="preserve"> </w:t>
      </w:r>
      <w:r w:rsidR="00F876D0">
        <w:rPr>
          <w:rFonts w:cstheme="minorHAnsi"/>
          <w:sz w:val="24"/>
          <w:szCs w:val="24"/>
        </w:rPr>
        <w:t>key</w:t>
      </w:r>
      <w:r w:rsidR="2C59F99D" w:rsidRPr="00B82289">
        <w:rPr>
          <w:rFonts w:cstheme="minorHAnsi"/>
          <w:sz w:val="24"/>
          <w:szCs w:val="24"/>
        </w:rPr>
        <w:t>)</w:t>
      </w:r>
      <w:r w:rsidR="2CD8385A" w:rsidRPr="00B82289">
        <w:rPr>
          <w:rFonts w:cstheme="minorHAnsi"/>
          <w:sz w:val="24"/>
          <w:szCs w:val="24"/>
        </w:rPr>
        <w:t xml:space="preserve">, </w:t>
      </w:r>
      <w:r w:rsidR="615F2BE4" w:rsidRPr="00B82289">
        <w:rPr>
          <w:rFonts w:cstheme="minorHAnsi"/>
          <w:sz w:val="24"/>
          <w:szCs w:val="24"/>
        </w:rPr>
        <w:t xml:space="preserve">laughing (mapped to the </w:t>
      </w:r>
      <w:r w:rsidR="00F876D0">
        <w:rPr>
          <w:rFonts w:cstheme="minorHAnsi"/>
          <w:sz w:val="24"/>
          <w:szCs w:val="24"/>
        </w:rPr>
        <w:t>“</w:t>
      </w:r>
      <w:r w:rsidR="615F2BE4" w:rsidRPr="00B82289">
        <w:rPr>
          <w:rFonts w:cstheme="minorHAnsi"/>
          <w:sz w:val="24"/>
          <w:szCs w:val="24"/>
        </w:rPr>
        <w:t>4</w:t>
      </w:r>
      <w:r w:rsidR="00F876D0">
        <w:rPr>
          <w:rFonts w:cstheme="minorHAnsi"/>
          <w:sz w:val="24"/>
          <w:szCs w:val="24"/>
        </w:rPr>
        <w:t>”</w:t>
      </w:r>
      <w:r w:rsidR="615F2BE4" w:rsidRPr="00B82289">
        <w:rPr>
          <w:rFonts w:cstheme="minorHAnsi"/>
          <w:sz w:val="24"/>
          <w:szCs w:val="24"/>
        </w:rPr>
        <w:t xml:space="preserve"> </w:t>
      </w:r>
      <w:r w:rsidR="00F876D0">
        <w:rPr>
          <w:rFonts w:cstheme="minorHAnsi"/>
          <w:sz w:val="24"/>
          <w:szCs w:val="24"/>
        </w:rPr>
        <w:t>key</w:t>
      </w:r>
      <w:r w:rsidR="7FB149E9" w:rsidRPr="00B82289">
        <w:rPr>
          <w:rFonts w:cstheme="minorHAnsi"/>
          <w:sz w:val="24"/>
          <w:szCs w:val="24"/>
        </w:rPr>
        <w:t>)</w:t>
      </w:r>
      <w:r w:rsidR="25EAB171" w:rsidRPr="00B82289">
        <w:rPr>
          <w:rFonts w:cstheme="minorHAnsi"/>
          <w:sz w:val="24"/>
          <w:szCs w:val="24"/>
        </w:rPr>
        <w:t xml:space="preserve"> and bowing (mapped to the </w:t>
      </w:r>
      <w:r w:rsidR="00F876D0">
        <w:rPr>
          <w:rFonts w:cstheme="minorHAnsi"/>
          <w:sz w:val="24"/>
          <w:szCs w:val="24"/>
        </w:rPr>
        <w:t>“</w:t>
      </w:r>
      <w:r w:rsidR="25EAB171" w:rsidRPr="00B82289">
        <w:rPr>
          <w:rFonts w:cstheme="minorHAnsi"/>
          <w:sz w:val="24"/>
          <w:szCs w:val="24"/>
        </w:rPr>
        <w:t>5</w:t>
      </w:r>
      <w:r w:rsidR="00F876D0">
        <w:rPr>
          <w:rFonts w:cstheme="minorHAnsi"/>
          <w:sz w:val="24"/>
          <w:szCs w:val="24"/>
        </w:rPr>
        <w:t>”</w:t>
      </w:r>
      <w:r w:rsidR="25EAB171" w:rsidRPr="00B82289">
        <w:rPr>
          <w:rFonts w:cstheme="minorHAnsi"/>
          <w:sz w:val="24"/>
          <w:szCs w:val="24"/>
        </w:rPr>
        <w:t xml:space="preserve"> </w:t>
      </w:r>
      <w:r w:rsidR="00F876D0">
        <w:rPr>
          <w:rFonts w:cstheme="minorHAnsi"/>
          <w:sz w:val="24"/>
          <w:szCs w:val="24"/>
        </w:rPr>
        <w:t>key</w:t>
      </w:r>
      <w:r w:rsidR="25EAB171" w:rsidRPr="00B82289">
        <w:rPr>
          <w:rFonts w:cstheme="minorHAnsi"/>
          <w:sz w:val="24"/>
          <w:szCs w:val="24"/>
        </w:rPr>
        <w:t>)</w:t>
      </w:r>
      <w:r w:rsidR="2C59F99D" w:rsidRPr="00B82289">
        <w:rPr>
          <w:rFonts w:cstheme="minorHAnsi"/>
          <w:sz w:val="24"/>
          <w:szCs w:val="24"/>
        </w:rPr>
        <w:t>.</w:t>
      </w:r>
      <w:r w:rsidR="7FB24FF3" w:rsidRPr="00B82289">
        <w:rPr>
          <w:rFonts w:cstheme="minorHAnsi"/>
          <w:sz w:val="24"/>
          <w:szCs w:val="24"/>
        </w:rPr>
        <w:t xml:space="preserve"> When the character is sitting down, </w:t>
      </w:r>
      <w:r w:rsidR="00F876D0">
        <w:rPr>
          <w:rFonts w:cstheme="minorHAnsi"/>
          <w:sz w:val="24"/>
          <w:szCs w:val="24"/>
        </w:rPr>
        <w:t>the “</w:t>
      </w:r>
      <w:r w:rsidR="7DF29980" w:rsidRPr="00B82289">
        <w:rPr>
          <w:rFonts w:cstheme="minorHAnsi"/>
          <w:sz w:val="24"/>
          <w:szCs w:val="24"/>
        </w:rPr>
        <w:t>2</w:t>
      </w:r>
      <w:r w:rsidR="00F876D0">
        <w:rPr>
          <w:rFonts w:cstheme="minorHAnsi"/>
          <w:sz w:val="24"/>
          <w:szCs w:val="24"/>
        </w:rPr>
        <w:t>” key</w:t>
      </w:r>
      <w:r w:rsidR="7DF29980" w:rsidRPr="00B82289">
        <w:rPr>
          <w:rFonts w:cstheme="minorHAnsi"/>
          <w:sz w:val="24"/>
          <w:szCs w:val="24"/>
        </w:rPr>
        <w:t xml:space="preserve"> can be pressed to trigger the appearance of a question mark, thus notifying the teacher that the student </w:t>
      </w:r>
      <w:r w:rsidR="7DF29980" w:rsidRPr="00B82289">
        <w:rPr>
          <w:rFonts w:cstheme="minorHAnsi"/>
          <w:sz w:val="24"/>
          <w:szCs w:val="24"/>
        </w:rPr>
        <w:lastRenderedPageBreak/>
        <w:t>has a question.</w:t>
      </w:r>
      <w:r w:rsidR="70DFED8D" w:rsidRPr="00B82289">
        <w:rPr>
          <w:rFonts w:cstheme="minorHAnsi"/>
          <w:sz w:val="24"/>
          <w:szCs w:val="24"/>
        </w:rPr>
        <w:t xml:space="preserve"> </w:t>
      </w:r>
      <w:r w:rsidR="009932B3">
        <w:rPr>
          <w:rFonts w:cstheme="minorHAnsi"/>
          <w:sz w:val="24"/>
          <w:szCs w:val="24"/>
        </w:rPr>
        <w:t>The “</w:t>
      </w:r>
      <w:r w:rsidR="70DFED8D" w:rsidRPr="00B82289">
        <w:rPr>
          <w:rFonts w:cstheme="minorHAnsi"/>
          <w:sz w:val="24"/>
          <w:szCs w:val="24"/>
        </w:rPr>
        <w:t>3</w:t>
      </w:r>
      <w:r w:rsidR="009932B3">
        <w:rPr>
          <w:rFonts w:cstheme="minorHAnsi"/>
          <w:sz w:val="24"/>
          <w:szCs w:val="24"/>
        </w:rPr>
        <w:t>” key</w:t>
      </w:r>
      <w:r w:rsidR="70DFED8D" w:rsidRPr="00B82289">
        <w:rPr>
          <w:rFonts w:cstheme="minorHAnsi"/>
          <w:sz w:val="24"/>
          <w:szCs w:val="24"/>
        </w:rPr>
        <w:t xml:space="preserve"> can be pressed to trigger the appearance of an exclamation</w:t>
      </w:r>
      <w:r w:rsidR="568E41CE" w:rsidRPr="00B82289">
        <w:rPr>
          <w:rFonts w:cstheme="minorHAnsi"/>
          <w:sz w:val="24"/>
          <w:szCs w:val="24"/>
        </w:rPr>
        <w:t xml:space="preserve"> mark, as well as to make the student raise their hand.</w:t>
      </w:r>
    </w:p>
    <w:p w14:paraId="2E2E8060" w14:textId="471DC5DD" w:rsidR="00341021" w:rsidRPr="00B82289" w:rsidRDefault="13CAD4D2" w:rsidP="00D97E20">
      <w:pPr>
        <w:pStyle w:val="ListParagraph"/>
        <w:spacing w:line="360" w:lineRule="auto"/>
        <w:ind w:left="1224" w:firstLine="216"/>
        <w:jc w:val="both"/>
        <w:rPr>
          <w:rFonts w:cstheme="minorHAnsi"/>
          <w:sz w:val="24"/>
          <w:szCs w:val="24"/>
        </w:rPr>
      </w:pPr>
      <w:r w:rsidRPr="00B82289">
        <w:rPr>
          <w:rFonts w:cstheme="minorHAnsi"/>
          <w:sz w:val="24"/>
          <w:szCs w:val="24"/>
        </w:rPr>
        <w:t xml:space="preserve">Facial expressions were also added to make the character livelier, and these were linked to the various </w:t>
      </w:r>
      <w:r w:rsidR="2FAA6880" w:rsidRPr="00B82289">
        <w:rPr>
          <w:rFonts w:cstheme="minorHAnsi"/>
          <w:sz w:val="24"/>
          <w:szCs w:val="24"/>
        </w:rPr>
        <w:t>emote</w:t>
      </w:r>
      <w:r w:rsidR="42752B97" w:rsidRPr="00B82289">
        <w:rPr>
          <w:rFonts w:cstheme="minorHAnsi"/>
          <w:sz w:val="24"/>
          <w:szCs w:val="24"/>
        </w:rPr>
        <w:t>s.</w:t>
      </w:r>
      <w:r w:rsidRPr="00B82289">
        <w:rPr>
          <w:rFonts w:cstheme="minorHAnsi"/>
          <w:sz w:val="24"/>
          <w:szCs w:val="24"/>
        </w:rPr>
        <w:t xml:space="preserve"> The character</w:t>
      </w:r>
      <w:r w:rsidR="00A91FFC">
        <w:rPr>
          <w:rFonts w:cstheme="minorHAnsi"/>
          <w:sz w:val="24"/>
          <w:szCs w:val="24"/>
        </w:rPr>
        <w:t>s</w:t>
      </w:r>
      <w:r w:rsidRPr="00B82289">
        <w:rPr>
          <w:rFonts w:cstheme="minorHAnsi"/>
          <w:sz w:val="24"/>
          <w:szCs w:val="24"/>
        </w:rPr>
        <w:t xml:space="preserve"> ha</w:t>
      </w:r>
      <w:r w:rsidR="00A91FFC">
        <w:rPr>
          <w:rFonts w:cstheme="minorHAnsi"/>
          <w:sz w:val="24"/>
          <w:szCs w:val="24"/>
        </w:rPr>
        <w:t>ve</w:t>
      </w:r>
      <w:r w:rsidRPr="00B82289">
        <w:rPr>
          <w:rFonts w:cstheme="minorHAnsi"/>
          <w:sz w:val="24"/>
          <w:szCs w:val="24"/>
        </w:rPr>
        <w:t xml:space="preserve"> a blinking animation when idle. They will make a sad face when crying and smile when clapping or waving.</w:t>
      </w:r>
      <w:r w:rsidR="0D20632E" w:rsidRPr="00B82289">
        <w:rPr>
          <w:rFonts w:cstheme="minorHAnsi"/>
          <w:sz w:val="24"/>
          <w:szCs w:val="24"/>
        </w:rPr>
        <w:t xml:space="preserve"> These facial animations were animated by ourselves using Unity’s native animation </w:t>
      </w:r>
      <w:r w:rsidR="622B15EC" w:rsidRPr="00B82289">
        <w:rPr>
          <w:rFonts w:cstheme="minorHAnsi"/>
          <w:sz w:val="24"/>
          <w:szCs w:val="24"/>
        </w:rPr>
        <w:t>feature.</w:t>
      </w:r>
    </w:p>
    <w:p w14:paraId="769362D0" w14:textId="77777777" w:rsidR="00341021" w:rsidRPr="00B82289" w:rsidRDefault="0D20632E" w:rsidP="00341021">
      <w:pPr>
        <w:pStyle w:val="ListParagraph"/>
        <w:spacing w:line="360" w:lineRule="auto"/>
        <w:ind w:left="1224"/>
        <w:jc w:val="center"/>
        <w:rPr>
          <w:rFonts w:cstheme="minorHAnsi"/>
          <w:sz w:val="24"/>
          <w:szCs w:val="24"/>
        </w:rPr>
      </w:pPr>
      <w:r w:rsidRPr="00B82289">
        <w:rPr>
          <w:rFonts w:cstheme="minorHAnsi"/>
          <w:noProof/>
          <w:sz w:val="24"/>
          <w:szCs w:val="24"/>
        </w:rPr>
        <w:drawing>
          <wp:inline distT="0" distB="0" distL="0" distR="0" wp14:anchorId="040F5ECF" wp14:editId="0A1BB894">
            <wp:extent cx="1084146" cy="1800000"/>
            <wp:effectExtent l="0" t="0" r="1905" b="0"/>
            <wp:docPr id="1074795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5">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l="7723" r="11469"/>
                    <a:stretch>
                      <a:fillRect/>
                    </a:stretch>
                  </pic:blipFill>
                  <pic:spPr bwMode="auto">
                    <a:xfrm>
                      <a:off x="0" y="0"/>
                      <a:ext cx="1084146" cy="1800000"/>
                    </a:xfrm>
                    <a:prstGeom prst="rect">
                      <a:avLst/>
                    </a:prstGeom>
                    <a:ln>
                      <a:noFill/>
                    </a:ln>
                    <a:extLst>
                      <a:ext uri="{53640926-AAD7-44D8-BBD7-CCE9431645EC}">
                        <a14:shadowObscured xmlns:a14="http://schemas.microsoft.com/office/drawing/2010/main"/>
                      </a:ext>
                    </a:extLst>
                  </pic:spPr>
                </pic:pic>
              </a:graphicData>
            </a:graphic>
          </wp:inline>
        </w:drawing>
      </w:r>
      <w:r w:rsidRPr="008B5876">
        <w:rPr>
          <w:rFonts w:cstheme="minorHAnsi"/>
          <w:noProof/>
          <w:sz w:val="24"/>
          <w:szCs w:val="24"/>
        </w:rPr>
        <w:drawing>
          <wp:inline distT="0" distB="0" distL="0" distR="0" wp14:anchorId="7B4580D0" wp14:editId="5178C011">
            <wp:extent cx="1107692" cy="1800000"/>
            <wp:effectExtent l="0" t="0" r="0" b="0"/>
            <wp:docPr id="2075760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6">
                      <a:extLst>
                        <a:ext uri="{28A0092B-C50C-407E-A947-70E740481C1C}">
                          <a14:useLocalDpi xmlns:a14="http://schemas.microsoft.com/office/drawing/2010/main" val="0"/>
                        </a:ext>
                      </a:extLst>
                    </a:blip>
                    <a:srcRect l="14483" t="6666" r="8276"/>
                    <a:stretch>
                      <a:fillRect/>
                    </a:stretch>
                  </pic:blipFill>
                  <pic:spPr bwMode="auto">
                    <a:xfrm>
                      <a:off x="0" y="0"/>
                      <a:ext cx="1107692" cy="1800000"/>
                    </a:xfrm>
                    <a:prstGeom prst="rect">
                      <a:avLst/>
                    </a:prstGeom>
                    <a:noFill/>
                    <a:ln>
                      <a:noFill/>
                    </a:ln>
                    <a:extLst>
                      <a:ext uri="{53640926-AAD7-44D8-BBD7-CCE9431645EC}">
                        <a14:shadowObscured xmlns:a14="http://schemas.microsoft.com/office/drawing/2010/main"/>
                      </a:ext>
                    </a:extLst>
                  </pic:spPr>
                </pic:pic>
              </a:graphicData>
            </a:graphic>
          </wp:inline>
        </w:drawing>
      </w:r>
      <w:r w:rsidRPr="008B5876">
        <w:rPr>
          <w:rFonts w:cstheme="minorHAnsi"/>
          <w:noProof/>
          <w:sz w:val="24"/>
          <w:szCs w:val="24"/>
        </w:rPr>
        <w:drawing>
          <wp:inline distT="0" distB="0" distL="0" distR="0" wp14:anchorId="06FB9632" wp14:editId="33B6BCE2">
            <wp:extent cx="1044001" cy="1800000"/>
            <wp:effectExtent l="0" t="0" r="3810" b="0"/>
            <wp:docPr id="12888893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7">
                      <a:extLst>
                        <a:ext uri="{28A0092B-C50C-407E-A947-70E740481C1C}">
                          <a14:useLocalDpi xmlns:a14="http://schemas.microsoft.com/office/drawing/2010/main" val="0"/>
                        </a:ext>
                      </a:extLst>
                    </a:blip>
                    <a:srcRect l="20482" r="9638"/>
                    <a:stretch>
                      <a:fillRect/>
                    </a:stretch>
                  </pic:blipFill>
                  <pic:spPr bwMode="auto">
                    <a:xfrm>
                      <a:off x="0" y="0"/>
                      <a:ext cx="1044001" cy="1800000"/>
                    </a:xfrm>
                    <a:prstGeom prst="rect">
                      <a:avLst/>
                    </a:prstGeom>
                    <a:noFill/>
                    <a:ln>
                      <a:noFill/>
                    </a:ln>
                    <a:extLst>
                      <a:ext uri="{53640926-AAD7-44D8-BBD7-CCE9431645EC}">
                        <a14:shadowObscured xmlns:a14="http://schemas.microsoft.com/office/drawing/2010/main"/>
                      </a:ext>
                    </a:extLst>
                  </pic:spPr>
                </pic:pic>
              </a:graphicData>
            </a:graphic>
          </wp:inline>
        </w:drawing>
      </w:r>
      <w:r w:rsidR="42EC579E" w:rsidRPr="008B5876">
        <w:rPr>
          <w:rFonts w:cstheme="minorHAnsi"/>
          <w:noProof/>
          <w:sz w:val="24"/>
          <w:szCs w:val="24"/>
        </w:rPr>
        <w:drawing>
          <wp:inline distT="0" distB="0" distL="0" distR="0" wp14:anchorId="7D160547" wp14:editId="2E2F2D8A">
            <wp:extent cx="1511602" cy="1800000"/>
            <wp:effectExtent l="0" t="0" r="0" b="0"/>
            <wp:docPr id="5899374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8">
                      <a:extLst>
                        <a:ext uri="{28A0092B-C50C-407E-A947-70E740481C1C}">
                          <a14:useLocalDpi xmlns:a14="http://schemas.microsoft.com/office/drawing/2010/main" val="0"/>
                        </a:ext>
                      </a:extLst>
                    </a:blip>
                    <a:srcRect l="10695" t="9045" r="8021"/>
                    <a:stretch>
                      <a:fillRect/>
                    </a:stretch>
                  </pic:blipFill>
                  <pic:spPr bwMode="auto">
                    <a:xfrm>
                      <a:off x="0" y="0"/>
                      <a:ext cx="1511602"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3E8C0F56" w14:textId="77777777" w:rsidR="00341021" w:rsidRPr="00B82289" w:rsidRDefault="677D7301" w:rsidP="00341021">
      <w:pPr>
        <w:pStyle w:val="ListParagraph"/>
        <w:spacing w:line="360" w:lineRule="auto"/>
        <w:ind w:left="1224"/>
        <w:jc w:val="center"/>
        <w:rPr>
          <w:i/>
          <w:sz w:val="24"/>
          <w:szCs w:val="24"/>
        </w:rPr>
      </w:pPr>
      <w:r w:rsidRPr="09C86D85">
        <w:rPr>
          <w:i/>
          <w:sz w:val="24"/>
          <w:szCs w:val="24"/>
        </w:rPr>
        <w:t>Various character animations</w:t>
      </w:r>
    </w:p>
    <w:p w14:paraId="6540FEF5" w14:textId="77777777" w:rsidR="00341021" w:rsidRPr="00B82289" w:rsidRDefault="42EC579E" w:rsidP="00D97E20">
      <w:pPr>
        <w:pStyle w:val="ListParagraph"/>
        <w:spacing w:line="360" w:lineRule="auto"/>
        <w:ind w:left="1224" w:firstLine="216"/>
        <w:jc w:val="both"/>
        <w:rPr>
          <w:rFonts w:cstheme="minorHAnsi"/>
          <w:sz w:val="24"/>
          <w:szCs w:val="24"/>
        </w:rPr>
      </w:pPr>
      <w:r w:rsidRPr="00B82289">
        <w:rPr>
          <w:rFonts w:cstheme="minorHAnsi"/>
          <w:sz w:val="24"/>
          <w:szCs w:val="24"/>
        </w:rPr>
        <w:t>On the other hand, to</w:t>
      </w:r>
      <w:r w:rsidR="0D20632E" w:rsidRPr="00B82289">
        <w:rPr>
          <w:rFonts w:cstheme="minorHAnsi"/>
          <w:sz w:val="24"/>
          <w:szCs w:val="24"/>
        </w:rPr>
        <w:t xml:space="preserve"> allow the character to be able to sit down at a chair, an invisible GameObject is added to each chair, so that upon clicking the chair, the character will move towards it and trigger a sitting animation when they are close to the chair. </w:t>
      </w:r>
    </w:p>
    <w:p w14:paraId="64D2B1BE" w14:textId="19619916" w:rsidR="00341021" w:rsidRPr="00B82289" w:rsidRDefault="160193BA" w:rsidP="00D97E20">
      <w:pPr>
        <w:pStyle w:val="ListParagraph"/>
        <w:spacing w:line="360" w:lineRule="auto"/>
        <w:ind w:left="1224" w:firstLine="216"/>
        <w:jc w:val="both"/>
        <w:rPr>
          <w:rFonts w:cstheme="minorHAnsi"/>
          <w:sz w:val="24"/>
          <w:szCs w:val="24"/>
        </w:rPr>
      </w:pPr>
      <w:r w:rsidRPr="00B82289">
        <w:rPr>
          <w:rFonts w:cstheme="minorHAnsi"/>
          <w:sz w:val="24"/>
          <w:szCs w:val="24"/>
        </w:rPr>
        <w:t>However, a problem arose when the multiplayer features of the game were implemented: the animations were not synced across the network, so on</w:t>
      </w:r>
      <w:r w:rsidR="78C41037" w:rsidRPr="00B82289">
        <w:rPr>
          <w:rFonts w:cstheme="minorHAnsi"/>
          <w:sz w:val="24"/>
          <w:szCs w:val="24"/>
        </w:rPr>
        <w:t>e player could not see another player’s animations. To resolve this problem</w:t>
      </w:r>
      <w:r w:rsidR="048B0236" w:rsidRPr="00B82289">
        <w:rPr>
          <w:rFonts w:cstheme="minorHAnsi"/>
          <w:sz w:val="24"/>
          <w:szCs w:val="24"/>
        </w:rPr>
        <w:t>, we used Photon U</w:t>
      </w:r>
      <w:r w:rsidR="001452B5">
        <w:rPr>
          <w:rFonts w:cstheme="minorHAnsi"/>
          <w:sz w:val="24"/>
          <w:szCs w:val="24"/>
        </w:rPr>
        <w:t xml:space="preserve">nity </w:t>
      </w:r>
      <w:r w:rsidR="048B0236" w:rsidRPr="00B82289">
        <w:rPr>
          <w:rFonts w:cstheme="minorHAnsi"/>
          <w:sz w:val="24"/>
          <w:szCs w:val="24"/>
        </w:rPr>
        <w:t>N</w:t>
      </w:r>
      <w:r w:rsidR="001452B5">
        <w:rPr>
          <w:rFonts w:cstheme="minorHAnsi"/>
          <w:sz w:val="24"/>
          <w:szCs w:val="24"/>
        </w:rPr>
        <w:t>etworking</w:t>
      </w:r>
      <w:r w:rsidR="00851DBF">
        <w:rPr>
          <w:rFonts w:cstheme="minorHAnsi"/>
          <w:sz w:val="24"/>
          <w:szCs w:val="24"/>
        </w:rPr>
        <w:t>’s</w:t>
      </w:r>
      <w:r w:rsidR="048B0236" w:rsidRPr="00B82289">
        <w:rPr>
          <w:rFonts w:cstheme="minorHAnsi"/>
          <w:sz w:val="24"/>
          <w:szCs w:val="24"/>
        </w:rPr>
        <w:t xml:space="preserve"> RPC (Remote Procedure Call) function</w:t>
      </w:r>
      <w:r w:rsidR="710907AC" w:rsidRPr="00B82289">
        <w:rPr>
          <w:rFonts w:cstheme="minorHAnsi"/>
          <w:sz w:val="24"/>
          <w:szCs w:val="24"/>
        </w:rPr>
        <w:t xml:space="preserve">, such that whenever a player presses a button to play an animation, a function will be triggered across all players to play said animation on the target avatar. </w:t>
      </w:r>
      <w:r w:rsidR="048B0236" w:rsidRPr="00B82289">
        <w:rPr>
          <w:rFonts w:cstheme="minorHAnsi"/>
          <w:sz w:val="24"/>
          <w:szCs w:val="24"/>
        </w:rPr>
        <w:t xml:space="preserve"> </w:t>
      </w:r>
    </w:p>
    <w:p w14:paraId="050246E9" w14:textId="77777777" w:rsidR="00502E71" w:rsidRPr="00B82289" w:rsidRDefault="00502E71" w:rsidP="00502E71">
      <w:pPr>
        <w:pStyle w:val="ListParagraph"/>
        <w:spacing w:line="360" w:lineRule="auto"/>
        <w:ind w:left="1224"/>
        <w:jc w:val="both"/>
        <w:rPr>
          <w:rFonts w:cstheme="minorHAnsi"/>
          <w:sz w:val="24"/>
          <w:szCs w:val="24"/>
        </w:rPr>
      </w:pPr>
    </w:p>
    <w:p w14:paraId="6B12B19F" w14:textId="61FDE8A3" w:rsidR="00341021" w:rsidRPr="00B82289" w:rsidRDefault="6753C527" w:rsidP="00341021">
      <w:pPr>
        <w:pStyle w:val="ListParagraph"/>
        <w:numPr>
          <w:ilvl w:val="2"/>
          <w:numId w:val="6"/>
        </w:numPr>
        <w:spacing w:line="360" w:lineRule="auto"/>
        <w:jc w:val="both"/>
        <w:rPr>
          <w:b/>
          <w:sz w:val="24"/>
          <w:szCs w:val="24"/>
        </w:rPr>
      </w:pPr>
      <w:r w:rsidRPr="09C86D85">
        <w:rPr>
          <w:b/>
          <w:sz w:val="24"/>
          <w:szCs w:val="24"/>
        </w:rPr>
        <w:t>Multiplayer Networki</w:t>
      </w:r>
      <w:r w:rsidR="616205B8" w:rsidRPr="09C86D85">
        <w:rPr>
          <w:b/>
          <w:sz w:val="24"/>
          <w:szCs w:val="24"/>
        </w:rPr>
        <w:t>ng</w:t>
      </w:r>
    </w:p>
    <w:p w14:paraId="783F78AA" w14:textId="3760D5F1" w:rsidR="7DE54ED2" w:rsidRPr="0024243F" w:rsidRDefault="74B5811E" w:rsidP="0024243F">
      <w:pPr>
        <w:pStyle w:val="ListParagraph"/>
        <w:spacing w:line="360" w:lineRule="auto"/>
        <w:ind w:left="1224" w:firstLine="216"/>
        <w:jc w:val="both"/>
        <w:rPr>
          <w:sz w:val="24"/>
          <w:szCs w:val="24"/>
        </w:rPr>
      </w:pPr>
      <w:r w:rsidRPr="7DE54ED2">
        <w:rPr>
          <w:sz w:val="24"/>
          <w:szCs w:val="24"/>
        </w:rPr>
        <w:t xml:space="preserve">To </w:t>
      </w:r>
      <w:r w:rsidR="4C51F99E" w:rsidRPr="7DE54ED2">
        <w:rPr>
          <w:sz w:val="24"/>
          <w:szCs w:val="24"/>
        </w:rPr>
        <w:t>allow for in-game communication between</w:t>
      </w:r>
      <w:r w:rsidRPr="7DE54ED2">
        <w:rPr>
          <w:sz w:val="24"/>
          <w:szCs w:val="24"/>
        </w:rPr>
        <w:t xml:space="preserve"> players</w:t>
      </w:r>
      <w:r w:rsidR="6D83B927" w:rsidRPr="7DE54ED2">
        <w:rPr>
          <w:sz w:val="24"/>
          <w:szCs w:val="24"/>
        </w:rPr>
        <w:t>,</w:t>
      </w:r>
      <w:r w:rsidRPr="7DE54ED2">
        <w:rPr>
          <w:sz w:val="24"/>
          <w:szCs w:val="24"/>
        </w:rPr>
        <w:t xml:space="preserve"> </w:t>
      </w:r>
      <w:r w:rsidR="2CC11D5E" w:rsidRPr="7DE54ED2">
        <w:rPr>
          <w:sz w:val="24"/>
          <w:szCs w:val="24"/>
        </w:rPr>
        <w:t>both Photon Chat and</w:t>
      </w:r>
      <w:r w:rsidR="4789D192" w:rsidRPr="7DE54ED2">
        <w:rPr>
          <w:sz w:val="24"/>
          <w:szCs w:val="24"/>
        </w:rPr>
        <w:t xml:space="preserve"> Photon</w:t>
      </w:r>
      <w:r w:rsidR="2CC11D5E" w:rsidRPr="7DE54ED2">
        <w:rPr>
          <w:sz w:val="24"/>
          <w:szCs w:val="24"/>
        </w:rPr>
        <w:t xml:space="preserve"> Voice</w:t>
      </w:r>
      <w:r w:rsidR="411A8AE2" w:rsidRPr="7DE54ED2">
        <w:rPr>
          <w:sz w:val="24"/>
          <w:szCs w:val="24"/>
        </w:rPr>
        <w:t xml:space="preserve"> functions</w:t>
      </w:r>
      <w:r w:rsidR="2CC11D5E" w:rsidRPr="7DE54ED2">
        <w:rPr>
          <w:sz w:val="24"/>
          <w:szCs w:val="24"/>
        </w:rPr>
        <w:t xml:space="preserve"> were utilized </w:t>
      </w:r>
      <w:r w:rsidR="53A5751B" w:rsidRPr="7DE54ED2">
        <w:rPr>
          <w:sz w:val="24"/>
          <w:szCs w:val="24"/>
        </w:rPr>
        <w:t>and integrated</w:t>
      </w:r>
      <w:r w:rsidR="08A9AEC2" w:rsidRPr="7DE54ED2">
        <w:rPr>
          <w:sz w:val="24"/>
          <w:szCs w:val="24"/>
        </w:rPr>
        <w:t xml:space="preserve"> </w:t>
      </w:r>
      <w:r w:rsidR="782C8471" w:rsidRPr="7DE54ED2">
        <w:rPr>
          <w:sz w:val="24"/>
          <w:szCs w:val="24"/>
        </w:rPr>
        <w:t>as packages</w:t>
      </w:r>
      <w:r w:rsidR="2ECC5066" w:rsidRPr="09C86D85">
        <w:rPr>
          <w:sz w:val="24"/>
          <w:szCs w:val="24"/>
        </w:rPr>
        <w:t>.</w:t>
      </w:r>
      <w:r w:rsidR="53A5751B" w:rsidRPr="7DE54ED2">
        <w:rPr>
          <w:sz w:val="24"/>
          <w:szCs w:val="24"/>
        </w:rPr>
        <w:t xml:space="preserve"> The </w:t>
      </w:r>
      <w:r w:rsidR="31715EC5" w:rsidRPr="7DE54ED2">
        <w:rPr>
          <w:sz w:val="24"/>
          <w:szCs w:val="24"/>
        </w:rPr>
        <w:t xml:space="preserve">in-game </w:t>
      </w:r>
      <w:r w:rsidR="53A5751B" w:rsidRPr="7DE54ED2">
        <w:rPr>
          <w:sz w:val="24"/>
          <w:szCs w:val="24"/>
        </w:rPr>
        <w:t>chat f</w:t>
      </w:r>
      <w:r w:rsidR="033B4998" w:rsidRPr="7DE54ED2">
        <w:rPr>
          <w:sz w:val="24"/>
          <w:szCs w:val="24"/>
        </w:rPr>
        <w:t>uncti</w:t>
      </w:r>
      <w:r w:rsidR="4F2A386B" w:rsidRPr="7DE54ED2">
        <w:rPr>
          <w:sz w:val="24"/>
          <w:szCs w:val="24"/>
        </w:rPr>
        <w:t>on is developed with a script cod</w:t>
      </w:r>
      <w:r w:rsidR="74FF754D" w:rsidRPr="7DE54ED2">
        <w:rPr>
          <w:sz w:val="24"/>
          <w:szCs w:val="24"/>
        </w:rPr>
        <w:t>ed in C# before being inserted in</w:t>
      </w:r>
      <w:r w:rsidR="2A499546" w:rsidRPr="7DE54ED2">
        <w:rPr>
          <w:sz w:val="24"/>
          <w:szCs w:val="24"/>
        </w:rPr>
        <w:t>to</w:t>
      </w:r>
      <w:r w:rsidR="74FF754D" w:rsidRPr="7DE54ED2">
        <w:rPr>
          <w:sz w:val="24"/>
          <w:szCs w:val="24"/>
        </w:rPr>
        <w:t xml:space="preserve"> the game.</w:t>
      </w:r>
      <w:r w:rsidR="53618343" w:rsidRPr="7DE54ED2">
        <w:rPr>
          <w:sz w:val="24"/>
          <w:szCs w:val="24"/>
        </w:rPr>
        <w:t xml:space="preserve"> </w:t>
      </w:r>
      <w:r w:rsidR="35DE8BB3" w:rsidRPr="7DE54ED2">
        <w:rPr>
          <w:sz w:val="24"/>
          <w:szCs w:val="24"/>
        </w:rPr>
        <w:t>Aside from the Chat function, t</w:t>
      </w:r>
      <w:r w:rsidR="53618343" w:rsidRPr="7DE54ED2">
        <w:rPr>
          <w:sz w:val="24"/>
          <w:szCs w:val="24"/>
        </w:rPr>
        <w:t xml:space="preserve">he Voice Chat </w:t>
      </w:r>
      <w:r w:rsidR="39897282" w:rsidRPr="7DE54ED2">
        <w:rPr>
          <w:sz w:val="24"/>
          <w:szCs w:val="24"/>
        </w:rPr>
        <w:t>is also available for users to converse within the gam</w:t>
      </w:r>
      <w:r w:rsidR="7537751D" w:rsidRPr="7DE54ED2">
        <w:rPr>
          <w:sz w:val="24"/>
          <w:szCs w:val="24"/>
        </w:rPr>
        <w:t>e. It</w:t>
      </w:r>
      <w:r w:rsidR="7C63123E" w:rsidRPr="7DE54ED2">
        <w:rPr>
          <w:sz w:val="24"/>
          <w:szCs w:val="24"/>
        </w:rPr>
        <w:t xml:space="preserve"> utilize</w:t>
      </w:r>
      <w:r w:rsidR="466EF499" w:rsidRPr="7DE54ED2">
        <w:rPr>
          <w:sz w:val="24"/>
          <w:szCs w:val="24"/>
        </w:rPr>
        <w:t>s a component available</w:t>
      </w:r>
      <w:r w:rsidR="62D41710" w:rsidRPr="7DE54ED2">
        <w:rPr>
          <w:sz w:val="24"/>
          <w:szCs w:val="24"/>
        </w:rPr>
        <w:t xml:space="preserve"> in</w:t>
      </w:r>
      <w:r w:rsidR="466EF499" w:rsidRPr="7DE54ED2">
        <w:rPr>
          <w:sz w:val="24"/>
          <w:szCs w:val="24"/>
        </w:rPr>
        <w:t xml:space="preserve"> </w:t>
      </w:r>
      <w:r w:rsidR="71B0E57A" w:rsidRPr="09C86D85">
        <w:rPr>
          <w:sz w:val="24"/>
          <w:szCs w:val="24"/>
        </w:rPr>
        <w:t>Photon</w:t>
      </w:r>
      <w:r w:rsidR="0498C199" w:rsidRPr="7DE54ED2">
        <w:rPr>
          <w:sz w:val="24"/>
          <w:szCs w:val="24"/>
        </w:rPr>
        <w:t xml:space="preserve"> </w:t>
      </w:r>
      <w:r w:rsidR="3D2F9BC8" w:rsidRPr="7DE54ED2">
        <w:rPr>
          <w:sz w:val="24"/>
          <w:szCs w:val="24"/>
        </w:rPr>
        <w:t xml:space="preserve">unity </w:t>
      </w:r>
      <w:r w:rsidR="3D2F9BC8" w:rsidRPr="7DE54ED2">
        <w:rPr>
          <w:sz w:val="24"/>
          <w:szCs w:val="24"/>
        </w:rPr>
        <w:lastRenderedPageBreak/>
        <w:t xml:space="preserve">library to enable </w:t>
      </w:r>
      <w:r w:rsidR="0024243F">
        <w:rPr>
          <w:sz w:val="24"/>
          <w:szCs w:val="24"/>
        </w:rPr>
        <w:t>players</w:t>
      </w:r>
      <w:r w:rsidR="3D2F9BC8">
        <w:rPr>
          <w:sz w:val="24"/>
          <w:szCs w:val="24"/>
        </w:rPr>
        <w:t xml:space="preserve"> </w:t>
      </w:r>
      <w:r w:rsidR="3D2F9BC8" w:rsidRPr="7DE54ED2">
        <w:rPr>
          <w:sz w:val="24"/>
          <w:szCs w:val="24"/>
        </w:rPr>
        <w:t xml:space="preserve">to </w:t>
      </w:r>
      <w:r w:rsidR="7BF8F75B" w:rsidRPr="7DE54ED2">
        <w:rPr>
          <w:sz w:val="24"/>
          <w:szCs w:val="24"/>
        </w:rPr>
        <w:t>speak, mute and disable voice playback</w:t>
      </w:r>
      <w:r w:rsidR="00341021" w:rsidRPr="7DE54ED2">
        <w:rPr>
          <w:sz w:val="24"/>
          <w:szCs w:val="24"/>
        </w:rPr>
        <w:t>.</w:t>
      </w:r>
      <w:r w:rsidR="18F978F4" w:rsidRPr="09C86D85">
        <w:rPr>
          <w:sz w:val="24"/>
          <w:szCs w:val="24"/>
        </w:rPr>
        <w:t xml:space="preserve"> Functions such as mute and disable voice playback can be toggled on or off by the </w:t>
      </w:r>
      <w:r w:rsidR="0024243F">
        <w:rPr>
          <w:sz w:val="24"/>
          <w:szCs w:val="24"/>
        </w:rPr>
        <w:t>players</w:t>
      </w:r>
      <w:r w:rsidR="18F978F4" w:rsidRPr="09C86D85">
        <w:rPr>
          <w:sz w:val="24"/>
          <w:szCs w:val="24"/>
        </w:rPr>
        <w:t>.</w:t>
      </w:r>
    </w:p>
    <w:p w14:paraId="174D7BDD" w14:textId="77777777" w:rsidR="00341021" w:rsidRPr="00B82289" w:rsidRDefault="22CFE6C5" w:rsidP="00341021">
      <w:pPr>
        <w:pStyle w:val="ListParagraph"/>
        <w:spacing w:line="360" w:lineRule="auto"/>
        <w:ind w:left="1224"/>
        <w:jc w:val="center"/>
        <w:rPr>
          <w:rFonts w:cstheme="minorHAnsi"/>
          <w:sz w:val="24"/>
          <w:szCs w:val="24"/>
        </w:rPr>
      </w:pPr>
      <w:r w:rsidRPr="00B82289">
        <w:rPr>
          <w:rFonts w:cstheme="minorHAnsi"/>
          <w:noProof/>
          <w:sz w:val="24"/>
          <w:szCs w:val="24"/>
        </w:rPr>
        <w:drawing>
          <wp:inline distT="0" distB="0" distL="0" distR="0" wp14:anchorId="3091E6E4" wp14:editId="61F65EA1">
            <wp:extent cx="2767054" cy="1421572"/>
            <wp:effectExtent l="0" t="0" r="0" b="7620"/>
            <wp:docPr id="74693128" name="Picture 74693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93128"/>
                    <pic:cNvPicPr/>
                  </pic:nvPicPr>
                  <pic:blipFill rotWithShape="1">
                    <a:blip r:embed="rId29">
                      <a:extLst>
                        <a:ext uri="{28A0092B-C50C-407E-A947-70E740481C1C}">
                          <a14:useLocalDpi xmlns:a14="http://schemas.microsoft.com/office/drawing/2010/main" val="0"/>
                        </a:ext>
                      </a:extLst>
                    </a:blip>
                    <a:srcRect t="23520" r="24947"/>
                    <a:stretch/>
                  </pic:blipFill>
                  <pic:spPr bwMode="auto">
                    <a:xfrm>
                      <a:off x="0" y="0"/>
                      <a:ext cx="2767441" cy="1421771"/>
                    </a:xfrm>
                    <a:prstGeom prst="rect">
                      <a:avLst/>
                    </a:prstGeom>
                    <a:ln>
                      <a:noFill/>
                    </a:ln>
                    <a:extLst>
                      <a:ext uri="{53640926-AAD7-44D8-BBD7-CCE9431645EC}">
                        <a14:shadowObscured xmlns:a14="http://schemas.microsoft.com/office/drawing/2010/main"/>
                      </a:ext>
                    </a:extLst>
                  </pic:spPr>
                </pic:pic>
              </a:graphicData>
            </a:graphic>
          </wp:inline>
        </w:drawing>
      </w:r>
    </w:p>
    <w:p w14:paraId="1D8F00EB" w14:textId="41732CC3" w:rsidR="00341021" w:rsidRPr="00B82289" w:rsidRDefault="726D0C99" w:rsidP="00341021">
      <w:pPr>
        <w:pStyle w:val="ListParagraph"/>
        <w:spacing w:line="360" w:lineRule="auto"/>
        <w:ind w:left="1224"/>
        <w:jc w:val="center"/>
        <w:rPr>
          <w:i/>
          <w:sz w:val="24"/>
          <w:szCs w:val="24"/>
        </w:rPr>
      </w:pPr>
      <w:r w:rsidRPr="09C86D85">
        <w:rPr>
          <w:i/>
          <w:sz w:val="24"/>
          <w:szCs w:val="24"/>
        </w:rPr>
        <w:t xml:space="preserve">Chat function – </w:t>
      </w:r>
      <w:r w:rsidR="0024243F">
        <w:rPr>
          <w:i/>
          <w:sz w:val="24"/>
          <w:szCs w:val="24"/>
        </w:rPr>
        <w:t>Players</w:t>
      </w:r>
      <w:r w:rsidRPr="09C86D85">
        <w:rPr>
          <w:i/>
          <w:sz w:val="24"/>
          <w:szCs w:val="24"/>
        </w:rPr>
        <w:t xml:space="preserve"> can type messages and interact with one anothe</w:t>
      </w:r>
      <w:r w:rsidR="00341021" w:rsidRPr="09C86D85">
        <w:rPr>
          <w:i/>
          <w:sz w:val="24"/>
          <w:szCs w:val="24"/>
        </w:rPr>
        <w:t>r</w:t>
      </w:r>
    </w:p>
    <w:p w14:paraId="2CC5DAFA" w14:textId="6398FCDB" w:rsidR="00341021" w:rsidRPr="00B82289" w:rsidRDefault="09F79299" w:rsidP="00341021">
      <w:pPr>
        <w:pStyle w:val="ListParagraph"/>
        <w:spacing w:line="360" w:lineRule="auto"/>
        <w:ind w:left="1224"/>
        <w:jc w:val="center"/>
      </w:pPr>
      <w:r>
        <w:rPr>
          <w:noProof/>
        </w:rPr>
        <w:drawing>
          <wp:inline distT="0" distB="0" distL="0" distR="0" wp14:anchorId="3BBAC317" wp14:editId="12A85582">
            <wp:extent cx="1343771" cy="1127034"/>
            <wp:effectExtent l="0" t="0" r="8890" b="0"/>
            <wp:docPr id="31935584" name="Picture 31935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35584"/>
                    <pic:cNvPicPr/>
                  </pic:nvPicPr>
                  <pic:blipFill>
                    <a:blip r:embed="rId30">
                      <a:extLst>
                        <a:ext uri="{28A0092B-C50C-407E-A947-70E740481C1C}">
                          <a14:useLocalDpi xmlns:a14="http://schemas.microsoft.com/office/drawing/2010/main" val="0"/>
                        </a:ext>
                      </a:extLst>
                    </a:blip>
                    <a:stretch>
                      <a:fillRect/>
                    </a:stretch>
                  </pic:blipFill>
                  <pic:spPr>
                    <a:xfrm>
                      <a:off x="0" y="0"/>
                      <a:ext cx="1343771" cy="1127034"/>
                    </a:xfrm>
                    <a:prstGeom prst="rect">
                      <a:avLst/>
                    </a:prstGeom>
                  </pic:spPr>
                </pic:pic>
              </a:graphicData>
            </a:graphic>
          </wp:inline>
        </w:drawing>
      </w:r>
    </w:p>
    <w:p w14:paraId="31B0D5F9" w14:textId="02070659" w:rsidR="3E6C1D6C" w:rsidRPr="0024243F" w:rsidRDefault="3E6C1D6C" w:rsidP="09C86D85">
      <w:pPr>
        <w:pStyle w:val="ListParagraph"/>
        <w:spacing w:line="360" w:lineRule="auto"/>
        <w:ind w:left="1224"/>
        <w:jc w:val="center"/>
        <w:rPr>
          <w:i/>
          <w:iCs/>
          <w:sz w:val="24"/>
          <w:szCs w:val="24"/>
        </w:rPr>
      </w:pPr>
      <w:r w:rsidRPr="0024243F">
        <w:rPr>
          <w:i/>
          <w:iCs/>
          <w:sz w:val="24"/>
          <w:szCs w:val="24"/>
        </w:rPr>
        <w:t>Mute microphone and mute audio buttons</w:t>
      </w:r>
    </w:p>
    <w:p w14:paraId="3E0A7A1E" w14:textId="08BC609C" w:rsidR="7DE54ED2" w:rsidRDefault="1A41C9AD" w:rsidP="7DE54ED2">
      <w:pPr>
        <w:pStyle w:val="ListParagraph"/>
        <w:spacing w:line="360" w:lineRule="auto"/>
        <w:ind w:left="1224"/>
        <w:jc w:val="both"/>
        <w:rPr>
          <w:sz w:val="24"/>
          <w:szCs w:val="24"/>
        </w:rPr>
      </w:pPr>
      <w:r w:rsidRPr="09C86D85">
        <w:rPr>
          <w:sz w:val="24"/>
          <w:szCs w:val="24"/>
        </w:rPr>
        <w:t xml:space="preserve"> </w:t>
      </w:r>
    </w:p>
    <w:p w14:paraId="3910DD30" w14:textId="77777777" w:rsidR="00341021" w:rsidRPr="00B82289" w:rsidRDefault="538C537A" w:rsidP="00341021">
      <w:pPr>
        <w:pStyle w:val="ListParagraph"/>
        <w:numPr>
          <w:ilvl w:val="2"/>
          <w:numId w:val="6"/>
        </w:numPr>
        <w:spacing w:line="360" w:lineRule="auto"/>
        <w:jc w:val="both"/>
        <w:rPr>
          <w:b/>
          <w:sz w:val="24"/>
          <w:szCs w:val="24"/>
        </w:rPr>
      </w:pPr>
      <w:r w:rsidRPr="09C86D85">
        <w:rPr>
          <w:b/>
          <w:sz w:val="24"/>
          <w:szCs w:val="24"/>
        </w:rPr>
        <w:t>WebView Component</w:t>
      </w:r>
    </w:p>
    <w:p w14:paraId="4B67CEB8" w14:textId="54CDA18F" w:rsidR="0015103C" w:rsidRDefault="62D77232" w:rsidP="00D97E20">
      <w:pPr>
        <w:pStyle w:val="ListParagraph"/>
        <w:spacing w:line="360" w:lineRule="auto"/>
        <w:ind w:left="1224" w:firstLine="216"/>
        <w:jc w:val="both"/>
        <w:rPr>
          <w:sz w:val="24"/>
          <w:szCs w:val="24"/>
        </w:rPr>
      </w:pPr>
      <w:r w:rsidRPr="573979B0">
        <w:rPr>
          <w:sz w:val="24"/>
          <w:szCs w:val="24"/>
        </w:rPr>
        <w:t xml:space="preserve">To allow teachers to share their teaching material </w:t>
      </w:r>
      <w:r w:rsidR="4F1B3A36" w:rsidRPr="09C86D85">
        <w:rPr>
          <w:sz w:val="24"/>
          <w:szCs w:val="24"/>
        </w:rPr>
        <w:t>with</w:t>
      </w:r>
      <w:r w:rsidRPr="09C86D85">
        <w:rPr>
          <w:sz w:val="24"/>
          <w:szCs w:val="24"/>
        </w:rPr>
        <w:t xml:space="preserve"> </w:t>
      </w:r>
      <w:r w:rsidRPr="573979B0">
        <w:rPr>
          <w:sz w:val="24"/>
          <w:szCs w:val="24"/>
        </w:rPr>
        <w:t xml:space="preserve">their students in-game, we </w:t>
      </w:r>
      <w:r w:rsidR="00D65C9B" w:rsidRPr="09C86D85">
        <w:rPr>
          <w:sz w:val="24"/>
          <w:szCs w:val="24"/>
        </w:rPr>
        <w:t>used</w:t>
      </w:r>
      <w:r w:rsidRPr="573979B0">
        <w:rPr>
          <w:sz w:val="24"/>
          <w:szCs w:val="24"/>
        </w:rPr>
        <w:t xml:space="preserve"> Vuplex's 3D WebView plugin, a cross-platform web browser for Unity. With this plugin, we are able to display webpages and let players interact with it inside the game environment. In our game, the teacher is able to share their teaching materials such as presentation slides on a webpage, which is then synced across all students and displayed on the 3D WebView component. As teachers and students have different </w:t>
      </w:r>
      <w:r w:rsidR="4E04A250" w:rsidRPr="09C86D85">
        <w:rPr>
          <w:sz w:val="24"/>
          <w:szCs w:val="24"/>
        </w:rPr>
        <w:t>level</w:t>
      </w:r>
      <w:r w:rsidR="31A924C9" w:rsidRPr="09C86D85">
        <w:rPr>
          <w:sz w:val="24"/>
          <w:szCs w:val="24"/>
        </w:rPr>
        <w:t>s</w:t>
      </w:r>
      <w:r w:rsidRPr="573979B0">
        <w:rPr>
          <w:sz w:val="24"/>
          <w:szCs w:val="24"/>
        </w:rPr>
        <w:t xml:space="preserve"> of interaction with the webpage, we </w:t>
      </w:r>
      <w:r w:rsidR="00B14F98" w:rsidRPr="09C86D85">
        <w:rPr>
          <w:sz w:val="24"/>
          <w:szCs w:val="24"/>
        </w:rPr>
        <w:t>buil</w:t>
      </w:r>
      <w:r w:rsidR="0058391B" w:rsidRPr="09C86D85">
        <w:rPr>
          <w:sz w:val="24"/>
          <w:szCs w:val="24"/>
        </w:rPr>
        <w:t xml:space="preserve">t </w:t>
      </w:r>
      <w:r w:rsidR="00C37377" w:rsidRPr="09C86D85">
        <w:rPr>
          <w:sz w:val="24"/>
          <w:szCs w:val="24"/>
        </w:rPr>
        <w:t>a</w:t>
      </w:r>
      <w:r w:rsidR="007F4DE9" w:rsidRPr="09C86D85">
        <w:rPr>
          <w:sz w:val="24"/>
          <w:szCs w:val="24"/>
        </w:rPr>
        <w:t xml:space="preserve"> </w:t>
      </w:r>
      <w:r w:rsidRPr="573979B0">
        <w:rPr>
          <w:sz w:val="24"/>
          <w:szCs w:val="24"/>
        </w:rPr>
        <w:t xml:space="preserve">separate </w:t>
      </w:r>
      <w:r w:rsidR="007F4DE9" w:rsidRPr="09C86D85">
        <w:rPr>
          <w:sz w:val="24"/>
          <w:szCs w:val="24"/>
        </w:rPr>
        <w:t>interface</w:t>
      </w:r>
      <w:r w:rsidR="007F4DE9" w:rsidRPr="573979B0">
        <w:rPr>
          <w:sz w:val="24"/>
          <w:szCs w:val="24"/>
        </w:rPr>
        <w:t xml:space="preserve"> </w:t>
      </w:r>
      <w:r w:rsidRPr="573979B0">
        <w:rPr>
          <w:sz w:val="24"/>
          <w:szCs w:val="24"/>
        </w:rPr>
        <w:t>for each of them, referred as teacher’s view and students’ view. For the teacher’s view, there is a text field linked to the webpage where teachers can enter a URL</w:t>
      </w:r>
      <w:r w:rsidR="0343C101" w:rsidRPr="09C86D85">
        <w:rPr>
          <w:sz w:val="24"/>
          <w:szCs w:val="24"/>
        </w:rPr>
        <w:t>,</w:t>
      </w:r>
      <w:r w:rsidRPr="573979B0">
        <w:rPr>
          <w:sz w:val="24"/>
          <w:szCs w:val="24"/>
        </w:rPr>
        <w:t xml:space="preserve"> which then loads on the </w:t>
      </w:r>
      <w:r w:rsidR="17C9BD33" w:rsidRPr="09C86D85">
        <w:rPr>
          <w:sz w:val="24"/>
          <w:szCs w:val="24"/>
        </w:rPr>
        <w:t>W</w:t>
      </w:r>
      <w:r w:rsidR="4E04A250" w:rsidRPr="09C86D85">
        <w:rPr>
          <w:sz w:val="24"/>
          <w:szCs w:val="24"/>
        </w:rPr>
        <w:t>eb</w:t>
      </w:r>
      <w:r w:rsidR="3FF13EB2" w:rsidRPr="09C86D85">
        <w:rPr>
          <w:sz w:val="24"/>
          <w:szCs w:val="24"/>
        </w:rPr>
        <w:t>V</w:t>
      </w:r>
      <w:r w:rsidR="4E04A250" w:rsidRPr="09C86D85">
        <w:rPr>
          <w:sz w:val="24"/>
          <w:szCs w:val="24"/>
        </w:rPr>
        <w:t>iew.</w:t>
      </w:r>
      <w:r w:rsidRPr="573979B0">
        <w:rPr>
          <w:sz w:val="24"/>
          <w:szCs w:val="24"/>
        </w:rPr>
        <w:t xml:space="preserve"> In this manner, teachers are able to control the content of the webpage, which is then synced to the students’ view across all students. From the students’ perspective, they are only able to view the webpage on the 3D WebView component </w:t>
      </w:r>
      <w:r w:rsidR="005844D3" w:rsidRPr="09C86D85">
        <w:rPr>
          <w:sz w:val="24"/>
          <w:szCs w:val="24"/>
        </w:rPr>
        <w:t>embedded</w:t>
      </w:r>
      <w:r w:rsidRPr="09C86D85">
        <w:rPr>
          <w:sz w:val="24"/>
          <w:szCs w:val="24"/>
        </w:rPr>
        <w:t xml:space="preserve"> </w:t>
      </w:r>
      <w:r w:rsidR="4D1FB9D5" w:rsidRPr="09C86D85">
        <w:rPr>
          <w:sz w:val="24"/>
          <w:szCs w:val="24"/>
        </w:rPr>
        <w:t>in</w:t>
      </w:r>
      <w:r w:rsidRPr="573979B0">
        <w:rPr>
          <w:sz w:val="24"/>
          <w:szCs w:val="24"/>
        </w:rPr>
        <w:t xml:space="preserve"> the classroom’s whiteboar</w:t>
      </w:r>
      <w:r w:rsidR="747DCADF" w:rsidRPr="573979B0">
        <w:rPr>
          <w:sz w:val="24"/>
          <w:szCs w:val="24"/>
        </w:rPr>
        <w:t>d</w:t>
      </w:r>
      <w:r w:rsidRPr="573979B0">
        <w:rPr>
          <w:sz w:val="24"/>
          <w:szCs w:val="24"/>
        </w:rPr>
        <w:t xml:space="preserve">, but </w:t>
      </w:r>
      <w:r w:rsidR="77826369" w:rsidRPr="09C86D85">
        <w:rPr>
          <w:sz w:val="24"/>
          <w:szCs w:val="24"/>
        </w:rPr>
        <w:t>they have</w:t>
      </w:r>
      <w:r w:rsidRPr="09C86D85">
        <w:rPr>
          <w:sz w:val="24"/>
          <w:szCs w:val="24"/>
        </w:rPr>
        <w:t xml:space="preserve"> the </w:t>
      </w:r>
      <w:r w:rsidR="4E04A250" w:rsidRPr="09C86D85">
        <w:rPr>
          <w:sz w:val="24"/>
          <w:szCs w:val="24"/>
        </w:rPr>
        <w:t>option</w:t>
      </w:r>
      <w:r w:rsidRPr="573979B0">
        <w:rPr>
          <w:sz w:val="24"/>
          <w:szCs w:val="24"/>
        </w:rPr>
        <w:t xml:space="preserve"> of enlarging the webpage to </w:t>
      </w:r>
      <w:r w:rsidR="4B20B1FF" w:rsidRPr="573979B0">
        <w:rPr>
          <w:sz w:val="24"/>
          <w:szCs w:val="24"/>
        </w:rPr>
        <w:t>full screen</w:t>
      </w:r>
      <w:r w:rsidRPr="573979B0">
        <w:rPr>
          <w:sz w:val="24"/>
          <w:szCs w:val="24"/>
        </w:rPr>
        <w:t xml:space="preserve"> mode.</w:t>
      </w:r>
    </w:p>
    <w:p w14:paraId="5074C8A9" w14:textId="12831FCE" w:rsidR="00976BEC" w:rsidRPr="00B82289" w:rsidRDefault="00976BEC" w:rsidP="007B5817">
      <w:pPr>
        <w:pStyle w:val="ListParagraph"/>
        <w:spacing w:line="360" w:lineRule="auto"/>
        <w:ind w:left="1224"/>
        <w:jc w:val="center"/>
        <w:rPr>
          <w:rFonts w:cstheme="minorHAnsi"/>
          <w:sz w:val="24"/>
          <w:szCs w:val="24"/>
        </w:rPr>
      </w:pPr>
      <w:r>
        <w:lastRenderedPageBreak/>
        <w:br/>
      </w:r>
      <w:r w:rsidR="477431EA">
        <w:rPr>
          <w:noProof/>
        </w:rPr>
        <w:drawing>
          <wp:inline distT="0" distB="0" distL="0" distR="0" wp14:anchorId="58DEF9AE" wp14:editId="0FB4DAFF">
            <wp:extent cx="2895600" cy="1495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2895600" cy="1495320"/>
                    </a:xfrm>
                    <a:prstGeom prst="rect">
                      <a:avLst/>
                    </a:prstGeom>
                  </pic:spPr>
                </pic:pic>
              </a:graphicData>
            </a:graphic>
          </wp:inline>
        </w:drawing>
      </w:r>
    </w:p>
    <w:p w14:paraId="0152B250" w14:textId="575A93D0" w:rsidR="0015103C" w:rsidRPr="00B82289" w:rsidRDefault="0015103C" w:rsidP="007B5817">
      <w:pPr>
        <w:pStyle w:val="ListParagraph"/>
        <w:spacing w:line="360" w:lineRule="auto"/>
        <w:ind w:left="1224"/>
        <w:jc w:val="center"/>
        <w:rPr>
          <w:i/>
          <w:sz w:val="24"/>
          <w:szCs w:val="24"/>
        </w:rPr>
      </w:pPr>
      <w:r w:rsidRPr="09C86D85">
        <w:rPr>
          <w:i/>
          <w:sz w:val="24"/>
          <w:szCs w:val="24"/>
        </w:rPr>
        <w:t>Teacher’s View</w:t>
      </w:r>
    </w:p>
    <w:p w14:paraId="3F9BFDB8" w14:textId="77777777" w:rsidR="00976BEC" w:rsidRPr="00B82289" w:rsidRDefault="477431EA" w:rsidP="007B5817">
      <w:pPr>
        <w:pStyle w:val="ListParagraph"/>
        <w:spacing w:line="360" w:lineRule="auto"/>
        <w:ind w:left="1224"/>
        <w:jc w:val="center"/>
        <w:rPr>
          <w:rFonts w:cstheme="minorHAnsi"/>
          <w:sz w:val="24"/>
          <w:szCs w:val="24"/>
        </w:rPr>
      </w:pPr>
      <w:r>
        <w:rPr>
          <w:noProof/>
        </w:rPr>
        <w:drawing>
          <wp:inline distT="0" distB="0" distL="0" distR="0" wp14:anchorId="6AFE728C" wp14:editId="61F0CBE1">
            <wp:extent cx="2828925" cy="14507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2828925" cy="1450731"/>
                    </a:xfrm>
                    <a:prstGeom prst="rect">
                      <a:avLst/>
                    </a:prstGeom>
                  </pic:spPr>
                </pic:pic>
              </a:graphicData>
            </a:graphic>
          </wp:inline>
        </w:drawing>
      </w:r>
    </w:p>
    <w:p w14:paraId="356C8D8A" w14:textId="7383748C" w:rsidR="00AE7E62" w:rsidRPr="00D97E20" w:rsidRDefault="0015103C" w:rsidP="00D97E20">
      <w:pPr>
        <w:pStyle w:val="ListParagraph"/>
        <w:spacing w:line="360" w:lineRule="auto"/>
        <w:ind w:left="1224"/>
        <w:jc w:val="center"/>
        <w:rPr>
          <w:i/>
          <w:sz w:val="24"/>
          <w:szCs w:val="24"/>
        </w:rPr>
      </w:pPr>
      <w:r w:rsidRPr="09C86D85">
        <w:rPr>
          <w:i/>
          <w:sz w:val="24"/>
          <w:szCs w:val="24"/>
        </w:rPr>
        <w:t>Students’ View</w:t>
      </w:r>
    </w:p>
    <w:p w14:paraId="3C6BBE69" w14:textId="49749320" w:rsidR="00A30CAE" w:rsidRPr="00B82289" w:rsidRDefault="67C5C708" w:rsidP="00D97E20">
      <w:pPr>
        <w:pStyle w:val="ListParagraph"/>
        <w:spacing w:line="360" w:lineRule="auto"/>
        <w:ind w:left="1224" w:firstLine="216"/>
        <w:jc w:val="both"/>
        <w:rPr>
          <w:sz w:val="24"/>
          <w:szCs w:val="24"/>
        </w:rPr>
      </w:pPr>
      <w:r w:rsidRPr="09C86D85">
        <w:rPr>
          <w:sz w:val="24"/>
          <w:szCs w:val="24"/>
        </w:rPr>
        <w:t xml:space="preserve">In addition to using the 3D WebView component for teaching purposes, </w:t>
      </w:r>
      <w:r w:rsidR="00BB6A13" w:rsidRPr="09C86D85">
        <w:rPr>
          <w:sz w:val="24"/>
          <w:szCs w:val="24"/>
        </w:rPr>
        <w:t>it</w:t>
      </w:r>
      <w:r w:rsidR="008666D1" w:rsidRPr="09C86D85">
        <w:rPr>
          <w:sz w:val="24"/>
          <w:szCs w:val="24"/>
        </w:rPr>
        <w:t xml:space="preserve"> serves as a link </w:t>
      </w:r>
      <w:r w:rsidR="4FC5D594" w:rsidRPr="09C86D85">
        <w:rPr>
          <w:sz w:val="24"/>
          <w:szCs w:val="24"/>
        </w:rPr>
        <w:t>to</w:t>
      </w:r>
      <w:r w:rsidR="008666D1">
        <w:rPr>
          <w:sz w:val="24"/>
          <w:szCs w:val="24"/>
        </w:rPr>
        <w:t xml:space="preserve"> </w:t>
      </w:r>
      <w:r w:rsidR="008666D1" w:rsidRPr="09C86D85">
        <w:rPr>
          <w:sz w:val="24"/>
          <w:szCs w:val="24"/>
        </w:rPr>
        <w:t>our web application</w:t>
      </w:r>
      <w:r w:rsidR="00BB6A13" w:rsidRPr="09C86D85">
        <w:rPr>
          <w:sz w:val="24"/>
          <w:szCs w:val="24"/>
        </w:rPr>
        <w:t xml:space="preserve">. </w:t>
      </w:r>
      <w:r w:rsidR="008666D1" w:rsidRPr="09C86D85">
        <w:rPr>
          <w:sz w:val="24"/>
          <w:szCs w:val="24"/>
        </w:rPr>
        <w:t xml:space="preserve">The user </w:t>
      </w:r>
      <w:r w:rsidR="00370E0A" w:rsidRPr="09C86D85">
        <w:rPr>
          <w:sz w:val="24"/>
          <w:szCs w:val="24"/>
        </w:rPr>
        <w:t>authentication</w:t>
      </w:r>
      <w:r w:rsidR="008666D1" w:rsidRPr="09C86D85">
        <w:rPr>
          <w:sz w:val="24"/>
          <w:szCs w:val="24"/>
        </w:rPr>
        <w:t xml:space="preserve"> process</w:t>
      </w:r>
      <w:r w:rsidR="006630CF" w:rsidRPr="09C86D85">
        <w:rPr>
          <w:sz w:val="24"/>
          <w:szCs w:val="24"/>
        </w:rPr>
        <w:t xml:space="preserve"> is done through </w:t>
      </w:r>
      <w:r w:rsidR="00B341CC" w:rsidRPr="09C86D85">
        <w:rPr>
          <w:sz w:val="24"/>
          <w:szCs w:val="24"/>
        </w:rPr>
        <w:t xml:space="preserve">the </w:t>
      </w:r>
      <w:r w:rsidR="2AEEBA0F" w:rsidRPr="09C86D85">
        <w:rPr>
          <w:sz w:val="24"/>
          <w:szCs w:val="24"/>
        </w:rPr>
        <w:t>W</w:t>
      </w:r>
      <w:r w:rsidR="5D509E04" w:rsidRPr="09C86D85">
        <w:rPr>
          <w:sz w:val="24"/>
          <w:szCs w:val="24"/>
        </w:rPr>
        <w:t>eb</w:t>
      </w:r>
      <w:r w:rsidR="18BEA5FC" w:rsidRPr="09C86D85">
        <w:rPr>
          <w:sz w:val="24"/>
          <w:szCs w:val="24"/>
        </w:rPr>
        <w:t>V</w:t>
      </w:r>
      <w:r w:rsidR="5D509E04" w:rsidRPr="09C86D85">
        <w:rPr>
          <w:sz w:val="24"/>
          <w:szCs w:val="24"/>
        </w:rPr>
        <w:t xml:space="preserve">iew </w:t>
      </w:r>
      <w:r w:rsidR="001D68A2">
        <w:rPr>
          <w:sz w:val="24"/>
          <w:szCs w:val="24"/>
        </w:rPr>
        <w:t xml:space="preserve">(login </w:t>
      </w:r>
      <w:r w:rsidR="00582151">
        <w:rPr>
          <w:sz w:val="24"/>
          <w:szCs w:val="24"/>
        </w:rPr>
        <w:t>webpage)</w:t>
      </w:r>
      <w:r w:rsidR="00B341CC">
        <w:rPr>
          <w:sz w:val="24"/>
          <w:szCs w:val="24"/>
        </w:rPr>
        <w:t xml:space="preserve"> </w:t>
      </w:r>
      <w:r w:rsidR="00B341CC" w:rsidRPr="09C86D85">
        <w:rPr>
          <w:sz w:val="24"/>
          <w:szCs w:val="24"/>
        </w:rPr>
        <w:t>which allows</w:t>
      </w:r>
      <w:r w:rsidR="007D79B6" w:rsidRPr="09C86D85">
        <w:rPr>
          <w:sz w:val="24"/>
          <w:szCs w:val="24"/>
        </w:rPr>
        <w:t xml:space="preserve"> </w:t>
      </w:r>
      <w:r w:rsidR="0068729C" w:rsidRPr="09C86D85">
        <w:rPr>
          <w:sz w:val="24"/>
          <w:szCs w:val="24"/>
        </w:rPr>
        <w:t xml:space="preserve">user </w:t>
      </w:r>
      <w:r w:rsidR="00881296" w:rsidRPr="09C86D85">
        <w:rPr>
          <w:sz w:val="24"/>
          <w:szCs w:val="24"/>
        </w:rPr>
        <w:t>data</w:t>
      </w:r>
      <w:r w:rsidR="0068729C" w:rsidRPr="09C86D85">
        <w:rPr>
          <w:sz w:val="24"/>
          <w:szCs w:val="24"/>
        </w:rPr>
        <w:t xml:space="preserve">, such as </w:t>
      </w:r>
      <w:r w:rsidR="000D0E6C" w:rsidRPr="09C86D85">
        <w:rPr>
          <w:sz w:val="24"/>
          <w:szCs w:val="24"/>
        </w:rPr>
        <w:t xml:space="preserve">the </w:t>
      </w:r>
      <w:r w:rsidR="003A6329" w:rsidRPr="09C86D85">
        <w:rPr>
          <w:sz w:val="24"/>
          <w:szCs w:val="24"/>
        </w:rPr>
        <w:t xml:space="preserve">username and </w:t>
      </w:r>
      <w:r w:rsidR="000D0E6C" w:rsidRPr="09C86D85">
        <w:rPr>
          <w:sz w:val="24"/>
          <w:szCs w:val="24"/>
        </w:rPr>
        <w:t>skin,</w:t>
      </w:r>
      <w:r w:rsidR="00881296" w:rsidRPr="09C86D85">
        <w:rPr>
          <w:sz w:val="24"/>
          <w:szCs w:val="24"/>
        </w:rPr>
        <w:t xml:space="preserve"> </w:t>
      </w:r>
      <w:r w:rsidR="00C30BA5" w:rsidRPr="09C86D85">
        <w:rPr>
          <w:sz w:val="24"/>
          <w:szCs w:val="24"/>
        </w:rPr>
        <w:t>to be exchanged</w:t>
      </w:r>
      <w:r w:rsidR="0051559D" w:rsidRPr="09C86D85">
        <w:rPr>
          <w:sz w:val="24"/>
          <w:szCs w:val="24"/>
        </w:rPr>
        <w:t xml:space="preserve"> from the server</w:t>
      </w:r>
      <w:r w:rsidR="000D0E6C" w:rsidRPr="09C86D85">
        <w:rPr>
          <w:sz w:val="24"/>
          <w:szCs w:val="24"/>
        </w:rPr>
        <w:t>.</w:t>
      </w:r>
    </w:p>
    <w:p w14:paraId="7802298A" w14:textId="668ECDB3" w:rsidR="573979B0" w:rsidRDefault="00BB6A13" w:rsidP="00D97E20">
      <w:pPr>
        <w:pStyle w:val="ListParagraph"/>
        <w:spacing w:line="360" w:lineRule="auto"/>
        <w:ind w:left="1224" w:firstLine="216"/>
        <w:jc w:val="both"/>
        <w:rPr>
          <w:sz w:val="24"/>
          <w:szCs w:val="24"/>
        </w:rPr>
      </w:pPr>
      <w:r w:rsidRPr="09C86D85">
        <w:rPr>
          <w:sz w:val="24"/>
          <w:szCs w:val="24"/>
        </w:rPr>
        <w:t>W</w:t>
      </w:r>
      <w:r w:rsidR="67C5C708" w:rsidRPr="09C86D85">
        <w:rPr>
          <w:sz w:val="24"/>
          <w:szCs w:val="24"/>
        </w:rPr>
        <w:t xml:space="preserve">e also </w:t>
      </w:r>
      <w:r w:rsidR="28ABE4BB" w:rsidRPr="09C86D85">
        <w:rPr>
          <w:sz w:val="24"/>
          <w:szCs w:val="24"/>
        </w:rPr>
        <w:t>use</w:t>
      </w:r>
      <w:r w:rsidR="20E07197" w:rsidRPr="09C86D85">
        <w:rPr>
          <w:sz w:val="24"/>
          <w:szCs w:val="24"/>
        </w:rPr>
        <w:t>d</w:t>
      </w:r>
      <w:r w:rsidR="67C5C708" w:rsidRPr="09C86D85">
        <w:rPr>
          <w:sz w:val="24"/>
          <w:szCs w:val="24"/>
        </w:rPr>
        <w:t xml:space="preserve"> it for the Shop feature in our game (explained further in the following Web Application section). The Shop </w:t>
      </w:r>
      <w:r w:rsidR="4B20B1FF" w:rsidRPr="09C86D85">
        <w:rPr>
          <w:sz w:val="24"/>
          <w:szCs w:val="24"/>
        </w:rPr>
        <w:t>WebView</w:t>
      </w:r>
      <w:r w:rsidR="67C5C708" w:rsidRPr="09C86D85">
        <w:rPr>
          <w:sz w:val="24"/>
          <w:szCs w:val="24"/>
        </w:rPr>
        <w:t xml:space="preserve"> is accessible by students by pressing </w:t>
      </w:r>
      <w:r w:rsidR="6112C326" w:rsidRPr="09C86D85">
        <w:rPr>
          <w:sz w:val="24"/>
          <w:szCs w:val="24"/>
        </w:rPr>
        <w:t xml:space="preserve">the </w:t>
      </w:r>
      <w:r w:rsidR="005645A7">
        <w:rPr>
          <w:sz w:val="24"/>
          <w:szCs w:val="24"/>
        </w:rPr>
        <w:t>“</w:t>
      </w:r>
      <w:r w:rsidR="6112C326" w:rsidRPr="09C86D85">
        <w:rPr>
          <w:sz w:val="24"/>
          <w:szCs w:val="24"/>
        </w:rPr>
        <w:t>E</w:t>
      </w:r>
      <w:r w:rsidR="005645A7">
        <w:rPr>
          <w:sz w:val="24"/>
          <w:szCs w:val="24"/>
        </w:rPr>
        <w:t>”</w:t>
      </w:r>
      <w:r w:rsidR="67C5C708" w:rsidRPr="09C86D85">
        <w:rPr>
          <w:sz w:val="24"/>
          <w:szCs w:val="24"/>
        </w:rPr>
        <w:t xml:space="preserve"> key when facing the staff character at the </w:t>
      </w:r>
      <w:r w:rsidR="005645A7">
        <w:rPr>
          <w:sz w:val="24"/>
          <w:szCs w:val="24"/>
        </w:rPr>
        <w:t xml:space="preserve">in-game </w:t>
      </w:r>
      <w:r w:rsidR="67C5C708" w:rsidRPr="09C86D85">
        <w:rPr>
          <w:sz w:val="24"/>
          <w:szCs w:val="24"/>
        </w:rPr>
        <w:t>shop</w:t>
      </w:r>
      <w:r w:rsidR="67C5C708">
        <w:rPr>
          <w:sz w:val="24"/>
          <w:szCs w:val="24"/>
        </w:rPr>
        <w:t xml:space="preserve"> </w:t>
      </w:r>
      <w:r w:rsidR="00AE1F59">
        <w:rPr>
          <w:sz w:val="24"/>
          <w:szCs w:val="24"/>
        </w:rPr>
        <w:t>and</w:t>
      </w:r>
      <w:r w:rsidR="223B2BDC" w:rsidRPr="09C86D85">
        <w:rPr>
          <w:sz w:val="24"/>
          <w:szCs w:val="24"/>
        </w:rPr>
        <w:t xml:space="preserve"> </w:t>
      </w:r>
      <w:r w:rsidR="001A0ED8">
        <w:rPr>
          <w:sz w:val="24"/>
          <w:szCs w:val="24"/>
        </w:rPr>
        <w:t>it</w:t>
      </w:r>
      <w:r w:rsidR="67C5C708">
        <w:rPr>
          <w:sz w:val="24"/>
          <w:szCs w:val="24"/>
        </w:rPr>
        <w:t xml:space="preserve"> </w:t>
      </w:r>
      <w:r w:rsidR="67C5C708" w:rsidRPr="09C86D85">
        <w:rPr>
          <w:sz w:val="24"/>
          <w:szCs w:val="24"/>
        </w:rPr>
        <w:t xml:space="preserve">can be closed with </w:t>
      </w:r>
      <w:r w:rsidR="6B2EC5B2" w:rsidRPr="09C86D85">
        <w:rPr>
          <w:sz w:val="24"/>
          <w:szCs w:val="24"/>
        </w:rPr>
        <w:t xml:space="preserve">the </w:t>
      </w:r>
      <w:r w:rsidR="005645A7">
        <w:rPr>
          <w:sz w:val="24"/>
          <w:szCs w:val="24"/>
        </w:rPr>
        <w:t>“</w:t>
      </w:r>
      <w:r w:rsidR="6B2EC5B2" w:rsidRPr="09C86D85">
        <w:rPr>
          <w:sz w:val="24"/>
          <w:szCs w:val="24"/>
        </w:rPr>
        <w:t>Esc</w:t>
      </w:r>
      <w:r w:rsidR="005645A7">
        <w:rPr>
          <w:sz w:val="24"/>
          <w:szCs w:val="24"/>
        </w:rPr>
        <w:t>”</w:t>
      </w:r>
      <w:r w:rsidR="67C5C708" w:rsidRPr="09C86D85">
        <w:rPr>
          <w:sz w:val="24"/>
          <w:szCs w:val="24"/>
        </w:rPr>
        <w:t xml:space="preserve"> key once they are done. This is implemented by placing a separate Unity Camera on the Shop </w:t>
      </w:r>
      <w:r w:rsidR="4B20B1FF" w:rsidRPr="09C86D85">
        <w:rPr>
          <w:sz w:val="24"/>
          <w:szCs w:val="24"/>
        </w:rPr>
        <w:t>WebView</w:t>
      </w:r>
      <w:r w:rsidR="67C5C708" w:rsidRPr="09C86D85">
        <w:rPr>
          <w:sz w:val="24"/>
          <w:szCs w:val="24"/>
        </w:rPr>
        <w:t xml:space="preserve"> and then activating or deactivating the camera as students opens or closes the </w:t>
      </w:r>
      <w:r w:rsidR="4B20B1FF" w:rsidRPr="09C86D85">
        <w:rPr>
          <w:sz w:val="24"/>
          <w:szCs w:val="24"/>
        </w:rPr>
        <w:t>S</w:t>
      </w:r>
      <w:r w:rsidR="67C5C708" w:rsidRPr="09C86D85">
        <w:rPr>
          <w:sz w:val="24"/>
          <w:szCs w:val="24"/>
        </w:rPr>
        <w:t xml:space="preserve">hop </w:t>
      </w:r>
      <w:r w:rsidR="4B20B1FF" w:rsidRPr="09C86D85">
        <w:rPr>
          <w:sz w:val="24"/>
          <w:szCs w:val="24"/>
        </w:rPr>
        <w:t>WebView</w:t>
      </w:r>
      <w:r w:rsidR="67C5C708" w:rsidRPr="09C86D85">
        <w:rPr>
          <w:sz w:val="24"/>
          <w:szCs w:val="24"/>
        </w:rPr>
        <w:t>.</w:t>
      </w:r>
    </w:p>
    <w:p w14:paraId="4ECC2F53" w14:textId="42378AAC" w:rsidR="00DB02B1" w:rsidRPr="00B82289" w:rsidRDefault="00A16C98" w:rsidP="00A16C98">
      <w:pPr>
        <w:pStyle w:val="ListParagraph"/>
        <w:spacing w:line="360" w:lineRule="auto"/>
        <w:ind w:left="1224"/>
        <w:rPr>
          <w:rFonts w:cstheme="minorHAnsi"/>
          <w:sz w:val="24"/>
          <w:szCs w:val="24"/>
        </w:rPr>
      </w:pPr>
      <w:r w:rsidRPr="00B82289">
        <w:rPr>
          <w:rFonts w:cstheme="minorHAnsi"/>
          <w:noProof/>
          <w:sz w:val="24"/>
          <w:szCs w:val="24"/>
        </w:rPr>
        <w:drawing>
          <wp:inline distT="0" distB="0" distL="0" distR="0" wp14:anchorId="1B7B50C4" wp14:editId="233831DF">
            <wp:extent cx="1854842" cy="14713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1460" cy="1492504"/>
                    </a:xfrm>
                    <a:prstGeom prst="rect">
                      <a:avLst/>
                    </a:prstGeom>
                    <a:noFill/>
                    <a:ln>
                      <a:noFill/>
                    </a:ln>
                  </pic:spPr>
                </pic:pic>
              </a:graphicData>
            </a:graphic>
          </wp:inline>
        </w:drawing>
      </w:r>
      <w:r w:rsidR="00E5798A" w:rsidRPr="00B82289">
        <w:rPr>
          <w:rFonts w:cstheme="minorHAnsi"/>
          <w:sz w:val="24"/>
          <w:szCs w:val="24"/>
        </w:rPr>
        <w:tab/>
      </w:r>
      <w:r w:rsidR="49AAB75A" w:rsidRPr="53354D45">
        <w:rPr>
          <w:sz w:val="24"/>
          <w:szCs w:val="24"/>
        </w:rPr>
        <w:t> </w:t>
      </w:r>
      <w:r w:rsidR="00C279AD" w:rsidRPr="00B82289">
        <w:rPr>
          <w:rFonts w:cstheme="minorHAnsi"/>
          <w:noProof/>
          <w:sz w:val="24"/>
          <w:szCs w:val="24"/>
        </w:rPr>
        <w:drawing>
          <wp:inline distT="0" distB="0" distL="0" distR="0" wp14:anchorId="1D218237" wp14:editId="0619EA0E">
            <wp:extent cx="2874178" cy="147098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7079" cy="1482703"/>
                    </a:xfrm>
                    <a:prstGeom prst="rect">
                      <a:avLst/>
                    </a:prstGeom>
                    <a:noFill/>
                    <a:ln>
                      <a:noFill/>
                    </a:ln>
                  </pic:spPr>
                </pic:pic>
              </a:graphicData>
            </a:graphic>
          </wp:inline>
        </w:drawing>
      </w:r>
    </w:p>
    <w:p w14:paraId="75AF4414" w14:textId="03443CA0" w:rsidR="00E83C0A" w:rsidRPr="00B82289" w:rsidRDefault="4B20B1FF" w:rsidP="573979B0">
      <w:pPr>
        <w:pStyle w:val="ListParagraph"/>
        <w:spacing w:line="360" w:lineRule="auto"/>
        <w:ind w:left="1224"/>
        <w:jc w:val="center"/>
        <w:rPr>
          <w:i/>
          <w:sz w:val="24"/>
          <w:szCs w:val="24"/>
        </w:rPr>
      </w:pPr>
      <w:r w:rsidRPr="09C86D85">
        <w:rPr>
          <w:i/>
          <w:sz w:val="24"/>
          <w:szCs w:val="24"/>
        </w:rPr>
        <w:t>Students accessing the Shop WebView</w:t>
      </w:r>
    </w:p>
    <w:p w14:paraId="13D2F0B0" w14:textId="77777777" w:rsidR="00A16C98" w:rsidRPr="00B82289" w:rsidRDefault="00A16C98" w:rsidP="00A16C98">
      <w:pPr>
        <w:pStyle w:val="ListParagraph"/>
        <w:spacing w:line="360" w:lineRule="auto"/>
        <w:ind w:left="1224"/>
        <w:jc w:val="center"/>
        <w:rPr>
          <w:rFonts w:cstheme="minorHAnsi"/>
          <w:sz w:val="24"/>
          <w:szCs w:val="24"/>
        </w:rPr>
      </w:pPr>
    </w:p>
    <w:p w14:paraId="68A1CA71" w14:textId="076862CC" w:rsidR="007B7EBC" w:rsidRPr="00B82289" w:rsidRDefault="00E11BF9" w:rsidP="653AEE5B">
      <w:pPr>
        <w:pStyle w:val="ListParagraph"/>
        <w:numPr>
          <w:ilvl w:val="2"/>
          <w:numId w:val="6"/>
        </w:numPr>
        <w:spacing w:line="360" w:lineRule="auto"/>
        <w:jc w:val="both"/>
        <w:rPr>
          <w:b/>
          <w:sz w:val="24"/>
          <w:szCs w:val="24"/>
        </w:rPr>
      </w:pPr>
      <w:r w:rsidRPr="09C86D85">
        <w:rPr>
          <w:b/>
          <w:sz w:val="24"/>
          <w:szCs w:val="24"/>
        </w:rPr>
        <w:lastRenderedPageBreak/>
        <w:t xml:space="preserve">Web </w:t>
      </w:r>
      <w:r w:rsidR="00802E21" w:rsidRPr="09C86D85">
        <w:rPr>
          <w:b/>
          <w:sz w:val="24"/>
          <w:szCs w:val="24"/>
        </w:rPr>
        <w:t>A</w:t>
      </w:r>
      <w:r w:rsidRPr="09C86D85">
        <w:rPr>
          <w:b/>
          <w:sz w:val="24"/>
          <w:szCs w:val="24"/>
        </w:rPr>
        <w:t>pplication</w:t>
      </w:r>
    </w:p>
    <w:p w14:paraId="5E025B71" w14:textId="006B022B" w:rsidR="005B68BA" w:rsidRPr="00B82289" w:rsidRDefault="00BB0A41" w:rsidP="00D97E20">
      <w:pPr>
        <w:pStyle w:val="ListParagraph"/>
        <w:spacing w:line="360" w:lineRule="auto"/>
        <w:ind w:left="792" w:firstLine="432"/>
        <w:jc w:val="both"/>
        <w:rPr>
          <w:rFonts w:cstheme="minorHAnsi"/>
          <w:sz w:val="24"/>
          <w:szCs w:val="24"/>
        </w:rPr>
      </w:pPr>
      <w:r w:rsidRPr="653AEE5B">
        <w:rPr>
          <w:sz w:val="24"/>
          <w:szCs w:val="24"/>
        </w:rPr>
        <w:t xml:space="preserve">The web app was created using Flask web framework and written in Python. </w:t>
      </w:r>
      <w:r w:rsidR="000A3F38" w:rsidRPr="653AEE5B">
        <w:rPr>
          <w:sz w:val="24"/>
          <w:szCs w:val="24"/>
        </w:rPr>
        <w:t xml:space="preserve">The web app and database were deployed to Microsoft Azure </w:t>
      </w:r>
      <w:r w:rsidR="00207B90" w:rsidRPr="653AEE5B">
        <w:rPr>
          <w:sz w:val="24"/>
          <w:szCs w:val="24"/>
        </w:rPr>
        <w:t>Virtual Machine</w:t>
      </w:r>
      <w:r w:rsidR="000A3F38" w:rsidRPr="653AEE5B">
        <w:rPr>
          <w:sz w:val="24"/>
          <w:szCs w:val="24"/>
        </w:rPr>
        <w:t>.</w:t>
      </w:r>
      <w:r w:rsidR="005B68BA" w:rsidRPr="653AEE5B">
        <w:rPr>
          <w:sz w:val="24"/>
          <w:szCs w:val="24"/>
        </w:rPr>
        <w:t xml:space="preserve"> By deploying the web app and database</w:t>
      </w:r>
      <w:r w:rsidR="002B241A" w:rsidRPr="653AEE5B">
        <w:rPr>
          <w:sz w:val="24"/>
          <w:szCs w:val="24"/>
        </w:rPr>
        <w:t xml:space="preserve">, user can use Study Crossing online. </w:t>
      </w:r>
      <w:r w:rsidR="000A3F38" w:rsidRPr="653AEE5B">
        <w:rPr>
          <w:sz w:val="24"/>
          <w:szCs w:val="24"/>
        </w:rPr>
        <w:t xml:space="preserve"> </w:t>
      </w:r>
    </w:p>
    <w:p w14:paraId="6992BA42" w14:textId="202545BE" w:rsidR="00BB0A41" w:rsidRPr="00BB0A41" w:rsidRDefault="000A285F" w:rsidP="002D0E14">
      <w:pPr>
        <w:pStyle w:val="ListParagraph"/>
        <w:spacing w:line="360" w:lineRule="auto"/>
        <w:ind w:left="792" w:firstLine="432"/>
        <w:jc w:val="both"/>
        <w:rPr>
          <w:sz w:val="24"/>
          <w:szCs w:val="24"/>
        </w:rPr>
      </w:pPr>
      <w:r w:rsidRPr="653AEE5B">
        <w:rPr>
          <w:sz w:val="24"/>
          <w:szCs w:val="24"/>
        </w:rPr>
        <w:t xml:space="preserve">The </w:t>
      </w:r>
      <w:r w:rsidR="009018E9" w:rsidRPr="653AEE5B">
        <w:rPr>
          <w:sz w:val="24"/>
          <w:szCs w:val="24"/>
        </w:rPr>
        <w:t xml:space="preserve">deployed </w:t>
      </w:r>
      <w:r w:rsidRPr="653AEE5B">
        <w:rPr>
          <w:sz w:val="24"/>
          <w:szCs w:val="24"/>
        </w:rPr>
        <w:t xml:space="preserve">web app </w:t>
      </w:r>
      <w:r w:rsidR="009018E9" w:rsidRPr="653AEE5B">
        <w:rPr>
          <w:sz w:val="24"/>
          <w:szCs w:val="24"/>
        </w:rPr>
        <w:t>was designed to interact with the classroom using WebView (</w:t>
      </w:r>
      <w:r w:rsidR="009018E9" w:rsidRPr="09C86D85">
        <w:rPr>
          <w:sz w:val="24"/>
          <w:szCs w:val="24"/>
        </w:rPr>
        <w:t xml:space="preserve">Refer to </w:t>
      </w:r>
      <w:r w:rsidR="00502E71" w:rsidRPr="09C86D85">
        <w:rPr>
          <w:sz w:val="24"/>
          <w:szCs w:val="24"/>
        </w:rPr>
        <w:t xml:space="preserve">section </w:t>
      </w:r>
      <w:r w:rsidR="009018E9" w:rsidRPr="09C86D85">
        <w:rPr>
          <w:sz w:val="24"/>
          <w:szCs w:val="24"/>
        </w:rPr>
        <w:t>4.6</w:t>
      </w:r>
      <w:r w:rsidR="009018E9" w:rsidRPr="653AEE5B">
        <w:rPr>
          <w:sz w:val="24"/>
          <w:szCs w:val="24"/>
        </w:rPr>
        <w:t>).</w:t>
      </w:r>
      <w:r w:rsidR="1D37F6E0" w:rsidRPr="09C86D85">
        <w:rPr>
          <w:sz w:val="24"/>
          <w:szCs w:val="24"/>
        </w:rPr>
        <w:t xml:space="preserve"> </w:t>
      </w:r>
      <w:r w:rsidR="00BB0A41" w:rsidRPr="653AEE5B">
        <w:rPr>
          <w:sz w:val="24"/>
          <w:szCs w:val="24"/>
        </w:rPr>
        <w:t xml:space="preserve">The web app handles several features such as: </w:t>
      </w:r>
    </w:p>
    <w:p w14:paraId="3D005510" w14:textId="77777777" w:rsidR="00BB0A41" w:rsidRDefault="00BB0A41" w:rsidP="653AEE5B">
      <w:pPr>
        <w:pStyle w:val="ListParagraph"/>
        <w:numPr>
          <w:ilvl w:val="0"/>
          <w:numId w:val="7"/>
        </w:numPr>
        <w:spacing w:line="360" w:lineRule="auto"/>
        <w:jc w:val="both"/>
        <w:rPr>
          <w:sz w:val="24"/>
          <w:szCs w:val="24"/>
        </w:rPr>
      </w:pPr>
      <w:r w:rsidRPr="653AEE5B">
        <w:rPr>
          <w:sz w:val="24"/>
          <w:szCs w:val="24"/>
        </w:rPr>
        <w:t xml:space="preserve">Log in and create account </w:t>
      </w:r>
    </w:p>
    <w:p w14:paraId="0535183C" w14:textId="7BEE32E0" w:rsidR="55C761B5" w:rsidRPr="00DC6EAC" w:rsidRDefault="00DC6EAC" w:rsidP="0DFDC028">
      <w:pPr>
        <w:spacing w:line="360" w:lineRule="auto"/>
        <w:ind w:left="1152"/>
        <w:jc w:val="center"/>
        <w:rPr>
          <w:sz w:val="24"/>
          <w:szCs w:val="24"/>
        </w:rPr>
      </w:pPr>
      <w:r>
        <w:rPr>
          <w:noProof/>
        </w:rPr>
        <w:drawing>
          <wp:inline distT="0" distB="0" distL="0" distR="0" wp14:anchorId="17A9491C" wp14:editId="6BD94EC3">
            <wp:extent cx="2856198" cy="1749287"/>
            <wp:effectExtent l="0" t="0" r="190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5">
                      <a:extLst>
                        <a:ext uri="{28A0092B-C50C-407E-A947-70E740481C1C}">
                          <a14:useLocalDpi xmlns:a14="http://schemas.microsoft.com/office/drawing/2010/main" val="0"/>
                        </a:ext>
                      </a:extLst>
                    </a:blip>
                    <a:stretch>
                      <a:fillRect/>
                    </a:stretch>
                  </pic:blipFill>
                  <pic:spPr>
                    <a:xfrm>
                      <a:off x="0" y="0"/>
                      <a:ext cx="2856198" cy="1749287"/>
                    </a:xfrm>
                    <a:prstGeom prst="rect">
                      <a:avLst/>
                    </a:prstGeom>
                  </pic:spPr>
                </pic:pic>
              </a:graphicData>
            </a:graphic>
          </wp:inline>
        </w:drawing>
      </w:r>
      <w:r>
        <w:br/>
      </w:r>
      <w:r w:rsidR="5F0304EF" w:rsidRPr="1289D904">
        <w:rPr>
          <w:i/>
          <w:iCs/>
          <w:sz w:val="24"/>
          <w:szCs w:val="24"/>
        </w:rPr>
        <w:t>Login</w:t>
      </w:r>
      <w:r w:rsidR="55C761B5" w:rsidRPr="1289D904">
        <w:rPr>
          <w:i/>
          <w:sz w:val="24"/>
          <w:szCs w:val="24"/>
        </w:rPr>
        <w:t xml:space="preserve"> page</w:t>
      </w:r>
    </w:p>
    <w:p w14:paraId="50CC0D8B" w14:textId="4E78404C" w:rsidR="00BB0A41" w:rsidRPr="00DE692B" w:rsidRDefault="00BB0A41" w:rsidP="006257DD">
      <w:pPr>
        <w:spacing w:line="360" w:lineRule="auto"/>
        <w:ind w:left="1728" w:firstLine="72"/>
        <w:jc w:val="both"/>
        <w:rPr>
          <w:sz w:val="24"/>
          <w:szCs w:val="24"/>
        </w:rPr>
      </w:pPr>
      <w:r w:rsidRPr="653AEE5B">
        <w:rPr>
          <w:sz w:val="24"/>
          <w:szCs w:val="24"/>
        </w:rPr>
        <w:t xml:space="preserve">When the Study Crossing App is opened, it will bring </w:t>
      </w:r>
      <w:r w:rsidR="7BAB3A32" w:rsidRPr="09C86D85">
        <w:rPr>
          <w:sz w:val="24"/>
          <w:szCs w:val="24"/>
        </w:rPr>
        <w:t xml:space="preserve">the </w:t>
      </w:r>
      <w:r w:rsidRPr="653AEE5B">
        <w:rPr>
          <w:sz w:val="24"/>
          <w:szCs w:val="24"/>
        </w:rPr>
        <w:t xml:space="preserve">user to the </w:t>
      </w:r>
      <w:r w:rsidR="6E92066F" w:rsidRPr="09C86D85">
        <w:rPr>
          <w:sz w:val="24"/>
          <w:szCs w:val="24"/>
        </w:rPr>
        <w:t>login</w:t>
      </w:r>
      <w:r w:rsidRPr="653AEE5B">
        <w:rPr>
          <w:sz w:val="24"/>
          <w:szCs w:val="24"/>
        </w:rPr>
        <w:t xml:space="preserve"> page. Web application interacts with the database (explained later) to check whether the user has already created an account or not. Once user is logged in, user can choose to join specific class.</w:t>
      </w:r>
    </w:p>
    <w:p w14:paraId="3F307951" w14:textId="77777777" w:rsidR="00BB0A41" w:rsidRDefault="00BB0A41" w:rsidP="653AEE5B">
      <w:pPr>
        <w:pStyle w:val="ListParagraph"/>
        <w:numPr>
          <w:ilvl w:val="0"/>
          <w:numId w:val="7"/>
        </w:numPr>
        <w:spacing w:line="360" w:lineRule="auto"/>
        <w:jc w:val="both"/>
        <w:rPr>
          <w:sz w:val="24"/>
          <w:szCs w:val="24"/>
        </w:rPr>
      </w:pPr>
      <w:r w:rsidRPr="653AEE5B">
        <w:rPr>
          <w:sz w:val="24"/>
          <w:szCs w:val="24"/>
        </w:rPr>
        <w:t xml:space="preserve">Join specific room </w:t>
      </w:r>
    </w:p>
    <w:p w14:paraId="1EB38813" w14:textId="1EBAA2F0" w:rsidR="00DC6EAC" w:rsidRPr="00B82289" w:rsidRDefault="00613A52" w:rsidP="00976BEC">
      <w:pPr>
        <w:pStyle w:val="ListParagraph"/>
        <w:spacing w:line="360" w:lineRule="auto"/>
        <w:ind w:left="1152"/>
        <w:jc w:val="center"/>
        <w:rPr>
          <w:rFonts w:cstheme="minorHAnsi"/>
          <w:sz w:val="24"/>
          <w:szCs w:val="24"/>
        </w:rPr>
      </w:pPr>
      <w:r>
        <w:rPr>
          <w:noProof/>
        </w:rPr>
        <w:drawing>
          <wp:inline distT="0" distB="0" distL="0" distR="0" wp14:anchorId="7909A04F" wp14:editId="415E1120">
            <wp:extent cx="2671639" cy="1935799"/>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2671639" cy="1935799"/>
                    </a:xfrm>
                    <a:prstGeom prst="rect">
                      <a:avLst/>
                    </a:prstGeom>
                  </pic:spPr>
                </pic:pic>
              </a:graphicData>
            </a:graphic>
          </wp:inline>
        </w:drawing>
      </w:r>
    </w:p>
    <w:p w14:paraId="7121D201" w14:textId="65E501C6" w:rsidR="54A7048E" w:rsidRPr="00B82289" w:rsidRDefault="54A7048E" w:rsidP="0DFDC028">
      <w:pPr>
        <w:pStyle w:val="ListParagraph"/>
        <w:spacing w:line="360" w:lineRule="auto"/>
        <w:ind w:left="1152"/>
        <w:jc w:val="center"/>
        <w:rPr>
          <w:i/>
          <w:sz w:val="24"/>
          <w:szCs w:val="24"/>
        </w:rPr>
      </w:pPr>
      <w:r w:rsidRPr="09C86D85">
        <w:rPr>
          <w:i/>
          <w:sz w:val="24"/>
          <w:szCs w:val="24"/>
        </w:rPr>
        <w:t>Select classroom page</w:t>
      </w:r>
    </w:p>
    <w:p w14:paraId="41AB00E0" w14:textId="3DFC1DFD" w:rsidR="00BB0A41" w:rsidRDefault="00BB0A41" w:rsidP="006257DD">
      <w:pPr>
        <w:pStyle w:val="ListParagraph"/>
        <w:spacing w:line="360" w:lineRule="auto"/>
        <w:ind w:left="1728" w:firstLine="72"/>
        <w:jc w:val="both"/>
        <w:rPr>
          <w:sz w:val="24"/>
          <w:szCs w:val="24"/>
        </w:rPr>
      </w:pPr>
      <w:r w:rsidRPr="653AEE5B">
        <w:rPr>
          <w:sz w:val="24"/>
          <w:szCs w:val="24"/>
        </w:rPr>
        <w:t xml:space="preserve">To join the class, </w:t>
      </w:r>
      <w:r w:rsidR="18799EF4" w:rsidRPr="09C86D85">
        <w:rPr>
          <w:sz w:val="24"/>
          <w:szCs w:val="24"/>
        </w:rPr>
        <w:t xml:space="preserve">the </w:t>
      </w:r>
      <w:r w:rsidRPr="653AEE5B">
        <w:rPr>
          <w:sz w:val="24"/>
          <w:szCs w:val="24"/>
        </w:rPr>
        <w:t>user can choose to enter specific room. There are 6 sample room session</w:t>
      </w:r>
      <w:r w:rsidR="00C03DCA">
        <w:rPr>
          <w:sz w:val="24"/>
          <w:szCs w:val="24"/>
        </w:rPr>
        <w:t>s</w:t>
      </w:r>
      <w:r w:rsidRPr="653AEE5B">
        <w:rPr>
          <w:sz w:val="24"/>
          <w:szCs w:val="24"/>
        </w:rPr>
        <w:t xml:space="preserve">.  Once </w:t>
      </w:r>
      <w:r w:rsidR="397C1F8D" w:rsidRPr="09C86D85">
        <w:rPr>
          <w:sz w:val="24"/>
          <w:szCs w:val="24"/>
        </w:rPr>
        <w:t xml:space="preserve">the </w:t>
      </w:r>
      <w:r w:rsidRPr="653AEE5B">
        <w:rPr>
          <w:sz w:val="24"/>
          <w:szCs w:val="24"/>
        </w:rPr>
        <w:t xml:space="preserve">user </w:t>
      </w:r>
      <w:r w:rsidR="6E92066F" w:rsidRPr="09C86D85">
        <w:rPr>
          <w:sz w:val="24"/>
          <w:szCs w:val="24"/>
        </w:rPr>
        <w:t>choose</w:t>
      </w:r>
      <w:r w:rsidR="5F7CFCB9" w:rsidRPr="09C86D85">
        <w:rPr>
          <w:sz w:val="24"/>
          <w:szCs w:val="24"/>
        </w:rPr>
        <w:t>s</w:t>
      </w:r>
      <w:r w:rsidRPr="653AEE5B">
        <w:rPr>
          <w:sz w:val="24"/>
          <w:szCs w:val="24"/>
        </w:rPr>
        <w:t xml:space="preserve"> the room, </w:t>
      </w:r>
      <w:r w:rsidR="5087350A" w:rsidRPr="09C86D85">
        <w:rPr>
          <w:sz w:val="24"/>
          <w:szCs w:val="24"/>
        </w:rPr>
        <w:t xml:space="preserve">the </w:t>
      </w:r>
      <w:r w:rsidRPr="653AEE5B">
        <w:rPr>
          <w:sz w:val="24"/>
          <w:szCs w:val="24"/>
        </w:rPr>
        <w:t xml:space="preserve">user’s default avatar is spawned into the 3D Classroom in the hallway. </w:t>
      </w:r>
    </w:p>
    <w:p w14:paraId="08AA1E6C" w14:textId="3B8DD65A" w:rsidR="00976BEC" w:rsidRDefault="00BB0A41" w:rsidP="00976BEC">
      <w:pPr>
        <w:pStyle w:val="ListParagraph"/>
        <w:numPr>
          <w:ilvl w:val="0"/>
          <w:numId w:val="7"/>
        </w:numPr>
        <w:spacing w:line="360" w:lineRule="auto"/>
        <w:jc w:val="both"/>
        <w:rPr>
          <w:sz w:val="24"/>
          <w:szCs w:val="24"/>
        </w:rPr>
      </w:pPr>
      <w:r w:rsidRPr="653AEE5B">
        <w:rPr>
          <w:sz w:val="24"/>
          <w:szCs w:val="24"/>
        </w:rPr>
        <w:lastRenderedPageBreak/>
        <w:t xml:space="preserve">Shop </w:t>
      </w:r>
      <w:r w:rsidR="0083127E" w:rsidRPr="653AEE5B">
        <w:rPr>
          <w:sz w:val="24"/>
          <w:szCs w:val="24"/>
        </w:rPr>
        <w:t>and user profile</w:t>
      </w:r>
    </w:p>
    <w:p w14:paraId="118224F6" w14:textId="2AB71DCB" w:rsidR="00976BEC" w:rsidRPr="00B82289" w:rsidRDefault="3475A3F4" w:rsidP="00976BEC">
      <w:pPr>
        <w:pStyle w:val="ListParagraph"/>
        <w:spacing w:line="360" w:lineRule="auto"/>
        <w:ind w:left="1152"/>
        <w:jc w:val="center"/>
        <w:rPr>
          <w:rFonts w:cstheme="minorHAnsi"/>
          <w:sz w:val="24"/>
          <w:szCs w:val="24"/>
        </w:rPr>
      </w:pPr>
      <w:r>
        <w:rPr>
          <w:noProof/>
        </w:rPr>
        <w:drawing>
          <wp:inline distT="0" distB="0" distL="0" distR="0" wp14:anchorId="1F4CDAB9" wp14:editId="2CE9BB1A">
            <wp:extent cx="2800986" cy="1637968"/>
            <wp:effectExtent l="0" t="0" r="0" b="635"/>
            <wp:docPr id="93335931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37">
                      <a:extLst>
                        <a:ext uri="{28A0092B-C50C-407E-A947-70E740481C1C}">
                          <a14:useLocalDpi xmlns:a14="http://schemas.microsoft.com/office/drawing/2010/main" val="0"/>
                        </a:ext>
                      </a:extLst>
                    </a:blip>
                    <a:stretch>
                      <a:fillRect/>
                    </a:stretch>
                  </pic:blipFill>
                  <pic:spPr>
                    <a:xfrm>
                      <a:off x="0" y="0"/>
                      <a:ext cx="2800986" cy="1637968"/>
                    </a:xfrm>
                    <a:prstGeom prst="rect">
                      <a:avLst/>
                    </a:prstGeom>
                  </pic:spPr>
                </pic:pic>
              </a:graphicData>
            </a:graphic>
          </wp:inline>
        </w:drawing>
      </w:r>
    </w:p>
    <w:p w14:paraId="20878483" w14:textId="77777777" w:rsidR="00AE4ADB" w:rsidRDefault="6019E658" w:rsidP="00976BEC">
      <w:pPr>
        <w:pStyle w:val="ListParagraph"/>
        <w:spacing w:line="360" w:lineRule="auto"/>
        <w:ind w:left="1152"/>
        <w:jc w:val="center"/>
        <w:rPr>
          <w:i/>
          <w:sz w:val="24"/>
          <w:szCs w:val="24"/>
        </w:rPr>
      </w:pPr>
      <w:r w:rsidRPr="1289D904">
        <w:rPr>
          <w:i/>
          <w:sz w:val="24"/>
          <w:szCs w:val="24"/>
        </w:rPr>
        <w:t>Inventory</w:t>
      </w:r>
      <w:r>
        <w:br/>
      </w:r>
      <w:r w:rsidR="4CC64B4F">
        <w:rPr>
          <w:noProof/>
        </w:rPr>
        <w:drawing>
          <wp:inline distT="0" distB="0" distL="0" distR="0" wp14:anchorId="6894385D" wp14:editId="5582FE30">
            <wp:extent cx="2811921" cy="1733384"/>
            <wp:effectExtent l="0" t="0" r="762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38">
                      <a:extLst>
                        <a:ext uri="{28A0092B-C50C-407E-A947-70E740481C1C}">
                          <a14:useLocalDpi xmlns:a14="http://schemas.microsoft.com/office/drawing/2010/main" val="0"/>
                        </a:ext>
                      </a:extLst>
                    </a:blip>
                    <a:stretch>
                      <a:fillRect/>
                    </a:stretch>
                  </pic:blipFill>
                  <pic:spPr>
                    <a:xfrm>
                      <a:off x="0" y="0"/>
                      <a:ext cx="2811921" cy="1733384"/>
                    </a:xfrm>
                    <a:prstGeom prst="rect">
                      <a:avLst/>
                    </a:prstGeom>
                  </pic:spPr>
                </pic:pic>
              </a:graphicData>
            </a:graphic>
          </wp:inline>
        </w:drawing>
      </w:r>
      <w:r>
        <w:br/>
      </w:r>
      <w:r w:rsidR="6C8CABF7" w:rsidRPr="1289D904">
        <w:rPr>
          <w:i/>
          <w:sz w:val="24"/>
          <w:szCs w:val="24"/>
        </w:rPr>
        <w:t>Avatar Shop</w:t>
      </w:r>
    </w:p>
    <w:p w14:paraId="53515F59" w14:textId="1B9FB589" w:rsidR="00BB0A41" w:rsidRDefault="00BB0A41" w:rsidP="006257DD">
      <w:pPr>
        <w:pStyle w:val="ListParagraph"/>
        <w:spacing w:line="360" w:lineRule="auto"/>
        <w:ind w:left="1872" w:firstLine="288"/>
        <w:jc w:val="both"/>
      </w:pPr>
      <w:r w:rsidRPr="653AEE5B">
        <w:rPr>
          <w:sz w:val="24"/>
          <w:szCs w:val="24"/>
        </w:rPr>
        <w:t xml:space="preserve">In the </w:t>
      </w:r>
      <w:r w:rsidR="00C03DCA">
        <w:rPr>
          <w:sz w:val="24"/>
          <w:szCs w:val="24"/>
        </w:rPr>
        <w:t xml:space="preserve">in-game </w:t>
      </w:r>
      <w:r w:rsidRPr="653AEE5B">
        <w:rPr>
          <w:sz w:val="24"/>
          <w:szCs w:val="24"/>
        </w:rPr>
        <w:t>shop outside the class</w:t>
      </w:r>
      <w:r w:rsidR="008C3CD9" w:rsidRPr="653AEE5B">
        <w:rPr>
          <w:sz w:val="24"/>
          <w:szCs w:val="24"/>
        </w:rPr>
        <w:t>room</w:t>
      </w:r>
      <w:r w:rsidRPr="653AEE5B">
        <w:rPr>
          <w:sz w:val="24"/>
          <w:szCs w:val="24"/>
        </w:rPr>
        <w:t xml:space="preserve">, user can buy </w:t>
      </w:r>
      <w:r w:rsidR="00887BDA" w:rsidRPr="653AEE5B">
        <w:rPr>
          <w:sz w:val="24"/>
          <w:szCs w:val="24"/>
        </w:rPr>
        <w:t>items and avatars</w:t>
      </w:r>
      <w:r w:rsidRPr="653AEE5B">
        <w:rPr>
          <w:sz w:val="24"/>
          <w:szCs w:val="24"/>
        </w:rPr>
        <w:t>.</w:t>
      </w:r>
      <w:r w:rsidR="008D0EC2" w:rsidRPr="653AEE5B">
        <w:rPr>
          <w:sz w:val="24"/>
          <w:szCs w:val="24"/>
        </w:rPr>
        <w:t xml:space="preserve"> </w:t>
      </w:r>
      <w:r w:rsidR="6FEE1149" w:rsidRPr="09C86D85">
        <w:rPr>
          <w:sz w:val="24"/>
          <w:szCs w:val="24"/>
        </w:rPr>
        <w:t>The u</w:t>
      </w:r>
      <w:r w:rsidR="4F35887C" w:rsidRPr="09C86D85">
        <w:rPr>
          <w:sz w:val="24"/>
          <w:szCs w:val="24"/>
        </w:rPr>
        <w:t>ser</w:t>
      </w:r>
      <w:r w:rsidR="008D0EC2" w:rsidRPr="653AEE5B">
        <w:rPr>
          <w:sz w:val="24"/>
          <w:szCs w:val="24"/>
        </w:rPr>
        <w:t xml:space="preserve"> can also go to profile section in the shop where </w:t>
      </w:r>
      <w:r w:rsidR="00E4B838" w:rsidRPr="09C86D85">
        <w:rPr>
          <w:sz w:val="24"/>
          <w:szCs w:val="24"/>
        </w:rPr>
        <w:t>they</w:t>
      </w:r>
      <w:r w:rsidR="008D0EC2" w:rsidRPr="653AEE5B">
        <w:rPr>
          <w:sz w:val="24"/>
          <w:szCs w:val="24"/>
        </w:rPr>
        <w:t xml:space="preserve"> </w:t>
      </w:r>
      <w:r w:rsidR="008C3CD9" w:rsidRPr="653AEE5B">
        <w:rPr>
          <w:sz w:val="24"/>
          <w:szCs w:val="24"/>
        </w:rPr>
        <w:t xml:space="preserve">can change their avatar to </w:t>
      </w:r>
      <w:r w:rsidR="00C03DCA">
        <w:rPr>
          <w:sz w:val="24"/>
          <w:szCs w:val="24"/>
        </w:rPr>
        <w:t xml:space="preserve">any of </w:t>
      </w:r>
      <w:r w:rsidR="008C3CD9">
        <w:rPr>
          <w:sz w:val="24"/>
          <w:szCs w:val="24"/>
        </w:rPr>
        <w:t>the</w:t>
      </w:r>
      <w:r w:rsidR="008C3CD9" w:rsidRPr="653AEE5B">
        <w:rPr>
          <w:sz w:val="24"/>
          <w:szCs w:val="24"/>
        </w:rPr>
        <w:t xml:space="preserve"> </w:t>
      </w:r>
      <w:r w:rsidR="007F689E" w:rsidRPr="09C86D85">
        <w:rPr>
          <w:sz w:val="24"/>
          <w:szCs w:val="24"/>
        </w:rPr>
        <w:t>purchased</w:t>
      </w:r>
      <w:r w:rsidR="008C3CD9" w:rsidRPr="653AEE5B">
        <w:rPr>
          <w:sz w:val="24"/>
          <w:szCs w:val="24"/>
        </w:rPr>
        <w:t xml:space="preserve"> avatar</w:t>
      </w:r>
      <w:r w:rsidR="00C03DCA">
        <w:rPr>
          <w:sz w:val="24"/>
          <w:szCs w:val="24"/>
        </w:rPr>
        <w:t>s</w:t>
      </w:r>
      <w:r w:rsidR="008C3CD9" w:rsidRPr="653AEE5B">
        <w:rPr>
          <w:sz w:val="24"/>
          <w:szCs w:val="24"/>
        </w:rPr>
        <w:t>.</w:t>
      </w:r>
    </w:p>
    <w:p w14:paraId="690E9AFD" w14:textId="77777777" w:rsidR="007F689E" w:rsidRPr="00802E21" w:rsidRDefault="007F689E" w:rsidP="007F689E">
      <w:pPr>
        <w:pStyle w:val="ListParagraph"/>
        <w:spacing w:line="360" w:lineRule="auto"/>
        <w:ind w:left="1440" w:firstLine="72"/>
        <w:jc w:val="both"/>
        <w:rPr>
          <w:sz w:val="24"/>
          <w:szCs w:val="24"/>
        </w:rPr>
      </w:pPr>
    </w:p>
    <w:p w14:paraId="773C22E3" w14:textId="77777777" w:rsidR="00BB0A41" w:rsidRDefault="00BB0A41" w:rsidP="653AEE5B">
      <w:pPr>
        <w:pStyle w:val="ListParagraph"/>
        <w:numPr>
          <w:ilvl w:val="2"/>
          <w:numId w:val="6"/>
        </w:numPr>
        <w:spacing w:line="360" w:lineRule="auto"/>
        <w:jc w:val="both"/>
        <w:rPr>
          <w:b/>
          <w:sz w:val="24"/>
          <w:szCs w:val="24"/>
        </w:rPr>
      </w:pPr>
      <w:r w:rsidRPr="09C86D85">
        <w:rPr>
          <w:b/>
          <w:sz w:val="24"/>
          <w:szCs w:val="24"/>
        </w:rPr>
        <w:t>Database</w:t>
      </w:r>
    </w:p>
    <w:p w14:paraId="4CD78C8F" w14:textId="77777777" w:rsidR="00BB0A41" w:rsidRDefault="00BB0A41" w:rsidP="009D5699">
      <w:pPr>
        <w:pStyle w:val="ListParagraph"/>
        <w:spacing w:line="360" w:lineRule="auto"/>
        <w:ind w:left="1440" w:firstLine="216"/>
        <w:jc w:val="both"/>
        <w:rPr>
          <w:sz w:val="24"/>
          <w:szCs w:val="24"/>
        </w:rPr>
      </w:pPr>
      <w:r w:rsidRPr="653AEE5B">
        <w:rPr>
          <w:sz w:val="24"/>
          <w:szCs w:val="24"/>
        </w:rPr>
        <w:t xml:space="preserve">The database </w:t>
      </w:r>
      <w:r w:rsidR="00DF540C" w:rsidRPr="653AEE5B">
        <w:rPr>
          <w:sz w:val="24"/>
          <w:szCs w:val="24"/>
        </w:rPr>
        <w:t xml:space="preserve">was </w:t>
      </w:r>
      <w:r w:rsidR="003F2C94" w:rsidRPr="653AEE5B">
        <w:rPr>
          <w:sz w:val="24"/>
          <w:szCs w:val="24"/>
        </w:rPr>
        <w:t>created</w:t>
      </w:r>
      <w:r w:rsidR="00DF540C" w:rsidRPr="653AEE5B">
        <w:rPr>
          <w:sz w:val="24"/>
          <w:szCs w:val="24"/>
        </w:rPr>
        <w:t xml:space="preserve"> </w:t>
      </w:r>
      <w:r w:rsidRPr="653AEE5B">
        <w:rPr>
          <w:sz w:val="24"/>
          <w:szCs w:val="24"/>
        </w:rPr>
        <w:t>using SQLite3</w:t>
      </w:r>
      <w:r w:rsidR="00DF540C" w:rsidRPr="653AEE5B">
        <w:rPr>
          <w:sz w:val="24"/>
          <w:szCs w:val="24"/>
        </w:rPr>
        <w:t xml:space="preserve">. SQLite3 was chosen </w:t>
      </w:r>
      <w:r w:rsidR="005B1369" w:rsidRPr="653AEE5B">
        <w:rPr>
          <w:sz w:val="24"/>
          <w:szCs w:val="24"/>
        </w:rPr>
        <w:t xml:space="preserve">for the project as SQLite3 is </w:t>
      </w:r>
      <w:r w:rsidR="00601012" w:rsidRPr="653AEE5B">
        <w:rPr>
          <w:sz w:val="24"/>
          <w:szCs w:val="24"/>
        </w:rPr>
        <w:t xml:space="preserve">suitable </w:t>
      </w:r>
      <w:r w:rsidR="005B1369" w:rsidRPr="653AEE5B">
        <w:rPr>
          <w:sz w:val="24"/>
          <w:szCs w:val="24"/>
        </w:rPr>
        <w:t xml:space="preserve">for quick developing and testing. </w:t>
      </w:r>
      <w:r w:rsidR="00895874" w:rsidRPr="653AEE5B">
        <w:rPr>
          <w:sz w:val="24"/>
          <w:szCs w:val="24"/>
        </w:rPr>
        <w:t xml:space="preserve">In addition, </w:t>
      </w:r>
      <w:r w:rsidR="0011567C" w:rsidRPr="653AEE5B">
        <w:rPr>
          <w:sz w:val="24"/>
          <w:szCs w:val="24"/>
        </w:rPr>
        <w:t xml:space="preserve">SQLAlchemy, </w:t>
      </w:r>
      <w:r w:rsidR="00895874" w:rsidRPr="653AEE5B">
        <w:rPr>
          <w:sz w:val="24"/>
          <w:szCs w:val="24"/>
        </w:rPr>
        <w:t xml:space="preserve">an </w:t>
      </w:r>
      <w:r w:rsidR="0011567C" w:rsidRPr="653AEE5B">
        <w:rPr>
          <w:sz w:val="24"/>
          <w:szCs w:val="24"/>
        </w:rPr>
        <w:t xml:space="preserve">Object Relational Mapper (ORM) was </w:t>
      </w:r>
      <w:r w:rsidR="003F2C94" w:rsidRPr="653AEE5B">
        <w:rPr>
          <w:sz w:val="24"/>
          <w:szCs w:val="24"/>
        </w:rPr>
        <w:t>also implemented for easier querying.</w:t>
      </w:r>
      <w:r w:rsidR="00C84644" w:rsidRPr="653AEE5B">
        <w:rPr>
          <w:sz w:val="24"/>
          <w:szCs w:val="24"/>
        </w:rPr>
        <w:t xml:space="preserve"> </w:t>
      </w:r>
      <w:r w:rsidR="00CA3689" w:rsidRPr="653AEE5B">
        <w:rPr>
          <w:sz w:val="24"/>
          <w:szCs w:val="24"/>
        </w:rPr>
        <w:t xml:space="preserve">SQLAlchemy allows </w:t>
      </w:r>
      <w:r w:rsidR="00DC471B" w:rsidRPr="653AEE5B">
        <w:rPr>
          <w:sz w:val="24"/>
          <w:szCs w:val="24"/>
        </w:rPr>
        <w:t>the developer to write Python code to map from database schema to the application</w:t>
      </w:r>
      <w:r w:rsidR="00F3430C" w:rsidRPr="653AEE5B">
        <w:rPr>
          <w:sz w:val="24"/>
          <w:szCs w:val="24"/>
        </w:rPr>
        <w:t xml:space="preserve">s’ Python objects. Hence, no SQL is required to create, </w:t>
      </w:r>
      <w:r w:rsidR="00A8097C" w:rsidRPr="653AEE5B">
        <w:rPr>
          <w:sz w:val="24"/>
          <w:szCs w:val="24"/>
        </w:rPr>
        <w:t>maintain,</w:t>
      </w:r>
      <w:r w:rsidR="00F3430C" w:rsidRPr="653AEE5B">
        <w:rPr>
          <w:sz w:val="24"/>
          <w:szCs w:val="24"/>
        </w:rPr>
        <w:t xml:space="preserve"> and query the database.</w:t>
      </w:r>
      <w:r w:rsidR="003F2C94" w:rsidRPr="653AEE5B">
        <w:rPr>
          <w:sz w:val="24"/>
          <w:szCs w:val="24"/>
        </w:rPr>
        <w:t xml:space="preserve"> </w:t>
      </w:r>
    </w:p>
    <w:p w14:paraId="178EEFD4" w14:textId="77777777" w:rsidR="002613E1" w:rsidRDefault="002613E1">
      <w:pPr>
        <w:rPr>
          <w:sz w:val="24"/>
          <w:szCs w:val="24"/>
        </w:rPr>
      </w:pPr>
      <w:r>
        <w:rPr>
          <w:sz w:val="24"/>
          <w:szCs w:val="24"/>
        </w:rPr>
        <w:br w:type="page"/>
      </w:r>
    </w:p>
    <w:p w14:paraId="6C24B8D1" w14:textId="5FC15962" w:rsidR="00AB1D0B" w:rsidRPr="00D97E20" w:rsidRDefault="00D1774D" w:rsidP="002613E1">
      <w:pPr>
        <w:pStyle w:val="ListParagraph"/>
        <w:spacing w:line="360" w:lineRule="auto"/>
        <w:ind w:left="1440" w:firstLine="216"/>
        <w:jc w:val="both"/>
        <w:rPr>
          <w:rFonts w:cstheme="minorHAnsi"/>
          <w:sz w:val="24"/>
          <w:szCs w:val="24"/>
        </w:rPr>
      </w:pPr>
      <w:r w:rsidRPr="009D5699">
        <w:rPr>
          <w:sz w:val="24"/>
          <w:szCs w:val="24"/>
        </w:rPr>
        <w:lastRenderedPageBreak/>
        <w:t>The d</w:t>
      </w:r>
      <w:r w:rsidR="00AB1D0B" w:rsidRPr="009D5699">
        <w:rPr>
          <w:sz w:val="24"/>
          <w:szCs w:val="24"/>
        </w:rPr>
        <w:t>atabase schema design is shown below</w:t>
      </w:r>
      <w:r w:rsidR="66134516" w:rsidRPr="009D5699">
        <w:rPr>
          <w:sz w:val="24"/>
          <w:szCs w:val="24"/>
        </w:rPr>
        <w:t>:</w:t>
      </w:r>
    </w:p>
    <w:p w14:paraId="2C61BA7B" w14:textId="1AE7CD43" w:rsidR="005218FE" w:rsidRPr="00B82289" w:rsidRDefault="2A36D7B9" w:rsidP="00802E21">
      <w:pPr>
        <w:pStyle w:val="ListParagraph"/>
        <w:spacing w:line="360" w:lineRule="auto"/>
        <w:ind w:left="1152"/>
        <w:jc w:val="center"/>
        <w:rPr>
          <w:rFonts w:cstheme="minorHAnsi"/>
          <w:sz w:val="24"/>
          <w:szCs w:val="24"/>
        </w:rPr>
      </w:pPr>
      <w:r>
        <w:rPr>
          <w:noProof/>
        </w:rPr>
        <w:drawing>
          <wp:inline distT="0" distB="0" distL="0" distR="0" wp14:anchorId="058F27D8" wp14:editId="5FD1B8C9">
            <wp:extent cx="2918460" cy="196363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18460" cy="1963639"/>
                    </a:xfrm>
                    <a:prstGeom prst="rect">
                      <a:avLst/>
                    </a:prstGeom>
                  </pic:spPr>
                </pic:pic>
              </a:graphicData>
            </a:graphic>
          </wp:inline>
        </w:drawing>
      </w:r>
    </w:p>
    <w:p w14:paraId="23E3943C" w14:textId="77777777" w:rsidR="00D97E20" w:rsidRDefault="1619C229" w:rsidP="00D97E20">
      <w:pPr>
        <w:pStyle w:val="ListParagraph"/>
        <w:spacing w:line="360" w:lineRule="auto"/>
        <w:ind w:left="1152"/>
        <w:jc w:val="center"/>
        <w:rPr>
          <w:i/>
          <w:sz w:val="24"/>
          <w:szCs w:val="24"/>
        </w:rPr>
      </w:pPr>
      <w:r w:rsidRPr="09C86D85">
        <w:rPr>
          <w:i/>
          <w:sz w:val="24"/>
          <w:szCs w:val="24"/>
        </w:rPr>
        <w:t>Database schema</w:t>
      </w:r>
    </w:p>
    <w:p w14:paraId="5B4DAFF3" w14:textId="57AD3551" w:rsidR="00D1774D" w:rsidRPr="00D1774D" w:rsidRDefault="00D1774D" w:rsidP="000B77D9">
      <w:pPr>
        <w:pStyle w:val="ListParagraph"/>
        <w:spacing w:line="360" w:lineRule="auto"/>
        <w:ind w:left="1440" w:firstLine="288"/>
        <w:jc w:val="both"/>
        <w:rPr>
          <w:sz w:val="24"/>
          <w:szCs w:val="24"/>
        </w:rPr>
      </w:pPr>
      <w:r w:rsidRPr="653AEE5B">
        <w:rPr>
          <w:sz w:val="24"/>
          <w:szCs w:val="24"/>
        </w:rPr>
        <w:t>The schema comprises of 4 tables</w:t>
      </w:r>
      <w:r>
        <w:rPr>
          <w:sz w:val="24"/>
          <w:szCs w:val="24"/>
        </w:rPr>
        <w:t xml:space="preserve"> </w:t>
      </w:r>
      <w:r w:rsidR="00B1566F">
        <w:rPr>
          <w:sz w:val="24"/>
          <w:szCs w:val="24"/>
        </w:rPr>
        <w:t>which are:</w:t>
      </w:r>
      <w:r w:rsidRPr="653AEE5B">
        <w:rPr>
          <w:sz w:val="24"/>
          <w:szCs w:val="24"/>
        </w:rPr>
        <w:t xml:space="preserve"> Player, PlayerItem, Item, and ShopItem. </w:t>
      </w:r>
      <w:r w:rsidR="23C165B4" w:rsidRPr="09C86D85">
        <w:rPr>
          <w:sz w:val="24"/>
          <w:szCs w:val="24"/>
        </w:rPr>
        <w:t xml:space="preserve">The </w:t>
      </w:r>
      <w:r w:rsidRPr="653AEE5B">
        <w:rPr>
          <w:sz w:val="24"/>
          <w:szCs w:val="24"/>
        </w:rPr>
        <w:t>P</w:t>
      </w:r>
      <w:r w:rsidR="003441B4" w:rsidRPr="653AEE5B">
        <w:rPr>
          <w:sz w:val="24"/>
          <w:szCs w:val="24"/>
        </w:rPr>
        <w:t xml:space="preserve">layer table handles </w:t>
      </w:r>
      <w:r w:rsidR="7D4978CC" w:rsidRPr="09C86D85">
        <w:rPr>
          <w:sz w:val="24"/>
          <w:szCs w:val="24"/>
        </w:rPr>
        <w:t xml:space="preserve">the </w:t>
      </w:r>
      <w:r w:rsidR="5BA6964D" w:rsidRPr="09C86D85">
        <w:rPr>
          <w:sz w:val="24"/>
          <w:szCs w:val="24"/>
        </w:rPr>
        <w:t>use</w:t>
      </w:r>
      <w:r w:rsidR="0DC648B2" w:rsidRPr="09C86D85">
        <w:rPr>
          <w:sz w:val="24"/>
          <w:szCs w:val="24"/>
        </w:rPr>
        <w:t>r</w:t>
      </w:r>
      <w:r w:rsidR="001367B4" w:rsidRPr="653AEE5B">
        <w:rPr>
          <w:sz w:val="24"/>
          <w:szCs w:val="24"/>
        </w:rPr>
        <w:t xml:space="preserve"> id to be used in </w:t>
      </w:r>
      <w:r w:rsidR="0CDB9AD9" w:rsidRPr="09C86D85">
        <w:rPr>
          <w:sz w:val="24"/>
          <w:szCs w:val="24"/>
        </w:rPr>
        <w:t>the</w:t>
      </w:r>
      <w:r w:rsidR="5BA6964D" w:rsidRPr="09C86D85">
        <w:rPr>
          <w:sz w:val="24"/>
          <w:szCs w:val="24"/>
        </w:rPr>
        <w:t xml:space="preserve"> </w:t>
      </w:r>
      <w:r w:rsidR="001367B4" w:rsidRPr="653AEE5B">
        <w:rPr>
          <w:sz w:val="24"/>
          <w:szCs w:val="24"/>
        </w:rPr>
        <w:t>session</w:t>
      </w:r>
      <w:r w:rsidR="006668AB" w:rsidRPr="653AEE5B">
        <w:rPr>
          <w:sz w:val="24"/>
          <w:szCs w:val="24"/>
        </w:rPr>
        <w:t xml:space="preserve">, username, hashed password, </w:t>
      </w:r>
      <w:r w:rsidR="00875D24" w:rsidRPr="653AEE5B">
        <w:rPr>
          <w:sz w:val="24"/>
          <w:szCs w:val="24"/>
        </w:rPr>
        <w:t xml:space="preserve">currency to buy items, and room selection. Each player </w:t>
      </w:r>
      <w:r w:rsidR="00DE55F0" w:rsidRPr="653AEE5B">
        <w:rPr>
          <w:sz w:val="24"/>
          <w:szCs w:val="24"/>
        </w:rPr>
        <w:t xml:space="preserve">can </w:t>
      </w:r>
      <w:r w:rsidR="00875D24" w:rsidRPr="653AEE5B">
        <w:rPr>
          <w:sz w:val="24"/>
          <w:szCs w:val="24"/>
        </w:rPr>
        <w:t>have items</w:t>
      </w:r>
      <w:r w:rsidR="32FA18F0" w:rsidRPr="09C86D85">
        <w:rPr>
          <w:sz w:val="24"/>
          <w:szCs w:val="24"/>
        </w:rPr>
        <w:t>,</w:t>
      </w:r>
      <w:r w:rsidR="00875D24" w:rsidRPr="653AEE5B">
        <w:rPr>
          <w:sz w:val="24"/>
          <w:szCs w:val="24"/>
        </w:rPr>
        <w:t xml:space="preserve"> which is </w:t>
      </w:r>
      <w:r w:rsidR="00DE55F0" w:rsidRPr="653AEE5B">
        <w:rPr>
          <w:sz w:val="24"/>
          <w:szCs w:val="24"/>
        </w:rPr>
        <w:t xml:space="preserve">handled by </w:t>
      </w:r>
      <w:r w:rsidR="00B1566F">
        <w:rPr>
          <w:sz w:val="24"/>
          <w:szCs w:val="24"/>
        </w:rPr>
        <w:t xml:space="preserve">the </w:t>
      </w:r>
      <w:r w:rsidR="00DE55F0" w:rsidRPr="653AEE5B">
        <w:rPr>
          <w:sz w:val="24"/>
          <w:szCs w:val="24"/>
        </w:rPr>
        <w:t xml:space="preserve">PlayerItem table. </w:t>
      </w:r>
      <w:r w:rsidR="13CF1069" w:rsidRPr="09C86D85">
        <w:rPr>
          <w:sz w:val="24"/>
          <w:szCs w:val="24"/>
        </w:rPr>
        <w:t xml:space="preserve">The </w:t>
      </w:r>
      <w:r w:rsidR="00DE55F0" w:rsidRPr="653AEE5B">
        <w:rPr>
          <w:sz w:val="24"/>
          <w:szCs w:val="24"/>
        </w:rPr>
        <w:t>Player</w:t>
      </w:r>
      <w:r w:rsidR="000A3B57" w:rsidRPr="653AEE5B">
        <w:rPr>
          <w:sz w:val="24"/>
          <w:szCs w:val="24"/>
        </w:rPr>
        <w:t xml:space="preserve">’s items are bought from </w:t>
      </w:r>
      <w:r w:rsidR="00C220F2" w:rsidRPr="653AEE5B">
        <w:rPr>
          <w:sz w:val="24"/>
          <w:szCs w:val="24"/>
        </w:rPr>
        <w:t xml:space="preserve">the </w:t>
      </w:r>
      <w:r w:rsidR="000A3B57" w:rsidRPr="653AEE5B">
        <w:rPr>
          <w:sz w:val="24"/>
          <w:szCs w:val="24"/>
        </w:rPr>
        <w:t xml:space="preserve">Shop which is </w:t>
      </w:r>
      <w:r w:rsidR="00BA56DE" w:rsidRPr="653AEE5B">
        <w:rPr>
          <w:sz w:val="24"/>
          <w:szCs w:val="24"/>
        </w:rPr>
        <w:t xml:space="preserve">managed by </w:t>
      </w:r>
      <w:r w:rsidR="00B1566F">
        <w:rPr>
          <w:sz w:val="24"/>
          <w:szCs w:val="24"/>
        </w:rPr>
        <w:t xml:space="preserve">the </w:t>
      </w:r>
      <w:r w:rsidR="000A3B57" w:rsidRPr="653AEE5B">
        <w:rPr>
          <w:sz w:val="24"/>
          <w:szCs w:val="24"/>
        </w:rPr>
        <w:t>ShopItem</w:t>
      </w:r>
      <w:r w:rsidR="00BA56DE" w:rsidRPr="653AEE5B">
        <w:rPr>
          <w:sz w:val="24"/>
          <w:szCs w:val="24"/>
        </w:rPr>
        <w:t xml:space="preserve"> table</w:t>
      </w:r>
      <w:r w:rsidR="005B56A5" w:rsidRPr="653AEE5B">
        <w:rPr>
          <w:sz w:val="24"/>
          <w:szCs w:val="24"/>
        </w:rPr>
        <w:t xml:space="preserve">. All available items </w:t>
      </w:r>
      <w:r w:rsidR="00C220F2" w:rsidRPr="653AEE5B">
        <w:rPr>
          <w:sz w:val="24"/>
          <w:szCs w:val="24"/>
        </w:rPr>
        <w:t xml:space="preserve">in the game </w:t>
      </w:r>
      <w:r w:rsidR="00B1566F">
        <w:rPr>
          <w:sz w:val="24"/>
          <w:szCs w:val="24"/>
        </w:rPr>
        <w:t>are</w:t>
      </w:r>
      <w:r w:rsidR="00C220F2" w:rsidRPr="653AEE5B">
        <w:rPr>
          <w:sz w:val="24"/>
          <w:szCs w:val="24"/>
        </w:rPr>
        <w:t xml:space="preserve"> handled i</w:t>
      </w:r>
      <w:r w:rsidR="00C220F2">
        <w:rPr>
          <w:sz w:val="24"/>
          <w:szCs w:val="24"/>
        </w:rPr>
        <w:t xml:space="preserve">n </w:t>
      </w:r>
      <w:r w:rsidR="00B1566F">
        <w:rPr>
          <w:sz w:val="24"/>
          <w:szCs w:val="24"/>
        </w:rPr>
        <w:t>the</w:t>
      </w:r>
      <w:r w:rsidR="00C220F2" w:rsidRPr="653AEE5B">
        <w:rPr>
          <w:sz w:val="24"/>
          <w:szCs w:val="24"/>
        </w:rPr>
        <w:t xml:space="preserve"> Item table. </w:t>
      </w:r>
    </w:p>
    <w:p w14:paraId="275F7A8B" w14:textId="77777777" w:rsidR="00D97E20" w:rsidRPr="00B82289" w:rsidRDefault="00D97E20" w:rsidP="00D97E20">
      <w:pPr>
        <w:pStyle w:val="ListParagraph"/>
        <w:spacing w:line="360" w:lineRule="auto"/>
        <w:ind w:left="1152" w:firstLine="288"/>
        <w:jc w:val="both"/>
        <w:rPr>
          <w:rFonts w:cstheme="minorHAnsi"/>
          <w:sz w:val="24"/>
          <w:szCs w:val="24"/>
        </w:rPr>
      </w:pPr>
    </w:p>
    <w:p w14:paraId="58257D47" w14:textId="77777777" w:rsidR="00976BEC" w:rsidRPr="00B82289" w:rsidRDefault="6753C527" w:rsidP="00976BEC">
      <w:pPr>
        <w:pStyle w:val="ListParagraph"/>
        <w:numPr>
          <w:ilvl w:val="0"/>
          <w:numId w:val="6"/>
        </w:numPr>
        <w:spacing w:line="360" w:lineRule="auto"/>
        <w:jc w:val="both"/>
        <w:rPr>
          <w:b/>
          <w:sz w:val="24"/>
          <w:szCs w:val="24"/>
        </w:rPr>
      </w:pPr>
      <w:r w:rsidRPr="09C86D85">
        <w:rPr>
          <w:b/>
          <w:sz w:val="24"/>
          <w:szCs w:val="24"/>
        </w:rPr>
        <w:t>Conclusion and Recommendation</w:t>
      </w:r>
    </w:p>
    <w:p w14:paraId="47D42918" w14:textId="66028429" w:rsidR="00976BEC" w:rsidRDefault="2A27FC18" w:rsidP="00D97E20">
      <w:pPr>
        <w:pStyle w:val="ListParagraph"/>
        <w:spacing w:line="360" w:lineRule="auto"/>
        <w:ind w:left="360" w:firstLine="360"/>
        <w:jc w:val="both"/>
        <w:rPr>
          <w:sz w:val="24"/>
          <w:szCs w:val="24"/>
        </w:rPr>
      </w:pPr>
      <w:r w:rsidRPr="09C86D85">
        <w:rPr>
          <w:sz w:val="24"/>
          <w:szCs w:val="24"/>
        </w:rPr>
        <w:t>At the end of this</w:t>
      </w:r>
      <w:r w:rsidR="6506310E" w:rsidRPr="09C86D85">
        <w:rPr>
          <w:sz w:val="24"/>
          <w:szCs w:val="24"/>
        </w:rPr>
        <w:t xml:space="preserve"> project</w:t>
      </w:r>
      <w:r w:rsidRPr="09C86D85">
        <w:rPr>
          <w:sz w:val="24"/>
          <w:szCs w:val="24"/>
        </w:rPr>
        <w:t>, we were able</w:t>
      </w:r>
      <w:r w:rsidR="6506310E" w:rsidRPr="09C86D85">
        <w:rPr>
          <w:sz w:val="24"/>
          <w:szCs w:val="24"/>
        </w:rPr>
        <w:t xml:space="preserve"> to conduct a simple English lesson with 11 </w:t>
      </w:r>
      <w:r w:rsidR="00C45500" w:rsidRPr="09C86D85">
        <w:rPr>
          <w:sz w:val="24"/>
          <w:szCs w:val="24"/>
        </w:rPr>
        <w:t>Avatars</w:t>
      </w:r>
      <w:r w:rsidR="6506310E" w:rsidRPr="09C86D85">
        <w:rPr>
          <w:sz w:val="24"/>
          <w:szCs w:val="24"/>
        </w:rPr>
        <w:t xml:space="preserve"> (1 teacher, 10 students) </w:t>
      </w:r>
      <w:r w:rsidR="6C7611B2" w:rsidRPr="09C86D85">
        <w:rPr>
          <w:sz w:val="24"/>
          <w:szCs w:val="24"/>
        </w:rPr>
        <w:t xml:space="preserve">in our application, </w:t>
      </w:r>
      <w:r w:rsidR="6506310E" w:rsidRPr="09C86D85">
        <w:rPr>
          <w:sz w:val="24"/>
          <w:szCs w:val="24"/>
        </w:rPr>
        <w:t xml:space="preserve">through </w:t>
      </w:r>
      <w:r w:rsidR="2DBADD0D" w:rsidRPr="09C86D85">
        <w:rPr>
          <w:sz w:val="24"/>
          <w:szCs w:val="24"/>
        </w:rPr>
        <w:t xml:space="preserve">the </w:t>
      </w:r>
      <w:r w:rsidR="04CD5360" w:rsidRPr="09C86D85">
        <w:rPr>
          <w:sz w:val="24"/>
          <w:szCs w:val="24"/>
        </w:rPr>
        <w:t>Photon</w:t>
      </w:r>
      <w:r w:rsidR="2DBADD0D" w:rsidRPr="09C86D85">
        <w:rPr>
          <w:sz w:val="24"/>
          <w:szCs w:val="24"/>
        </w:rPr>
        <w:t xml:space="preserve"> network and voice/text function</w:t>
      </w:r>
      <w:r w:rsidR="73567285" w:rsidRPr="09C86D85">
        <w:rPr>
          <w:sz w:val="24"/>
          <w:szCs w:val="24"/>
        </w:rPr>
        <w:t>,</w:t>
      </w:r>
      <w:r w:rsidR="2DBADD0D" w:rsidRPr="09C86D85">
        <w:rPr>
          <w:sz w:val="24"/>
          <w:szCs w:val="24"/>
        </w:rPr>
        <w:t xml:space="preserve"> while using </w:t>
      </w:r>
      <w:r w:rsidR="6506310E" w:rsidRPr="09C86D85">
        <w:rPr>
          <w:sz w:val="24"/>
          <w:szCs w:val="24"/>
        </w:rPr>
        <w:t>WebView to sha</w:t>
      </w:r>
      <w:r w:rsidR="4458A3A7" w:rsidRPr="09C86D85">
        <w:rPr>
          <w:sz w:val="24"/>
          <w:szCs w:val="24"/>
        </w:rPr>
        <w:t xml:space="preserve">re the </w:t>
      </w:r>
      <w:r w:rsidR="25CB2382" w:rsidRPr="09C86D85">
        <w:rPr>
          <w:sz w:val="24"/>
          <w:szCs w:val="24"/>
        </w:rPr>
        <w:t xml:space="preserve">lesson </w:t>
      </w:r>
      <w:r w:rsidR="4458A3A7" w:rsidRPr="09C86D85">
        <w:rPr>
          <w:sz w:val="24"/>
          <w:szCs w:val="24"/>
        </w:rPr>
        <w:t>slides</w:t>
      </w:r>
      <w:r w:rsidR="620FD27C" w:rsidRPr="09C86D85">
        <w:rPr>
          <w:sz w:val="24"/>
          <w:szCs w:val="24"/>
        </w:rPr>
        <w:t xml:space="preserve"> in the 3D classroom</w:t>
      </w:r>
      <w:r w:rsidR="3DD7F6EF" w:rsidRPr="09C86D85">
        <w:rPr>
          <w:sz w:val="24"/>
          <w:szCs w:val="24"/>
        </w:rPr>
        <w:t xml:space="preserve"> (Appendix D).</w:t>
      </w:r>
      <w:r w:rsidR="6EAC40B5" w:rsidRPr="09C86D85">
        <w:rPr>
          <w:sz w:val="24"/>
          <w:szCs w:val="24"/>
        </w:rPr>
        <w:t xml:space="preserve"> However, there </w:t>
      </w:r>
      <w:r w:rsidR="50C01B60" w:rsidRPr="09C86D85">
        <w:rPr>
          <w:sz w:val="24"/>
          <w:szCs w:val="24"/>
        </w:rPr>
        <w:t xml:space="preserve">are </w:t>
      </w:r>
      <w:r w:rsidR="6EAC40B5" w:rsidRPr="09C86D85">
        <w:rPr>
          <w:sz w:val="24"/>
          <w:szCs w:val="24"/>
        </w:rPr>
        <w:t xml:space="preserve">many </w:t>
      </w:r>
      <w:r w:rsidR="6DE93F04" w:rsidRPr="09C86D85">
        <w:rPr>
          <w:sz w:val="24"/>
          <w:szCs w:val="24"/>
        </w:rPr>
        <w:t xml:space="preserve">areas </w:t>
      </w:r>
      <w:r w:rsidR="0D641BAE" w:rsidRPr="09C86D85">
        <w:rPr>
          <w:sz w:val="24"/>
          <w:szCs w:val="24"/>
        </w:rPr>
        <w:t>for</w:t>
      </w:r>
      <w:r w:rsidR="6DE93F04" w:rsidRPr="09C86D85">
        <w:rPr>
          <w:sz w:val="24"/>
          <w:szCs w:val="24"/>
        </w:rPr>
        <w:t xml:space="preserve"> </w:t>
      </w:r>
      <w:r w:rsidR="6EAC40B5" w:rsidRPr="09C86D85">
        <w:rPr>
          <w:sz w:val="24"/>
          <w:szCs w:val="24"/>
        </w:rPr>
        <w:t>improvements.</w:t>
      </w:r>
    </w:p>
    <w:p w14:paraId="3263C5B8" w14:textId="0F66B623" w:rsidR="00D97E20" w:rsidRDefault="04E23C3F" w:rsidP="00D97E20">
      <w:pPr>
        <w:pStyle w:val="ListParagraph"/>
        <w:spacing w:line="360" w:lineRule="auto"/>
        <w:ind w:left="360" w:firstLine="360"/>
        <w:jc w:val="both"/>
        <w:rPr>
          <w:sz w:val="24"/>
          <w:szCs w:val="24"/>
        </w:rPr>
      </w:pPr>
      <w:r w:rsidRPr="00976BEC">
        <w:rPr>
          <w:sz w:val="24"/>
          <w:szCs w:val="24"/>
        </w:rPr>
        <w:t xml:space="preserve">Firstly, </w:t>
      </w:r>
      <w:r w:rsidR="1615F011" w:rsidRPr="00976BEC">
        <w:rPr>
          <w:sz w:val="24"/>
          <w:szCs w:val="24"/>
        </w:rPr>
        <w:t>the</w:t>
      </w:r>
      <w:r w:rsidR="0B2897F0" w:rsidRPr="00976BEC">
        <w:rPr>
          <w:sz w:val="24"/>
          <w:szCs w:val="24"/>
        </w:rPr>
        <w:t xml:space="preserve"> </w:t>
      </w:r>
      <w:r w:rsidRPr="00976BEC">
        <w:rPr>
          <w:sz w:val="24"/>
          <w:szCs w:val="24"/>
        </w:rPr>
        <w:t>integra</w:t>
      </w:r>
      <w:r w:rsidR="54562360" w:rsidRPr="00976BEC">
        <w:rPr>
          <w:sz w:val="24"/>
          <w:szCs w:val="24"/>
        </w:rPr>
        <w:t>t</w:t>
      </w:r>
      <w:r w:rsidR="5B495521" w:rsidRPr="00976BEC">
        <w:rPr>
          <w:sz w:val="24"/>
          <w:szCs w:val="24"/>
        </w:rPr>
        <w:t xml:space="preserve">ion </w:t>
      </w:r>
      <w:r w:rsidRPr="00976BEC">
        <w:rPr>
          <w:sz w:val="24"/>
          <w:szCs w:val="24"/>
        </w:rPr>
        <w:t xml:space="preserve">of our application with video conferencing software such as </w:t>
      </w:r>
      <w:r w:rsidR="00B1566F">
        <w:rPr>
          <w:sz w:val="24"/>
          <w:szCs w:val="24"/>
        </w:rPr>
        <w:t>Z</w:t>
      </w:r>
      <w:r w:rsidRPr="00976BEC">
        <w:rPr>
          <w:sz w:val="24"/>
          <w:szCs w:val="24"/>
        </w:rPr>
        <w:t xml:space="preserve">oom or </w:t>
      </w:r>
      <w:r w:rsidR="45C2ADBB" w:rsidRPr="00976BEC">
        <w:rPr>
          <w:sz w:val="24"/>
          <w:szCs w:val="24"/>
        </w:rPr>
        <w:t>Microsoft</w:t>
      </w:r>
      <w:r w:rsidRPr="00976BEC">
        <w:rPr>
          <w:sz w:val="24"/>
          <w:szCs w:val="24"/>
        </w:rPr>
        <w:t xml:space="preserve"> teams</w:t>
      </w:r>
      <w:r w:rsidR="522089BD" w:rsidRPr="00976BEC">
        <w:rPr>
          <w:sz w:val="24"/>
          <w:szCs w:val="24"/>
        </w:rPr>
        <w:t xml:space="preserve"> can increase the scale of </w:t>
      </w:r>
      <w:r w:rsidR="6C6AF07C" w:rsidRPr="09C86D85">
        <w:rPr>
          <w:sz w:val="24"/>
          <w:szCs w:val="24"/>
        </w:rPr>
        <w:t>our</w:t>
      </w:r>
      <w:r w:rsidR="6434BA97" w:rsidRPr="09C86D85">
        <w:rPr>
          <w:sz w:val="24"/>
          <w:szCs w:val="24"/>
        </w:rPr>
        <w:t xml:space="preserve"> </w:t>
      </w:r>
      <w:r w:rsidR="522089BD" w:rsidRPr="09C86D85">
        <w:rPr>
          <w:sz w:val="24"/>
          <w:szCs w:val="24"/>
        </w:rPr>
        <w:t>application</w:t>
      </w:r>
      <w:r w:rsidR="11F65E16" w:rsidRPr="09C86D85">
        <w:rPr>
          <w:sz w:val="24"/>
          <w:szCs w:val="24"/>
        </w:rPr>
        <w:t>.</w:t>
      </w:r>
      <w:r w:rsidR="11F65E16" w:rsidRPr="00976BEC">
        <w:rPr>
          <w:sz w:val="24"/>
          <w:szCs w:val="24"/>
        </w:rPr>
        <w:t xml:space="preserve"> </w:t>
      </w:r>
      <w:r w:rsidR="4C90ADF6" w:rsidRPr="00976BEC">
        <w:rPr>
          <w:sz w:val="24"/>
          <w:szCs w:val="24"/>
        </w:rPr>
        <w:t>We were</w:t>
      </w:r>
      <w:r w:rsidR="42197D52" w:rsidRPr="00976BEC">
        <w:rPr>
          <w:sz w:val="24"/>
          <w:szCs w:val="24"/>
        </w:rPr>
        <w:t xml:space="preserve"> not able to de</w:t>
      </w:r>
      <w:r w:rsidR="5A76F4A0" w:rsidRPr="00976BEC">
        <w:rPr>
          <w:sz w:val="24"/>
          <w:szCs w:val="24"/>
        </w:rPr>
        <w:t>ploy</w:t>
      </w:r>
      <w:r w:rsidR="42197D52" w:rsidRPr="00976BEC">
        <w:rPr>
          <w:sz w:val="24"/>
          <w:szCs w:val="24"/>
        </w:rPr>
        <w:t xml:space="preserve"> th</w:t>
      </w:r>
      <w:r w:rsidR="59FDF748" w:rsidRPr="00976BEC">
        <w:rPr>
          <w:sz w:val="24"/>
          <w:szCs w:val="24"/>
        </w:rPr>
        <w:t>e</w:t>
      </w:r>
      <w:r w:rsidR="42197D52" w:rsidRPr="00976BEC">
        <w:rPr>
          <w:sz w:val="24"/>
          <w:szCs w:val="24"/>
        </w:rPr>
        <w:t xml:space="preserve"> application into the market</w:t>
      </w:r>
      <w:r w:rsidR="5849F82F" w:rsidRPr="00976BEC">
        <w:rPr>
          <w:sz w:val="24"/>
          <w:szCs w:val="24"/>
        </w:rPr>
        <w:t xml:space="preserve"> due to the </w:t>
      </w:r>
      <w:r w:rsidR="6655DE7F" w:rsidRPr="09C86D85">
        <w:rPr>
          <w:sz w:val="24"/>
          <w:szCs w:val="24"/>
        </w:rPr>
        <w:t>l</w:t>
      </w:r>
      <w:r w:rsidR="2F10CE20" w:rsidRPr="09C86D85">
        <w:rPr>
          <w:sz w:val="24"/>
          <w:szCs w:val="24"/>
        </w:rPr>
        <w:t>ack</w:t>
      </w:r>
      <w:r w:rsidR="5849F82F" w:rsidRPr="00976BEC">
        <w:rPr>
          <w:sz w:val="24"/>
          <w:szCs w:val="24"/>
        </w:rPr>
        <w:t xml:space="preserve"> of access to </w:t>
      </w:r>
      <w:r w:rsidR="5849F82F">
        <w:rPr>
          <w:sz w:val="24"/>
          <w:szCs w:val="24"/>
        </w:rPr>
        <w:t xml:space="preserve">a </w:t>
      </w:r>
      <w:r w:rsidR="5849F82F" w:rsidRPr="00976BEC">
        <w:rPr>
          <w:sz w:val="24"/>
          <w:szCs w:val="24"/>
        </w:rPr>
        <w:t xml:space="preserve">developer account and </w:t>
      </w:r>
      <w:r w:rsidR="7F7D14BC" w:rsidRPr="09C86D85">
        <w:rPr>
          <w:sz w:val="24"/>
          <w:szCs w:val="24"/>
        </w:rPr>
        <w:t>a lack of</w:t>
      </w:r>
      <w:r w:rsidR="6655DE7F" w:rsidRPr="09C86D85">
        <w:rPr>
          <w:sz w:val="24"/>
          <w:szCs w:val="24"/>
        </w:rPr>
        <w:t xml:space="preserve"> </w:t>
      </w:r>
      <w:r w:rsidR="5849F82F" w:rsidRPr="00976BEC">
        <w:rPr>
          <w:sz w:val="24"/>
          <w:szCs w:val="24"/>
        </w:rPr>
        <w:t xml:space="preserve">budget. </w:t>
      </w:r>
    </w:p>
    <w:p w14:paraId="13E9C6AD" w14:textId="77777777" w:rsidR="00976BEC" w:rsidRDefault="216BEFEB" w:rsidP="00D97E20">
      <w:pPr>
        <w:pStyle w:val="ListParagraph"/>
        <w:spacing w:line="360" w:lineRule="auto"/>
        <w:ind w:left="360" w:firstLine="360"/>
        <w:jc w:val="both"/>
        <w:rPr>
          <w:rFonts w:cstheme="minorHAnsi"/>
          <w:sz w:val="24"/>
          <w:szCs w:val="24"/>
        </w:rPr>
      </w:pPr>
      <w:r w:rsidRPr="00B82289">
        <w:rPr>
          <w:rFonts w:cstheme="minorHAnsi"/>
          <w:sz w:val="24"/>
          <w:szCs w:val="24"/>
        </w:rPr>
        <w:t xml:space="preserve">Secondly, </w:t>
      </w:r>
      <w:r w:rsidR="66ED6488" w:rsidRPr="00B82289">
        <w:rPr>
          <w:rFonts w:cstheme="minorHAnsi"/>
          <w:sz w:val="24"/>
          <w:szCs w:val="24"/>
        </w:rPr>
        <w:t>more features could have been developed</w:t>
      </w:r>
      <w:r w:rsidR="1B3F328E" w:rsidRPr="00B82289">
        <w:rPr>
          <w:rFonts w:cstheme="minorHAnsi"/>
          <w:sz w:val="24"/>
          <w:szCs w:val="24"/>
        </w:rPr>
        <w:t xml:space="preserve"> to enhance the learning experience</w:t>
      </w:r>
      <w:r w:rsidR="755FF469" w:rsidRPr="00B82289">
        <w:rPr>
          <w:rFonts w:cstheme="minorHAnsi"/>
          <w:sz w:val="24"/>
          <w:szCs w:val="24"/>
        </w:rPr>
        <w:t>. One of such is a</w:t>
      </w:r>
      <w:r w:rsidR="6FAECDF0" w:rsidRPr="00B82289">
        <w:rPr>
          <w:rFonts w:cstheme="minorHAnsi"/>
          <w:sz w:val="24"/>
          <w:szCs w:val="24"/>
        </w:rPr>
        <w:t xml:space="preserve"> library within the 3D world with access to lesson materials such as slides, tutorials, and notes. </w:t>
      </w:r>
      <w:r w:rsidR="751B8E7B" w:rsidRPr="00B82289">
        <w:rPr>
          <w:rFonts w:cstheme="minorHAnsi"/>
          <w:sz w:val="24"/>
          <w:szCs w:val="24"/>
        </w:rPr>
        <w:t>Another</w:t>
      </w:r>
      <w:r w:rsidR="2F7E17DE" w:rsidRPr="00B82289">
        <w:rPr>
          <w:rFonts w:cstheme="minorHAnsi"/>
          <w:sz w:val="24"/>
          <w:szCs w:val="24"/>
        </w:rPr>
        <w:t xml:space="preserve"> feature was the in-game currency system, to award students with </w:t>
      </w:r>
      <w:r w:rsidR="323B7DD9" w:rsidRPr="00B82289">
        <w:rPr>
          <w:rFonts w:cstheme="minorHAnsi"/>
          <w:sz w:val="24"/>
          <w:szCs w:val="24"/>
        </w:rPr>
        <w:t xml:space="preserve">in-game currency to purchase in-game items. </w:t>
      </w:r>
      <w:r w:rsidR="6FAECDF0" w:rsidRPr="00B82289">
        <w:rPr>
          <w:rFonts w:cstheme="minorHAnsi"/>
          <w:sz w:val="24"/>
          <w:szCs w:val="24"/>
        </w:rPr>
        <w:t xml:space="preserve">Due to the limitation of </w:t>
      </w:r>
      <w:r w:rsidR="7CB364A8" w:rsidRPr="00B82289">
        <w:rPr>
          <w:rFonts w:cstheme="minorHAnsi"/>
          <w:sz w:val="24"/>
          <w:szCs w:val="24"/>
        </w:rPr>
        <w:t xml:space="preserve">time, we were unable to incorporate </w:t>
      </w:r>
      <w:r w:rsidR="064452C9" w:rsidRPr="00B82289">
        <w:rPr>
          <w:rFonts w:cstheme="minorHAnsi"/>
          <w:sz w:val="24"/>
          <w:szCs w:val="24"/>
        </w:rPr>
        <w:t>such</w:t>
      </w:r>
      <w:r w:rsidR="7CB364A8" w:rsidRPr="00B82289">
        <w:rPr>
          <w:rFonts w:cstheme="minorHAnsi"/>
          <w:sz w:val="24"/>
          <w:szCs w:val="24"/>
        </w:rPr>
        <w:t xml:space="preserve"> features that may</w:t>
      </w:r>
      <w:r w:rsidR="0B4D077F" w:rsidRPr="00B82289">
        <w:rPr>
          <w:rFonts w:cstheme="minorHAnsi"/>
          <w:sz w:val="24"/>
          <w:szCs w:val="24"/>
        </w:rPr>
        <w:t xml:space="preserve"> </w:t>
      </w:r>
      <w:r w:rsidR="7CB364A8" w:rsidRPr="00B82289">
        <w:rPr>
          <w:rFonts w:cstheme="minorHAnsi"/>
          <w:sz w:val="24"/>
          <w:szCs w:val="24"/>
        </w:rPr>
        <w:t>increase the interactivity</w:t>
      </w:r>
      <w:r w:rsidR="1F08851F" w:rsidRPr="00B82289">
        <w:rPr>
          <w:rFonts w:cstheme="minorHAnsi"/>
          <w:sz w:val="24"/>
          <w:szCs w:val="24"/>
        </w:rPr>
        <w:t xml:space="preserve"> within the application</w:t>
      </w:r>
      <w:r w:rsidR="7CB364A8" w:rsidRPr="00B82289">
        <w:rPr>
          <w:rFonts w:cstheme="minorHAnsi"/>
          <w:sz w:val="24"/>
          <w:szCs w:val="24"/>
        </w:rPr>
        <w:t>.</w:t>
      </w:r>
    </w:p>
    <w:p w14:paraId="3AB35153" w14:textId="166B524A" w:rsidR="00976BEC" w:rsidRDefault="3BBA174C" w:rsidP="00D97E20">
      <w:pPr>
        <w:pStyle w:val="ListParagraph"/>
        <w:spacing w:line="360" w:lineRule="auto"/>
        <w:ind w:left="360" w:firstLine="360"/>
        <w:jc w:val="both"/>
        <w:rPr>
          <w:sz w:val="24"/>
          <w:szCs w:val="24"/>
        </w:rPr>
      </w:pPr>
      <w:r w:rsidRPr="00976BEC">
        <w:rPr>
          <w:sz w:val="24"/>
          <w:szCs w:val="24"/>
        </w:rPr>
        <w:lastRenderedPageBreak/>
        <w:t xml:space="preserve">Lastly, the application could have been better optimised </w:t>
      </w:r>
      <w:r w:rsidR="3903E1AF" w:rsidRPr="00976BEC">
        <w:rPr>
          <w:sz w:val="24"/>
          <w:szCs w:val="24"/>
        </w:rPr>
        <w:t>to have a better user experience while using the application</w:t>
      </w:r>
      <w:r w:rsidR="2F3A9AF2" w:rsidRPr="09C86D85">
        <w:rPr>
          <w:sz w:val="24"/>
          <w:szCs w:val="24"/>
        </w:rPr>
        <w:t>, in order</w:t>
      </w:r>
      <w:r w:rsidR="3903E1AF" w:rsidRPr="00976BEC">
        <w:rPr>
          <w:sz w:val="24"/>
          <w:szCs w:val="24"/>
        </w:rPr>
        <w:t xml:space="preserve"> to </w:t>
      </w:r>
      <w:r w:rsidR="2F3A9AF2" w:rsidRPr="09C86D85">
        <w:rPr>
          <w:sz w:val="24"/>
          <w:szCs w:val="24"/>
        </w:rPr>
        <w:t>create</w:t>
      </w:r>
      <w:r w:rsidR="3903E1AF" w:rsidRPr="00976BEC">
        <w:rPr>
          <w:sz w:val="24"/>
          <w:szCs w:val="24"/>
        </w:rPr>
        <w:t xml:space="preserve"> a better learning experience for the students and teachers. </w:t>
      </w:r>
      <w:r w:rsidR="28357F84" w:rsidRPr="00976BEC">
        <w:rPr>
          <w:sz w:val="24"/>
          <w:szCs w:val="24"/>
        </w:rPr>
        <w:t>With</w:t>
      </w:r>
      <w:r w:rsidRPr="00976BEC">
        <w:rPr>
          <w:sz w:val="24"/>
          <w:szCs w:val="24"/>
        </w:rPr>
        <w:t xml:space="preserve"> greater knowledge and experience with Unity</w:t>
      </w:r>
      <w:r w:rsidR="7789D026" w:rsidRPr="00976BEC">
        <w:rPr>
          <w:sz w:val="24"/>
          <w:szCs w:val="24"/>
        </w:rPr>
        <w:t xml:space="preserve"> and the components of the project, </w:t>
      </w:r>
      <w:r w:rsidR="44E4EC23" w:rsidRPr="09C86D85">
        <w:rPr>
          <w:sz w:val="24"/>
          <w:szCs w:val="24"/>
        </w:rPr>
        <w:t xml:space="preserve">we might be able to </w:t>
      </w:r>
      <w:r w:rsidR="6C67D898" w:rsidRPr="09C86D85">
        <w:rPr>
          <w:sz w:val="24"/>
          <w:szCs w:val="24"/>
        </w:rPr>
        <w:t>reduc</w:t>
      </w:r>
      <w:r w:rsidR="44E4EC23" w:rsidRPr="09C86D85">
        <w:rPr>
          <w:sz w:val="24"/>
          <w:szCs w:val="24"/>
        </w:rPr>
        <w:t xml:space="preserve">e the rate of </w:t>
      </w:r>
      <w:r w:rsidR="7DB5A62C" w:rsidRPr="09C86D85">
        <w:rPr>
          <w:sz w:val="24"/>
          <w:szCs w:val="24"/>
        </w:rPr>
        <w:t>lag</w:t>
      </w:r>
      <w:r w:rsidR="31A512BA" w:rsidRPr="09C86D85">
        <w:rPr>
          <w:sz w:val="24"/>
          <w:szCs w:val="24"/>
        </w:rPr>
        <w:t>s</w:t>
      </w:r>
      <w:r w:rsidRPr="00976BEC">
        <w:rPr>
          <w:sz w:val="24"/>
          <w:szCs w:val="24"/>
        </w:rPr>
        <w:t xml:space="preserve">, bugs, and </w:t>
      </w:r>
      <w:r w:rsidR="3F6A7813" w:rsidRPr="00976BEC">
        <w:rPr>
          <w:sz w:val="24"/>
          <w:szCs w:val="24"/>
        </w:rPr>
        <w:t>crashes</w:t>
      </w:r>
      <w:r w:rsidR="28DF5885" w:rsidRPr="00976BEC">
        <w:rPr>
          <w:sz w:val="24"/>
          <w:szCs w:val="24"/>
        </w:rPr>
        <w:t>.</w:t>
      </w:r>
    </w:p>
    <w:p w14:paraId="14B6BDA5" w14:textId="73720121" w:rsidR="00B82289" w:rsidRPr="00B82289" w:rsidRDefault="19481132" w:rsidP="09C86D85">
      <w:pPr>
        <w:pStyle w:val="ListParagraph"/>
        <w:spacing w:line="360" w:lineRule="auto"/>
        <w:ind w:left="360" w:firstLine="360"/>
        <w:jc w:val="both"/>
        <w:rPr>
          <w:sz w:val="24"/>
          <w:szCs w:val="24"/>
        </w:rPr>
      </w:pPr>
      <w:r w:rsidRPr="09C86D85">
        <w:rPr>
          <w:sz w:val="24"/>
          <w:szCs w:val="24"/>
        </w:rPr>
        <w:t>I</w:t>
      </w:r>
      <w:r w:rsidR="7B57E9C5" w:rsidRPr="09C86D85">
        <w:rPr>
          <w:sz w:val="24"/>
          <w:szCs w:val="24"/>
        </w:rPr>
        <w:t>n conclusion,</w:t>
      </w:r>
      <w:r w:rsidR="638293A4" w:rsidRPr="09C86D85">
        <w:rPr>
          <w:sz w:val="24"/>
          <w:szCs w:val="24"/>
        </w:rPr>
        <w:t xml:space="preserve"> </w:t>
      </w:r>
      <w:r w:rsidR="6E158A51" w:rsidRPr="09C86D85">
        <w:rPr>
          <w:sz w:val="24"/>
          <w:szCs w:val="24"/>
        </w:rPr>
        <w:t xml:space="preserve">while we have accomplished the primary objective of our project, </w:t>
      </w:r>
      <w:r w:rsidR="638293A4" w:rsidRPr="09C86D85">
        <w:rPr>
          <w:sz w:val="24"/>
          <w:szCs w:val="24"/>
        </w:rPr>
        <w:t xml:space="preserve">with </w:t>
      </w:r>
      <w:r w:rsidRPr="09C86D85">
        <w:rPr>
          <w:sz w:val="24"/>
          <w:szCs w:val="24"/>
        </w:rPr>
        <w:t xml:space="preserve">access to </w:t>
      </w:r>
      <w:r w:rsidR="2A347F93" w:rsidRPr="09C86D85">
        <w:rPr>
          <w:sz w:val="24"/>
          <w:szCs w:val="24"/>
        </w:rPr>
        <w:t xml:space="preserve">more </w:t>
      </w:r>
      <w:r w:rsidRPr="09C86D85">
        <w:rPr>
          <w:sz w:val="24"/>
          <w:szCs w:val="24"/>
        </w:rPr>
        <w:t>resources, more features</w:t>
      </w:r>
      <w:r w:rsidR="0479C2CC" w:rsidRPr="09C86D85">
        <w:rPr>
          <w:sz w:val="24"/>
          <w:szCs w:val="24"/>
        </w:rPr>
        <w:t>,</w:t>
      </w:r>
      <w:r w:rsidRPr="09C86D85">
        <w:rPr>
          <w:sz w:val="24"/>
          <w:szCs w:val="24"/>
        </w:rPr>
        <w:t xml:space="preserve"> and </w:t>
      </w:r>
      <w:r w:rsidR="231FAE7F" w:rsidRPr="09C86D85">
        <w:rPr>
          <w:sz w:val="24"/>
          <w:szCs w:val="24"/>
        </w:rPr>
        <w:t xml:space="preserve">better </w:t>
      </w:r>
      <w:r w:rsidRPr="09C86D85">
        <w:rPr>
          <w:sz w:val="24"/>
          <w:szCs w:val="24"/>
        </w:rPr>
        <w:t>optimis</w:t>
      </w:r>
      <w:r w:rsidR="05F9CC53" w:rsidRPr="09C86D85">
        <w:rPr>
          <w:sz w:val="24"/>
          <w:szCs w:val="24"/>
        </w:rPr>
        <w:t>ation of</w:t>
      </w:r>
      <w:r w:rsidRPr="09C86D85">
        <w:rPr>
          <w:sz w:val="24"/>
          <w:szCs w:val="24"/>
        </w:rPr>
        <w:t xml:space="preserve"> the game</w:t>
      </w:r>
      <w:r w:rsidR="5EA8C99A" w:rsidRPr="09C86D85">
        <w:rPr>
          <w:sz w:val="24"/>
          <w:szCs w:val="24"/>
        </w:rPr>
        <w:t>,</w:t>
      </w:r>
      <w:r w:rsidRPr="09C86D85">
        <w:rPr>
          <w:sz w:val="24"/>
          <w:szCs w:val="24"/>
        </w:rPr>
        <w:t xml:space="preserve"> </w:t>
      </w:r>
      <w:r w:rsidR="1F7AF900" w:rsidRPr="09C86D85">
        <w:rPr>
          <w:sz w:val="24"/>
          <w:szCs w:val="24"/>
        </w:rPr>
        <w:t>our</w:t>
      </w:r>
      <w:r w:rsidR="36D0A052" w:rsidRPr="09C86D85">
        <w:rPr>
          <w:sz w:val="24"/>
          <w:szCs w:val="24"/>
        </w:rPr>
        <w:t xml:space="preserve"> application </w:t>
      </w:r>
      <w:r w:rsidR="00F83B8B" w:rsidRPr="09C86D85">
        <w:rPr>
          <w:sz w:val="24"/>
          <w:szCs w:val="24"/>
        </w:rPr>
        <w:t xml:space="preserve">may </w:t>
      </w:r>
      <w:r w:rsidR="2D992D1D" w:rsidRPr="09C86D85">
        <w:rPr>
          <w:sz w:val="24"/>
          <w:szCs w:val="24"/>
        </w:rPr>
        <w:t xml:space="preserve">help </w:t>
      </w:r>
      <w:r w:rsidR="69786F28" w:rsidRPr="09C86D85">
        <w:rPr>
          <w:sz w:val="24"/>
          <w:szCs w:val="24"/>
        </w:rPr>
        <w:t>enhance the learning experience for students even further</w:t>
      </w:r>
      <w:r w:rsidR="36D0A052" w:rsidRPr="09C86D85">
        <w:rPr>
          <w:sz w:val="24"/>
          <w:szCs w:val="24"/>
        </w:rPr>
        <w:t>.</w:t>
      </w:r>
      <w:r w:rsidR="538C537A">
        <w:br/>
      </w:r>
      <w:r w:rsidR="4B89A224" w:rsidRPr="09C86D85">
        <w:rPr>
          <w:sz w:val="24"/>
          <w:szCs w:val="24"/>
        </w:rPr>
        <w:t xml:space="preserve"> </w:t>
      </w:r>
    </w:p>
    <w:p w14:paraId="05C9E286" w14:textId="77777777" w:rsidR="005C6CC8" w:rsidRDefault="005C6CC8">
      <w:pPr>
        <w:rPr>
          <w:rFonts w:cstheme="minorHAnsi"/>
          <w:sz w:val="24"/>
          <w:szCs w:val="24"/>
        </w:rPr>
      </w:pPr>
      <w:r>
        <w:rPr>
          <w:rFonts w:cstheme="minorHAnsi"/>
          <w:sz w:val="24"/>
          <w:szCs w:val="24"/>
        </w:rPr>
        <w:br w:type="page"/>
      </w:r>
    </w:p>
    <w:p w14:paraId="6A3D5A1D" w14:textId="0B31850C" w:rsidR="538C537A" w:rsidRPr="00B82289" w:rsidRDefault="538C537A" w:rsidP="653AEE5B">
      <w:pPr>
        <w:spacing w:line="360" w:lineRule="auto"/>
        <w:jc w:val="both"/>
        <w:rPr>
          <w:rFonts w:cstheme="minorHAnsi"/>
          <w:sz w:val="24"/>
          <w:szCs w:val="24"/>
        </w:rPr>
      </w:pPr>
      <w:r w:rsidRPr="00B82289">
        <w:rPr>
          <w:rFonts w:cstheme="minorHAnsi"/>
          <w:sz w:val="24"/>
          <w:szCs w:val="24"/>
        </w:rPr>
        <w:lastRenderedPageBreak/>
        <w:t>Appendi</w:t>
      </w:r>
      <w:r w:rsidR="004D7C53">
        <w:rPr>
          <w:rFonts w:cstheme="minorHAnsi"/>
          <w:sz w:val="24"/>
          <w:szCs w:val="24"/>
        </w:rPr>
        <w:t>x</w:t>
      </w:r>
      <w:r w:rsidRPr="00B82289">
        <w:rPr>
          <w:rFonts w:cstheme="minorHAnsi"/>
          <w:sz w:val="24"/>
          <w:szCs w:val="24"/>
        </w:rPr>
        <w:t>:</w:t>
      </w:r>
    </w:p>
    <w:p w14:paraId="2FEC2B31" w14:textId="48983F48" w:rsidR="00B567FF" w:rsidRPr="00B82289" w:rsidRDefault="004D7C53" w:rsidP="004D7C53">
      <w:pPr>
        <w:pStyle w:val="ListParagraph"/>
        <w:numPr>
          <w:ilvl w:val="0"/>
          <w:numId w:val="11"/>
        </w:numPr>
        <w:spacing w:line="360" w:lineRule="auto"/>
        <w:jc w:val="both"/>
        <w:rPr>
          <w:rFonts w:cstheme="minorHAnsi"/>
          <w:sz w:val="24"/>
          <w:szCs w:val="24"/>
        </w:rPr>
      </w:pPr>
      <w:r>
        <w:rPr>
          <w:rFonts w:cstheme="minorHAnsi"/>
          <w:sz w:val="24"/>
          <w:szCs w:val="24"/>
        </w:rPr>
        <w:t>Source Codes and links</w:t>
      </w:r>
    </w:p>
    <w:p w14:paraId="7B87B557" w14:textId="34857199" w:rsidR="00193325" w:rsidRDefault="00591716" w:rsidP="00193325">
      <w:pPr>
        <w:pStyle w:val="ListParagraph"/>
        <w:numPr>
          <w:ilvl w:val="0"/>
          <w:numId w:val="10"/>
        </w:numPr>
        <w:spacing w:line="360" w:lineRule="auto"/>
        <w:jc w:val="both"/>
        <w:rPr>
          <w:rFonts w:cstheme="minorHAnsi"/>
          <w:sz w:val="24"/>
          <w:szCs w:val="24"/>
        </w:rPr>
      </w:pPr>
      <w:r w:rsidRPr="00193325">
        <w:rPr>
          <w:rFonts w:cstheme="minorHAnsi"/>
          <w:sz w:val="24"/>
          <w:szCs w:val="24"/>
        </w:rPr>
        <w:t xml:space="preserve">Unity Assets </w:t>
      </w:r>
      <w:r w:rsidR="00003F23">
        <w:rPr>
          <w:rFonts w:cstheme="minorHAnsi"/>
          <w:sz w:val="24"/>
          <w:szCs w:val="24"/>
        </w:rPr>
        <w:t>u</w:t>
      </w:r>
      <w:r w:rsidRPr="00193325">
        <w:rPr>
          <w:rFonts w:cstheme="minorHAnsi"/>
          <w:sz w:val="24"/>
          <w:szCs w:val="24"/>
        </w:rPr>
        <w:t>se</w:t>
      </w:r>
      <w:r w:rsidR="00193325" w:rsidRPr="00193325">
        <w:rPr>
          <w:rFonts w:cstheme="minorHAnsi"/>
          <w:sz w:val="24"/>
          <w:szCs w:val="24"/>
        </w:rPr>
        <w:t>d:</w:t>
      </w:r>
    </w:p>
    <w:p w14:paraId="65535992" w14:textId="77777777" w:rsidR="00BB7274" w:rsidRDefault="00193325" w:rsidP="00BB7274">
      <w:pPr>
        <w:pStyle w:val="ListParagraph"/>
        <w:numPr>
          <w:ilvl w:val="1"/>
          <w:numId w:val="10"/>
        </w:numPr>
        <w:spacing w:line="360" w:lineRule="auto"/>
        <w:jc w:val="both"/>
        <w:rPr>
          <w:rFonts w:cstheme="minorHAnsi"/>
          <w:sz w:val="24"/>
          <w:szCs w:val="24"/>
        </w:rPr>
      </w:pPr>
      <w:r w:rsidRPr="00B82289">
        <w:rPr>
          <w:rFonts w:cstheme="minorHAnsi"/>
          <w:sz w:val="24"/>
          <w:szCs w:val="24"/>
        </w:rPr>
        <w:t>Classroom Assets</w:t>
      </w:r>
    </w:p>
    <w:p w14:paraId="59E24445" w14:textId="64C51541" w:rsidR="00BB7274" w:rsidRDefault="00E06B48" w:rsidP="00BB7274">
      <w:pPr>
        <w:pStyle w:val="ListParagraph"/>
        <w:spacing w:line="360" w:lineRule="auto"/>
        <w:ind w:left="1440"/>
        <w:jc w:val="both"/>
        <w:rPr>
          <w:rFonts w:cstheme="minorHAnsi"/>
          <w:sz w:val="24"/>
          <w:szCs w:val="24"/>
        </w:rPr>
      </w:pPr>
      <w:hyperlink r:id="rId40" w:history="1">
        <w:r w:rsidR="00BB7274" w:rsidRPr="005959AD">
          <w:rPr>
            <w:rStyle w:val="Hyperlink"/>
            <w:rFonts w:cstheme="minorHAnsi"/>
            <w:sz w:val="24"/>
            <w:szCs w:val="24"/>
          </w:rPr>
          <w:t>https://assetstore.unity.com/packages/3d/environments/urban/snaps-prototype-school-154693</w:t>
        </w:r>
      </w:hyperlink>
    </w:p>
    <w:p w14:paraId="428AC391" w14:textId="732B2974" w:rsidR="00BB7274" w:rsidRPr="00BB7274" w:rsidRDefault="00193325" w:rsidP="00BB7274">
      <w:pPr>
        <w:pStyle w:val="ListParagraph"/>
        <w:numPr>
          <w:ilvl w:val="1"/>
          <w:numId w:val="10"/>
        </w:numPr>
        <w:spacing w:line="360" w:lineRule="auto"/>
        <w:jc w:val="both"/>
        <w:rPr>
          <w:rFonts w:cstheme="minorHAnsi"/>
          <w:sz w:val="24"/>
          <w:szCs w:val="24"/>
        </w:rPr>
      </w:pPr>
      <w:r w:rsidRPr="00BB7274">
        <w:rPr>
          <w:rFonts w:cstheme="minorHAnsi"/>
          <w:sz w:val="24"/>
          <w:szCs w:val="24"/>
        </w:rPr>
        <w:t>Material Asset</w:t>
      </w:r>
      <w:r w:rsidR="00E91CD1" w:rsidRPr="00BB7274">
        <w:rPr>
          <w:rFonts w:cstheme="minorHAnsi"/>
          <w:sz w:val="24"/>
          <w:szCs w:val="24"/>
        </w:rPr>
        <w:t>s</w:t>
      </w:r>
    </w:p>
    <w:p w14:paraId="1805F767" w14:textId="417CFBB2" w:rsidR="00BB7274" w:rsidRDefault="005E245D" w:rsidP="1289D904">
      <w:pPr>
        <w:pStyle w:val="ListParagraph"/>
        <w:spacing w:line="360" w:lineRule="auto"/>
        <w:ind w:left="1440"/>
        <w:jc w:val="both"/>
        <w:rPr>
          <w:sz w:val="24"/>
          <w:szCs w:val="24"/>
        </w:rPr>
      </w:pPr>
      <w:hyperlink r:id="rId41">
        <w:r w:rsidR="00BB7274" w:rsidRPr="1289D904">
          <w:rPr>
            <w:rStyle w:val="Hyperlink"/>
            <w:sz w:val="24"/>
            <w:szCs w:val="24"/>
          </w:rPr>
          <w:t>https://assetstore.unity.com/packages/2d/textures-materials/free-stylized-pbr-textures-pack-111778</w:t>
        </w:r>
      </w:hyperlink>
    </w:p>
    <w:p w14:paraId="4EBC246C" w14:textId="3F480239" w:rsidR="577BE9F5" w:rsidRDefault="577BE9F5" w:rsidP="1289D904">
      <w:pPr>
        <w:pStyle w:val="ListParagraph"/>
        <w:numPr>
          <w:ilvl w:val="1"/>
          <w:numId w:val="10"/>
        </w:numPr>
        <w:spacing w:line="360" w:lineRule="auto"/>
        <w:jc w:val="both"/>
        <w:rPr>
          <w:sz w:val="24"/>
          <w:szCs w:val="24"/>
        </w:rPr>
      </w:pPr>
      <w:r w:rsidRPr="1289D904">
        <w:rPr>
          <w:sz w:val="24"/>
          <w:szCs w:val="24"/>
        </w:rPr>
        <w:t xml:space="preserve">Clock Tutorial: </w:t>
      </w:r>
      <w:hyperlink r:id="rId42">
        <w:r w:rsidRPr="1289D904">
          <w:rPr>
            <w:rStyle w:val="Hyperlink"/>
            <w:sz w:val="24"/>
            <w:szCs w:val="24"/>
          </w:rPr>
          <w:t>https://www.youtube.com/watch?v=leUd_gUDdiE</w:t>
        </w:r>
      </w:hyperlink>
    </w:p>
    <w:p w14:paraId="0C9AD63C" w14:textId="4BD3EC60" w:rsidR="087AC117" w:rsidRDefault="087AC117" w:rsidP="1289D904">
      <w:pPr>
        <w:pStyle w:val="ListParagraph"/>
        <w:numPr>
          <w:ilvl w:val="1"/>
          <w:numId w:val="10"/>
        </w:numPr>
        <w:spacing w:line="360" w:lineRule="auto"/>
        <w:jc w:val="both"/>
        <w:rPr>
          <w:sz w:val="24"/>
          <w:szCs w:val="24"/>
        </w:rPr>
      </w:pPr>
      <w:r w:rsidRPr="1289D904">
        <w:rPr>
          <w:sz w:val="24"/>
          <w:szCs w:val="24"/>
        </w:rPr>
        <w:t xml:space="preserve">Bell Tutorial: </w:t>
      </w:r>
      <w:hyperlink r:id="rId43">
        <w:r w:rsidRPr="1289D904">
          <w:rPr>
            <w:rStyle w:val="Hyperlink"/>
            <w:sz w:val="24"/>
            <w:szCs w:val="24"/>
          </w:rPr>
          <w:t>https://www.youtube.com/watch?v=kl7LZ6JQe1M</w:t>
        </w:r>
      </w:hyperlink>
    </w:p>
    <w:p w14:paraId="575EB71D" w14:textId="5438632B" w:rsidR="00193325" w:rsidRPr="00BB7274" w:rsidRDefault="00E91CD1" w:rsidP="00193325">
      <w:pPr>
        <w:pStyle w:val="ListParagraph"/>
        <w:numPr>
          <w:ilvl w:val="1"/>
          <w:numId w:val="10"/>
        </w:numPr>
        <w:spacing w:line="360" w:lineRule="auto"/>
        <w:jc w:val="both"/>
        <w:rPr>
          <w:sz w:val="24"/>
          <w:szCs w:val="24"/>
        </w:rPr>
      </w:pPr>
      <w:r w:rsidRPr="1289D904">
        <w:rPr>
          <w:sz w:val="24"/>
          <w:szCs w:val="24"/>
        </w:rPr>
        <w:t xml:space="preserve">Character </w:t>
      </w:r>
      <w:r w:rsidR="00003F23" w:rsidRPr="1289D904">
        <w:rPr>
          <w:sz w:val="24"/>
          <w:szCs w:val="24"/>
        </w:rPr>
        <w:t>C</w:t>
      </w:r>
      <w:r w:rsidRPr="1289D904">
        <w:rPr>
          <w:sz w:val="24"/>
          <w:szCs w:val="24"/>
        </w:rPr>
        <w:t>ontrols</w:t>
      </w:r>
    </w:p>
    <w:p w14:paraId="294D8966" w14:textId="0104F85E" w:rsidR="00890BBB" w:rsidRPr="00890BBB" w:rsidRDefault="00E06B48" w:rsidP="00890BBB">
      <w:pPr>
        <w:pStyle w:val="ListParagraph"/>
        <w:spacing w:line="360" w:lineRule="auto"/>
        <w:ind w:left="1440"/>
        <w:jc w:val="both"/>
        <w:rPr>
          <w:rFonts w:cstheme="minorHAnsi"/>
          <w:sz w:val="24"/>
          <w:szCs w:val="24"/>
        </w:rPr>
      </w:pPr>
      <w:hyperlink r:id="rId44" w:history="1">
        <w:r w:rsidR="00890BBB" w:rsidRPr="005959AD">
          <w:rPr>
            <w:rStyle w:val="Hyperlink"/>
            <w:rFonts w:cstheme="minorHAnsi"/>
            <w:sz w:val="24"/>
            <w:szCs w:val="24"/>
          </w:rPr>
          <w:t>https://assetstore.unity.com/packages/tools/utilities/third-person-controller-basic-locomotion-free-82048</w:t>
        </w:r>
      </w:hyperlink>
      <w:r w:rsidR="00026455">
        <w:rPr>
          <w:rStyle w:val="Hyperlink"/>
          <w:rFonts w:cstheme="minorHAnsi"/>
          <w:sz w:val="24"/>
          <w:szCs w:val="24"/>
        </w:rPr>
        <w:br/>
      </w:r>
    </w:p>
    <w:p w14:paraId="0EDDA83E" w14:textId="6B41E4FD" w:rsidR="00436677" w:rsidRPr="00026455" w:rsidRDefault="00BB7274" w:rsidP="00193325">
      <w:pPr>
        <w:pStyle w:val="ListParagraph"/>
        <w:numPr>
          <w:ilvl w:val="0"/>
          <w:numId w:val="10"/>
        </w:numPr>
        <w:spacing w:line="360" w:lineRule="auto"/>
        <w:jc w:val="both"/>
        <w:rPr>
          <w:rStyle w:val="Hyperlink"/>
          <w:color w:val="auto"/>
          <w:sz w:val="24"/>
          <w:szCs w:val="24"/>
          <w:u w:val="none"/>
        </w:rPr>
      </w:pPr>
      <w:r w:rsidRPr="0DA2967D">
        <w:rPr>
          <w:sz w:val="24"/>
          <w:szCs w:val="24"/>
        </w:rPr>
        <w:t>V</w:t>
      </w:r>
      <w:r w:rsidR="3053F862" w:rsidRPr="0DA2967D">
        <w:rPr>
          <w:sz w:val="24"/>
          <w:szCs w:val="24"/>
        </w:rPr>
        <w:t>R</w:t>
      </w:r>
      <w:r w:rsidRPr="0DA2967D">
        <w:rPr>
          <w:sz w:val="24"/>
          <w:szCs w:val="24"/>
        </w:rPr>
        <w:t>oid</w:t>
      </w:r>
      <w:r w:rsidR="2CA32647" w:rsidRPr="0DA2967D">
        <w:rPr>
          <w:sz w:val="24"/>
          <w:szCs w:val="24"/>
        </w:rPr>
        <w:t xml:space="preserve"> Studio: </w:t>
      </w:r>
      <w:hyperlink r:id="rId45">
        <w:r w:rsidR="2CA32647" w:rsidRPr="0DA2967D">
          <w:rPr>
            <w:rStyle w:val="Hyperlink"/>
            <w:sz w:val="24"/>
            <w:szCs w:val="24"/>
          </w:rPr>
          <w:t>https://vroid.com/en/studio/</w:t>
        </w:r>
      </w:hyperlink>
    </w:p>
    <w:p w14:paraId="01AA23BD" w14:textId="77777777" w:rsidR="00026455" w:rsidRDefault="00026455" w:rsidP="00026455">
      <w:pPr>
        <w:pStyle w:val="ListParagraph"/>
        <w:spacing w:line="360" w:lineRule="auto"/>
        <w:jc w:val="both"/>
        <w:rPr>
          <w:sz w:val="24"/>
          <w:szCs w:val="24"/>
        </w:rPr>
      </w:pPr>
    </w:p>
    <w:p w14:paraId="287E59A0" w14:textId="21E8768F" w:rsidR="2CA32647" w:rsidRDefault="2CA32647" w:rsidP="0DA2967D">
      <w:pPr>
        <w:pStyle w:val="ListParagraph"/>
        <w:numPr>
          <w:ilvl w:val="0"/>
          <w:numId w:val="10"/>
        </w:numPr>
        <w:spacing w:line="360" w:lineRule="auto"/>
        <w:jc w:val="both"/>
        <w:rPr>
          <w:sz w:val="24"/>
          <w:szCs w:val="24"/>
        </w:rPr>
      </w:pPr>
      <w:r w:rsidRPr="2053CC76">
        <w:rPr>
          <w:sz w:val="24"/>
          <w:szCs w:val="24"/>
        </w:rPr>
        <w:t xml:space="preserve">Animations: </w:t>
      </w:r>
    </w:p>
    <w:p w14:paraId="61E0C25F" w14:textId="68C4171E" w:rsidR="2CA32647" w:rsidRDefault="2CA32647" w:rsidP="0DA2967D">
      <w:pPr>
        <w:pStyle w:val="ListParagraph"/>
        <w:numPr>
          <w:ilvl w:val="1"/>
          <w:numId w:val="10"/>
        </w:numPr>
        <w:spacing w:line="360" w:lineRule="auto"/>
        <w:jc w:val="both"/>
        <w:rPr>
          <w:sz w:val="24"/>
          <w:szCs w:val="24"/>
        </w:rPr>
      </w:pPr>
      <w:r w:rsidRPr="2053CC76">
        <w:rPr>
          <w:sz w:val="24"/>
          <w:szCs w:val="24"/>
        </w:rPr>
        <w:t xml:space="preserve">Mixamo: </w:t>
      </w:r>
      <w:hyperlink r:id="rId46">
        <w:r w:rsidRPr="2053CC76">
          <w:rPr>
            <w:rStyle w:val="Hyperlink"/>
            <w:sz w:val="24"/>
            <w:szCs w:val="24"/>
          </w:rPr>
          <w:t>https://www.mixamo.com/</w:t>
        </w:r>
      </w:hyperlink>
    </w:p>
    <w:p w14:paraId="7E6C4014" w14:textId="15B94E7E" w:rsidR="00026455" w:rsidRDefault="004D7C53" w:rsidP="00026455">
      <w:pPr>
        <w:pStyle w:val="ListParagraph"/>
        <w:numPr>
          <w:ilvl w:val="1"/>
          <w:numId w:val="10"/>
        </w:numPr>
        <w:spacing w:line="360" w:lineRule="auto"/>
        <w:jc w:val="both"/>
        <w:rPr>
          <w:sz w:val="24"/>
          <w:szCs w:val="24"/>
        </w:rPr>
      </w:pPr>
      <w:r w:rsidRPr="0DA2967D">
        <w:rPr>
          <w:sz w:val="24"/>
          <w:szCs w:val="24"/>
        </w:rPr>
        <w:t>Blender</w:t>
      </w:r>
      <w:r w:rsidR="00F60930">
        <w:rPr>
          <w:sz w:val="24"/>
          <w:szCs w:val="24"/>
        </w:rPr>
        <w:t xml:space="preserve">: </w:t>
      </w:r>
      <w:hyperlink r:id="rId47" w:history="1">
        <w:r w:rsidR="00026455" w:rsidRPr="00EE184D">
          <w:rPr>
            <w:rStyle w:val="Hyperlink"/>
            <w:sz w:val="24"/>
            <w:szCs w:val="24"/>
          </w:rPr>
          <w:t>https://www.blender.org/download/</w:t>
        </w:r>
      </w:hyperlink>
    </w:p>
    <w:p w14:paraId="187D4B8E" w14:textId="77777777" w:rsidR="00026455" w:rsidRPr="00026455" w:rsidRDefault="00026455" w:rsidP="00026455">
      <w:pPr>
        <w:pStyle w:val="ListParagraph"/>
        <w:spacing w:line="360" w:lineRule="auto"/>
        <w:ind w:left="1440"/>
        <w:jc w:val="both"/>
        <w:rPr>
          <w:sz w:val="24"/>
          <w:szCs w:val="24"/>
        </w:rPr>
      </w:pPr>
    </w:p>
    <w:p w14:paraId="37CB7BF7" w14:textId="50305AB1" w:rsidR="00BB7274" w:rsidRDefault="00BB7274" w:rsidP="00193325">
      <w:pPr>
        <w:pStyle w:val="ListParagraph"/>
        <w:numPr>
          <w:ilvl w:val="0"/>
          <w:numId w:val="10"/>
        </w:numPr>
        <w:spacing w:line="360" w:lineRule="auto"/>
        <w:jc w:val="both"/>
        <w:rPr>
          <w:sz w:val="24"/>
          <w:szCs w:val="24"/>
        </w:rPr>
      </w:pPr>
      <w:r w:rsidRPr="0DA2967D">
        <w:rPr>
          <w:sz w:val="24"/>
          <w:szCs w:val="24"/>
        </w:rPr>
        <w:t>Photon Networking</w:t>
      </w:r>
    </w:p>
    <w:p w14:paraId="73CE83D8" w14:textId="71DFD56E" w:rsidR="00BB7274" w:rsidRDefault="00BB7274" w:rsidP="53354D45">
      <w:pPr>
        <w:pStyle w:val="ListParagraph"/>
        <w:numPr>
          <w:ilvl w:val="1"/>
          <w:numId w:val="10"/>
        </w:numPr>
        <w:spacing w:line="360" w:lineRule="auto"/>
        <w:jc w:val="both"/>
        <w:rPr>
          <w:sz w:val="24"/>
          <w:szCs w:val="24"/>
        </w:rPr>
      </w:pPr>
      <w:r w:rsidRPr="53354D45">
        <w:rPr>
          <w:sz w:val="24"/>
          <w:szCs w:val="24"/>
        </w:rPr>
        <w:t>Photon</w:t>
      </w:r>
      <w:r w:rsidR="00E06B48">
        <w:rPr>
          <w:sz w:val="24"/>
          <w:szCs w:val="24"/>
        </w:rPr>
        <w:t> </w:t>
      </w:r>
      <w:r w:rsidRPr="53354D45">
        <w:rPr>
          <w:sz w:val="24"/>
          <w:szCs w:val="24"/>
        </w:rPr>
        <w:t>Website:</w:t>
      </w:r>
      <w:r w:rsidR="21EBCF14" w:rsidRPr="53354D45">
        <w:rPr>
          <w:sz w:val="24"/>
          <w:szCs w:val="24"/>
        </w:rPr>
        <w:t xml:space="preserve"> </w:t>
      </w:r>
      <w:r>
        <w:br/>
      </w:r>
      <w:hyperlink r:id="rId48">
        <w:r w:rsidR="21EBCF14" w:rsidRPr="53354D45">
          <w:rPr>
            <w:rStyle w:val="Hyperlink"/>
            <w:sz w:val="24"/>
            <w:szCs w:val="24"/>
          </w:rPr>
          <w:t>https://www.photonengine.com/pun</w:t>
        </w:r>
      </w:hyperlink>
    </w:p>
    <w:p w14:paraId="06A3A837" w14:textId="0B33830C" w:rsidR="00BB7274" w:rsidRDefault="00BB7274" w:rsidP="62257A0D">
      <w:pPr>
        <w:pStyle w:val="ListParagraph"/>
        <w:numPr>
          <w:ilvl w:val="1"/>
          <w:numId w:val="10"/>
        </w:numPr>
        <w:spacing w:line="360" w:lineRule="auto"/>
        <w:jc w:val="both"/>
      </w:pPr>
      <w:r w:rsidRPr="62257A0D">
        <w:rPr>
          <w:sz w:val="24"/>
          <w:szCs w:val="24"/>
        </w:rPr>
        <w:t>Photon</w:t>
      </w:r>
      <w:r w:rsidR="00E06B48" w:rsidRPr="62257A0D">
        <w:rPr>
          <w:sz w:val="24"/>
          <w:szCs w:val="24"/>
        </w:rPr>
        <w:t> </w:t>
      </w:r>
      <w:r w:rsidRPr="62257A0D">
        <w:rPr>
          <w:sz w:val="24"/>
          <w:szCs w:val="24"/>
        </w:rPr>
        <w:t>YouTube</w:t>
      </w:r>
      <w:r w:rsidR="00E06B48" w:rsidRPr="62257A0D">
        <w:rPr>
          <w:sz w:val="24"/>
          <w:szCs w:val="24"/>
        </w:rPr>
        <w:t> </w:t>
      </w:r>
      <w:r w:rsidRPr="62257A0D">
        <w:rPr>
          <w:sz w:val="24"/>
          <w:szCs w:val="24"/>
        </w:rPr>
        <w:t>Tutorial</w:t>
      </w:r>
      <w:r w:rsidR="000A57EA" w:rsidRPr="62257A0D">
        <w:rPr>
          <w:sz w:val="24"/>
          <w:szCs w:val="24"/>
        </w:rPr>
        <w:t>:</w:t>
      </w:r>
      <w:hyperlink r:id="rId49">
        <w:r w:rsidR="00E06B48" w:rsidRPr="62257A0D">
          <w:rPr>
            <w:rStyle w:val="Hyperlink"/>
            <w:sz w:val="24"/>
            <w:szCs w:val="24"/>
          </w:rPr>
          <w:t>https://www.youtube.com/playlist</w:t>
        </w:r>
        <w:r w:rsidR="0FF0F7FC" w:rsidRPr="62257A0D">
          <w:rPr>
            <w:rStyle w:val="Hyperlink"/>
            <w:sz w:val="24"/>
            <w:szCs w:val="24"/>
          </w:rPr>
          <w:t>?</w:t>
        </w:r>
        <w:r w:rsidR="00E06B48" w:rsidRPr="62257A0D">
          <w:rPr>
            <w:rStyle w:val="Hyperlink"/>
            <w:sz w:val="24"/>
            <w:szCs w:val="24"/>
          </w:rPr>
          <w:t>list=PLWeGoBm1YHVgXmitft-0jkvcTVhAtL9vG</w:t>
        </w:r>
      </w:hyperlink>
    </w:p>
    <w:p w14:paraId="029E515B" w14:textId="7939EDF8" w:rsidR="53354D45" w:rsidRDefault="53354D45" w:rsidP="00026455">
      <w:pPr>
        <w:pStyle w:val="ListParagraph"/>
        <w:spacing w:line="360" w:lineRule="auto"/>
        <w:ind w:left="1440"/>
        <w:jc w:val="both"/>
        <w:rPr>
          <w:sz w:val="24"/>
          <w:szCs w:val="24"/>
        </w:rPr>
      </w:pPr>
    </w:p>
    <w:p w14:paraId="71AA0A87" w14:textId="1875D900" w:rsidR="7C9F6520" w:rsidRPr="00B82289" w:rsidRDefault="4B941C47" w:rsidP="09C86D85">
      <w:pPr>
        <w:pStyle w:val="ListParagraph"/>
        <w:numPr>
          <w:ilvl w:val="0"/>
          <w:numId w:val="10"/>
        </w:numPr>
        <w:spacing w:line="360" w:lineRule="auto"/>
        <w:jc w:val="both"/>
        <w:rPr>
          <w:sz w:val="24"/>
          <w:szCs w:val="24"/>
        </w:rPr>
      </w:pPr>
      <w:r w:rsidRPr="09C86D85">
        <w:rPr>
          <w:sz w:val="24"/>
          <w:szCs w:val="24"/>
        </w:rPr>
        <w:t xml:space="preserve">Vuplex 3D </w:t>
      </w:r>
      <w:r w:rsidR="7D4A4114" w:rsidRPr="09C86D85">
        <w:rPr>
          <w:sz w:val="24"/>
          <w:szCs w:val="24"/>
        </w:rPr>
        <w:t>Web</w:t>
      </w:r>
      <w:r w:rsidR="71DD737D" w:rsidRPr="09C86D85">
        <w:rPr>
          <w:sz w:val="24"/>
          <w:szCs w:val="24"/>
        </w:rPr>
        <w:t>V</w:t>
      </w:r>
      <w:r w:rsidR="7D4A4114" w:rsidRPr="09C86D85">
        <w:rPr>
          <w:sz w:val="24"/>
          <w:szCs w:val="24"/>
        </w:rPr>
        <w:t>iew</w:t>
      </w:r>
      <w:r w:rsidR="0D9CC2F9" w:rsidRPr="09C86D85">
        <w:rPr>
          <w:sz w:val="24"/>
          <w:szCs w:val="24"/>
        </w:rPr>
        <w:t>:</w:t>
      </w:r>
      <w:r w:rsidR="217F45E8" w:rsidRPr="09C86D85">
        <w:rPr>
          <w:sz w:val="24"/>
          <w:szCs w:val="24"/>
        </w:rPr>
        <w:t xml:space="preserve"> </w:t>
      </w:r>
      <w:hyperlink r:id="rId50">
        <w:r w:rsidR="217F45E8" w:rsidRPr="00C64FB5">
          <w:rPr>
            <w:rStyle w:val="Hyperlink"/>
            <w:sz w:val="24"/>
            <w:szCs w:val="24"/>
          </w:rPr>
          <w:t>https://assetstore.unity.com/packages/tools/gui/3d-webview-for-windows-and-macos-web-browser-154144</w:t>
        </w:r>
      </w:hyperlink>
    </w:p>
    <w:p w14:paraId="30357DA8" w14:textId="2008219F" w:rsidR="7C9F6520" w:rsidRPr="00B82289" w:rsidRDefault="7C9F6520" w:rsidP="09C86D85">
      <w:pPr>
        <w:spacing w:line="360" w:lineRule="auto"/>
        <w:jc w:val="both"/>
        <w:rPr>
          <w:sz w:val="24"/>
          <w:szCs w:val="24"/>
        </w:rPr>
      </w:pPr>
    </w:p>
    <w:sectPr w:rsidR="7C9F6520" w:rsidRPr="00B822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87C8B"/>
    <w:multiLevelType w:val="hybridMultilevel"/>
    <w:tmpl w:val="8ADC7F7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1FA5A5E"/>
    <w:multiLevelType w:val="hybridMultilevel"/>
    <w:tmpl w:val="20F6CA10"/>
    <w:lvl w:ilvl="0" w:tplc="4A006A66">
      <w:start w:val="1"/>
      <w:numFmt w:val="decimal"/>
      <w:lvlText w:val="%1."/>
      <w:lvlJc w:val="left"/>
      <w:pPr>
        <w:ind w:left="720" w:hanging="360"/>
      </w:pPr>
    </w:lvl>
    <w:lvl w:ilvl="1" w:tplc="346A158C">
      <w:start w:val="1"/>
      <w:numFmt w:val="lowerLetter"/>
      <w:lvlText w:val="%2."/>
      <w:lvlJc w:val="left"/>
      <w:pPr>
        <w:ind w:left="1440" w:hanging="360"/>
      </w:pPr>
    </w:lvl>
    <w:lvl w:ilvl="2" w:tplc="18A85FD4">
      <w:start w:val="1"/>
      <w:numFmt w:val="lowerRoman"/>
      <w:lvlText w:val="%3."/>
      <w:lvlJc w:val="right"/>
      <w:pPr>
        <w:ind w:left="2160" w:hanging="180"/>
      </w:pPr>
    </w:lvl>
    <w:lvl w:ilvl="3" w:tplc="9DA2E414">
      <w:start w:val="1"/>
      <w:numFmt w:val="decimal"/>
      <w:lvlText w:val="%4."/>
      <w:lvlJc w:val="left"/>
      <w:pPr>
        <w:ind w:left="2880" w:hanging="360"/>
      </w:pPr>
    </w:lvl>
    <w:lvl w:ilvl="4" w:tplc="7902C920">
      <w:start w:val="1"/>
      <w:numFmt w:val="lowerLetter"/>
      <w:lvlText w:val="%5."/>
      <w:lvlJc w:val="left"/>
      <w:pPr>
        <w:ind w:left="3600" w:hanging="360"/>
      </w:pPr>
    </w:lvl>
    <w:lvl w:ilvl="5" w:tplc="880E29F8">
      <w:start w:val="1"/>
      <w:numFmt w:val="lowerRoman"/>
      <w:lvlText w:val="%6."/>
      <w:lvlJc w:val="right"/>
      <w:pPr>
        <w:ind w:left="4320" w:hanging="180"/>
      </w:pPr>
    </w:lvl>
    <w:lvl w:ilvl="6" w:tplc="94283332">
      <w:start w:val="1"/>
      <w:numFmt w:val="decimal"/>
      <w:lvlText w:val="%7."/>
      <w:lvlJc w:val="left"/>
      <w:pPr>
        <w:ind w:left="5040" w:hanging="360"/>
      </w:pPr>
    </w:lvl>
    <w:lvl w:ilvl="7" w:tplc="645ED05E">
      <w:start w:val="1"/>
      <w:numFmt w:val="lowerLetter"/>
      <w:lvlText w:val="%8."/>
      <w:lvlJc w:val="left"/>
      <w:pPr>
        <w:ind w:left="5760" w:hanging="360"/>
      </w:pPr>
    </w:lvl>
    <w:lvl w:ilvl="8" w:tplc="5E347656">
      <w:start w:val="1"/>
      <w:numFmt w:val="lowerRoman"/>
      <w:lvlText w:val="%9."/>
      <w:lvlJc w:val="right"/>
      <w:pPr>
        <w:ind w:left="6480" w:hanging="180"/>
      </w:pPr>
    </w:lvl>
  </w:abstractNum>
  <w:abstractNum w:abstractNumId="2" w15:restartNumberingAfterBreak="0">
    <w:nsid w:val="170E1F70"/>
    <w:multiLevelType w:val="hybridMultilevel"/>
    <w:tmpl w:val="19728E96"/>
    <w:lvl w:ilvl="0" w:tplc="2BB2C706">
      <w:start w:val="1"/>
      <w:numFmt w:val="decimal"/>
      <w:lvlText w:val="%1."/>
      <w:lvlJc w:val="left"/>
      <w:pPr>
        <w:ind w:left="360" w:hanging="360"/>
      </w:pPr>
      <w:rPr>
        <w:rFonts w:hint="default"/>
      </w:rPr>
    </w:lvl>
    <w:lvl w:ilvl="1" w:tplc="DB9C9C7C">
      <w:start w:val="1"/>
      <w:numFmt w:val="decimal"/>
      <w:isLgl/>
      <w:lvlText w:val="%1.%2"/>
      <w:lvlJc w:val="left"/>
      <w:pPr>
        <w:ind w:left="1080" w:hanging="720"/>
      </w:pPr>
      <w:rPr>
        <w:rFonts w:hint="default"/>
      </w:rPr>
    </w:lvl>
    <w:lvl w:ilvl="2" w:tplc="C3A2D20C">
      <w:start w:val="1"/>
      <w:numFmt w:val="decimal"/>
      <w:isLgl/>
      <w:lvlText w:val="%1.%2.%3"/>
      <w:lvlJc w:val="left"/>
      <w:pPr>
        <w:ind w:left="1440" w:hanging="720"/>
      </w:pPr>
      <w:rPr>
        <w:rFonts w:hint="default"/>
      </w:rPr>
    </w:lvl>
    <w:lvl w:ilvl="3" w:tplc="9BA449F2">
      <w:start w:val="1"/>
      <w:numFmt w:val="decimal"/>
      <w:isLgl/>
      <w:lvlText w:val="%1.%2.%3.%4"/>
      <w:lvlJc w:val="left"/>
      <w:pPr>
        <w:ind w:left="1800" w:hanging="720"/>
      </w:pPr>
      <w:rPr>
        <w:rFonts w:hint="default"/>
      </w:rPr>
    </w:lvl>
    <w:lvl w:ilvl="4" w:tplc="4EF45B1E">
      <w:start w:val="1"/>
      <w:numFmt w:val="decimal"/>
      <w:isLgl/>
      <w:lvlText w:val="%1.%2.%3.%4.%5"/>
      <w:lvlJc w:val="left"/>
      <w:pPr>
        <w:ind w:left="2520" w:hanging="1080"/>
      </w:pPr>
      <w:rPr>
        <w:rFonts w:hint="default"/>
      </w:rPr>
    </w:lvl>
    <w:lvl w:ilvl="5" w:tplc="168411EC">
      <w:start w:val="1"/>
      <w:numFmt w:val="decimal"/>
      <w:isLgl/>
      <w:lvlText w:val="%1.%2.%3.%4.%5.%6"/>
      <w:lvlJc w:val="left"/>
      <w:pPr>
        <w:ind w:left="2880" w:hanging="1080"/>
      </w:pPr>
      <w:rPr>
        <w:rFonts w:hint="default"/>
      </w:rPr>
    </w:lvl>
    <w:lvl w:ilvl="6" w:tplc="CCFC5AF8">
      <w:start w:val="1"/>
      <w:numFmt w:val="decimal"/>
      <w:isLgl/>
      <w:lvlText w:val="%1.%2.%3.%4.%5.%6.%7"/>
      <w:lvlJc w:val="left"/>
      <w:pPr>
        <w:ind w:left="3600" w:hanging="1440"/>
      </w:pPr>
      <w:rPr>
        <w:rFonts w:hint="default"/>
      </w:rPr>
    </w:lvl>
    <w:lvl w:ilvl="7" w:tplc="55C2602A">
      <w:start w:val="1"/>
      <w:numFmt w:val="decimal"/>
      <w:isLgl/>
      <w:lvlText w:val="%1.%2.%3.%4.%5.%6.%7.%8"/>
      <w:lvlJc w:val="left"/>
      <w:pPr>
        <w:ind w:left="3960" w:hanging="1440"/>
      </w:pPr>
      <w:rPr>
        <w:rFonts w:hint="default"/>
      </w:rPr>
    </w:lvl>
    <w:lvl w:ilvl="8" w:tplc="85FA6828">
      <w:start w:val="1"/>
      <w:numFmt w:val="decimal"/>
      <w:isLgl/>
      <w:lvlText w:val="%1.%2.%3.%4.%5.%6.%7.%8.%9"/>
      <w:lvlJc w:val="left"/>
      <w:pPr>
        <w:ind w:left="4320" w:hanging="1440"/>
      </w:pPr>
      <w:rPr>
        <w:rFonts w:hint="default"/>
      </w:rPr>
    </w:lvl>
  </w:abstractNum>
  <w:abstractNum w:abstractNumId="3" w15:restartNumberingAfterBreak="0">
    <w:nsid w:val="21CC5932"/>
    <w:multiLevelType w:val="hybridMultilevel"/>
    <w:tmpl w:val="C4FEDA3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56A0AEE"/>
    <w:multiLevelType w:val="hybridMultilevel"/>
    <w:tmpl w:val="E2EE83BC"/>
    <w:lvl w:ilvl="0" w:tplc="4DBEC3BA">
      <w:start w:val="1"/>
      <w:numFmt w:val="decimal"/>
      <w:lvlText w:val="%1."/>
      <w:lvlJc w:val="left"/>
      <w:pPr>
        <w:ind w:left="1800" w:hanging="360"/>
      </w:pPr>
    </w:lvl>
    <w:lvl w:ilvl="1" w:tplc="52D654D4">
      <w:start w:val="1"/>
      <w:numFmt w:val="lowerLetter"/>
      <w:lvlText w:val="%2."/>
      <w:lvlJc w:val="left"/>
      <w:pPr>
        <w:ind w:left="2520" w:hanging="360"/>
      </w:pPr>
    </w:lvl>
    <w:lvl w:ilvl="2" w:tplc="9D0C7EF8" w:tentative="1">
      <w:start w:val="1"/>
      <w:numFmt w:val="lowerRoman"/>
      <w:lvlText w:val="%3."/>
      <w:lvlJc w:val="right"/>
      <w:pPr>
        <w:ind w:left="3240" w:hanging="180"/>
      </w:pPr>
    </w:lvl>
    <w:lvl w:ilvl="3" w:tplc="545488F2" w:tentative="1">
      <w:start w:val="1"/>
      <w:numFmt w:val="decimal"/>
      <w:lvlText w:val="%4."/>
      <w:lvlJc w:val="left"/>
      <w:pPr>
        <w:ind w:left="3960" w:hanging="360"/>
      </w:pPr>
    </w:lvl>
    <w:lvl w:ilvl="4" w:tplc="2C4EF6CC" w:tentative="1">
      <w:start w:val="1"/>
      <w:numFmt w:val="lowerLetter"/>
      <w:lvlText w:val="%5."/>
      <w:lvlJc w:val="left"/>
      <w:pPr>
        <w:ind w:left="4680" w:hanging="360"/>
      </w:pPr>
    </w:lvl>
    <w:lvl w:ilvl="5" w:tplc="760416F2" w:tentative="1">
      <w:start w:val="1"/>
      <w:numFmt w:val="lowerRoman"/>
      <w:lvlText w:val="%6."/>
      <w:lvlJc w:val="right"/>
      <w:pPr>
        <w:ind w:left="5400" w:hanging="180"/>
      </w:pPr>
    </w:lvl>
    <w:lvl w:ilvl="6" w:tplc="90FA665C" w:tentative="1">
      <w:start w:val="1"/>
      <w:numFmt w:val="decimal"/>
      <w:lvlText w:val="%7."/>
      <w:lvlJc w:val="left"/>
      <w:pPr>
        <w:ind w:left="6120" w:hanging="360"/>
      </w:pPr>
    </w:lvl>
    <w:lvl w:ilvl="7" w:tplc="72163E02" w:tentative="1">
      <w:start w:val="1"/>
      <w:numFmt w:val="lowerLetter"/>
      <w:lvlText w:val="%8."/>
      <w:lvlJc w:val="left"/>
      <w:pPr>
        <w:ind w:left="6840" w:hanging="360"/>
      </w:pPr>
    </w:lvl>
    <w:lvl w:ilvl="8" w:tplc="5FC6B91C" w:tentative="1">
      <w:start w:val="1"/>
      <w:numFmt w:val="lowerRoman"/>
      <w:lvlText w:val="%9."/>
      <w:lvlJc w:val="right"/>
      <w:pPr>
        <w:ind w:left="7560" w:hanging="180"/>
      </w:pPr>
    </w:lvl>
  </w:abstractNum>
  <w:abstractNum w:abstractNumId="5" w15:restartNumberingAfterBreak="0">
    <w:nsid w:val="446E037D"/>
    <w:multiLevelType w:val="hybridMultilevel"/>
    <w:tmpl w:val="4809001F"/>
    <w:lvl w:ilvl="0" w:tplc="BA96B968">
      <w:start w:val="1"/>
      <w:numFmt w:val="decimal"/>
      <w:lvlText w:val="%1."/>
      <w:lvlJc w:val="left"/>
      <w:pPr>
        <w:ind w:left="360" w:hanging="360"/>
      </w:pPr>
    </w:lvl>
    <w:lvl w:ilvl="1" w:tplc="6CE2A63C">
      <w:start w:val="1"/>
      <w:numFmt w:val="decimal"/>
      <w:lvlText w:val="%1.%2."/>
      <w:lvlJc w:val="left"/>
      <w:pPr>
        <w:ind w:left="792" w:hanging="432"/>
      </w:pPr>
    </w:lvl>
    <w:lvl w:ilvl="2" w:tplc="F65CF3B0">
      <w:start w:val="1"/>
      <w:numFmt w:val="decimal"/>
      <w:lvlText w:val="%1.%2.%3."/>
      <w:lvlJc w:val="left"/>
      <w:pPr>
        <w:ind w:left="1224" w:hanging="504"/>
      </w:pPr>
    </w:lvl>
    <w:lvl w:ilvl="3" w:tplc="55AE70BC">
      <w:start w:val="1"/>
      <w:numFmt w:val="decimal"/>
      <w:lvlText w:val="%1.%2.%3.%4."/>
      <w:lvlJc w:val="left"/>
      <w:pPr>
        <w:ind w:left="1728" w:hanging="648"/>
      </w:pPr>
    </w:lvl>
    <w:lvl w:ilvl="4" w:tplc="48CE9E24">
      <w:start w:val="1"/>
      <w:numFmt w:val="decimal"/>
      <w:lvlText w:val="%1.%2.%3.%4.%5."/>
      <w:lvlJc w:val="left"/>
      <w:pPr>
        <w:ind w:left="2232" w:hanging="792"/>
      </w:pPr>
    </w:lvl>
    <w:lvl w:ilvl="5" w:tplc="5EC28F1A">
      <w:start w:val="1"/>
      <w:numFmt w:val="decimal"/>
      <w:lvlText w:val="%1.%2.%3.%4.%5.%6."/>
      <w:lvlJc w:val="left"/>
      <w:pPr>
        <w:ind w:left="2736" w:hanging="936"/>
      </w:pPr>
    </w:lvl>
    <w:lvl w:ilvl="6" w:tplc="711221FC">
      <w:start w:val="1"/>
      <w:numFmt w:val="decimal"/>
      <w:lvlText w:val="%1.%2.%3.%4.%5.%6.%7."/>
      <w:lvlJc w:val="left"/>
      <w:pPr>
        <w:ind w:left="3240" w:hanging="1080"/>
      </w:pPr>
    </w:lvl>
    <w:lvl w:ilvl="7" w:tplc="070493B8">
      <w:start w:val="1"/>
      <w:numFmt w:val="decimal"/>
      <w:lvlText w:val="%1.%2.%3.%4.%5.%6.%7.%8."/>
      <w:lvlJc w:val="left"/>
      <w:pPr>
        <w:ind w:left="3744" w:hanging="1224"/>
      </w:pPr>
    </w:lvl>
    <w:lvl w:ilvl="8" w:tplc="8F320FC8">
      <w:start w:val="1"/>
      <w:numFmt w:val="decimal"/>
      <w:lvlText w:val="%1.%2.%3.%4.%5.%6.%7.%8.%9."/>
      <w:lvlJc w:val="left"/>
      <w:pPr>
        <w:ind w:left="4320" w:hanging="1440"/>
      </w:pPr>
    </w:lvl>
  </w:abstractNum>
  <w:abstractNum w:abstractNumId="6" w15:restartNumberingAfterBreak="0">
    <w:nsid w:val="4BE722B9"/>
    <w:multiLevelType w:val="hybridMultilevel"/>
    <w:tmpl w:val="2252EC88"/>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5689057B"/>
    <w:multiLevelType w:val="hybridMultilevel"/>
    <w:tmpl w:val="FFFFFFFF"/>
    <w:lvl w:ilvl="0" w:tplc="F470012C">
      <w:start w:val="1"/>
      <w:numFmt w:val="decimal"/>
      <w:lvlText w:val="%1."/>
      <w:lvlJc w:val="left"/>
      <w:pPr>
        <w:ind w:left="720" w:hanging="360"/>
      </w:pPr>
    </w:lvl>
    <w:lvl w:ilvl="1" w:tplc="322C414A">
      <w:start w:val="1"/>
      <w:numFmt w:val="lowerLetter"/>
      <w:lvlText w:val="%2."/>
      <w:lvlJc w:val="left"/>
      <w:pPr>
        <w:ind w:left="1440" w:hanging="360"/>
      </w:pPr>
    </w:lvl>
    <w:lvl w:ilvl="2" w:tplc="48FC3A2A">
      <w:start w:val="1"/>
      <w:numFmt w:val="lowerRoman"/>
      <w:lvlText w:val="%3."/>
      <w:lvlJc w:val="right"/>
      <w:pPr>
        <w:ind w:left="2160" w:hanging="180"/>
      </w:pPr>
    </w:lvl>
    <w:lvl w:ilvl="3" w:tplc="CE7C04A6">
      <w:start w:val="1"/>
      <w:numFmt w:val="decimal"/>
      <w:lvlText w:val="%4."/>
      <w:lvlJc w:val="left"/>
      <w:pPr>
        <w:ind w:left="2880" w:hanging="360"/>
      </w:pPr>
    </w:lvl>
    <w:lvl w:ilvl="4" w:tplc="926C9CDC">
      <w:start w:val="1"/>
      <w:numFmt w:val="lowerLetter"/>
      <w:lvlText w:val="%5."/>
      <w:lvlJc w:val="left"/>
      <w:pPr>
        <w:ind w:left="3600" w:hanging="360"/>
      </w:pPr>
    </w:lvl>
    <w:lvl w:ilvl="5" w:tplc="543264BC">
      <w:start w:val="1"/>
      <w:numFmt w:val="lowerRoman"/>
      <w:lvlText w:val="%6."/>
      <w:lvlJc w:val="right"/>
      <w:pPr>
        <w:ind w:left="4320" w:hanging="180"/>
      </w:pPr>
    </w:lvl>
    <w:lvl w:ilvl="6" w:tplc="EFC05B6A">
      <w:start w:val="1"/>
      <w:numFmt w:val="decimal"/>
      <w:lvlText w:val="%7."/>
      <w:lvlJc w:val="left"/>
      <w:pPr>
        <w:ind w:left="5040" w:hanging="360"/>
      </w:pPr>
    </w:lvl>
    <w:lvl w:ilvl="7" w:tplc="6E20217E">
      <w:start w:val="1"/>
      <w:numFmt w:val="lowerLetter"/>
      <w:lvlText w:val="%8."/>
      <w:lvlJc w:val="left"/>
      <w:pPr>
        <w:ind w:left="5760" w:hanging="360"/>
      </w:pPr>
    </w:lvl>
    <w:lvl w:ilvl="8" w:tplc="2EEC9516">
      <w:start w:val="1"/>
      <w:numFmt w:val="lowerRoman"/>
      <w:lvlText w:val="%9."/>
      <w:lvlJc w:val="right"/>
      <w:pPr>
        <w:ind w:left="6480" w:hanging="180"/>
      </w:pPr>
    </w:lvl>
  </w:abstractNum>
  <w:abstractNum w:abstractNumId="8" w15:restartNumberingAfterBreak="0">
    <w:nsid w:val="66B9164D"/>
    <w:multiLevelType w:val="hybridMultilevel"/>
    <w:tmpl w:val="BC548EB8"/>
    <w:lvl w:ilvl="0" w:tplc="48090015">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79C70B1B"/>
    <w:multiLevelType w:val="hybridMultilevel"/>
    <w:tmpl w:val="4809001F"/>
    <w:lvl w:ilvl="0" w:tplc="BCC08E56">
      <w:start w:val="1"/>
      <w:numFmt w:val="decimal"/>
      <w:lvlText w:val="%1."/>
      <w:lvlJc w:val="left"/>
      <w:pPr>
        <w:ind w:left="360" w:hanging="360"/>
      </w:pPr>
      <w:rPr>
        <w:rFonts w:hint="default"/>
      </w:rPr>
    </w:lvl>
    <w:lvl w:ilvl="1" w:tplc="048CDFC0">
      <w:start w:val="1"/>
      <w:numFmt w:val="decimal"/>
      <w:lvlText w:val="%1.%2."/>
      <w:lvlJc w:val="left"/>
      <w:pPr>
        <w:ind w:left="792" w:hanging="432"/>
      </w:pPr>
    </w:lvl>
    <w:lvl w:ilvl="2" w:tplc="5BB4976E">
      <w:start w:val="1"/>
      <w:numFmt w:val="decimal"/>
      <w:lvlText w:val="%1.%2.%3."/>
      <w:lvlJc w:val="left"/>
      <w:pPr>
        <w:ind w:left="1224" w:hanging="504"/>
      </w:pPr>
    </w:lvl>
    <w:lvl w:ilvl="3" w:tplc="BCDA6B36">
      <w:start w:val="1"/>
      <w:numFmt w:val="decimal"/>
      <w:lvlText w:val="%1.%2.%3.%4."/>
      <w:lvlJc w:val="left"/>
      <w:pPr>
        <w:ind w:left="1728" w:hanging="648"/>
      </w:pPr>
    </w:lvl>
    <w:lvl w:ilvl="4" w:tplc="7430EAD4">
      <w:start w:val="1"/>
      <w:numFmt w:val="decimal"/>
      <w:lvlText w:val="%1.%2.%3.%4.%5."/>
      <w:lvlJc w:val="left"/>
      <w:pPr>
        <w:ind w:left="2232" w:hanging="792"/>
      </w:pPr>
    </w:lvl>
    <w:lvl w:ilvl="5" w:tplc="6B841008">
      <w:start w:val="1"/>
      <w:numFmt w:val="decimal"/>
      <w:lvlText w:val="%1.%2.%3.%4.%5.%6."/>
      <w:lvlJc w:val="left"/>
      <w:pPr>
        <w:ind w:left="2736" w:hanging="936"/>
      </w:pPr>
    </w:lvl>
    <w:lvl w:ilvl="6" w:tplc="63588692">
      <w:start w:val="1"/>
      <w:numFmt w:val="decimal"/>
      <w:lvlText w:val="%1.%2.%3.%4.%5.%6.%7."/>
      <w:lvlJc w:val="left"/>
      <w:pPr>
        <w:ind w:left="3240" w:hanging="1080"/>
      </w:pPr>
    </w:lvl>
    <w:lvl w:ilvl="7" w:tplc="1C428C58">
      <w:start w:val="1"/>
      <w:numFmt w:val="decimal"/>
      <w:lvlText w:val="%1.%2.%3.%4.%5.%6.%7.%8."/>
      <w:lvlJc w:val="left"/>
      <w:pPr>
        <w:ind w:left="3744" w:hanging="1224"/>
      </w:pPr>
    </w:lvl>
    <w:lvl w:ilvl="8" w:tplc="8200C266">
      <w:start w:val="1"/>
      <w:numFmt w:val="decimal"/>
      <w:lvlText w:val="%1.%2.%3.%4.%5.%6.%7.%8.%9."/>
      <w:lvlJc w:val="left"/>
      <w:pPr>
        <w:ind w:left="4320" w:hanging="1440"/>
      </w:pPr>
    </w:lvl>
  </w:abstractNum>
  <w:abstractNum w:abstractNumId="10" w15:restartNumberingAfterBreak="0">
    <w:nsid w:val="7A265307"/>
    <w:multiLevelType w:val="hybridMultilevel"/>
    <w:tmpl w:val="59163354"/>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2"/>
  </w:num>
  <w:num w:numId="3">
    <w:abstractNumId w:val="6"/>
  </w:num>
  <w:num w:numId="4">
    <w:abstractNumId w:val="5"/>
  </w:num>
  <w:num w:numId="5">
    <w:abstractNumId w:val="7"/>
  </w:num>
  <w:num w:numId="6">
    <w:abstractNumId w:val="9"/>
  </w:num>
  <w:num w:numId="7">
    <w:abstractNumId w:val="4"/>
  </w:num>
  <w:num w:numId="8">
    <w:abstractNumId w:val="3"/>
  </w:num>
  <w:num w:numId="9">
    <w:abstractNumId w:val="0"/>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6612"/>
    <w:rsid w:val="00003F23"/>
    <w:rsid w:val="00004C5D"/>
    <w:rsid w:val="0001CED6"/>
    <w:rsid w:val="00026455"/>
    <w:rsid w:val="00031A29"/>
    <w:rsid w:val="000364C9"/>
    <w:rsid w:val="00041653"/>
    <w:rsid w:val="00050A9F"/>
    <w:rsid w:val="00051B80"/>
    <w:rsid w:val="0005288A"/>
    <w:rsid w:val="00056742"/>
    <w:rsid w:val="0006331F"/>
    <w:rsid w:val="0007050C"/>
    <w:rsid w:val="00072954"/>
    <w:rsid w:val="000823AB"/>
    <w:rsid w:val="000824D0"/>
    <w:rsid w:val="00085A95"/>
    <w:rsid w:val="00086281"/>
    <w:rsid w:val="00090045"/>
    <w:rsid w:val="00092CC6"/>
    <w:rsid w:val="000A285F"/>
    <w:rsid w:val="000A3B57"/>
    <w:rsid w:val="000A3F38"/>
    <w:rsid w:val="000A57EA"/>
    <w:rsid w:val="000A6A2B"/>
    <w:rsid w:val="000B2C80"/>
    <w:rsid w:val="000B76DE"/>
    <w:rsid w:val="000B77D9"/>
    <w:rsid w:val="000C0ADA"/>
    <w:rsid w:val="000D0E6C"/>
    <w:rsid w:val="000E421F"/>
    <w:rsid w:val="0011567C"/>
    <w:rsid w:val="00126793"/>
    <w:rsid w:val="001278F3"/>
    <w:rsid w:val="00134979"/>
    <w:rsid w:val="00136312"/>
    <w:rsid w:val="001367B4"/>
    <w:rsid w:val="00143403"/>
    <w:rsid w:val="001452B5"/>
    <w:rsid w:val="00147D84"/>
    <w:rsid w:val="00150A21"/>
    <w:rsid w:val="0015103C"/>
    <w:rsid w:val="001523F5"/>
    <w:rsid w:val="0017462E"/>
    <w:rsid w:val="00184D21"/>
    <w:rsid w:val="00193325"/>
    <w:rsid w:val="001935BB"/>
    <w:rsid w:val="001A0ED8"/>
    <w:rsid w:val="001A6A23"/>
    <w:rsid w:val="001B0ADB"/>
    <w:rsid w:val="001B1047"/>
    <w:rsid w:val="001C392D"/>
    <w:rsid w:val="001D68A2"/>
    <w:rsid w:val="001D7B2F"/>
    <w:rsid w:val="001E3E8C"/>
    <w:rsid w:val="001F2653"/>
    <w:rsid w:val="00201BB6"/>
    <w:rsid w:val="00204017"/>
    <w:rsid w:val="00207B90"/>
    <w:rsid w:val="002213A0"/>
    <w:rsid w:val="002309E7"/>
    <w:rsid w:val="00230E3D"/>
    <w:rsid w:val="00233676"/>
    <w:rsid w:val="0023A02D"/>
    <w:rsid w:val="002403BA"/>
    <w:rsid w:val="00240E54"/>
    <w:rsid w:val="0024243F"/>
    <w:rsid w:val="00253405"/>
    <w:rsid w:val="002604CC"/>
    <w:rsid w:val="002613E1"/>
    <w:rsid w:val="002627A8"/>
    <w:rsid w:val="00264CE1"/>
    <w:rsid w:val="00265362"/>
    <w:rsid w:val="002654B8"/>
    <w:rsid w:val="0026798F"/>
    <w:rsid w:val="00275646"/>
    <w:rsid w:val="00290D8B"/>
    <w:rsid w:val="00294EF5"/>
    <w:rsid w:val="0029608F"/>
    <w:rsid w:val="002A2F8D"/>
    <w:rsid w:val="002A72EF"/>
    <w:rsid w:val="002B005B"/>
    <w:rsid w:val="002B241A"/>
    <w:rsid w:val="002C356E"/>
    <w:rsid w:val="002C74C9"/>
    <w:rsid w:val="002D07B6"/>
    <w:rsid w:val="002D0E14"/>
    <w:rsid w:val="002D3965"/>
    <w:rsid w:val="002D6A70"/>
    <w:rsid w:val="002F0F00"/>
    <w:rsid w:val="002F7B05"/>
    <w:rsid w:val="00302B2F"/>
    <w:rsid w:val="00306EE0"/>
    <w:rsid w:val="00307BD1"/>
    <w:rsid w:val="00310FFD"/>
    <w:rsid w:val="003128AE"/>
    <w:rsid w:val="00320E9A"/>
    <w:rsid w:val="00322312"/>
    <w:rsid w:val="0032269A"/>
    <w:rsid w:val="00322B3B"/>
    <w:rsid w:val="0032688B"/>
    <w:rsid w:val="0033236B"/>
    <w:rsid w:val="00336FA3"/>
    <w:rsid w:val="00341021"/>
    <w:rsid w:val="003441B4"/>
    <w:rsid w:val="00356A2B"/>
    <w:rsid w:val="0035710C"/>
    <w:rsid w:val="00363E57"/>
    <w:rsid w:val="00370E0A"/>
    <w:rsid w:val="00382A17"/>
    <w:rsid w:val="0038374B"/>
    <w:rsid w:val="003840ED"/>
    <w:rsid w:val="0039181B"/>
    <w:rsid w:val="003A294B"/>
    <w:rsid w:val="003A6329"/>
    <w:rsid w:val="003A6D08"/>
    <w:rsid w:val="003A70A4"/>
    <w:rsid w:val="003B3BF8"/>
    <w:rsid w:val="003B6823"/>
    <w:rsid w:val="003D4933"/>
    <w:rsid w:val="003D4A2D"/>
    <w:rsid w:val="003E5F0B"/>
    <w:rsid w:val="003E79A0"/>
    <w:rsid w:val="003F2C94"/>
    <w:rsid w:val="003F3723"/>
    <w:rsid w:val="003F96E2"/>
    <w:rsid w:val="00404968"/>
    <w:rsid w:val="00405704"/>
    <w:rsid w:val="00407C3B"/>
    <w:rsid w:val="004123A7"/>
    <w:rsid w:val="00422DCF"/>
    <w:rsid w:val="00435331"/>
    <w:rsid w:val="00436677"/>
    <w:rsid w:val="00437243"/>
    <w:rsid w:val="00443BB3"/>
    <w:rsid w:val="00444923"/>
    <w:rsid w:val="00447C6B"/>
    <w:rsid w:val="004571BC"/>
    <w:rsid w:val="004720EF"/>
    <w:rsid w:val="004723CF"/>
    <w:rsid w:val="00475039"/>
    <w:rsid w:val="004901BA"/>
    <w:rsid w:val="00490821"/>
    <w:rsid w:val="00496ECB"/>
    <w:rsid w:val="00497899"/>
    <w:rsid w:val="004AE8E4"/>
    <w:rsid w:val="004B6A35"/>
    <w:rsid w:val="004C0981"/>
    <w:rsid w:val="004D25CA"/>
    <w:rsid w:val="004D7C53"/>
    <w:rsid w:val="004E627A"/>
    <w:rsid w:val="004E68EA"/>
    <w:rsid w:val="004F0417"/>
    <w:rsid w:val="004F155E"/>
    <w:rsid w:val="00502E71"/>
    <w:rsid w:val="0050455E"/>
    <w:rsid w:val="00512104"/>
    <w:rsid w:val="0051559D"/>
    <w:rsid w:val="005218FE"/>
    <w:rsid w:val="00525CB3"/>
    <w:rsid w:val="0053227F"/>
    <w:rsid w:val="00535783"/>
    <w:rsid w:val="00535B9A"/>
    <w:rsid w:val="005502DA"/>
    <w:rsid w:val="00550706"/>
    <w:rsid w:val="00556850"/>
    <w:rsid w:val="00561C0E"/>
    <w:rsid w:val="0056296E"/>
    <w:rsid w:val="00563663"/>
    <w:rsid w:val="005645A7"/>
    <w:rsid w:val="005733A4"/>
    <w:rsid w:val="00574187"/>
    <w:rsid w:val="00576095"/>
    <w:rsid w:val="00581143"/>
    <w:rsid w:val="00582151"/>
    <w:rsid w:val="0058391B"/>
    <w:rsid w:val="005844D3"/>
    <w:rsid w:val="0058539D"/>
    <w:rsid w:val="00587E9C"/>
    <w:rsid w:val="00591716"/>
    <w:rsid w:val="00594E95"/>
    <w:rsid w:val="00597427"/>
    <w:rsid w:val="005B1369"/>
    <w:rsid w:val="005B44DE"/>
    <w:rsid w:val="005B56A5"/>
    <w:rsid w:val="005B68BA"/>
    <w:rsid w:val="005B785B"/>
    <w:rsid w:val="005C405A"/>
    <w:rsid w:val="005C6CC8"/>
    <w:rsid w:val="005D2FDC"/>
    <w:rsid w:val="005D73E3"/>
    <w:rsid w:val="005E245D"/>
    <w:rsid w:val="005F1266"/>
    <w:rsid w:val="0060071A"/>
    <w:rsid w:val="00601012"/>
    <w:rsid w:val="006050BA"/>
    <w:rsid w:val="00605F20"/>
    <w:rsid w:val="00613A52"/>
    <w:rsid w:val="00621403"/>
    <w:rsid w:val="00622686"/>
    <w:rsid w:val="006257DD"/>
    <w:rsid w:val="006275F7"/>
    <w:rsid w:val="00635827"/>
    <w:rsid w:val="0064236C"/>
    <w:rsid w:val="0064237F"/>
    <w:rsid w:val="006437FA"/>
    <w:rsid w:val="00653C81"/>
    <w:rsid w:val="0066169B"/>
    <w:rsid w:val="006630CF"/>
    <w:rsid w:val="006637E5"/>
    <w:rsid w:val="006649B7"/>
    <w:rsid w:val="006668AB"/>
    <w:rsid w:val="00671B38"/>
    <w:rsid w:val="00671DE3"/>
    <w:rsid w:val="0068002B"/>
    <w:rsid w:val="006803AC"/>
    <w:rsid w:val="00684B93"/>
    <w:rsid w:val="0068729C"/>
    <w:rsid w:val="0069122D"/>
    <w:rsid w:val="006B4064"/>
    <w:rsid w:val="006B6940"/>
    <w:rsid w:val="006B6B12"/>
    <w:rsid w:val="006D1216"/>
    <w:rsid w:val="006E1FC5"/>
    <w:rsid w:val="006E29B4"/>
    <w:rsid w:val="006F72D1"/>
    <w:rsid w:val="006FEE81"/>
    <w:rsid w:val="00701BDB"/>
    <w:rsid w:val="00711895"/>
    <w:rsid w:val="007181F0"/>
    <w:rsid w:val="007208C6"/>
    <w:rsid w:val="00720C95"/>
    <w:rsid w:val="00721B09"/>
    <w:rsid w:val="00734DC1"/>
    <w:rsid w:val="00760703"/>
    <w:rsid w:val="007729C2"/>
    <w:rsid w:val="0077400F"/>
    <w:rsid w:val="00777DE9"/>
    <w:rsid w:val="00786612"/>
    <w:rsid w:val="0078D1A5"/>
    <w:rsid w:val="00794E4A"/>
    <w:rsid w:val="007964BC"/>
    <w:rsid w:val="00797F43"/>
    <w:rsid w:val="007B0B3B"/>
    <w:rsid w:val="007B1D36"/>
    <w:rsid w:val="007B5817"/>
    <w:rsid w:val="007B7EBC"/>
    <w:rsid w:val="007D1929"/>
    <w:rsid w:val="007D20EB"/>
    <w:rsid w:val="007D54B8"/>
    <w:rsid w:val="007D656A"/>
    <w:rsid w:val="007D79B6"/>
    <w:rsid w:val="007F203F"/>
    <w:rsid w:val="007F4071"/>
    <w:rsid w:val="007F4DE9"/>
    <w:rsid w:val="007F689E"/>
    <w:rsid w:val="007F6FF9"/>
    <w:rsid w:val="008023CE"/>
    <w:rsid w:val="00802E21"/>
    <w:rsid w:val="0081320A"/>
    <w:rsid w:val="00830A7B"/>
    <w:rsid w:val="0083127E"/>
    <w:rsid w:val="008326BF"/>
    <w:rsid w:val="00834A49"/>
    <w:rsid w:val="00851DBF"/>
    <w:rsid w:val="00857F89"/>
    <w:rsid w:val="008666D1"/>
    <w:rsid w:val="00875D24"/>
    <w:rsid w:val="00881296"/>
    <w:rsid w:val="00885373"/>
    <w:rsid w:val="00886CA3"/>
    <w:rsid w:val="00887BDA"/>
    <w:rsid w:val="00890BBB"/>
    <w:rsid w:val="00895874"/>
    <w:rsid w:val="008A0B01"/>
    <w:rsid w:val="008A20C4"/>
    <w:rsid w:val="008ADD29"/>
    <w:rsid w:val="008B5876"/>
    <w:rsid w:val="008B6135"/>
    <w:rsid w:val="008B7780"/>
    <w:rsid w:val="008C0F86"/>
    <w:rsid w:val="008C1EE4"/>
    <w:rsid w:val="008C3CD9"/>
    <w:rsid w:val="008C49B3"/>
    <w:rsid w:val="008D0651"/>
    <w:rsid w:val="008D0EC2"/>
    <w:rsid w:val="008D4AAE"/>
    <w:rsid w:val="008D77A3"/>
    <w:rsid w:val="008D7D1E"/>
    <w:rsid w:val="008E3E89"/>
    <w:rsid w:val="008F0B52"/>
    <w:rsid w:val="008F6FFB"/>
    <w:rsid w:val="009018E9"/>
    <w:rsid w:val="009504DF"/>
    <w:rsid w:val="00953787"/>
    <w:rsid w:val="00956E22"/>
    <w:rsid w:val="00961E80"/>
    <w:rsid w:val="00963588"/>
    <w:rsid w:val="00964186"/>
    <w:rsid w:val="00964F82"/>
    <w:rsid w:val="0097239D"/>
    <w:rsid w:val="00976BEC"/>
    <w:rsid w:val="009932B3"/>
    <w:rsid w:val="00993D8D"/>
    <w:rsid w:val="009A073F"/>
    <w:rsid w:val="009A674C"/>
    <w:rsid w:val="009A687C"/>
    <w:rsid w:val="009A6A2D"/>
    <w:rsid w:val="009B223F"/>
    <w:rsid w:val="009B5B3E"/>
    <w:rsid w:val="009D06ED"/>
    <w:rsid w:val="009D5699"/>
    <w:rsid w:val="009D57B2"/>
    <w:rsid w:val="009E43F7"/>
    <w:rsid w:val="009F457E"/>
    <w:rsid w:val="009FE752"/>
    <w:rsid w:val="00A11076"/>
    <w:rsid w:val="00A125D0"/>
    <w:rsid w:val="00A13075"/>
    <w:rsid w:val="00A14B02"/>
    <w:rsid w:val="00A15811"/>
    <w:rsid w:val="00A16C98"/>
    <w:rsid w:val="00A27A74"/>
    <w:rsid w:val="00A300A5"/>
    <w:rsid w:val="00A30CAE"/>
    <w:rsid w:val="00A34E67"/>
    <w:rsid w:val="00A37B9C"/>
    <w:rsid w:val="00A4535D"/>
    <w:rsid w:val="00A45FC1"/>
    <w:rsid w:val="00A561D0"/>
    <w:rsid w:val="00A64390"/>
    <w:rsid w:val="00A77632"/>
    <w:rsid w:val="00A807DB"/>
    <w:rsid w:val="00A8097C"/>
    <w:rsid w:val="00A85804"/>
    <w:rsid w:val="00A87046"/>
    <w:rsid w:val="00A91FFC"/>
    <w:rsid w:val="00A9EC30"/>
    <w:rsid w:val="00AA48CF"/>
    <w:rsid w:val="00AA6A45"/>
    <w:rsid w:val="00AB1D0B"/>
    <w:rsid w:val="00AB4F29"/>
    <w:rsid w:val="00AE1F59"/>
    <w:rsid w:val="00AE4ADB"/>
    <w:rsid w:val="00AE4BCD"/>
    <w:rsid w:val="00AE664D"/>
    <w:rsid w:val="00AE7E62"/>
    <w:rsid w:val="00B03393"/>
    <w:rsid w:val="00B05A69"/>
    <w:rsid w:val="00B14F98"/>
    <w:rsid w:val="00B1566F"/>
    <w:rsid w:val="00B20355"/>
    <w:rsid w:val="00B217A6"/>
    <w:rsid w:val="00B3173F"/>
    <w:rsid w:val="00B33D7D"/>
    <w:rsid w:val="00B34154"/>
    <w:rsid w:val="00B341CC"/>
    <w:rsid w:val="00B343F3"/>
    <w:rsid w:val="00B37DDA"/>
    <w:rsid w:val="00B37E69"/>
    <w:rsid w:val="00B44C60"/>
    <w:rsid w:val="00B5490C"/>
    <w:rsid w:val="00B567FF"/>
    <w:rsid w:val="00B60CE8"/>
    <w:rsid w:val="00B64D46"/>
    <w:rsid w:val="00B71249"/>
    <w:rsid w:val="00B7347B"/>
    <w:rsid w:val="00B81E97"/>
    <w:rsid w:val="00B82289"/>
    <w:rsid w:val="00B9147F"/>
    <w:rsid w:val="00B9506B"/>
    <w:rsid w:val="00B979AE"/>
    <w:rsid w:val="00B9ED59"/>
    <w:rsid w:val="00BA56DE"/>
    <w:rsid w:val="00BB0A41"/>
    <w:rsid w:val="00BB6A13"/>
    <w:rsid w:val="00BB7274"/>
    <w:rsid w:val="00BC5C30"/>
    <w:rsid w:val="00BC5F73"/>
    <w:rsid w:val="00BE54F4"/>
    <w:rsid w:val="00BE55B4"/>
    <w:rsid w:val="00BE6CA8"/>
    <w:rsid w:val="00BF07B9"/>
    <w:rsid w:val="00BF47C2"/>
    <w:rsid w:val="00BF5B4F"/>
    <w:rsid w:val="00C00098"/>
    <w:rsid w:val="00C03DCA"/>
    <w:rsid w:val="00C05818"/>
    <w:rsid w:val="00C06460"/>
    <w:rsid w:val="00C12A44"/>
    <w:rsid w:val="00C13829"/>
    <w:rsid w:val="00C21D84"/>
    <w:rsid w:val="00C220F2"/>
    <w:rsid w:val="00C26E1E"/>
    <w:rsid w:val="00C279AD"/>
    <w:rsid w:val="00C30BA5"/>
    <w:rsid w:val="00C31049"/>
    <w:rsid w:val="00C325AB"/>
    <w:rsid w:val="00C333AA"/>
    <w:rsid w:val="00C336D5"/>
    <w:rsid w:val="00C37377"/>
    <w:rsid w:val="00C41375"/>
    <w:rsid w:val="00C413EC"/>
    <w:rsid w:val="00C45500"/>
    <w:rsid w:val="00C61DD7"/>
    <w:rsid w:val="00C62C87"/>
    <w:rsid w:val="00C64EA5"/>
    <w:rsid w:val="00C64FB5"/>
    <w:rsid w:val="00C70514"/>
    <w:rsid w:val="00C72AA7"/>
    <w:rsid w:val="00C7763E"/>
    <w:rsid w:val="00C82887"/>
    <w:rsid w:val="00C84644"/>
    <w:rsid w:val="00C87EA0"/>
    <w:rsid w:val="00C91FA4"/>
    <w:rsid w:val="00C92651"/>
    <w:rsid w:val="00CA3689"/>
    <w:rsid w:val="00CB74C8"/>
    <w:rsid w:val="00CC3BCB"/>
    <w:rsid w:val="00CD5E89"/>
    <w:rsid w:val="00CF0B94"/>
    <w:rsid w:val="00D05C72"/>
    <w:rsid w:val="00D06171"/>
    <w:rsid w:val="00D10598"/>
    <w:rsid w:val="00D13B53"/>
    <w:rsid w:val="00D1774D"/>
    <w:rsid w:val="00D34F1C"/>
    <w:rsid w:val="00D45B6A"/>
    <w:rsid w:val="00D6467A"/>
    <w:rsid w:val="00D65BF8"/>
    <w:rsid w:val="00D65C9B"/>
    <w:rsid w:val="00D75C81"/>
    <w:rsid w:val="00D851B2"/>
    <w:rsid w:val="00D93C5D"/>
    <w:rsid w:val="00D97E20"/>
    <w:rsid w:val="00DA0265"/>
    <w:rsid w:val="00DA0AC2"/>
    <w:rsid w:val="00DA5966"/>
    <w:rsid w:val="00DB02B1"/>
    <w:rsid w:val="00DB03E4"/>
    <w:rsid w:val="00DC1DBD"/>
    <w:rsid w:val="00DC2E69"/>
    <w:rsid w:val="00DC471B"/>
    <w:rsid w:val="00DC67F8"/>
    <w:rsid w:val="00DC6EAC"/>
    <w:rsid w:val="00DD4E20"/>
    <w:rsid w:val="00DE55F0"/>
    <w:rsid w:val="00DE692B"/>
    <w:rsid w:val="00DF419F"/>
    <w:rsid w:val="00DF4AF6"/>
    <w:rsid w:val="00DF540C"/>
    <w:rsid w:val="00DF7C5E"/>
    <w:rsid w:val="00E06B48"/>
    <w:rsid w:val="00E06DF0"/>
    <w:rsid w:val="00E11025"/>
    <w:rsid w:val="00E11BF9"/>
    <w:rsid w:val="00E12159"/>
    <w:rsid w:val="00E153E1"/>
    <w:rsid w:val="00E20FF1"/>
    <w:rsid w:val="00E269B9"/>
    <w:rsid w:val="00E3301F"/>
    <w:rsid w:val="00E4192E"/>
    <w:rsid w:val="00E4B838"/>
    <w:rsid w:val="00E50620"/>
    <w:rsid w:val="00E510E0"/>
    <w:rsid w:val="00E54F99"/>
    <w:rsid w:val="00E56466"/>
    <w:rsid w:val="00E574B6"/>
    <w:rsid w:val="00E5798A"/>
    <w:rsid w:val="00E5A1A2"/>
    <w:rsid w:val="00E65A9E"/>
    <w:rsid w:val="00E670DC"/>
    <w:rsid w:val="00E70F94"/>
    <w:rsid w:val="00E71F21"/>
    <w:rsid w:val="00E76E87"/>
    <w:rsid w:val="00E802C7"/>
    <w:rsid w:val="00E81151"/>
    <w:rsid w:val="00E83C0A"/>
    <w:rsid w:val="00E859EB"/>
    <w:rsid w:val="00E87D4C"/>
    <w:rsid w:val="00E91CD1"/>
    <w:rsid w:val="00E92A04"/>
    <w:rsid w:val="00E93CC9"/>
    <w:rsid w:val="00E94024"/>
    <w:rsid w:val="00EA0271"/>
    <w:rsid w:val="00EA21BD"/>
    <w:rsid w:val="00EB32AA"/>
    <w:rsid w:val="00EC7E4F"/>
    <w:rsid w:val="00ED613C"/>
    <w:rsid w:val="00EE34E3"/>
    <w:rsid w:val="00EE58F5"/>
    <w:rsid w:val="00EF1368"/>
    <w:rsid w:val="00EF20B3"/>
    <w:rsid w:val="00EF4512"/>
    <w:rsid w:val="00EF7BAB"/>
    <w:rsid w:val="00F037A2"/>
    <w:rsid w:val="00F052CD"/>
    <w:rsid w:val="00F055B0"/>
    <w:rsid w:val="00F06018"/>
    <w:rsid w:val="00F1034F"/>
    <w:rsid w:val="00F1217C"/>
    <w:rsid w:val="00F137F0"/>
    <w:rsid w:val="00F14CAB"/>
    <w:rsid w:val="00F22F1B"/>
    <w:rsid w:val="00F25A38"/>
    <w:rsid w:val="00F3430C"/>
    <w:rsid w:val="00F44E15"/>
    <w:rsid w:val="00F45B8F"/>
    <w:rsid w:val="00F5040B"/>
    <w:rsid w:val="00F513E8"/>
    <w:rsid w:val="00F60930"/>
    <w:rsid w:val="00F65380"/>
    <w:rsid w:val="00F66300"/>
    <w:rsid w:val="00F7271A"/>
    <w:rsid w:val="00F72D16"/>
    <w:rsid w:val="00F76B71"/>
    <w:rsid w:val="00F78E31"/>
    <w:rsid w:val="00F81618"/>
    <w:rsid w:val="00F83B8B"/>
    <w:rsid w:val="00F843FE"/>
    <w:rsid w:val="00F876D0"/>
    <w:rsid w:val="00F87B0B"/>
    <w:rsid w:val="00F914D7"/>
    <w:rsid w:val="00F932C3"/>
    <w:rsid w:val="00FB1B10"/>
    <w:rsid w:val="00FB6469"/>
    <w:rsid w:val="00FC11FF"/>
    <w:rsid w:val="00FC5682"/>
    <w:rsid w:val="00FD1A10"/>
    <w:rsid w:val="00FD4197"/>
    <w:rsid w:val="00FD5AEE"/>
    <w:rsid w:val="00FE6750"/>
    <w:rsid w:val="00FF060B"/>
    <w:rsid w:val="00FF62C2"/>
    <w:rsid w:val="0108FA39"/>
    <w:rsid w:val="01653533"/>
    <w:rsid w:val="017993A1"/>
    <w:rsid w:val="017C35A6"/>
    <w:rsid w:val="0188B6B0"/>
    <w:rsid w:val="0197F431"/>
    <w:rsid w:val="01C17AD0"/>
    <w:rsid w:val="01CE2871"/>
    <w:rsid w:val="01E3DB8C"/>
    <w:rsid w:val="01EC998C"/>
    <w:rsid w:val="01EFEFF6"/>
    <w:rsid w:val="02182761"/>
    <w:rsid w:val="023659E3"/>
    <w:rsid w:val="025219D4"/>
    <w:rsid w:val="027C1BB3"/>
    <w:rsid w:val="028F9012"/>
    <w:rsid w:val="02A29151"/>
    <w:rsid w:val="02E11A2E"/>
    <w:rsid w:val="02E69312"/>
    <w:rsid w:val="0317EBF0"/>
    <w:rsid w:val="031B5BE6"/>
    <w:rsid w:val="032BA536"/>
    <w:rsid w:val="0333F97D"/>
    <w:rsid w:val="03397EEC"/>
    <w:rsid w:val="033B4998"/>
    <w:rsid w:val="0343C101"/>
    <w:rsid w:val="03458CC7"/>
    <w:rsid w:val="034F4332"/>
    <w:rsid w:val="036AC335"/>
    <w:rsid w:val="03725C1C"/>
    <w:rsid w:val="038F8411"/>
    <w:rsid w:val="039BD857"/>
    <w:rsid w:val="03A556BA"/>
    <w:rsid w:val="03B440FB"/>
    <w:rsid w:val="03CEBB20"/>
    <w:rsid w:val="03D5790C"/>
    <w:rsid w:val="040FB14C"/>
    <w:rsid w:val="0430D399"/>
    <w:rsid w:val="0459D465"/>
    <w:rsid w:val="045EC5F5"/>
    <w:rsid w:val="046CFAC2"/>
    <w:rsid w:val="0479C2CC"/>
    <w:rsid w:val="048B0236"/>
    <w:rsid w:val="04980C06"/>
    <w:rsid w:val="0498C199"/>
    <w:rsid w:val="04A46BB6"/>
    <w:rsid w:val="04C8E64A"/>
    <w:rsid w:val="04CD5360"/>
    <w:rsid w:val="04DA76D6"/>
    <w:rsid w:val="04E23C3F"/>
    <w:rsid w:val="04EBC656"/>
    <w:rsid w:val="04F64FBE"/>
    <w:rsid w:val="05155E65"/>
    <w:rsid w:val="051C7886"/>
    <w:rsid w:val="0563806C"/>
    <w:rsid w:val="0571496D"/>
    <w:rsid w:val="0590EBB2"/>
    <w:rsid w:val="05978498"/>
    <w:rsid w:val="05990F3C"/>
    <w:rsid w:val="05A4DD48"/>
    <w:rsid w:val="05D363CD"/>
    <w:rsid w:val="05D5C7AB"/>
    <w:rsid w:val="05D75544"/>
    <w:rsid w:val="05EB8649"/>
    <w:rsid w:val="05EFFD8B"/>
    <w:rsid w:val="05F9CC53"/>
    <w:rsid w:val="0621D18A"/>
    <w:rsid w:val="0637EB4E"/>
    <w:rsid w:val="064452C9"/>
    <w:rsid w:val="06477F8C"/>
    <w:rsid w:val="0656CC04"/>
    <w:rsid w:val="065706B0"/>
    <w:rsid w:val="06764737"/>
    <w:rsid w:val="0693B83B"/>
    <w:rsid w:val="06AB1157"/>
    <w:rsid w:val="06BC5903"/>
    <w:rsid w:val="06BFF5DB"/>
    <w:rsid w:val="06E1247B"/>
    <w:rsid w:val="07108885"/>
    <w:rsid w:val="07128DD4"/>
    <w:rsid w:val="071A2C9C"/>
    <w:rsid w:val="071B3900"/>
    <w:rsid w:val="07333280"/>
    <w:rsid w:val="073C562C"/>
    <w:rsid w:val="07455C70"/>
    <w:rsid w:val="074B0867"/>
    <w:rsid w:val="0757AB9B"/>
    <w:rsid w:val="077BE0DD"/>
    <w:rsid w:val="077E2612"/>
    <w:rsid w:val="078823B7"/>
    <w:rsid w:val="078CFA44"/>
    <w:rsid w:val="07A21DB2"/>
    <w:rsid w:val="07B3DD7F"/>
    <w:rsid w:val="07DE96BF"/>
    <w:rsid w:val="07E4E3DE"/>
    <w:rsid w:val="07FC1F5A"/>
    <w:rsid w:val="08247448"/>
    <w:rsid w:val="082C967B"/>
    <w:rsid w:val="0839B845"/>
    <w:rsid w:val="0839BB6C"/>
    <w:rsid w:val="08772750"/>
    <w:rsid w:val="087AC117"/>
    <w:rsid w:val="087CC008"/>
    <w:rsid w:val="08954EBC"/>
    <w:rsid w:val="08A94DF9"/>
    <w:rsid w:val="08A9AEC2"/>
    <w:rsid w:val="08C5F33B"/>
    <w:rsid w:val="08CF22B4"/>
    <w:rsid w:val="08DEBFE3"/>
    <w:rsid w:val="08E4EACE"/>
    <w:rsid w:val="08F1D295"/>
    <w:rsid w:val="08F8E5DF"/>
    <w:rsid w:val="08F9168B"/>
    <w:rsid w:val="08FED196"/>
    <w:rsid w:val="0911D2D5"/>
    <w:rsid w:val="093C7277"/>
    <w:rsid w:val="0941BA1C"/>
    <w:rsid w:val="0963FCB8"/>
    <w:rsid w:val="09686942"/>
    <w:rsid w:val="096A50FC"/>
    <w:rsid w:val="09799469"/>
    <w:rsid w:val="09880E77"/>
    <w:rsid w:val="09955364"/>
    <w:rsid w:val="0999EA9B"/>
    <w:rsid w:val="099CD995"/>
    <w:rsid w:val="09BB29CF"/>
    <w:rsid w:val="09C86D85"/>
    <w:rsid w:val="09E558A9"/>
    <w:rsid w:val="09E8FB00"/>
    <w:rsid w:val="09F0B3D9"/>
    <w:rsid w:val="09F79299"/>
    <w:rsid w:val="09FCB3F7"/>
    <w:rsid w:val="0A1AA15F"/>
    <w:rsid w:val="0A57C790"/>
    <w:rsid w:val="0A5F05AD"/>
    <w:rsid w:val="0A781E58"/>
    <w:rsid w:val="0A78C122"/>
    <w:rsid w:val="0A9446BE"/>
    <w:rsid w:val="0A95E26D"/>
    <w:rsid w:val="0AC028FC"/>
    <w:rsid w:val="0AC16DC3"/>
    <w:rsid w:val="0ACAF495"/>
    <w:rsid w:val="0AD2AFB4"/>
    <w:rsid w:val="0AE043D5"/>
    <w:rsid w:val="0AEB84D9"/>
    <w:rsid w:val="0AEB9E26"/>
    <w:rsid w:val="0B0B02D1"/>
    <w:rsid w:val="0B0CB01B"/>
    <w:rsid w:val="0B13E92F"/>
    <w:rsid w:val="0B23E76B"/>
    <w:rsid w:val="0B2897F0"/>
    <w:rsid w:val="0B2B67C2"/>
    <w:rsid w:val="0B2E97BF"/>
    <w:rsid w:val="0B4D077F"/>
    <w:rsid w:val="0B62F1CA"/>
    <w:rsid w:val="0B71A327"/>
    <w:rsid w:val="0B87418A"/>
    <w:rsid w:val="0B957AA4"/>
    <w:rsid w:val="0BD55196"/>
    <w:rsid w:val="0BE96CC9"/>
    <w:rsid w:val="0C254D27"/>
    <w:rsid w:val="0C484048"/>
    <w:rsid w:val="0C4BA011"/>
    <w:rsid w:val="0C5411CB"/>
    <w:rsid w:val="0C549AC4"/>
    <w:rsid w:val="0C844E22"/>
    <w:rsid w:val="0C878F4A"/>
    <w:rsid w:val="0C931204"/>
    <w:rsid w:val="0CA69D56"/>
    <w:rsid w:val="0CA7990D"/>
    <w:rsid w:val="0CA8FC99"/>
    <w:rsid w:val="0CAB51F1"/>
    <w:rsid w:val="0CAF2593"/>
    <w:rsid w:val="0CAF6F1B"/>
    <w:rsid w:val="0CCB8004"/>
    <w:rsid w:val="0CDB9AD9"/>
    <w:rsid w:val="0CEAC108"/>
    <w:rsid w:val="0CFEE70B"/>
    <w:rsid w:val="0D20632E"/>
    <w:rsid w:val="0D211288"/>
    <w:rsid w:val="0D3ACE12"/>
    <w:rsid w:val="0D4B439D"/>
    <w:rsid w:val="0D5BDF07"/>
    <w:rsid w:val="0D5FDC37"/>
    <w:rsid w:val="0D6010E6"/>
    <w:rsid w:val="0D641BAE"/>
    <w:rsid w:val="0D7B14D4"/>
    <w:rsid w:val="0D8DD8AA"/>
    <w:rsid w:val="0D95634A"/>
    <w:rsid w:val="0D9CC2F9"/>
    <w:rsid w:val="0DA2967D"/>
    <w:rsid w:val="0DAB101A"/>
    <w:rsid w:val="0DC648B2"/>
    <w:rsid w:val="0DE75261"/>
    <w:rsid w:val="0DFDC028"/>
    <w:rsid w:val="0E03BFF5"/>
    <w:rsid w:val="0E18E181"/>
    <w:rsid w:val="0E1DB7AF"/>
    <w:rsid w:val="0E394BDE"/>
    <w:rsid w:val="0E42FAF9"/>
    <w:rsid w:val="0E9A2366"/>
    <w:rsid w:val="0EC0D272"/>
    <w:rsid w:val="0EDE4978"/>
    <w:rsid w:val="0EF7BD4A"/>
    <w:rsid w:val="0F1E52D1"/>
    <w:rsid w:val="0F2C6ADF"/>
    <w:rsid w:val="0F7471D7"/>
    <w:rsid w:val="0F78DD64"/>
    <w:rsid w:val="0F817CD0"/>
    <w:rsid w:val="0F85F0C0"/>
    <w:rsid w:val="0FA8B669"/>
    <w:rsid w:val="0FB01D7A"/>
    <w:rsid w:val="0FBEFD3B"/>
    <w:rsid w:val="0FCDF749"/>
    <w:rsid w:val="0FD3B9BB"/>
    <w:rsid w:val="0FF0F7FC"/>
    <w:rsid w:val="0FF8E2CF"/>
    <w:rsid w:val="0FFEF164"/>
    <w:rsid w:val="10063BDF"/>
    <w:rsid w:val="1008B431"/>
    <w:rsid w:val="100BF104"/>
    <w:rsid w:val="102D152F"/>
    <w:rsid w:val="102DCE64"/>
    <w:rsid w:val="105995EE"/>
    <w:rsid w:val="106039A7"/>
    <w:rsid w:val="1074EC7C"/>
    <w:rsid w:val="108F6BC2"/>
    <w:rsid w:val="10A5D2E7"/>
    <w:rsid w:val="10AA0E5E"/>
    <w:rsid w:val="10B96B80"/>
    <w:rsid w:val="10CB8D1B"/>
    <w:rsid w:val="10CE9F7F"/>
    <w:rsid w:val="10E57C0A"/>
    <w:rsid w:val="10F210EF"/>
    <w:rsid w:val="10FB15C0"/>
    <w:rsid w:val="11021C3B"/>
    <w:rsid w:val="11193B66"/>
    <w:rsid w:val="111D53F9"/>
    <w:rsid w:val="112A25E0"/>
    <w:rsid w:val="11392ACD"/>
    <w:rsid w:val="11569C64"/>
    <w:rsid w:val="115A52CA"/>
    <w:rsid w:val="117679C1"/>
    <w:rsid w:val="118F7537"/>
    <w:rsid w:val="11B6A116"/>
    <w:rsid w:val="11BE24DD"/>
    <w:rsid w:val="11CADE3B"/>
    <w:rsid w:val="11F56838"/>
    <w:rsid w:val="11F65E16"/>
    <w:rsid w:val="11FCC1DD"/>
    <w:rsid w:val="1218316C"/>
    <w:rsid w:val="12232121"/>
    <w:rsid w:val="1289D904"/>
    <w:rsid w:val="128C8B7F"/>
    <w:rsid w:val="129794A0"/>
    <w:rsid w:val="12A76EEE"/>
    <w:rsid w:val="12B94FC3"/>
    <w:rsid w:val="12C1F3B7"/>
    <w:rsid w:val="12C7C528"/>
    <w:rsid w:val="12D0658C"/>
    <w:rsid w:val="12E39024"/>
    <w:rsid w:val="12F1E55B"/>
    <w:rsid w:val="1308613B"/>
    <w:rsid w:val="131EA534"/>
    <w:rsid w:val="1341A3B5"/>
    <w:rsid w:val="13497C58"/>
    <w:rsid w:val="1354D23E"/>
    <w:rsid w:val="139B52A5"/>
    <w:rsid w:val="139EEE83"/>
    <w:rsid w:val="13A1D178"/>
    <w:rsid w:val="13A46DE2"/>
    <w:rsid w:val="13A89F20"/>
    <w:rsid w:val="13CAD4D2"/>
    <w:rsid w:val="13CF1069"/>
    <w:rsid w:val="13D89B97"/>
    <w:rsid w:val="13E9E61E"/>
    <w:rsid w:val="13FEEC1E"/>
    <w:rsid w:val="141C5E99"/>
    <w:rsid w:val="14370911"/>
    <w:rsid w:val="1437A9B8"/>
    <w:rsid w:val="145BA5C0"/>
    <w:rsid w:val="145DC418"/>
    <w:rsid w:val="146BF2AF"/>
    <w:rsid w:val="14942900"/>
    <w:rsid w:val="149F43BF"/>
    <w:rsid w:val="14B2C05A"/>
    <w:rsid w:val="14B62A8E"/>
    <w:rsid w:val="14CF2FC7"/>
    <w:rsid w:val="14DFCC88"/>
    <w:rsid w:val="14EDA643"/>
    <w:rsid w:val="1539871D"/>
    <w:rsid w:val="154E8F78"/>
    <w:rsid w:val="15A3FC89"/>
    <w:rsid w:val="15B00A03"/>
    <w:rsid w:val="15B46105"/>
    <w:rsid w:val="15C22251"/>
    <w:rsid w:val="15C9F085"/>
    <w:rsid w:val="15CFDBB9"/>
    <w:rsid w:val="15DF4756"/>
    <w:rsid w:val="15E45D93"/>
    <w:rsid w:val="15FD68F1"/>
    <w:rsid w:val="160193BA"/>
    <w:rsid w:val="1615F011"/>
    <w:rsid w:val="1619C229"/>
    <w:rsid w:val="16405012"/>
    <w:rsid w:val="1647E3EB"/>
    <w:rsid w:val="165482B7"/>
    <w:rsid w:val="1654BA2A"/>
    <w:rsid w:val="166A8ED9"/>
    <w:rsid w:val="168E6FD1"/>
    <w:rsid w:val="169BC4B2"/>
    <w:rsid w:val="16CF36E1"/>
    <w:rsid w:val="16D13557"/>
    <w:rsid w:val="16DBA756"/>
    <w:rsid w:val="16E85F3E"/>
    <w:rsid w:val="16F44532"/>
    <w:rsid w:val="17097282"/>
    <w:rsid w:val="174064A1"/>
    <w:rsid w:val="174146B9"/>
    <w:rsid w:val="174D15A0"/>
    <w:rsid w:val="176B94C4"/>
    <w:rsid w:val="179834D0"/>
    <w:rsid w:val="179B8482"/>
    <w:rsid w:val="179D14EB"/>
    <w:rsid w:val="17A4D14F"/>
    <w:rsid w:val="17AABFED"/>
    <w:rsid w:val="17BD5A0E"/>
    <w:rsid w:val="17C9BD33"/>
    <w:rsid w:val="17CBD588"/>
    <w:rsid w:val="17CFD197"/>
    <w:rsid w:val="17DFF5FE"/>
    <w:rsid w:val="1810098C"/>
    <w:rsid w:val="181FF8E5"/>
    <w:rsid w:val="182742B3"/>
    <w:rsid w:val="184385A1"/>
    <w:rsid w:val="18642DD9"/>
    <w:rsid w:val="186C0361"/>
    <w:rsid w:val="186EFF30"/>
    <w:rsid w:val="18799EF4"/>
    <w:rsid w:val="187FAACD"/>
    <w:rsid w:val="189AC74B"/>
    <w:rsid w:val="189B5FD0"/>
    <w:rsid w:val="18B8213C"/>
    <w:rsid w:val="18BE9640"/>
    <w:rsid w:val="18BEA5FC"/>
    <w:rsid w:val="18C06B28"/>
    <w:rsid w:val="18D016FA"/>
    <w:rsid w:val="18DE5D56"/>
    <w:rsid w:val="18E6AEA6"/>
    <w:rsid w:val="18F978F4"/>
    <w:rsid w:val="19145350"/>
    <w:rsid w:val="1917DD66"/>
    <w:rsid w:val="19329601"/>
    <w:rsid w:val="193754E3"/>
    <w:rsid w:val="19481132"/>
    <w:rsid w:val="19496904"/>
    <w:rsid w:val="1950C023"/>
    <w:rsid w:val="19668E45"/>
    <w:rsid w:val="1983BE19"/>
    <w:rsid w:val="198784A4"/>
    <w:rsid w:val="19BBEC67"/>
    <w:rsid w:val="19E23AC0"/>
    <w:rsid w:val="19EA1442"/>
    <w:rsid w:val="1A240160"/>
    <w:rsid w:val="1A241E95"/>
    <w:rsid w:val="1A41C9AD"/>
    <w:rsid w:val="1A567049"/>
    <w:rsid w:val="1A5BC2EB"/>
    <w:rsid w:val="1A6202D9"/>
    <w:rsid w:val="1AA6C5B5"/>
    <w:rsid w:val="1AA9B805"/>
    <w:rsid w:val="1AAD0431"/>
    <w:rsid w:val="1AB49391"/>
    <w:rsid w:val="1AC06888"/>
    <w:rsid w:val="1AFEECF6"/>
    <w:rsid w:val="1B077259"/>
    <w:rsid w:val="1B1E3DE6"/>
    <w:rsid w:val="1B3F328E"/>
    <w:rsid w:val="1B573B1F"/>
    <w:rsid w:val="1B582366"/>
    <w:rsid w:val="1B61E5D6"/>
    <w:rsid w:val="1B634357"/>
    <w:rsid w:val="1B6E5474"/>
    <w:rsid w:val="1BA056F5"/>
    <w:rsid w:val="1BA98B7A"/>
    <w:rsid w:val="1BAD5B33"/>
    <w:rsid w:val="1BB3B105"/>
    <w:rsid w:val="1BB74635"/>
    <w:rsid w:val="1BC00D6F"/>
    <w:rsid w:val="1BC36EBA"/>
    <w:rsid w:val="1BDDE9B6"/>
    <w:rsid w:val="1BE688B7"/>
    <w:rsid w:val="1BFD1111"/>
    <w:rsid w:val="1C22E54D"/>
    <w:rsid w:val="1C55AAE7"/>
    <w:rsid w:val="1C59A7B0"/>
    <w:rsid w:val="1C67E0CA"/>
    <w:rsid w:val="1C6A84DE"/>
    <w:rsid w:val="1C8E7D71"/>
    <w:rsid w:val="1CB06617"/>
    <w:rsid w:val="1CDCE7D8"/>
    <w:rsid w:val="1CE27C03"/>
    <w:rsid w:val="1CED6C43"/>
    <w:rsid w:val="1D2FB45D"/>
    <w:rsid w:val="1D37F6E0"/>
    <w:rsid w:val="1D4CEBD0"/>
    <w:rsid w:val="1D592313"/>
    <w:rsid w:val="1D623FF2"/>
    <w:rsid w:val="1D979192"/>
    <w:rsid w:val="1D9D6737"/>
    <w:rsid w:val="1DAA20AF"/>
    <w:rsid w:val="1DB402A2"/>
    <w:rsid w:val="1DC4E9AD"/>
    <w:rsid w:val="1DD2E026"/>
    <w:rsid w:val="1DECF1F1"/>
    <w:rsid w:val="1E03D87E"/>
    <w:rsid w:val="1E0E4CE0"/>
    <w:rsid w:val="1E213257"/>
    <w:rsid w:val="1E3B56D3"/>
    <w:rsid w:val="1E41B165"/>
    <w:rsid w:val="1E50176B"/>
    <w:rsid w:val="1E59AEB7"/>
    <w:rsid w:val="1E6BD334"/>
    <w:rsid w:val="1E75D621"/>
    <w:rsid w:val="1E923080"/>
    <w:rsid w:val="1EBCBBD4"/>
    <w:rsid w:val="1EDCCD46"/>
    <w:rsid w:val="1EDD6F59"/>
    <w:rsid w:val="1EF56F99"/>
    <w:rsid w:val="1F08851F"/>
    <w:rsid w:val="1F216B19"/>
    <w:rsid w:val="1F2C91CD"/>
    <w:rsid w:val="1F31B8B1"/>
    <w:rsid w:val="1F550552"/>
    <w:rsid w:val="1F77427B"/>
    <w:rsid w:val="1F7AF900"/>
    <w:rsid w:val="1F96DAED"/>
    <w:rsid w:val="1FA69667"/>
    <w:rsid w:val="1FD9A0F6"/>
    <w:rsid w:val="1FE302D8"/>
    <w:rsid w:val="20284F85"/>
    <w:rsid w:val="202E79F9"/>
    <w:rsid w:val="2053CC76"/>
    <w:rsid w:val="2061ED7B"/>
    <w:rsid w:val="2065BC43"/>
    <w:rsid w:val="2072BCF0"/>
    <w:rsid w:val="208B8EFB"/>
    <w:rsid w:val="20904EB6"/>
    <w:rsid w:val="20A6B537"/>
    <w:rsid w:val="20BE92CD"/>
    <w:rsid w:val="20C4547C"/>
    <w:rsid w:val="20D231AC"/>
    <w:rsid w:val="20D30983"/>
    <w:rsid w:val="20E07197"/>
    <w:rsid w:val="20E1B1AA"/>
    <w:rsid w:val="20EC67D3"/>
    <w:rsid w:val="210846A7"/>
    <w:rsid w:val="2125136A"/>
    <w:rsid w:val="2137A4D9"/>
    <w:rsid w:val="213934A3"/>
    <w:rsid w:val="215DA041"/>
    <w:rsid w:val="216BEFEB"/>
    <w:rsid w:val="217F45E8"/>
    <w:rsid w:val="21A345E6"/>
    <w:rsid w:val="21A73C21"/>
    <w:rsid w:val="21D480B5"/>
    <w:rsid w:val="21DB2DB5"/>
    <w:rsid w:val="21EBCF14"/>
    <w:rsid w:val="21EE9486"/>
    <w:rsid w:val="220862EB"/>
    <w:rsid w:val="2210F208"/>
    <w:rsid w:val="22176CCB"/>
    <w:rsid w:val="2226D61A"/>
    <w:rsid w:val="22388A5A"/>
    <w:rsid w:val="223B2BDC"/>
    <w:rsid w:val="225BE70F"/>
    <w:rsid w:val="2289DD6A"/>
    <w:rsid w:val="22974A4D"/>
    <w:rsid w:val="22AE5240"/>
    <w:rsid w:val="22B9C520"/>
    <w:rsid w:val="22C18B96"/>
    <w:rsid w:val="22CFE6C5"/>
    <w:rsid w:val="22D749A1"/>
    <w:rsid w:val="22E38D9F"/>
    <w:rsid w:val="22EB66F5"/>
    <w:rsid w:val="22FF155F"/>
    <w:rsid w:val="231FAE7F"/>
    <w:rsid w:val="2332DF1D"/>
    <w:rsid w:val="233D7BED"/>
    <w:rsid w:val="233F80E1"/>
    <w:rsid w:val="236B9A91"/>
    <w:rsid w:val="236BFFE8"/>
    <w:rsid w:val="23863683"/>
    <w:rsid w:val="238B7B29"/>
    <w:rsid w:val="2392A1DB"/>
    <w:rsid w:val="23BEB670"/>
    <w:rsid w:val="23C165B4"/>
    <w:rsid w:val="23DC0DC9"/>
    <w:rsid w:val="23DD09C0"/>
    <w:rsid w:val="23E291FE"/>
    <w:rsid w:val="23F5E1B3"/>
    <w:rsid w:val="245691A0"/>
    <w:rsid w:val="2458F424"/>
    <w:rsid w:val="24736237"/>
    <w:rsid w:val="248B1B4C"/>
    <w:rsid w:val="248FBDF6"/>
    <w:rsid w:val="24A40DD6"/>
    <w:rsid w:val="24BBB26B"/>
    <w:rsid w:val="24C4EF77"/>
    <w:rsid w:val="24D00A5E"/>
    <w:rsid w:val="24D201A1"/>
    <w:rsid w:val="24ED7454"/>
    <w:rsid w:val="24FC6709"/>
    <w:rsid w:val="2517D96B"/>
    <w:rsid w:val="2525439C"/>
    <w:rsid w:val="254695ED"/>
    <w:rsid w:val="256A505A"/>
    <w:rsid w:val="258F56E9"/>
    <w:rsid w:val="25915F0C"/>
    <w:rsid w:val="25C31624"/>
    <w:rsid w:val="25C6F6D2"/>
    <w:rsid w:val="25CB2382"/>
    <w:rsid w:val="25EAB171"/>
    <w:rsid w:val="25F04642"/>
    <w:rsid w:val="25F59214"/>
    <w:rsid w:val="2611994B"/>
    <w:rsid w:val="2613BACD"/>
    <w:rsid w:val="26171E2B"/>
    <w:rsid w:val="262339FA"/>
    <w:rsid w:val="26277E1F"/>
    <w:rsid w:val="262D405B"/>
    <w:rsid w:val="263DF8A0"/>
    <w:rsid w:val="2656B7B7"/>
    <w:rsid w:val="26867211"/>
    <w:rsid w:val="269B239F"/>
    <w:rsid w:val="26A9DCA7"/>
    <w:rsid w:val="26D355A4"/>
    <w:rsid w:val="26DA78C8"/>
    <w:rsid w:val="26E17C93"/>
    <w:rsid w:val="26E22EC1"/>
    <w:rsid w:val="2726B663"/>
    <w:rsid w:val="272E7349"/>
    <w:rsid w:val="2738C810"/>
    <w:rsid w:val="27424B07"/>
    <w:rsid w:val="27750A05"/>
    <w:rsid w:val="27793D02"/>
    <w:rsid w:val="277A3504"/>
    <w:rsid w:val="278F5361"/>
    <w:rsid w:val="27910F31"/>
    <w:rsid w:val="279EFEC2"/>
    <w:rsid w:val="27AB06FB"/>
    <w:rsid w:val="27E67C9A"/>
    <w:rsid w:val="27EDC129"/>
    <w:rsid w:val="28046F00"/>
    <w:rsid w:val="280DB12B"/>
    <w:rsid w:val="2811F922"/>
    <w:rsid w:val="2832EBF1"/>
    <w:rsid w:val="28357F84"/>
    <w:rsid w:val="2859F9E1"/>
    <w:rsid w:val="285AB5B8"/>
    <w:rsid w:val="285D44FB"/>
    <w:rsid w:val="28654FD8"/>
    <w:rsid w:val="286DB55A"/>
    <w:rsid w:val="2882BB0C"/>
    <w:rsid w:val="28898BEE"/>
    <w:rsid w:val="288EF5D2"/>
    <w:rsid w:val="289E0FB1"/>
    <w:rsid w:val="28A8CBB9"/>
    <w:rsid w:val="28ABE4BB"/>
    <w:rsid w:val="28B3E3FD"/>
    <w:rsid w:val="28C53A45"/>
    <w:rsid w:val="28DF5885"/>
    <w:rsid w:val="29189E8D"/>
    <w:rsid w:val="2918B9FB"/>
    <w:rsid w:val="293458C3"/>
    <w:rsid w:val="293FE38A"/>
    <w:rsid w:val="296A0C1C"/>
    <w:rsid w:val="2976EC75"/>
    <w:rsid w:val="297C6337"/>
    <w:rsid w:val="29841298"/>
    <w:rsid w:val="299EFB41"/>
    <w:rsid w:val="29A8C3F5"/>
    <w:rsid w:val="29CD9374"/>
    <w:rsid w:val="29D18E88"/>
    <w:rsid w:val="29D80AB6"/>
    <w:rsid w:val="29F3F038"/>
    <w:rsid w:val="2A05B3C0"/>
    <w:rsid w:val="2A07D592"/>
    <w:rsid w:val="2A27FC18"/>
    <w:rsid w:val="2A347F93"/>
    <w:rsid w:val="2A36D7B9"/>
    <w:rsid w:val="2A3CF17E"/>
    <w:rsid w:val="2A413BA0"/>
    <w:rsid w:val="2A499546"/>
    <w:rsid w:val="2A596101"/>
    <w:rsid w:val="2A61050E"/>
    <w:rsid w:val="2A67F659"/>
    <w:rsid w:val="2A84DF2A"/>
    <w:rsid w:val="2A88BBEC"/>
    <w:rsid w:val="2AA931DF"/>
    <w:rsid w:val="2AB38027"/>
    <w:rsid w:val="2AC1B235"/>
    <w:rsid w:val="2AC29EFD"/>
    <w:rsid w:val="2AD0D45F"/>
    <w:rsid w:val="2AD7F896"/>
    <w:rsid w:val="2AE593A4"/>
    <w:rsid w:val="2AEEBA0F"/>
    <w:rsid w:val="2B0CE731"/>
    <w:rsid w:val="2B15A998"/>
    <w:rsid w:val="2B24FBB9"/>
    <w:rsid w:val="2B3FC7AA"/>
    <w:rsid w:val="2B65A55B"/>
    <w:rsid w:val="2B6F2ABD"/>
    <w:rsid w:val="2B71DCA1"/>
    <w:rsid w:val="2B754C6F"/>
    <w:rsid w:val="2B7C08D5"/>
    <w:rsid w:val="2B8C6F9E"/>
    <w:rsid w:val="2BA4FAC6"/>
    <w:rsid w:val="2BA790F7"/>
    <w:rsid w:val="2BB468BA"/>
    <w:rsid w:val="2BCC4AA6"/>
    <w:rsid w:val="2BD6C760"/>
    <w:rsid w:val="2C18D75E"/>
    <w:rsid w:val="2C3FC786"/>
    <w:rsid w:val="2C59F99D"/>
    <w:rsid w:val="2C80D5CF"/>
    <w:rsid w:val="2C8536B4"/>
    <w:rsid w:val="2CA32647"/>
    <w:rsid w:val="2CAACAB9"/>
    <w:rsid w:val="2CC11D5E"/>
    <w:rsid w:val="2CC7E241"/>
    <w:rsid w:val="2CCAADB6"/>
    <w:rsid w:val="2CD8385A"/>
    <w:rsid w:val="2CE63793"/>
    <w:rsid w:val="2CF8EA73"/>
    <w:rsid w:val="2CFEAE6A"/>
    <w:rsid w:val="2D16B85F"/>
    <w:rsid w:val="2D3768CB"/>
    <w:rsid w:val="2D3D03D2"/>
    <w:rsid w:val="2D436158"/>
    <w:rsid w:val="2D5D96E7"/>
    <w:rsid w:val="2D90A65E"/>
    <w:rsid w:val="2D992D1D"/>
    <w:rsid w:val="2DA96D2F"/>
    <w:rsid w:val="2DACA3F3"/>
    <w:rsid w:val="2DAE3533"/>
    <w:rsid w:val="2DBADD0D"/>
    <w:rsid w:val="2DBBC309"/>
    <w:rsid w:val="2DE52EFF"/>
    <w:rsid w:val="2DF4FF79"/>
    <w:rsid w:val="2DFB8189"/>
    <w:rsid w:val="2E11108D"/>
    <w:rsid w:val="2E11CBD5"/>
    <w:rsid w:val="2E17CC44"/>
    <w:rsid w:val="2E442DE4"/>
    <w:rsid w:val="2E45DE74"/>
    <w:rsid w:val="2E496C54"/>
    <w:rsid w:val="2E76CED7"/>
    <w:rsid w:val="2E7F9B0C"/>
    <w:rsid w:val="2E901B6D"/>
    <w:rsid w:val="2EB26ADD"/>
    <w:rsid w:val="2EC7FD3C"/>
    <w:rsid w:val="2ECC5066"/>
    <w:rsid w:val="2EF96748"/>
    <w:rsid w:val="2F05ACB1"/>
    <w:rsid w:val="2F10CE20"/>
    <w:rsid w:val="2F19B2DD"/>
    <w:rsid w:val="2F3A9AF2"/>
    <w:rsid w:val="2F451EBA"/>
    <w:rsid w:val="2F5F512B"/>
    <w:rsid w:val="2F6E22FC"/>
    <w:rsid w:val="2F75B9F1"/>
    <w:rsid w:val="2F7E17DE"/>
    <w:rsid w:val="2F88BC7B"/>
    <w:rsid w:val="2F8BA922"/>
    <w:rsid w:val="2FA360F7"/>
    <w:rsid w:val="2FAA6880"/>
    <w:rsid w:val="2FAE9FF7"/>
    <w:rsid w:val="2FAFC11A"/>
    <w:rsid w:val="2FBCD292"/>
    <w:rsid w:val="2FE00E94"/>
    <w:rsid w:val="2FF1D285"/>
    <w:rsid w:val="301C1980"/>
    <w:rsid w:val="30278521"/>
    <w:rsid w:val="302B1401"/>
    <w:rsid w:val="303016DE"/>
    <w:rsid w:val="3038BAD1"/>
    <w:rsid w:val="304FEB4C"/>
    <w:rsid w:val="3053F862"/>
    <w:rsid w:val="3061FED0"/>
    <w:rsid w:val="3083E00D"/>
    <w:rsid w:val="30936FDE"/>
    <w:rsid w:val="309537A9"/>
    <w:rsid w:val="30A7549C"/>
    <w:rsid w:val="30AD6FB1"/>
    <w:rsid w:val="30BC0792"/>
    <w:rsid w:val="30CC67DE"/>
    <w:rsid w:val="30E87DEB"/>
    <w:rsid w:val="30E98E5D"/>
    <w:rsid w:val="31035EB9"/>
    <w:rsid w:val="311DAE86"/>
    <w:rsid w:val="31408FDF"/>
    <w:rsid w:val="31715EC5"/>
    <w:rsid w:val="3184D836"/>
    <w:rsid w:val="318AF070"/>
    <w:rsid w:val="319F2E69"/>
    <w:rsid w:val="31A512BA"/>
    <w:rsid w:val="31A924C9"/>
    <w:rsid w:val="31B7621B"/>
    <w:rsid w:val="31CF4FF3"/>
    <w:rsid w:val="31D004F2"/>
    <w:rsid w:val="31E486D9"/>
    <w:rsid w:val="31F46B1D"/>
    <w:rsid w:val="320E329C"/>
    <w:rsid w:val="321189E1"/>
    <w:rsid w:val="321E2F16"/>
    <w:rsid w:val="322F2862"/>
    <w:rsid w:val="32307444"/>
    <w:rsid w:val="3238179F"/>
    <w:rsid w:val="323B7DD9"/>
    <w:rsid w:val="32591B06"/>
    <w:rsid w:val="326C154E"/>
    <w:rsid w:val="32779223"/>
    <w:rsid w:val="327D1FF7"/>
    <w:rsid w:val="327ECF94"/>
    <w:rsid w:val="328AE2AD"/>
    <w:rsid w:val="328C9B61"/>
    <w:rsid w:val="32999DDA"/>
    <w:rsid w:val="32E463D1"/>
    <w:rsid w:val="32FA18F0"/>
    <w:rsid w:val="333267F1"/>
    <w:rsid w:val="33400D80"/>
    <w:rsid w:val="33410932"/>
    <w:rsid w:val="33751147"/>
    <w:rsid w:val="337603B3"/>
    <w:rsid w:val="33872C08"/>
    <w:rsid w:val="339988C2"/>
    <w:rsid w:val="33ACC9BE"/>
    <w:rsid w:val="33B295E6"/>
    <w:rsid w:val="33C2D128"/>
    <w:rsid w:val="3409B559"/>
    <w:rsid w:val="341FBB0C"/>
    <w:rsid w:val="3460C859"/>
    <w:rsid w:val="346CEC0C"/>
    <w:rsid w:val="3475A3F4"/>
    <w:rsid w:val="34850105"/>
    <w:rsid w:val="348AC5C1"/>
    <w:rsid w:val="349A6D42"/>
    <w:rsid w:val="34DEE2E4"/>
    <w:rsid w:val="34F73978"/>
    <w:rsid w:val="34FC171F"/>
    <w:rsid w:val="34FCF8A5"/>
    <w:rsid w:val="3503B1D7"/>
    <w:rsid w:val="350F25FE"/>
    <w:rsid w:val="351A1FAD"/>
    <w:rsid w:val="352AF81B"/>
    <w:rsid w:val="3569EA0A"/>
    <w:rsid w:val="3574F524"/>
    <w:rsid w:val="35A564C1"/>
    <w:rsid w:val="35BC03F7"/>
    <w:rsid w:val="35D5424C"/>
    <w:rsid w:val="35DE8BB3"/>
    <w:rsid w:val="35DE9354"/>
    <w:rsid w:val="3610B63A"/>
    <w:rsid w:val="36136550"/>
    <w:rsid w:val="361A5210"/>
    <w:rsid w:val="3628C4B3"/>
    <w:rsid w:val="36302678"/>
    <w:rsid w:val="3656BEBA"/>
    <w:rsid w:val="3665ECCF"/>
    <w:rsid w:val="3669670E"/>
    <w:rsid w:val="366FB7FA"/>
    <w:rsid w:val="3680C5F7"/>
    <w:rsid w:val="36A34FB5"/>
    <w:rsid w:val="36B196BB"/>
    <w:rsid w:val="36B2FB0F"/>
    <w:rsid w:val="36C57945"/>
    <w:rsid w:val="36D0A052"/>
    <w:rsid w:val="36D3AF33"/>
    <w:rsid w:val="371DA18A"/>
    <w:rsid w:val="372AEE68"/>
    <w:rsid w:val="372B4916"/>
    <w:rsid w:val="37374160"/>
    <w:rsid w:val="375965EB"/>
    <w:rsid w:val="37773071"/>
    <w:rsid w:val="37821254"/>
    <w:rsid w:val="378D54D4"/>
    <w:rsid w:val="37A31BF1"/>
    <w:rsid w:val="37D69023"/>
    <w:rsid w:val="37D6CD2B"/>
    <w:rsid w:val="37DC90A2"/>
    <w:rsid w:val="37F2C5F7"/>
    <w:rsid w:val="3802AB6B"/>
    <w:rsid w:val="380C07E6"/>
    <w:rsid w:val="382B0453"/>
    <w:rsid w:val="38346914"/>
    <w:rsid w:val="383561CC"/>
    <w:rsid w:val="3856B3D1"/>
    <w:rsid w:val="386149A6"/>
    <w:rsid w:val="387523F3"/>
    <w:rsid w:val="387942FC"/>
    <w:rsid w:val="38A0498E"/>
    <w:rsid w:val="38AE8E55"/>
    <w:rsid w:val="38BDE371"/>
    <w:rsid w:val="3903E1AF"/>
    <w:rsid w:val="3916D9C0"/>
    <w:rsid w:val="392BCD53"/>
    <w:rsid w:val="39462112"/>
    <w:rsid w:val="396184A9"/>
    <w:rsid w:val="3970C463"/>
    <w:rsid w:val="39711BCD"/>
    <w:rsid w:val="397C1F8D"/>
    <w:rsid w:val="39897282"/>
    <w:rsid w:val="3994B29D"/>
    <w:rsid w:val="39B26235"/>
    <w:rsid w:val="39E0ADA0"/>
    <w:rsid w:val="3A020D1D"/>
    <w:rsid w:val="3A0EE321"/>
    <w:rsid w:val="3A1C720F"/>
    <w:rsid w:val="3A2D9F90"/>
    <w:rsid w:val="3A37132F"/>
    <w:rsid w:val="3A3862DC"/>
    <w:rsid w:val="3A4A9ECA"/>
    <w:rsid w:val="3A6165F1"/>
    <w:rsid w:val="3A78F333"/>
    <w:rsid w:val="3A7975CA"/>
    <w:rsid w:val="3A8EDDC7"/>
    <w:rsid w:val="3A929430"/>
    <w:rsid w:val="3A9439E1"/>
    <w:rsid w:val="3A9A60D0"/>
    <w:rsid w:val="3ACDAE16"/>
    <w:rsid w:val="3AE21B8A"/>
    <w:rsid w:val="3AF7BAC8"/>
    <w:rsid w:val="3B355A7A"/>
    <w:rsid w:val="3B384DEC"/>
    <w:rsid w:val="3B4434D5"/>
    <w:rsid w:val="3B5BD51E"/>
    <w:rsid w:val="3B69DDE1"/>
    <w:rsid w:val="3B6BE3BC"/>
    <w:rsid w:val="3B76C0D8"/>
    <w:rsid w:val="3B8BAC57"/>
    <w:rsid w:val="3BA9718B"/>
    <w:rsid w:val="3BB9DD92"/>
    <w:rsid w:val="3BBA0DC2"/>
    <w:rsid w:val="3BBA174C"/>
    <w:rsid w:val="3BC3DB8E"/>
    <w:rsid w:val="3BC59456"/>
    <w:rsid w:val="3BDA83C2"/>
    <w:rsid w:val="3BF69ADD"/>
    <w:rsid w:val="3BF99459"/>
    <w:rsid w:val="3BFD3652"/>
    <w:rsid w:val="3C04E7C6"/>
    <w:rsid w:val="3C07A3DE"/>
    <w:rsid w:val="3C0DBF9F"/>
    <w:rsid w:val="3C10B263"/>
    <w:rsid w:val="3C18C0E6"/>
    <w:rsid w:val="3C4DFAC0"/>
    <w:rsid w:val="3C549D27"/>
    <w:rsid w:val="3C558377"/>
    <w:rsid w:val="3C59E00E"/>
    <w:rsid w:val="3C629645"/>
    <w:rsid w:val="3C685066"/>
    <w:rsid w:val="3C7745A6"/>
    <w:rsid w:val="3C7E9E74"/>
    <w:rsid w:val="3C8C56CA"/>
    <w:rsid w:val="3C9E78D3"/>
    <w:rsid w:val="3CAED23A"/>
    <w:rsid w:val="3CB9F7CF"/>
    <w:rsid w:val="3CD48D28"/>
    <w:rsid w:val="3CD50468"/>
    <w:rsid w:val="3CE438BB"/>
    <w:rsid w:val="3CE6F529"/>
    <w:rsid w:val="3D1751A1"/>
    <w:rsid w:val="3D17A725"/>
    <w:rsid w:val="3D1AA7D3"/>
    <w:rsid w:val="3D2F9BC8"/>
    <w:rsid w:val="3D363A93"/>
    <w:rsid w:val="3D45F7A2"/>
    <w:rsid w:val="3D5CD5FF"/>
    <w:rsid w:val="3D6CDB0B"/>
    <w:rsid w:val="3D73BAB1"/>
    <w:rsid w:val="3DA91049"/>
    <w:rsid w:val="3DB1541B"/>
    <w:rsid w:val="3DB97F70"/>
    <w:rsid w:val="3DBE71B9"/>
    <w:rsid w:val="3DCB80F8"/>
    <w:rsid w:val="3DD3EAF0"/>
    <w:rsid w:val="3DD7F6EF"/>
    <w:rsid w:val="3DE9347C"/>
    <w:rsid w:val="3E199235"/>
    <w:rsid w:val="3E581CF0"/>
    <w:rsid w:val="3E5FB72A"/>
    <w:rsid w:val="3E603127"/>
    <w:rsid w:val="3E6C1D6C"/>
    <w:rsid w:val="3E78180F"/>
    <w:rsid w:val="3EF10F15"/>
    <w:rsid w:val="3F01669E"/>
    <w:rsid w:val="3F5D5A38"/>
    <w:rsid w:val="3F6A7813"/>
    <w:rsid w:val="3F8C1B24"/>
    <w:rsid w:val="3F91C2F7"/>
    <w:rsid w:val="3F91D74A"/>
    <w:rsid w:val="3FA116FA"/>
    <w:rsid w:val="3FA44FC6"/>
    <w:rsid w:val="3FA46613"/>
    <w:rsid w:val="3FC8E800"/>
    <w:rsid w:val="3FC90C49"/>
    <w:rsid w:val="3FDE0D74"/>
    <w:rsid w:val="3FF13EB2"/>
    <w:rsid w:val="3FFBC871"/>
    <w:rsid w:val="400B5F63"/>
    <w:rsid w:val="4014392E"/>
    <w:rsid w:val="4040BCC0"/>
    <w:rsid w:val="407D035A"/>
    <w:rsid w:val="407EB1F1"/>
    <w:rsid w:val="4093F4A5"/>
    <w:rsid w:val="40CADA66"/>
    <w:rsid w:val="40D0B682"/>
    <w:rsid w:val="40D3F422"/>
    <w:rsid w:val="40E375E3"/>
    <w:rsid w:val="411068F6"/>
    <w:rsid w:val="411A8AE2"/>
    <w:rsid w:val="411CC0E6"/>
    <w:rsid w:val="412C489D"/>
    <w:rsid w:val="4139FD9B"/>
    <w:rsid w:val="414AABA4"/>
    <w:rsid w:val="41629E84"/>
    <w:rsid w:val="4178983D"/>
    <w:rsid w:val="4179EED4"/>
    <w:rsid w:val="4187CFF3"/>
    <w:rsid w:val="4197B84F"/>
    <w:rsid w:val="41C7EA2E"/>
    <w:rsid w:val="41DFD304"/>
    <w:rsid w:val="41E18960"/>
    <w:rsid w:val="42197D52"/>
    <w:rsid w:val="4274418A"/>
    <w:rsid w:val="42752B97"/>
    <w:rsid w:val="4281D96B"/>
    <w:rsid w:val="4296D332"/>
    <w:rsid w:val="42A07E4D"/>
    <w:rsid w:val="42E8B943"/>
    <w:rsid w:val="42EC579E"/>
    <w:rsid w:val="42F27E64"/>
    <w:rsid w:val="42FB984E"/>
    <w:rsid w:val="42FE0FD7"/>
    <w:rsid w:val="431C87FA"/>
    <w:rsid w:val="4323AF39"/>
    <w:rsid w:val="43248E6F"/>
    <w:rsid w:val="43523767"/>
    <w:rsid w:val="4359DE8D"/>
    <w:rsid w:val="43C2512E"/>
    <w:rsid w:val="43D3C971"/>
    <w:rsid w:val="43D808BD"/>
    <w:rsid w:val="43D8349A"/>
    <w:rsid w:val="43ED06D9"/>
    <w:rsid w:val="43F06753"/>
    <w:rsid w:val="4408839E"/>
    <w:rsid w:val="442CBF52"/>
    <w:rsid w:val="443C4EAE"/>
    <w:rsid w:val="4458A3A7"/>
    <w:rsid w:val="445F8C47"/>
    <w:rsid w:val="4476543B"/>
    <w:rsid w:val="4495FFE2"/>
    <w:rsid w:val="44BC227B"/>
    <w:rsid w:val="44E4EC23"/>
    <w:rsid w:val="44EFCCC8"/>
    <w:rsid w:val="4545A829"/>
    <w:rsid w:val="4548BBD3"/>
    <w:rsid w:val="457AFD2F"/>
    <w:rsid w:val="458B2BA2"/>
    <w:rsid w:val="45C2ADBB"/>
    <w:rsid w:val="45EC2705"/>
    <w:rsid w:val="45F7A25B"/>
    <w:rsid w:val="45FDC2EC"/>
    <w:rsid w:val="4603D11C"/>
    <w:rsid w:val="46054446"/>
    <w:rsid w:val="46239B2F"/>
    <w:rsid w:val="46338F7D"/>
    <w:rsid w:val="465695F0"/>
    <w:rsid w:val="466EF499"/>
    <w:rsid w:val="4680F6C6"/>
    <w:rsid w:val="4691819C"/>
    <w:rsid w:val="469E7EAC"/>
    <w:rsid w:val="46A35FC4"/>
    <w:rsid w:val="46AC3F81"/>
    <w:rsid w:val="46DCB55C"/>
    <w:rsid w:val="46F35F4B"/>
    <w:rsid w:val="4708E13A"/>
    <w:rsid w:val="4721D759"/>
    <w:rsid w:val="472EA665"/>
    <w:rsid w:val="47402460"/>
    <w:rsid w:val="4746E7A5"/>
    <w:rsid w:val="476469D1"/>
    <w:rsid w:val="477431EA"/>
    <w:rsid w:val="4789D192"/>
    <w:rsid w:val="479D4894"/>
    <w:rsid w:val="47A6F50C"/>
    <w:rsid w:val="47AD5A5D"/>
    <w:rsid w:val="47DC0335"/>
    <w:rsid w:val="47E8F61F"/>
    <w:rsid w:val="4814C9E4"/>
    <w:rsid w:val="483A3895"/>
    <w:rsid w:val="4847D503"/>
    <w:rsid w:val="48490822"/>
    <w:rsid w:val="4867EE47"/>
    <w:rsid w:val="488A32C2"/>
    <w:rsid w:val="48929AAA"/>
    <w:rsid w:val="4898FF65"/>
    <w:rsid w:val="48ABAC38"/>
    <w:rsid w:val="48B47851"/>
    <w:rsid w:val="48B9F6C7"/>
    <w:rsid w:val="48DD4CF1"/>
    <w:rsid w:val="48E5358D"/>
    <w:rsid w:val="48FEF697"/>
    <w:rsid w:val="4916249D"/>
    <w:rsid w:val="4924DAB0"/>
    <w:rsid w:val="493EEE9A"/>
    <w:rsid w:val="494BF2F6"/>
    <w:rsid w:val="495B91AB"/>
    <w:rsid w:val="496B5DD9"/>
    <w:rsid w:val="49855A5F"/>
    <w:rsid w:val="4995DB80"/>
    <w:rsid w:val="49A49E47"/>
    <w:rsid w:val="49AAB75A"/>
    <w:rsid w:val="49B9884A"/>
    <w:rsid w:val="49C64C87"/>
    <w:rsid w:val="49D43506"/>
    <w:rsid w:val="49DC566E"/>
    <w:rsid w:val="49E1ADA4"/>
    <w:rsid w:val="49E78A70"/>
    <w:rsid w:val="49EA4E56"/>
    <w:rsid w:val="4A01EDDA"/>
    <w:rsid w:val="4A2506EB"/>
    <w:rsid w:val="4A30E7DF"/>
    <w:rsid w:val="4A424EFE"/>
    <w:rsid w:val="4A45B7A0"/>
    <w:rsid w:val="4A5272F2"/>
    <w:rsid w:val="4A664D42"/>
    <w:rsid w:val="4A7EE764"/>
    <w:rsid w:val="4A83FF35"/>
    <w:rsid w:val="4A857E3A"/>
    <w:rsid w:val="4AC82C93"/>
    <w:rsid w:val="4ACA9453"/>
    <w:rsid w:val="4ACABEED"/>
    <w:rsid w:val="4ACD8A0E"/>
    <w:rsid w:val="4AE4CC25"/>
    <w:rsid w:val="4AE4D734"/>
    <w:rsid w:val="4AEDC839"/>
    <w:rsid w:val="4AFCDC7F"/>
    <w:rsid w:val="4B20B1FF"/>
    <w:rsid w:val="4B32AE93"/>
    <w:rsid w:val="4B340D4E"/>
    <w:rsid w:val="4B3C3BCF"/>
    <w:rsid w:val="4B5D4B90"/>
    <w:rsid w:val="4B5F6624"/>
    <w:rsid w:val="4B6F5DCF"/>
    <w:rsid w:val="4B7781DD"/>
    <w:rsid w:val="4B77B278"/>
    <w:rsid w:val="4B89A224"/>
    <w:rsid w:val="4B93210B"/>
    <w:rsid w:val="4B941C47"/>
    <w:rsid w:val="4BCD8BA9"/>
    <w:rsid w:val="4BCE86E4"/>
    <w:rsid w:val="4BEF40E4"/>
    <w:rsid w:val="4BF29F7F"/>
    <w:rsid w:val="4C08DD7F"/>
    <w:rsid w:val="4C0CBEA7"/>
    <w:rsid w:val="4C45E951"/>
    <w:rsid w:val="4C51F99E"/>
    <w:rsid w:val="4C632730"/>
    <w:rsid w:val="4C77DF7C"/>
    <w:rsid w:val="4C7E62F1"/>
    <w:rsid w:val="4C90ADF6"/>
    <w:rsid w:val="4CA1C160"/>
    <w:rsid w:val="4CA450EF"/>
    <w:rsid w:val="4CAEEC8F"/>
    <w:rsid w:val="4CB0088D"/>
    <w:rsid w:val="4CBAF649"/>
    <w:rsid w:val="4CC64B4F"/>
    <w:rsid w:val="4CCAA5AA"/>
    <w:rsid w:val="4CE1F62A"/>
    <w:rsid w:val="4D07AEC5"/>
    <w:rsid w:val="4D110AA7"/>
    <w:rsid w:val="4D1382D9"/>
    <w:rsid w:val="4D184631"/>
    <w:rsid w:val="4D1FB9D5"/>
    <w:rsid w:val="4D2C298D"/>
    <w:rsid w:val="4D3C7EF5"/>
    <w:rsid w:val="4D4B3D10"/>
    <w:rsid w:val="4D58613F"/>
    <w:rsid w:val="4D5CA7AD"/>
    <w:rsid w:val="4D680406"/>
    <w:rsid w:val="4D937F65"/>
    <w:rsid w:val="4DBC9C16"/>
    <w:rsid w:val="4DCA4164"/>
    <w:rsid w:val="4DF392DF"/>
    <w:rsid w:val="4DFF5846"/>
    <w:rsid w:val="4E01E8E6"/>
    <w:rsid w:val="4E04A250"/>
    <w:rsid w:val="4E1EF4FE"/>
    <w:rsid w:val="4E266201"/>
    <w:rsid w:val="4E3A4650"/>
    <w:rsid w:val="4E4DD24D"/>
    <w:rsid w:val="4E68781A"/>
    <w:rsid w:val="4E78BD0D"/>
    <w:rsid w:val="4E9AE344"/>
    <w:rsid w:val="4EB839CB"/>
    <w:rsid w:val="4EEA3194"/>
    <w:rsid w:val="4EF1150A"/>
    <w:rsid w:val="4EF798B2"/>
    <w:rsid w:val="4F1B3A36"/>
    <w:rsid w:val="4F2A386B"/>
    <w:rsid w:val="4F35887C"/>
    <w:rsid w:val="4F3E3594"/>
    <w:rsid w:val="4F41B325"/>
    <w:rsid w:val="4F4C8E75"/>
    <w:rsid w:val="4F4E7879"/>
    <w:rsid w:val="4F552979"/>
    <w:rsid w:val="4F569F50"/>
    <w:rsid w:val="4F79E6C5"/>
    <w:rsid w:val="4F8623F5"/>
    <w:rsid w:val="4F8B0437"/>
    <w:rsid w:val="4FB5E60B"/>
    <w:rsid w:val="4FC4943F"/>
    <w:rsid w:val="4FC5D594"/>
    <w:rsid w:val="4FC9B0FE"/>
    <w:rsid w:val="4FCAD01C"/>
    <w:rsid w:val="4FE71002"/>
    <w:rsid w:val="5011500E"/>
    <w:rsid w:val="501961F4"/>
    <w:rsid w:val="505FD153"/>
    <w:rsid w:val="5087350A"/>
    <w:rsid w:val="508BA35E"/>
    <w:rsid w:val="50AC01F6"/>
    <w:rsid w:val="50C01B60"/>
    <w:rsid w:val="50CCE327"/>
    <w:rsid w:val="50D7A693"/>
    <w:rsid w:val="50E2F251"/>
    <w:rsid w:val="5123F7C9"/>
    <w:rsid w:val="512ED457"/>
    <w:rsid w:val="5169BD1E"/>
    <w:rsid w:val="516CA0BA"/>
    <w:rsid w:val="51718B5D"/>
    <w:rsid w:val="517F4D31"/>
    <w:rsid w:val="519FF38D"/>
    <w:rsid w:val="51A3FDCA"/>
    <w:rsid w:val="51B7AFEE"/>
    <w:rsid w:val="51D08F2C"/>
    <w:rsid w:val="51DBA615"/>
    <w:rsid w:val="51DBC519"/>
    <w:rsid w:val="51DC1219"/>
    <w:rsid w:val="51DC4704"/>
    <w:rsid w:val="51F07087"/>
    <w:rsid w:val="522089BD"/>
    <w:rsid w:val="522AF200"/>
    <w:rsid w:val="522C2F03"/>
    <w:rsid w:val="52380656"/>
    <w:rsid w:val="523F0D96"/>
    <w:rsid w:val="5246B6A9"/>
    <w:rsid w:val="524B6145"/>
    <w:rsid w:val="524EA250"/>
    <w:rsid w:val="52594F3A"/>
    <w:rsid w:val="52599A15"/>
    <w:rsid w:val="52957093"/>
    <w:rsid w:val="529958AE"/>
    <w:rsid w:val="52B15848"/>
    <w:rsid w:val="52C1AFB3"/>
    <w:rsid w:val="52C7E79F"/>
    <w:rsid w:val="52D7F468"/>
    <w:rsid w:val="52D9266C"/>
    <w:rsid w:val="52EF51CB"/>
    <w:rsid w:val="53005AF3"/>
    <w:rsid w:val="530D5BBE"/>
    <w:rsid w:val="531BF09B"/>
    <w:rsid w:val="5324981B"/>
    <w:rsid w:val="532EBDA6"/>
    <w:rsid w:val="53354D45"/>
    <w:rsid w:val="53618343"/>
    <w:rsid w:val="536FC31E"/>
    <w:rsid w:val="538C537A"/>
    <w:rsid w:val="53A5751B"/>
    <w:rsid w:val="53AC046D"/>
    <w:rsid w:val="53B28276"/>
    <w:rsid w:val="53B4EEF5"/>
    <w:rsid w:val="53BE9615"/>
    <w:rsid w:val="53C737C8"/>
    <w:rsid w:val="53CB67B2"/>
    <w:rsid w:val="53FA64B6"/>
    <w:rsid w:val="54191988"/>
    <w:rsid w:val="54455E02"/>
    <w:rsid w:val="5452E510"/>
    <w:rsid w:val="54562360"/>
    <w:rsid w:val="5479B120"/>
    <w:rsid w:val="549909F4"/>
    <w:rsid w:val="54A7048E"/>
    <w:rsid w:val="54B38250"/>
    <w:rsid w:val="552D874D"/>
    <w:rsid w:val="552D89C2"/>
    <w:rsid w:val="555E96DB"/>
    <w:rsid w:val="5561D728"/>
    <w:rsid w:val="556F1AD7"/>
    <w:rsid w:val="55756434"/>
    <w:rsid w:val="558113C5"/>
    <w:rsid w:val="5599849D"/>
    <w:rsid w:val="55C57ADD"/>
    <w:rsid w:val="55C761B5"/>
    <w:rsid w:val="55EB75F8"/>
    <w:rsid w:val="560F774B"/>
    <w:rsid w:val="5614663B"/>
    <w:rsid w:val="563340B0"/>
    <w:rsid w:val="5637A15F"/>
    <w:rsid w:val="563A34CC"/>
    <w:rsid w:val="564021F6"/>
    <w:rsid w:val="5647DB18"/>
    <w:rsid w:val="564D360B"/>
    <w:rsid w:val="565CEE42"/>
    <w:rsid w:val="566A32DD"/>
    <w:rsid w:val="568E41CE"/>
    <w:rsid w:val="56A79234"/>
    <w:rsid w:val="56ABC3F7"/>
    <w:rsid w:val="56C62C3E"/>
    <w:rsid w:val="56D72052"/>
    <w:rsid w:val="56EC1B08"/>
    <w:rsid w:val="56FF6A8C"/>
    <w:rsid w:val="5738BA5D"/>
    <w:rsid w:val="573979B0"/>
    <w:rsid w:val="574A55FF"/>
    <w:rsid w:val="5757A7BF"/>
    <w:rsid w:val="577BE9F5"/>
    <w:rsid w:val="57815C8F"/>
    <w:rsid w:val="5790C13E"/>
    <w:rsid w:val="579E1B30"/>
    <w:rsid w:val="579F59D0"/>
    <w:rsid w:val="57B2A92E"/>
    <w:rsid w:val="57B490B6"/>
    <w:rsid w:val="57B6476E"/>
    <w:rsid w:val="57EE316B"/>
    <w:rsid w:val="580877CA"/>
    <w:rsid w:val="5836CE77"/>
    <w:rsid w:val="5849F82F"/>
    <w:rsid w:val="5853EB6D"/>
    <w:rsid w:val="58806096"/>
    <w:rsid w:val="5884E2C1"/>
    <w:rsid w:val="589F287E"/>
    <w:rsid w:val="58FC13EA"/>
    <w:rsid w:val="591E8097"/>
    <w:rsid w:val="591EF66A"/>
    <w:rsid w:val="592573CE"/>
    <w:rsid w:val="598FC8B9"/>
    <w:rsid w:val="599DFF2A"/>
    <w:rsid w:val="59A002CC"/>
    <w:rsid w:val="59A2F29C"/>
    <w:rsid w:val="59A9DACE"/>
    <w:rsid w:val="59AD0B5B"/>
    <w:rsid w:val="59C54E72"/>
    <w:rsid w:val="59DFF3CB"/>
    <w:rsid w:val="59E45357"/>
    <w:rsid w:val="59FAE195"/>
    <w:rsid w:val="59FDF748"/>
    <w:rsid w:val="5A0F2B6B"/>
    <w:rsid w:val="5A153D01"/>
    <w:rsid w:val="5A2D851F"/>
    <w:rsid w:val="5A43183B"/>
    <w:rsid w:val="5A4E7494"/>
    <w:rsid w:val="5A5726AC"/>
    <w:rsid w:val="5A57AD20"/>
    <w:rsid w:val="5A75AF1A"/>
    <w:rsid w:val="5A76F4A0"/>
    <w:rsid w:val="5A786C40"/>
    <w:rsid w:val="5A794B24"/>
    <w:rsid w:val="5A90776C"/>
    <w:rsid w:val="5A9991A6"/>
    <w:rsid w:val="5AB08422"/>
    <w:rsid w:val="5ADCA80B"/>
    <w:rsid w:val="5AFA5162"/>
    <w:rsid w:val="5B495521"/>
    <w:rsid w:val="5B547352"/>
    <w:rsid w:val="5B591558"/>
    <w:rsid w:val="5BA6964D"/>
    <w:rsid w:val="5BAF5B1D"/>
    <w:rsid w:val="5BB875E4"/>
    <w:rsid w:val="5BD397EA"/>
    <w:rsid w:val="5BD7C0CD"/>
    <w:rsid w:val="5BEA44F5"/>
    <w:rsid w:val="5BEE4CA3"/>
    <w:rsid w:val="5C2517D1"/>
    <w:rsid w:val="5C26A534"/>
    <w:rsid w:val="5C2A9347"/>
    <w:rsid w:val="5C320960"/>
    <w:rsid w:val="5C324642"/>
    <w:rsid w:val="5C37B050"/>
    <w:rsid w:val="5C3A1DB5"/>
    <w:rsid w:val="5C3C3CA4"/>
    <w:rsid w:val="5C423C41"/>
    <w:rsid w:val="5C44618A"/>
    <w:rsid w:val="5C50B2D2"/>
    <w:rsid w:val="5C5E13DD"/>
    <w:rsid w:val="5C83E36B"/>
    <w:rsid w:val="5C9AE661"/>
    <w:rsid w:val="5C9C8768"/>
    <w:rsid w:val="5CC0507D"/>
    <w:rsid w:val="5CD40CE5"/>
    <w:rsid w:val="5CD622B7"/>
    <w:rsid w:val="5CDC9690"/>
    <w:rsid w:val="5CDE7822"/>
    <w:rsid w:val="5D0BE511"/>
    <w:rsid w:val="5D0BE595"/>
    <w:rsid w:val="5D0E83F6"/>
    <w:rsid w:val="5D2C787A"/>
    <w:rsid w:val="5D2CC2A2"/>
    <w:rsid w:val="5D38DA29"/>
    <w:rsid w:val="5D4BA5BE"/>
    <w:rsid w:val="5D4C1198"/>
    <w:rsid w:val="5D509E04"/>
    <w:rsid w:val="5D6BDC27"/>
    <w:rsid w:val="5D89F704"/>
    <w:rsid w:val="5D8AF0B9"/>
    <w:rsid w:val="5D9E61B8"/>
    <w:rsid w:val="5DB9C328"/>
    <w:rsid w:val="5DBD84DD"/>
    <w:rsid w:val="5DEAADF8"/>
    <w:rsid w:val="5DEC47EA"/>
    <w:rsid w:val="5DFAE43A"/>
    <w:rsid w:val="5DFBE216"/>
    <w:rsid w:val="5E085790"/>
    <w:rsid w:val="5E087A55"/>
    <w:rsid w:val="5E09C771"/>
    <w:rsid w:val="5E0A59AA"/>
    <w:rsid w:val="5E190CE0"/>
    <w:rsid w:val="5E304C2F"/>
    <w:rsid w:val="5E37F1D7"/>
    <w:rsid w:val="5E4F4240"/>
    <w:rsid w:val="5E5DA065"/>
    <w:rsid w:val="5E5DB475"/>
    <w:rsid w:val="5E7A9CDB"/>
    <w:rsid w:val="5EA8C99A"/>
    <w:rsid w:val="5EB9FD52"/>
    <w:rsid w:val="5ECFF85D"/>
    <w:rsid w:val="5EE238AC"/>
    <w:rsid w:val="5EF541A5"/>
    <w:rsid w:val="5F011DD5"/>
    <w:rsid w:val="5F020447"/>
    <w:rsid w:val="5F0304EF"/>
    <w:rsid w:val="5F116F72"/>
    <w:rsid w:val="5F1D5FD1"/>
    <w:rsid w:val="5F25321C"/>
    <w:rsid w:val="5F30AEC4"/>
    <w:rsid w:val="5F459FC8"/>
    <w:rsid w:val="5F4A16C2"/>
    <w:rsid w:val="5F51056F"/>
    <w:rsid w:val="5F607105"/>
    <w:rsid w:val="5F619DD7"/>
    <w:rsid w:val="5F68E705"/>
    <w:rsid w:val="5F7CFCB9"/>
    <w:rsid w:val="5FA0119A"/>
    <w:rsid w:val="5FA934DF"/>
    <w:rsid w:val="5FCB48B8"/>
    <w:rsid w:val="5FD93315"/>
    <w:rsid w:val="5FF438FA"/>
    <w:rsid w:val="5FF76EAA"/>
    <w:rsid w:val="6019E658"/>
    <w:rsid w:val="60220F7F"/>
    <w:rsid w:val="6033BF61"/>
    <w:rsid w:val="6034E15B"/>
    <w:rsid w:val="605D6537"/>
    <w:rsid w:val="605E998D"/>
    <w:rsid w:val="607B0D2B"/>
    <w:rsid w:val="608B3AF2"/>
    <w:rsid w:val="60CFA88B"/>
    <w:rsid w:val="60DEEB3D"/>
    <w:rsid w:val="60F53D21"/>
    <w:rsid w:val="6112C326"/>
    <w:rsid w:val="6129594F"/>
    <w:rsid w:val="6136F465"/>
    <w:rsid w:val="61408AC7"/>
    <w:rsid w:val="61455CAB"/>
    <w:rsid w:val="6149BC71"/>
    <w:rsid w:val="614F5FB5"/>
    <w:rsid w:val="615186EE"/>
    <w:rsid w:val="6153C036"/>
    <w:rsid w:val="615F2BE4"/>
    <w:rsid w:val="616205B8"/>
    <w:rsid w:val="616221E2"/>
    <w:rsid w:val="6193FD07"/>
    <w:rsid w:val="61B475E4"/>
    <w:rsid w:val="61C9CB06"/>
    <w:rsid w:val="61CB213B"/>
    <w:rsid w:val="61CC1D51"/>
    <w:rsid w:val="61CE53DC"/>
    <w:rsid w:val="61D370EA"/>
    <w:rsid w:val="61D8676C"/>
    <w:rsid w:val="61E3FF19"/>
    <w:rsid w:val="61E674D1"/>
    <w:rsid w:val="61E8E797"/>
    <w:rsid w:val="61EAE6DD"/>
    <w:rsid w:val="61F515B6"/>
    <w:rsid w:val="620FD27C"/>
    <w:rsid w:val="6212B261"/>
    <w:rsid w:val="621C3AA8"/>
    <w:rsid w:val="62241EA7"/>
    <w:rsid w:val="62257A0D"/>
    <w:rsid w:val="622B15EC"/>
    <w:rsid w:val="622CE267"/>
    <w:rsid w:val="6246C71C"/>
    <w:rsid w:val="62527B39"/>
    <w:rsid w:val="62619F01"/>
    <w:rsid w:val="62774EB1"/>
    <w:rsid w:val="6278C9C2"/>
    <w:rsid w:val="6294A563"/>
    <w:rsid w:val="6298516A"/>
    <w:rsid w:val="62AE91BF"/>
    <w:rsid w:val="62B2E835"/>
    <w:rsid w:val="62C4CEB4"/>
    <w:rsid w:val="62D41710"/>
    <w:rsid w:val="62D4A310"/>
    <w:rsid w:val="62D77232"/>
    <w:rsid w:val="62E7AC79"/>
    <w:rsid w:val="63108875"/>
    <w:rsid w:val="63139AD4"/>
    <w:rsid w:val="633C82CB"/>
    <w:rsid w:val="633CC214"/>
    <w:rsid w:val="63481E3D"/>
    <w:rsid w:val="634CDF65"/>
    <w:rsid w:val="63512B1A"/>
    <w:rsid w:val="6368BD15"/>
    <w:rsid w:val="638293A4"/>
    <w:rsid w:val="63A6CDD4"/>
    <w:rsid w:val="63CF73BC"/>
    <w:rsid w:val="63D47795"/>
    <w:rsid w:val="63D5050D"/>
    <w:rsid w:val="63E21A41"/>
    <w:rsid w:val="6418DE82"/>
    <w:rsid w:val="642999D8"/>
    <w:rsid w:val="6434BA97"/>
    <w:rsid w:val="643D97D5"/>
    <w:rsid w:val="64465F72"/>
    <w:rsid w:val="64508802"/>
    <w:rsid w:val="64944E97"/>
    <w:rsid w:val="649DFADF"/>
    <w:rsid w:val="64B7BF13"/>
    <w:rsid w:val="64C49517"/>
    <w:rsid w:val="64C5030A"/>
    <w:rsid w:val="64CCEB61"/>
    <w:rsid w:val="64D1D1BD"/>
    <w:rsid w:val="64E3CCBC"/>
    <w:rsid w:val="64E584B7"/>
    <w:rsid w:val="64F957EE"/>
    <w:rsid w:val="6506310E"/>
    <w:rsid w:val="650F2A61"/>
    <w:rsid w:val="65112E32"/>
    <w:rsid w:val="653AEE5B"/>
    <w:rsid w:val="6542F9FD"/>
    <w:rsid w:val="654B8439"/>
    <w:rsid w:val="654D5F3C"/>
    <w:rsid w:val="655A90E8"/>
    <w:rsid w:val="655FF981"/>
    <w:rsid w:val="656B9970"/>
    <w:rsid w:val="656DF127"/>
    <w:rsid w:val="65752666"/>
    <w:rsid w:val="657FA96F"/>
    <w:rsid w:val="65AFD486"/>
    <w:rsid w:val="65B86218"/>
    <w:rsid w:val="65BDE913"/>
    <w:rsid w:val="65BF6BAA"/>
    <w:rsid w:val="65DE01A8"/>
    <w:rsid w:val="6604713B"/>
    <w:rsid w:val="66134516"/>
    <w:rsid w:val="66162B7B"/>
    <w:rsid w:val="661FF6E7"/>
    <w:rsid w:val="6622F6AD"/>
    <w:rsid w:val="66399B1B"/>
    <w:rsid w:val="6655DE7F"/>
    <w:rsid w:val="667D578E"/>
    <w:rsid w:val="66BDF1F2"/>
    <w:rsid w:val="66DDE969"/>
    <w:rsid w:val="66DE9354"/>
    <w:rsid w:val="66EBDCCF"/>
    <w:rsid w:val="66ED6488"/>
    <w:rsid w:val="66F6F825"/>
    <w:rsid w:val="66F834E4"/>
    <w:rsid w:val="6711BB62"/>
    <w:rsid w:val="67172DB7"/>
    <w:rsid w:val="674208C0"/>
    <w:rsid w:val="675214A7"/>
    <w:rsid w:val="6753C527"/>
    <w:rsid w:val="67656342"/>
    <w:rsid w:val="677D7301"/>
    <w:rsid w:val="67815F66"/>
    <w:rsid w:val="679EBDB5"/>
    <w:rsid w:val="67C428BB"/>
    <w:rsid w:val="67C5C708"/>
    <w:rsid w:val="67DB16BA"/>
    <w:rsid w:val="67DBEA3F"/>
    <w:rsid w:val="67E2AD21"/>
    <w:rsid w:val="67F0BA1E"/>
    <w:rsid w:val="67F5E102"/>
    <w:rsid w:val="67F6248A"/>
    <w:rsid w:val="67F64D2B"/>
    <w:rsid w:val="68088832"/>
    <w:rsid w:val="681DE9F2"/>
    <w:rsid w:val="68339D95"/>
    <w:rsid w:val="6837D3E4"/>
    <w:rsid w:val="685E5A13"/>
    <w:rsid w:val="68ADC300"/>
    <w:rsid w:val="68B66DCF"/>
    <w:rsid w:val="68C77B9E"/>
    <w:rsid w:val="68EAA38F"/>
    <w:rsid w:val="68EEF65A"/>
    <w:rsid w:val="693C21AD"/>
    <w:rsid w:val="6949D0AF"/>
    <w:rsid w:val="69786F28"/>
    <w:rsid w:val="69CC594A"/>
    <w:rsid w:val="69DA1BEB"/>
    <w:rsid w:val="69E35391"/>
    <w:rsid w:val="69EC0CF1"/>
    <w:rsid w:val="69F0CDEE"/>
    <w:rsid w:val="69F4BDAB"/>
    <w:rsid w:val="69F89E54"/>
    <w:rsid w:val="69F9E2AB"/>
    <w:rsid w:val="69FB3F15"/>
    <w:rsid w:val="69FCD55D"/>
    <w:rsid w:val="6A2AE0FE"/>
    <w:rsid w:val="6A367200"/>
    <w:rsid w:val="6A74B4B1"/>
    <w:rsid w:val="6A84D7DF"/>
    <w:rsid w:val="6A8F7CD8"/>
    <w:rsid w:val="6A986CE6"/>
    <w:rsid w:val="6A9D73B8"/>
    <w:rsid w:val="6AA123BA"/>
    <w:rsid w:val="6AC3BC2D"/>
    <w:rsid w:val="6AEA12D9"/>
    <w:rsid w:val="6AEF3DD8"/>
    <w:rsid w:val="6B04BCD3"/>
    <w:rsid w:val="6B0FF568"/>
    <w:rsid w:val="6B2EC5B2"/>
    <w:rsid w:val="6B2F32EF"/>
    <w:rsid w:val="6B4F0B06"/>
    <w:rsid w:val="6B794CE7"/>
    <w:rsid w:val="6B7B0C0C"/>
    <w:rsid w:val="6B81065D"/>
    <w:rsid w:val="6BA3359C"/>
    <w:rsid w:val="6BB047FD"/>
    <w:rsid w:val="6BB3B193"/>
    <w:rsid w:val="6BB7118C"/>
    <w:rsid w:val="6BDDC040"/>
    <w:rsid w:val="6BF940B0"/>
    <w:rsid w:val="6C022755"/>
    <w:rsid w:val="6C067635"/>
    <w:rsid w:val="6C343D47"/>
    <w:rsid w:val="6C41246A"/>
    <w:rsid w:val="6C67D898"/>
    <w:rsid w:val="6C6AF07C"/>
    <w:rsid w:val="6C73C26F"/>
    <w:rsid w:val="6C7611B2"/>
    <w:rsid w:val="6C87988F"/>
    <w:rsid w:val="6C8CABF7"/>
    <w:rsid w:val="6CA94600"/>
    <w:rsid w:val="6CCF1ABB"/>
    <w:rsid w:val="6CD63881"/>
    <w:rsid w:val="6D1B0482"/>
    <w:rsid w:val="6D1D46CE"/>
    <w:rsid w:val="6D338288"/>
    <w:rsid w:val="6D5387A8"/>
    <w:rsid w:val="6D624AB3"/>
    <w:rsid w:val="6D6BBA21"/>
    <w:rsid w:val="6D7990A1"/>
    <w:rsid w:val="6D83B927"/>
    <w:rsid w:val="6D9C3920"/>
    <w:rsid w:val="6DAC02CD"/>
    <w:rsid w:val="6DCB23C2"/>
    <w:rsid w:val="6DCB894B"/>
    <w:rsid w:val="6DCE50A9"/>
    <w:rsid w:val="6DD70255"/>
    <w:rsid w:val="6DDB9532"/>
    <w:rsid w:val="6DE0BE34"/>
    <w:rsid w:val="6DE93F04"/>
    <w:rsid w:val="6E0D84AE"/>
    <w:rsid w:val="6E0DB374"/>
    <w:rsid w:val="6E1245A7"/>
    <w:rsid w:val="6E158A51"/>
    <w:rsid w:val="6E255E18"/>
    <w:rsid w:val="6E7AA16D"/>
    <w:rsid w:val="6E7FF7C0"/>
    <w:rsid w:val="6E892356"/>
    <w:rsid w:val="6E8D1047"/>
    <w:rsid w:val="6E92066F"/>
    <w:rsid w:val="6E9EE81B"/>
    <w:rsid w:val="6EA86C76"/>
    <w:rsid w:val="6EAC40B5"/>
    <w:rsid w:val="6EB2C84F"/>
    <w:rsid w:val="6EB6A6AB"/>
    <w:rsid w:val="6EC1D7BF"/>
    <w:rsid w:val="6F0704B9"/>
    <w:rsid w:val="6F2E9EEB"/>
    <w:rsid w:val="6F2EF736"/>
    <w:rsid w:val="6F36C4C2"/>
    <w:rsid w:val="6F413CB5"/>
    <w:rsid w:val="6F48A91D"/>
    <w:rsid w:val="6F6F1263"/>
    <w:rsid w:val="6F97C00D"/>
    <w:rsid w:val="6FAECDF0"/>
    <w:rsid w:val="6FEE1149"/>
    <w:rsid w:val="6FF7CBE7"/>
    <w:rsid w:val="70029BD6"/>
    <w:rsid w:val="7006BB7D"/>
    <w:rsid w:val="7022DBBF"/>
    <w:rsid w:val="704C1B8C"/>
    <w:rsid w:val="7074DCEF"/>
    <w:rsid w:val="709FF228"/>
    <w:rsid w:val="70AC0AE8"/>
    <w:rsid w:val="70B57AA4"/>
    <w:rsid w:val="70CE63F4"/>
    <w:rsid w:val="70DFED8D"/>
    <w:rsid w:val="710907AC"/>
    <w:rsid w:val="711592D9"/>
    <w:rsid w:val="712D632F"/>
    <w:rsid w:val="71473392"/>
    <w:rsid w:val="7154562B"/>
    <w:rsid w:val="715730C4"/>
    <w:rsid w:val="715756BA"/>
    <w:rsid w:val="715AE440"/>
    <w:rsid w:val="7162DA1E"/>
    <w:rsid w:val="7174D925"/>
    <w:rsid w:val="717E8E84"/>
    <w:rsid w:val="719B1F9B"/>
    <w:rsid w:val="71AB5C91"/>
    <w:rsid w:val="71B0E57A"/>
    <w:rsid w:val="71C7877A"/>
    <w:rsid w:val="71CF8B0F"/>
    <w:rsid w:val="71D899A4"/>
    <w:rsid w:val="71DD737D"/>
    <w:rsid w:val="71E54CB3"/>
    <w:rsid w:val="71F9E15D"/>
    <w:rsid w:val="720491FD"/>
    <w:rsid w:val="723187FD"/>
    <w:rsid w:val="72430631"/>
    <w:rsid w:val="724C315C"/>
    <w:rsid w:val="726D0C99"/>
    <w:rsid w:val="7281154A"/>
    <w:rsid w:val="72A8C16A"/>
    <w:rsid w:val="72BC245A"/>
    <w:rsid w:val="72C6C676"/>
    <w:rsid w:val="72E1ABC3"/>
    <w:rsid w:val="72F6E7EC"/>
    <w:rsid w:val="730F428E"/>
    <w:rsid w:val="73104152"/>
    <w:rsid w:val="731576D3"/>
    <w:rsid w:val="732533E2"/>
    <w:rsid w:val="7354021C"/>
    <w:rsid w:val="73567285"/>
    <w:rsid w:val="736DD3D1"/>
    <w:rsid w:val="73706A85"/>
    <w:rsid w:val="7382B07F"/>
    <w:rsid w:val="738B8C33"/>
    <w:rsid w:val="7391DA8F"/>
    <w:rsid w:val="73A1B680"/>
    <w:rsid w:val="73DE4DB4"/>
    <w:rsid w:val="73E09CFA"/>
    <w:rsid w:val="73FB3297"/>
    <w:rsid w:val="74220E50"/>
    <w:rsid w:val="743ACACF"/>
    <w:rsid w:val="744575EC"/>
    <w:rsid w:val="7447AB28"/>
    <w:rsid w:val="7459123A"/>
    <w:rsid w:val="7461E19B"/>
    <w:rsid w:val="7468C864"/>
    <w:rsid w:val="747210A9"/>
    <w:rsid w:val="747DCADF"/>
    <w:rsid w:val="749BC2E2"/>
    <w:rsid w:val="749F455C"/>
    <w:rsid w:val="74A8D51B"/>
    <w:rsid w:val="74B5811E"/>
    <w:rsid w:val="74CBF82D"/>
    <w:rsid w:val="74D6BB3A"/>
    <w:rsid w:val="74FD2E8F"/>
    <w:rsid w:val="74FF754D"/>
    <w:rsid w:val="7502B7BA"/>
    <w:rsid w:val="75149D2B"/>
    <w:rsid w:val="75176639"/>
    <w:rsid w:val="751B8E7B"/>
    <w:rsid w:val="7537751D"/>
    <w:rsid w:val="75389C60"/>
    <w:rsid w:val="753F31A4"/>
    <w:rsid w:val="755B30CB"/>
    <w:rsid w:val="755FF469"/>
    <w:rsid w:val="75653B44"/>
    <w:rsid w:val="757343EF"/>
    <w:rsid w:val="7598CF4D"/>
    <w:rsid w:val="75D17031"/>
    <w:rsid w:val="75D50F2B"/>
    <w:rsid w:val="75E37B89"/>
    <w:rsid w:val="75FEDB61"/>
    <w:rsid w:val="76095A2E"/>
    <w:rsid w:val="761D578C"/>
    <w:rsid w:val="7626DA38"/>
    <w:rsid w:val="766A511F"/>
    <w:rsid w:val="76A3C010"/>
    <w:rsid w:val="76A442DA"/>
    <w:rsid w:val="76B2EA89"/>
    <w:rsid w:val="76DF9CA4"/>
    <w:rsid w:val="76E4E64B"/>
    <w:rsid w:val="77112418"/>
    <w:rsid w:val="7721BB80"/>
    <w:rsid w:val="773EEFE0"/>
    <w:rsid w:val="77469C8F"/>
    <w:rsid w:val="7748F369"/>
    <w:rsid w:val="774C9405"/>
    <w:rsid w:val="77511CBA"/>
    <w:rsid w:val="77541385"/>
    <w:rsid w:val="77710D57"/>
    <w:rsid w:val="777E66D1"/>
    <w:rsid w:val="77826369"/>
    <w:rsid w:val="7789D026"/>
    <w:rsid w:val="77AAAFE0"/>
    <w:rsid w:val="77C698C3"/>
    <w:rsid w:val="77E524F0"/>
    <w:rsid w:val="77ECC533"/>
    <w:rsid w:val="78053A5D"/>
    <w:rsid w:val="781C5F5E"/>
    <w:rsid w:val="782C8471"/>
    <w:rsid w:val="78499756"/>
    <w:rsid w:val="7851246F"/>
    <w:rsid w:val="78549D01"/>
    <w:rsid w:val="785D59DE"/>
    <w:rsid w:val="785F0F64"/>
    <w:rsid w:val="786144C2"/>
    <w:rsid w:val="78631694"/>
    <w:rsid w:val="78751E21"/>
    <w:rsid w:val="788F7C15"/>
    <w:rsid w:val="78C41037"/>
    <w:rsid w:val="78CAB286"/>
    <w:rsid w:val="78CDB0F0"/>
    <w:rsid w:val="78D24B8A"/>
    <w:rsid w:val="78DCAD79"/>
    <w:rsid w:val="78E12169"/>
    <w:rsid w:val="78EEEFAA"/>
    <w:rsid w:val="78F02E68"/>
    <w:rsid w:val="790CCD3B"/>
    <w:rsid w:val="79122F7B"/>
    <w:rsid w:val="793048C5"/>
    <w:rsid w:val="7940FAF0"/>
    <w:rsid w:val="7952A681"/>
    <w:rsid w:val="795B456F"/>
    <w:rsid w:val="7967018B"/>
    <w:rsid w:val="797AAF2F"/>
    <w:rsid w:val="799C6E55"/>
    <w:rsid w:val="79CA25FB"/>
    <w:rsid w:val="79CD4F1E"/>
    <w:rsid w:val="79E6C838"/>
    <w:rsid w:val="79E823E6"/>
    <w:rsid w:val="7A30B92A"/>
    <w:rsid w:val="7A4AB9B7"/>
    <w:rsid w:val="7A55D96E"/>
    <w:rsid w:val="7A618405"/>
    <w:rsid w:val="7A9DC44F"/>
    <w:rsid w:val="7AA1D46E"/>
    <w:rsid w:val="7ABD534B"/>
    <w:rsid w:val="7ABDA073"/>
    <w:rsid w:val="7ABE2F9E"/>
    <w:rsid w:val="7AC787ED"/>
    <w:rsid w:val="7AE8C39B"/>
    <w:rsid w:val="7AF0C8AF"/>
    <w:rsid w:val="7AF870F3"/>
    <w:rsid w:val="7B128007"/>
    <w:rsid w:val="7B179528"/>
    <w:rsid w:val="7B222BA8"/>
    <w:rsid w:val="7B560AAA"/>
    <w:rsid w:val="7B57E9C5"/>
    <w:rsid w:val="7B65436F"/>
    <w:rsid w:val="7B7D87C9"/>
    <w:rsid w:val="7B8DD773"/>
    <w:rsid w:val="7B99372D"/>
    <w:rsid w:val="7B9A1374"/>
    <w:rsid w:val="7B9EC44B"/>
    <w:rsid w:val="7B9EC729"/>
    <w:rsid w:val="7BA1D0D5"/>
    <w:rsid w:val="7BA409D4"/>
    <w:rsid w:val="7BAB3A32"/>
    <w:rsid w:val="7BDC63FF"/>
    <w:rsid w:val="7BE58270"/>
    <w:rsid w:val="7BEC87DD"/>
    <w:rsid w:val="7BF8F75B"/>
    <w:rsid w:val="7C14C74E"/>
    <w:rsid w:val="7C1B60F7"/>
    <w:rsid w:val="7C1C342C"/>
    <w:rsid w:val="7C33D6D9"/>
    <w:rsid w:val="7C63123E"/>
    <w:rsid w:val="7C6A5538"/>
    <w:rsid w:val="7C70CE1D"/>
    <w:rsid w:val="7C89E639"/>
    <w:rsid w:val="7C8A90C6"/>
    <w:rsid w:val="7C934BF6"/>
    <w:rsid w:val="7C98129E"/>
    <w:rsid w:val="7C9873AF"/>
    <w:rsid w:val="7C990531"/>
    <w:rsid w:val="7C9F6520"/>
    <w:rsid w:val="7CA12F3F"/>
    <w:rsid w:val="7CAF373C"/>
    <w:rsid w:val="7CB364A8"/>
    <w:rsid w:val="7CBF449C"/>
    <w:rsid w:val="7CC33A7F"/>
    <w:rsid w:val="7CC49787"/>
    <w:rsid w:val="7CD579E4"/>
    <w:rsid w:val="7CD86531"/>
    <w:rsid w:val="7CE1A21E"/>
    <w:rsid w:val="7CF4A142"/>
    <w:rsid w:val="7D0E637B"/>
    <w:rsid w:val="7D2CA86D"/>
    <w:rsid w:val="7D3783DC"/>
    <w:rsid w:val="7D4978CC"/>
    <w:rsid w:val="7D4A4114"/>
    <w:rsid w:val="7D616F36"/>
    <w:rsid w:val="7D77DFBC"/>
    <w:rsid w:val="7DA56CFA"/>
    <w:rsid w:val="7DB5A62C"/>
    <w:rsid w:val="7DBF6E5C"/>
    <w:rsid w:val="7DCCB7B5"/>
    <w:rsid w:val="7DD50368"/>
    <w:rsid w:val="7DE54ED2"/>
    <w:rsid w:val="7DF29980"/>
    <w:rsid w:val="7DF86E70"/>
    <w:rsid w:val="7E1662DB"/>
    <w:rsid w:val="7E22C158"/>
    <w:rsid w:val="7E31692C"/>
    <w:rsid w:val="7E67E689"/>
    <w:rsid w:val="7E8DD9C9"/>
    <w:rsid w:val="7E963667"/>
    <w:rsid w:val="7E9DA329"/>
    <w:rsid w:val="7EA39EB3"/>
    <w:rsid w:val="7EA556D8"/>
    <w:rsid w:val="7EC07AA8"/>
    <w:rsid w:val="7ECCC872"/>
    <w:rsid w:val="7ED5B18E"/>
    <w:rsid w:val="7EEBB1C2"/>
    <w:rsid w:val="7EFC1FBC"/>
    <w:rsid w:val="7F297300"/>
    <w:rsid w:val="7F648C07"/>
    <w:rsid w:val="7F6B05BE"/>
    <w:rsid w:val="7F7C69E3"/>
    <w:rsid w:val="7F7D14BC"/>
    <w:rsid w:val="7F8DD663"/>
    <w:rsid w:val="7F97BC29"/>
    <w:rsid w:val="7F9FF324"/>
    <w:rsid w:val="7FA0EF0D"/>
    <w:rsid w:val="7FA834A9"/>
    <w:rsid w:val="7FB149E9"/>
    <w:rsid w:val="7FB24FF3"/>
    <w:rsid w:val="7FCF3CE5"/>
    <w:rsid w:val="7FE56AED"/>
    <w:rsid w:val="7FE747DE"/>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433A0"/>
  <w15:chartTrackingRefBased/>
  <w15:docId w15:val="{B87B3B27-358A-4EE4-977D-64C1D0B84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6612"/>
    <w:pPr>
      <w:ind w:left="720"/>
      <w:contextualSpacing/>
    </w:pPr>
  </w:style>
  <w:style w:type="paragraph" w:styleId="NoSpacing">
    <w:name w:val="No Spacing"/>
    <w:uiPriority w:val="1"/>
    <w:qFormat/>
    <w:rsid w:val="00786612"/>
    <w:pPr>
      <w:spacing w:after="0" w:line="240" w:lineRule="auto"/>
    </w:pPr>
  </w:style>
  <w:style w:type="paragraph" w:customStyle="1" w:styleId="paragraph">
    <w:name w:val="paragraph"/>
    <w:basedOn w:val="Normal"/>
    <w:rsid w:val="00B71249"/>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normaltextrun">
    <w:name w:val="normaltextrun"/>
    <w:basedOn w:val="DefaultParagraphFont"/>
    <w:rsid w:val="00B71249"/>
  </w:style>
  <w:style w:type="character" w:customStyle="1" w:styleId="spellingerror">
    <w:name w:val="spellingerror"/>
    <w:basedOn w:val="DefaultParagraphFont"/>
    <w:rsid w:val="00B71249"/>
  </w:style>
  <w:style w:type="character" w:customStyle="1" w:styleId="eop">
    <w:name w:val="eop"/>
    <w:basedOn w:val="DefaultParagraphFont"/>
    <w:rsid w:val="00B71249"/>
  </w:style>
  <w:style w:type="character" w:customStyle="1" w:styleId="scxp134639314">
    <w:name w:val="scxp134639314"/>
    <w:basedOn w:val="DefaultParagraphFont"/>
    <w:rsid w:val="00B71249"/>
  </w:style>
  <w:style w:type="character" w:styleId="Hyperlink">
    <w:name w:val="Hyperlink"/>
    <w:basedOn w:val="DefaultParagraphFont"/>
    <w:uiPriority w:val="99"/>
    <w:unhideWhenUsed/>
    <w:rsid w:val="00DF7C5E"/>
    <w:rPr>
      <w:color w:val="0563C1" w:themeColor="hyperlink"/>
      <w:u w:val="single"/>
    </w:rPr>
  </w:style>
  <w:style w:type="character" w:styleId="UnresolvedMention">
    <w:name w:val="Unresolved Mention"/>
    <w:basedOn w:val="DefaultParagraphFont"/>
    <w:uiPriority w:val="99"/>
    <w:semiHidden/>
    <w:unhideWhenUsed/>
    <w:rsid w:val="00DF7C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028538">
      <w:bodyDiv w:val="1"/>
      <w:marLeft w:val="0"/>
      <w:marRight w:val="0"/>
      <w:marTop w:val="0"/>
      <w:marBottom w:val="0"/>
      <w:divBdr>
        <w:top w:val="none" w:sz="0" w:space="0" w:color="auto"/>
        <w:left w:val="none" w:sz="0" w:space="0" w:color="auto"/>
        <w:bottom w:val="none" w:sz="0" w:space="0" w:color="auto"/>
        <w:right w:val="none" w:sz="0" w:space="0" w:color="auto"/>
      </w:divBdr>
      <w:divsChild>
        <w:div w:id="214241816">
          <w:marLeft w:val="0"/>
          <w:marRight w:val="0"/>
          <w:marTop w:val="0"/>
          <w:marBottom w:val="0"/>
          <w:divBdr>
            <w:top w:val="none" w:sz="0" w:space="0" w:color="auto"/>
            <w:left w:val="none" w:sz="0" w:space="0" w:color="auto"/>
            <w:bottom w:val="none" w:sz="0" w:space="0" w:color="auto"/>
            <w:right w:val="none" w:sz="0" w:space="0" w:color="auto"/>
          </w:divBdr>
        </w:div>
        <w:div w:id="344017660">
          <w:marLeft w:val="0"/>
          <w:marRight w:val="0"/>
          <w:marTop w:val="0"/>
          <w:marBottom w:val="0"/>
          <w:divBdr>
            <w:top w:val="none" w:sz="0" w:space="0" w:color="auto"/>
            <w:left w:val="none" w:sz="0" w:space="0" w:color="auto"/>
            <w:bottom w:val="none" w:sz="0" w:space="0" w:color="auto"/>
            <w:right w:val="none" w:sz="0" w:space="0" w:color="auto"/>
          </w:divBdr>
        </w:div>
        <w:div w:id="523522491">
          <w:marLeft w:val="0"/>
          <w:marRight w:val="0"/>
          <w:marTop w:val="0"/>
          <w:marBottom w:val="0"/>
          <w:divBdr>
            <w:top w:val="none" w:sz="0" w:space="0" w:color="auto"/>
            <w:left w:val="none" w:sz="0" w:space="0" w:color="auto"/>
            <w:bottom w:val="none" w:sz="0" w:space="0" w:color="auto"/>
            <w:right w:val="none" w:sz="0" w:space="0" w:color="auto"/>
          </w:divBdr>
        </w:div>
        <w:div w:id="782577477">
          <w:marLeft w:val="0"/>
          <w:marRight w:val="0"/>
          <w:marTop w:val="0"/>
          <w:marBottom w:val="0"/>
          <w:divBdr>
            <w:top w:val="none" w:sz="0" w:space="0" w:color="auto"/>
            <w:left w:val="none" w:sz="0" w:space="0" w:color="auto"/>
            <w:bottom w:val="none" w:sz="0" w:space="0" w:color="auto"/>
            <w:right w:val="none" w:sz="0" w:space="0" w:color="auto"/>
          </w:divBdr>
        </w:div>
        <w:div w:id="896820463">
          <w:marLeft w:val="0"/>
          <w:marRight w:val="0"/>
          <w:marTop w:val="0"/>
          <w:marBottom w:val="0"/>
          <w:divBdr>
            <w:top w:val="none" w:sz="0" w:space="0" w:color="auto"/>
            <w:left w:val="none" w:sz="0" w:space="0" w:color="auto"/>
            <w:bottom w:val="none" w:sz="0" w:space="0" w:color="auto"/>
            <w:right w:val="none" w:sz="0" w:space="0" w:color="auto"/>
          </w:divBdr>
        </w:div>
        <w:div w:id="919098476">
          <w:marLeft w:val="0"/>
          <w:marRight w:val="0"/>
          <w:marTop w:val="0"/>
          <w:marBottom w:val="0"/>
          <w:divBdr>
            <w:top w:val="none" w:sz="0" w:space="0" w:color="auto"/>
            <w:left w:val="none" w:sz="0" w:space="0" w:color="auto"/>
            <w:bottom w:val="none" w:sz="0" w:space="0" w:color="auto"/>
            <w:right w:val="none" w:sz="0" w:space="0" w:color="auto"/>
          </w:divBdr>
        </w:div>
        <w:div w:id="1067143503">
          <w:marLeft w:val="0"/>
          <w:marRight w:val="0"/>
          <w:marTop w:val="0"/>
          <w:marBottom w:val="0"/>
          <w:divBdr>
            <w:top w:val="none" w:sz="0" w:space="0" w:color="auto"/>
            <w:left w:val="none" w:sz="0" w:space="0" w:color="auto"/>
            <w:bottom w:val="none" w:sz="0" w:space="0" w:color="auto"/>
            <w:right w:val="none" w:sz="0" w:space="0" w:color="auto"/>
          </w:divBdr>
        </w:div>
        <w:div w:id="1085422086">
          <w:marLeft w:val="0"/>
          <w:marRight w:val="0"/>
          <w:marTop w:val="0"/>
          <w:marBottom w:val="0"/>
          <w:divBdr>
            <w:top w:val="none" w:sz="0" w:space="0" w:color="auto"/>
            <w:left w:val="none" w:sz="0" w:space="0" w:color="auto"/>
            <w:bottom w:val="none" w:sz="0" w:space="0" w:color="auto"/>
            <w:right w:val="none" w:sz="0" w:space="0" w:color="auto"/>
          </w:divBdr>
        </w:div>
        <w:div w:id="1090858286">
          <w:marLeft w:val="0"/>
          <w:marRight w:val="0"/>
          <w:marTop w:val="0"/>
          <w:marBottom w:val="0"/>
          <w:divBdr>
            <w:top w:val="none" w:sz="0" w:space="0" w:color="auto"/>
            <w:left w:val="none" w:sz="0" w:space="0" w:color="auto"/>
            <w:bottom w:val="none" w:sz="0" w:space="0" w:color="auto"/>
            <w:right w:val="none" w:sz="0" w:space="0" w:color="auto"/>
          </w:divBdr>
        </w:div>
        <w:div w:id="1172993887">
          <w:marLeft w:val="0"/>
          <w:marRight w:val="0"/>
          <w:marTop w:val="0"/>
          <w:marBottom w:val="0"/>
          <w:divBdr>
            <w:top w:val="none" w:sz="0" w:space="0" w:color="auto"/>
            <w:left w:val="none" w:sz="0" w:space="0" w:color="auto"/>
            <w:bottom w:val="none" w:sz="0" w:space="0" w:color="auto"/>
            <w:right w:val="none" w:sz="0" w:space="0" w:color="auto"/>
          </w:divBdr>
        </w:div>
        <w:div w:id="1301571376">
          <w:marLeft w:val="0"/>
          <w:marRight w:val="0"/>
          <w:marTop w:val="0"/>
          <w:marBottom w:val="0"/>
          <w:divBdr>
            <w:top w:val="none" w:sz="0" w:space="0" w:color="auto"/>
            <w:left w:val="none" w:sz="0" w:space="0" w:color="auto"/>
            <w:bottom w:val="none" w:sz="0" w:space="0" w:color="auto"/>
            <w:right w:val="none" w:sz="0" w:space="0" w:color="auto"/>
          </w:divBdr>
        </w:div>
        <w:div w:id="1909460981">
          <w:marLeft w:val="0"/>
          <w:marRight w:val="0"/>
          <w:marTop w:val="0"/>
          <w:marBottom w:val="0"/>
          <w:divBdr>
            <w:top w:val="none" w:sz="0" w:space="0" w:color="auto"/>
            <w:left w:val="none" w:sz="0" w:space="0" w:color="auto"/>
            <w:bottom w:val="none" w:sz="0" w:space="0" w:color="auto"/>
            <w:right w:val="none" w:sz="0" w:space="0" w:color="auto"/>
          </w:divBdr>
        </w:div>
      </w:divsChild>
    </w:div>
    <w:div w:id="858857878">
      <w:bodyDiv w:val="1"/>
      <w:marLeft w:val="0"/>
      <w:marRight w:val="0"/>
      <w:marTop w:val="0"/>
      <w:marBottom w:val="0"/>
      <w:divBdr>
        <w:top w:val="none" w:sz="0" w:space="0" w:color="auto"/>
        <w:left w:val="none" w:sz="0" w:space="0" w:color="auto"/>
        <w:bottom w:val="none" w:sz="0" w:space="0" w:color="auto"/>
        <w:right w:val="none" w:sz="0" w:space="0" w:color="auto"/>
      </w:divBdr>
      <w:divsChild>
        <w:div w:id="669674638">
          <w:marLeft w:val="0"/>
          <w:marRight w:val="0"/>
          <w:marTop w:val="0"/>
          <w:marBottom w:val="0"/>
          <w:divBdr>
            <w:top w:val="none" w:sz="0" w:space="0" w:color="auto"/>
            <w:left w:val="none" w:sz="0" w:space="0" w:color="auto"/>
            <w:bottom w:val="none" w:sz="0" w:space="0" w:color="auto"/>
            <w:right w:val="none" w:sz="0" w:space="0" w:color="auto"/>
          </w:divBdr>
        </w:div>
        <w:div w:id="1581913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youtube.com/watch?v=leUd_gUDdiE" TargetMode="External"/><Relationship Id="rId47" Type="http://schemas.openxmlformats.org/officeDocument/2006/relationships/hyperlink" Target="https://www.blender.org/download/" TargetMode="External"/><Relationship Id="rId50" Type="http://schemas.openxmlformats.org/officeDocument/2006/relationships/hyperlink" Target="https://assetstore.unity.com/packages/tools/gui/3d-webview-for-windows-and-macos-web-browser-154144"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hyperlink" Target="https://assetstore.unity.com/packages/3d/environments/urban/snaps-prototype-school-154693" TargetMode="External"/><Relationship Id="rId45" Type="http://schemas.openxmlformats.org/officeDocument/2006/relationships/hyperlink" Target="https://vroid.com/en/studio/" TargetMode="Externa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hyperlink" Target="https://www.youtube.com/playlist?list=PLWeGoBm1YHVgXmitft-0jkvcTVhAtL9v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hyperlink" Target="https://assetstore.unity.com/packages/tools/utilities/third-person-controller-basic-locomotion-free-82048" TargetMode="External"/><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youtube.com/watch?v=kl7LZ6JQe1M" TargetMode="External"/><Relationship Id="rId48" Type="http://schemas.openxmlformats.org/officeDocument/2006/relationships/hyperlink" Target="https://www.photonengine.com/pun"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mixamo.com/" TargetMode="External"/><Relationship Id="rId20" Type="http://schemas.openxmlformats.org/officeDocument/2006/relationships/image" Target="media/image13.png"/><Relationship Id="rId41" Type="http://schemas.openxmlformats.org/officeDocument/2006/relationships/hyperlink" Target="https://assetstore.unity.com/packages/2d/textures-materials/free-stylized-pbr-textures-pack-111778" TargetMode="Externa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E59CC28AF916B4490F352036964F7D1" ma:contentTypeVersion="9" ma:contentTypeDescription="Create a new document." ma:contentTypeScope="" ma:versionID="30523cbda5ecb6cb7463859e65806951">
  <xsd:schema xmlns:xsd="http://www.w3.org/2001/XMLSchema" xmlns:xs="http://www.w3.org/2001/XMLSchema" xmlns:p="http://schemas.microsoft.com/office/2006/metadata/properties" xmlns:ns2="d4addc1d-37a7-4d26-9377-2122361ef123" targetNamespace="http://schemas.microsoft.com/office/2006/metadata/properties" ma:root="true" ma:fieldsID="5f23304fae96b3dc7feb1142a5ef589a" ns2:_="">
    <xsd:import namespace="d4addc1d-37a7-4d26-9377-2122361ef12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addc1d-37a7-4d26-9377-2122361ef1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83C7832-B99C-4869-BAB7-95A4F62E4772}">
  <ds:schemaRefs>
    <ds:schemaRef ds:uri="d4addc1d-37a7-4d26-9377-2122361ef123"/>
    <ds:schemaRef ds:uri="http://schemas.microsoft.com/office/2006/metadata/properties"/>
    <ds:schemaRef ds:uri="http://www.w3.org/XML/1998/namespace"/>
    <ds:schemaRef ds:uri="http://purl.org/dc/elements/1.1/"/>
    <ds:schemaRef ds:uri="http://purl.org/dc/terms/"/>
    <ds:schemaRef ds:uri="http://purl.org/dc/dcmitype/"/>
    <ds:schemaRef ds:uri="http://schemas.microsoft.com/office/2006/documentManagement/types"/>
    <ds:schemaRef ds:uri="http://schemas.microsoft.com/office/infopath/2007/PartnerControls"/>
    <ds:schemaRef ds:uri="http://schemas.openxmlformats.org/package/2006/metadata/core-properties"/>
  </ds:schemaRefs>
</ds:datastoreItem>
</file>

<file path=customXml/itemProps2.xml><?xml version="1.0" encoding="utf-8"?>
<ds:datastoreItem xmlns:ds="http://schemas.openxmlformats.org/officeDocument/2006/customXml" ds:itemID="{B39592B4-1FD0-40D6-A881-8122A06CA402}">
  <ds:schemaRefs>
    <ds:schemaRef ds:uri="http://schemas.microsoft.com/sharepoint/v3/contenttype/forms"/>
  </ds:schemaRefs>
</ds:datastoreItem>
</file>

<file path=customXml/itemProps3.xml><?xml version="1.0" encoding="utf-8"?>
<ds:datastoreItem xmlns:ds="http://schemas.openxmlformats.org/officeDocument/2006/customXml" ds:itemID="{CF7BB8E2-55A9-40C3-BE4F-825613C731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addc1d-37a7-4d26-9377-2122361ef1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2462</Words>
  <Characters>14037</Characters>
  <Application>Microsoft Office Word</Application>
  <DocSecurity>0</DocSecurity>
  <Lines>116</Lines>
  <Paragraphs>32</Paragraphs>
  <ScaleCrop>false</ScaleCrop>
  <Company/>
  <LinksUpToDate>false</LinksUpToDate>
  <CharactersWithSpaces>16467</CharactersWithSpaces>
  <SharedDoc>false</SharedDoc>
  <HLinks>
    <vt:vector size="42" baseType="variant">
      <vt:variant>
        <vt:i4>65562</vt:i4>
      </vt:variant>
      <vt:variant>
        <vt:i4>18</vt:i4>
      </vt:variant>
      <vt:variant>
        <vt:i4>0</vt:i4>
      </vt:variant>
      <vt:variant>
        <vt:i4>5</vt:i4>
      </vt:variant>
      <vt:variant>
        <vt:lpwstr>https://www.youtube.com/playlist?list=PLWeGoBm1YHVgXmitft-0jkvcTVhAtL9vG</vt:lpwstr>
      </vt:variant>
      <vt:variant>
        <vt:lpwstr/>
      </vt:variant>
      <vt:variant>
        <vt:i4>4718663</vt:i4>
      </vt:variant>
      <vt:variant>
        <vt:i4>15</vt:i4>
      </vt:variant>
      <vt:variant>
        <vt:i4>0</vt:i4>
      </vt:variant>
      <vt:variant>
        <vt:i4>5</vt:i4>
      </vt:variant>
      <vt:variant>
        <vt:lpwstr>https://www.photonengine.com/pun</vt:lpwstr>
      </vt:variant>
      <vt:variant>
        <vt:lpwstr/>
      </vt:variant>
      <vt:variant>
        <vt:i4>2162809</vt:i4>
      </vt:variant>
      <vt:variant>
        <vt:i4>12</vt:i4>
      </vt:variant>
      <vt:variant>
        <vt:i4>0</vt:i4>
      </vt:variant>
      <vt:variant>
        <vt:i4>5</vt:i4>
      </vt:variant>
      <vt:variant>
        <vt:lpwstr>https://www.mixamo.com/</vt:lpwstr>
      </vt:variant>
      <vt:variant>
        <vt:lpwstr/>
      </vt:variant>
      <vt:variant>
        <vt:i4>4849670</vt:i4>
      </vt:variant>
      <vt:variant>
        <vt:i4>9</vt:i4>
      </vt:variant>
      <vt:variant>
        <vt:i4>0</vt:i4>
      </vt:variant>
      <vt:variant>
        <vt:i4>5</vt:i4>
      </vt:variant>
      <vt:variant>
        <vt:lpwstr>https://vroid.com/en/studio/</vt:lpwstr>
      </vt:variant>
      <vt:variant>
        <vt:lpwstr/>
      </vt:variant>
      <vt:variant>
        <vt:i4>5636105</vt:i4>
      </vt:variant>
      <vt:variant>
        <vt:i4>6</vt:i4>
      </vt:variant>
      <vt:variant>
        <vt:i4>0</vt:i4>
      </vt:variant>
      <vt:variant>
        <vt:i4>5</vt:i4>
      </vt:variant>
      <vt:variant>
        <vt:lpwstr>https://assetstore.unity.com/packages/tools/utilities/third-person-controller-basic-locomotion-free-82048</vt:lpwstr>
      </vt:variant>
      <vt:variant>
        <vt:lpwstr/>
      </vt:variant>
      <vt:variant>
        <vt:i4>3473462</vt:i4>
      </vt:variant>
      <vt:variant>
        <vt:i4>3</vt:i4>
      </vt:variant>
      <vt:variant>
        <vt:i4>0</vt:i4>
      </vt:variant>
      <vt:variant>
        <vt:i4>5</vt:i4>
      </vt:variant>
      <vt:variant>
        <vt:lpwstr>https://assetstore.unity.com/packages/2d/textures-materials/free-stylized-pbr-textures-pack-111778</vt:lpwstr>
      </vt:variant>
      <vt:variant>
        <vt:lpwstr/>
      </vt:variant>
      <vt:variant>
        <vt:i4>262222</vt:i4>
      </vt:variant>
      <vt:variant>
        <vt:i4>0</vt:i4>
      </vt:variant>
      <vt:variant>
        <vt:i4>0</vt:i4>
      </vt:variant>
      <vt:variant>
        <vt:i4>5</vt:i4>
      </vt:variant>
      <vt:variant>
        <vt:lpwstr>https://assetstore.unity.com/packages/3d/environments/urban/snaps-prototype-school-154693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puser</dc:creator>
  <cp:keywords/>
  <dc:description/>
  <cp:lastModifiedBy>#STEVEN#</cp:lastModifiedBy>
  <cp:revision>2</cp:revision>
  <dcterms:created xsi:type="dcterms:W3CDTF">2020-12-07T23:26:00Z</dcterms:created>
  <dcterms:modified xsi:type="dcterms:W3CDTF">2020-12-07T23:26:00Z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0x0101000E59CC28AF916B4490F352036964F7D1</vt:lpwstr>
  </property>
</Properties>
</file>