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B02" w:rsidRDefault="00574B02">
      <w:r>
        <w:t>Firefox</w:t>
      </w:r>
    </w:p>
    <w:p w:rsidR="00A27A13" w:rsidRDefault="00A27A13">
      <w:r>
        <w:rPr>
          <w:noProof/>
          <w:lang w:eastAsia="fr-CA"/>
        </w:rPr>
        <w:drawing>
          <wp:inline distT="0" distB="0" distL="0" distR="0" wp14:anchorId="514FF185" wp14:editId="7DDE6266">
            <wp:extent cx="5943600" cy="190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02" w:rsidRDefault="00574B02">
      <w:r>
        <w:t>STS</w:t>
      </w:r>
      <w:bookmarkStart w:id="0" w:name="_GoBack"/>
      <w:bookmarkEnd w:id="0"/>
    </w:p>
    <w:p w:rsidR="00574B02" w:rsidRDefault="00574B02">
      <w:r>
        <w:rPr>
          <w:noProof/>
          <w:lang w:eastAsia="fr-CA"/>
        </w:rPr>
        <w:drawing>
          <wp:inline distT="0" distB="0" distL="0" distR="0" wp14:anchorId="1937144E" wp14:editId="5A392BEA">
            <wp:extent cx="5943600" cy="5098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B02" w:rsidSect="00A27A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A13"/>
    <w:rsid w:val="00574B02"/>
    <w:rsid w:val="00A2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>CGI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Song, Jia-Jian</dc:creator>
  <cp:lastModifiedBy>Song, Jia-Jian</cp:lastModifiedBy>
  <cp:revision>2</cp:revision>
  <dcterms:created xsi:type="dcterms:W3CDTF">2016-01-20T14:38:00Z</dcterms:created>
  <dcterms:modified xsi:type="dcterms:W3CDTF">2016-01-20T14:41:00Z</dcterms:modified>
</cp:coreProperties>
</file>