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BD8F7" w14:textId="248E5F26" w:rsidR="00154259" w:rsidRDefault="00F23F55" w:rsidP="00B7385B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/>
          <w:b/>
          <w:sz w:val="32"/>
          <w:szCs w:val="32"/>
        </w:rPr>
        <w:t>20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2</w:t>
      </w:r>
      <w:r w:rsidR="00337945">
        <w:rPr>
          <w:rFonts w:ascii="Times New Roman" w:eastAsia="標楷體" w:hAnsi="Times New Roman" w:cs="Times New Roman" w:hint="eastAsia"/>
          <w:b/>
          <w:sz w:val="32"/>
          <w:szCs w:val="32"/>
        </w:rPr>
        <w:t>5</w:t>
      </w:r>
      <w:r w:rsidR="00154259" w:rsidRPr="00154259">
        <w:rPr>
          <w:rFonts w:ascii="Times New Roman" w:eastAsia="標楷體" w:hAnsi="Times New Roman" w:cs="Times New Roman"/>
          <w:b/>
          <w:sz w:val="32"/>
          <w:szCs w:val="32"/>
        </w:rPr>
        <w:t>年全國大專校院智慧創新暨跨域整合</w:t>
      </w:r>
      <w:r w:rsidR="00154259" w:rsidRPr="00154259">
        <w:rPr>
          <w:rFonts w:ascii="Times New Roman" w:eastAsia="標楷體" w:hAnsi="Times New Roman" w:cs="Times New Roman" w:hint="eastAsia"/>
          <w:b/>
          <w:sz w:val="32"/>
          <w:szCs w:val="32"/>
        </w:rPr>
        <w:t>創作</w:t>
      </w:r>
      <w:r w:rsidR="0015408B" w:rsidRPr="00B7385B">
        <w:rPr>
          <w:rFonts w:ascii="Times New Roman" w:eastAsia="標楷體" w:hAnsi="Times New Roman" w:cs="Times New Roman"/>
          <w:b/>
          <w:sz w:val="32"/>
          <w:szCs w:val="32"/>
        </w:rPr>
        <w:t>競賽</w:t>
      </w:r>
    </w:p>
    <w:p w14:paraId="75CF52CB" w14:textId="77777777" w:rsidR="003217E8" w:rsidRPr="00B7385B" w:rsidRDefault="0015408B" w:rsidP="00B7385B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B7385B">
        <w:rPr>
          <w:rFonts w:ascii="Times New Roman" w:eastAsia="標楷體" w:hAnsi="Times New Roman" w:cs="Times New Roman"/>
          <w:b/>
          <w:sz w:val="32"/>
          <w:szCs w:val="32"/>
        </w:rPr>
        <w:t>系統需求書</w:t>
      </w:r>
    </w:p>
    <w:p w14:paraId="2DA8387F" w14:textId="77777777" w:rsidR="0015408B" w:rsidRPr="00B7385B" w:rsidRDefault="0015408B">
      <w:pPr>
        <w:rPr>
          <w:rFonts w:ascii="Times New Roman" w:eastAsia="標楷體" w:hAnsi="Times New Roman" w:cs="Times New Roman"/>
        </w:rPr>
      </w:pPr>
    </w:p>
    <w:p w14:paraId="298C38A1" w14:textId="77777777" w:rsidR="0015408B" w:rsidRDefault="0015408B" w:rsidP="0015408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7385B">
        <w:rPr>
          <w:rFonts w:ascii="Times New Roman" w:eastAsia="標楷體" w:hAnsi="Times New Roman" w:cs="Times New Roman"/>
        </w:rPr>
        <w:t>系統名稱</w:t>
      </w:r>
    </w:p>
    <w:p w14:paraId="03653FD3" w14:textId="77E4F416" w:rsidR="00B7385B" w:rsidRDefault="00912A62" w:rsidP="00912A62">
      <w:pPr>
        <w:pStyle w:val="a3"/>
        <w:ind w:leftChars="0" w:left="360" w:firstLineChars="200" w:firstLine="480"/>
        <w:rPr>
          <w:rFonts w:ascii="Times New Roman" w:eastAsia="標楷體" w:hAnsi="Times New Roman" w:cs="Times New Roman"/>
        </w:rPr>
      </w:pPr>
      <w:r w:rsidRPr="00912A62">
        <w:rPr>
          <w:rFonts w:ascii="Times New Roman" w:eastAsia="標楷體" w:hAnsi="Times New Roman" w:cs="Times New Roman" w:hint="eastAsia"/>
        </w:rPr>
        <w:t>夢境心語：</w:t>
      </w:r>
      <w:r w:rsidRPr="00912A62">
        <w:rPr>
          <w:rFonts w:ascii="Times New Roman" w:eastAsia="標楷體" w:hAnsi="Times New Roman" w:cs="Times New Roman" w:hint="eastAsia"/>
        </w:rPr>
        <w:t xml:space="preserve">AI </w:t>
      </w:r>
      <w:r w:rsidRPr="00912A62">
        <w:rPr>
          <w:rFonts w:ascii="Times New Roman" w:eastAsia="標楷體" w:hAnsi="Times New Roman" w:cs="Times New Roman" w:hint="eastAsia"/>
        </w:rPr>
        <w:t>夢境解析與身心健康平台</w:t>
      </w:r>
    </w:p>
    <w:p w14:paraId="2574F4FE" w14:textId="77777777" w:rsidR="00A27EEB" w:rsidRPr="00B7385B" w:rsidRDefault="00A27EEB" w:rsidP="00912A62">
      <w:pPr>
        <w:pStyle w:val="a3"/>
        <w:ind w:leftChars="0" w:left="360" w:firstLineChars="200" w:firstLine="480"/>
        <w:rPr>
          <w:rFonts w:ascii="Times New Roman" w:eastAsia="標楷體" w:hAnsi="Times New Roman" w:cs="Times New Roman" w:hint="eastAsia"/>
        </w:rPr>
      </w:pPr>
    </w:p>
    <w:p w14:paraId="5E4E3221" w14:textId="77777777" w:rsidR="00B7385B" w:rsidRDefault="0015408B" w:rsidP="00B7385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7385B">
        <w:rPr>
          <w:rFonts w:ascii="Times New Roman" w:eastAsia="標楷體" w:hAnsi="Times New Roman" w:cs="Times New Roman"/>
        </w:rPr>
        <w:t>系統目的與範圍</w:t>
      </w:r>
    </w:p>
    <w:p w14:paraId="7F1230BE" w14:textId="5ED747C0" w:rsidR="00A27EEB" w:rsidRDefault="00813B44" w:rsidP="00912A62">
      <w:pPr>
        <w:ind w:left="360" w:firstLineChars="200" w:firstLine="480"/>
        <w:rPr>
          <w:rFonts w:ascii="Times New Roman" w:eastAsia="標楷體" w:hAnsi="Times New Roman" w:cs="Times New Roman"/>
        </w:rPr>
      </w:pPr>
      <w:r w:rsidRPr="00813B44">
        <w:rPr>
          <w:rFonts w:ascii="Times New Roman" w:eastAsia="標楷體" w:hAnsi="Times New Roman" w:cs="Times New Roman" w:hint="eastAsia"/>
        </w:rPr>
        <w:t>我們的潛意識在夜幕降臨時，透過夢境與我們對話，然而多數人醒來後，卻無法解讀這些複雜且充滿象徵意義的訊息。為此，我們開發了「夢境心語：</w:t>
      </w:r>
      <w:r w:rsidRPr="00813B44">
        <w:rPr>
          <w:rFonts w:ascii="Times New Roman" w:eastAsia="標楷體" w:hAnsi="Times New Roman" w:cs="Times New Roman" w:hint="eastAsia"/>
        </w:rPr>
        <w:t xml:space="preserve">AI </w:t>
      </w:r>
      <w:r w:rsidRPr="00813B44">
        <w:rPr>
          <w:rFonts w:ascii="Times New Roman" w:eastAsia="標楷體" w:hAnsi="Times New Roman" w:cs="Times New Roman" w:hint="eastAsia"/>
        </w:rPr>
        <w:t>夢境解析與身心健康平台」，一個以人工智慧為核心的整合性解決方案。本系統運用深度學習技術，將夢境內容進行專業的心理學解析，生成量化的情緒指數與壓力評估，讓使用者能夠輕鬆地記錄與追蹤自己的夢境歷程。本系統的核心創新在於建立了一個「主動式」的身心關懷生態圈，透過「心理師情緒排行榜」功能，讓專業心理師能主動識別高風險使用者並發出關懷邀請，實現即時介入。</w:t>
      </w:r>
      <w:proofErr w:type="gramStart"/>
      <w:r w:rsidRPr="00813B44">
        <w:rPr>
          <w:rFonts w:ascii="Times New Roman" w:eastAsia="標楷體" w:hAnsi="Times New Roman" w:cs="Times New Roman" w:hint="eastAsia"/>
        </w:rPr>
        <w:t>此外，</w:t>
      </w:r>
      <w:proofErr w:type="gramEnd"/>
      <w:r w:rsidRPr="00813B44">
        <w:rPr>
          <w:rFonts w:ascii="Times New Roman" w:eastAsia="標楷體" w:hAnsi="Times New Roman" w:cs="Times New Roman" w:hint="eastAsia"/>
        </w:rPr>
        <w:t>透過安全的匿名社群，我們為使用者創造了一個無壓力的交流空間。本系統的範圍涵蓋從使用者註冊、夢境解析、社群互動、</w:t>
      </w:r>
      <w:proofErr w:type="gramStart"/>
      <w:r w:rsidRPr="00813B44">
        <w:rPr>
          <w:rFonts w:ascii="Times New Roman" w:eastAsia="標楷體" w:hAnsi="Times New Roman" w:cs="Times New Roman" w:hint="eastAsia"/>
        </w:rPr>
        <w:t>心理師媒合</w:t>
      </w:r>
      <w:proofErr w:type="gramEnd"/>
      <w:r w:rsidRPr="00813B44">
        <w:rPr>
          <w:rFonts w:ascii="Times New Roman" w:eastAsia="標楷體" w:hAnsi="Times New Roman" w:cs="Times New Roman" w:hint="eastAsia"/>
        </w:rPr>
        <w:t>、一對</w:t>
      </w:r>
      <w:proofErr w:type="gramStart"/>
      <w:r w:rsidRPr="00813B44">
        <w:rPr>
          <w:rFonts w:ascii="Times New Roman" w:eastAsia="標楷體" w:hAnsi="Times New Roman" w:cs="Times New Roman" w:hint="eastAsia"/>
        </w:rPr>
        <w:t>一</w:t>
      </w:r>
      <w:proofErr w:type="gramEnd"/>
      <w:r w:rsidRPr="00813B44">
        <w:rPr>
          <w:rFonts w:ascii="Times New Roman" w:eastAsia="標楷體" w:hAnsi="Times New Roman" w:cs="Times New Roman" w:hint="eastAsia"/>
        </w:rPr>
        <w:t>加密聊天，到安全的金流交易，旨在提供一個全面且值得信賴的身心健康管理平台，最終願景是讓「夢境心語」成為每個人探索自我內心世界的指南針。</w:t>
      </w:r>
    </w:p>
    <w:p w14:paraId="03E867D2" w14:textId="77777777" w:rsidR="00931F33" w:rsidRPr="00931F33" w:rsidRDefault="00931F33" w:rsidP="00912A62">
      <w:pPr>
        <w:ind w:left="360" w:firstLineChars="200" w:firstLine="480"/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p w14:paraId="197C8536" w14:textId="6383CEF5" w:rsidR="0015408B" w:rsidRPr="00A27EEB" w:rsidRDefault="0015408B" w:rsidP="00A27EE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B7385B">
        <w:rPr>
          <w:rFonts w:ascii="Times New Roman" w:eastAsia="標楷體" w:hAnsi="Times New Roman" w:cs="Times New Roman"/>
        </w:rPr>
        <w:t>系統非功能需求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466"/>
      </w:tblGrid>
      <w:tr w:rsidR="0015408B" w:rsidRPr="00B7385B" w14:paraId="1AD4527F" w14:textId="77777777" w:rsidTr="00B7385B">
        <w:tc>
          <w:tcPr>
            <w:tcW w:w="2470" w:type="dxa"/>
          </w:tcPr>
          <w:p w14:paraId="590F2EC0" w14:textId="77777777" w:rsidR="0015408B" w:rsidRPr="00B7385B" w:rsidRDefault="0015408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非功能需求編號</w:t>
            </w:r>
          </w:p>
        </w:tc>
        <w:tc>
          <w:tcPr>
            <w:tcW w:w="5466" w:type="dxa"/>
          </w:tcPr>
          <w:p w14:paraId="36815630" w14:textId="77777777" w:rsidR="0015408B" w:rsidRPr="00B7385B" w:rsidRDefault="0015408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非功能需求描述</w:t>
            </w:r>
          </w:p>
        </w:tc>
      </w:tr>
      <w:tr w:rsidR="0015408B" w:rsidRPr="00B7385B" w14:paraId="04C1AAEE" w14:textId="77777777" w:rsidTr="00B7385B">
        <w:tc>
          <w:tcPr>
            <w:tcW w:w="2470" w:type="dxa"/>
          </w:tcPr>
          <w:p w14:paraId="5E6D8A8E" w14:textId="735A3EE7" w:rsidR="0015408B" w:rsidRPr="00B7385B" w:rsidRDefault="00B7385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="00912A62" w:rsidRPr="00912A62">
              <w:rPr>
                <w:rFonts w:ascii="Times New Roman" w:eastAsia="標楷體" w:hAnsi="Times New Roman" w:cs="Times New Roman" w:hint="eastAsia"/>
              </w:rPr>
              <w:t>可用性</w:t>
            </w:r>
            <w:r w:rsidRPr="00B7385B">
              <w:rPr>
                <w:rFonts w:ascii="Times New Roman" w:eastAsia="標楷體" w:hAnsi="Times New Roman" w:cs="Times New Roman"/>
              </w:rPr>
              <w:t>)-NF-001</w:t>
            </w:r>
          </w:p>
        </w:tc>
        <w:tc>
          <w:tcPr>
            <w:tcW w:w="5466" w:type="dxa"/>
          </w:tcPr>
          <w:p w14:paraId="2B69612C" w14:textId="6C927AC5" w:rsidR="0015408B" w:rsidRPr="00B7385B" w:rsidRDefault="00912A62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912A62">
              <w:rPr>
                <w:rFonts w:ascii="Times New Roman" w:eastAsia="標楷體" w:hAnsi="Times New Roman" w:cs="Times New Roman" w:hint="eastAsia"/>
              </w:rPr>
              <w:t>系統介面應直觀易用，讓使用者可以輕鬆地進行夢境記錄、查看解析結果與在社群中互動。</w:t>
            </w:r>
          </w:p>
        </w:tc>
      </w:tr>
      <w:tr w:rsidR="0015408B" w:rsidRPr="00B7385B" w14:paraId="0EF3332E" w14:textId="77777777" w:rsidTr="00B7385B">
        <w:tc>
          <w:tcPr>
            <w:tcW w:w="2470" w:type="dxa"/>
          </w:tcPr>
          <w:p w14:paraId="14C72D0D" w14:textId="684D5ED6" w:rsidR="0015408B" w:rsidRPr="00B7385B" w:rsidRDefault="00B7385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="00912A62" w:rsidRPr="00912A62">
              <w:rPr>
                <w:rFonts w:ascii="Times New Roman" w:eastAsia="標楷體" w:hAnsi="Times New Roman" w:cs="Times New Roman" w:hint="eastAsia"/>
              </w:rPr>
              <w:t>效能</w:t>
            </w:r>
            <w:r w:rsidRPr="00B7385B">
              <w:rPr>
                <w:rFonts w:ascii="Times New Roman" w:eastAsia="標楷體" w:hAnsi="Times New Roman" w:cs="Times New Roman"/>
              </w:rPr>
              <w:t>)-NF-002</w:t>
            </w:r>
          </w:p>
        </w:tc>
        <w:tc>
          <w:tcPr>
            <w:tcW w:w="5466" w:type="dxa"/>
          </w:tcPr>
          <w:p w14:paraId="3818153A" w14:textId="03CC8ED1" w:rsidR="0015408B" w:rsidRPr="00B7385B" w:rsidRDefault="00912A62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912A62">
              <w:rPr>
                <w:rFonts w:ascii="Times New Roman" w:eastAsia="標楷體" w:hAnsi="Times New Roman" w:cs="Times New Roman" w:hint="eastAsia"/>
              </w:rPr>
              <w:t xml:space="preserve">AI </w:t>
            </w:r>
            <w:r w:rsidRPr="00912A62">
              <w:rPr>
                <w:rFonts w:ascii="Times New Roman" w:eastAsia="標楷體" w:hAnsi="Times New Roman" w:cs="Times New Roman" w:hint="eastAsia"/>
              </w:rPr>
              <w:t>夢境解析應在合理時間內（例如</w:t>
            </w:r>
            <w:r w:rsidRPr="00912A62">
              <w:rPr>
                <w:rFonts w:ascii="Times New Roman" w:eastAsia="標楷體" w:hAnsi="Times New Roman" w:cs="Times New Roman" w:hint="eastAsia"/>
              </w:rPr>
              <w:t xml:space="preserve"> 5-10 </w:t>
            </w:r>
            <w:r w:rsidRPr="00912A62">
              <w:rPr>
                <w:rFonts w:ascii="Times New Roman" w:eastAsia="標楷體" w:hAnsi="Times New Roman" w:cs="Times New Roman" w:hint="eastAsia"/>
              </w:rPr>
              <w:t>秒）完成，避免長時間等待。</w:t>
            </w:r>
          </w:p>
        </w:tc>
      </w:tr>
      <w:tr w:rsidR="0015408B" w:rsidRPr="00B7385B" w14:paraId="783082D1" w14:textId="77777777" w:rsidTr="00B7385B">
        <w:tc>
          <w:tcPr>
            <w:tcW w:w="2470" w:type="dxa"/>
          </w:tcPr>
          <w:p w14:paraId="22FF2EC6" w14:textId="3698DABD" w:rsidR="0015408B" w:rsidRPr="00B7385B" w:rsidRDefault="00B7385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="00912A62" w:rsidRPr="00912A62">
              <w:rPr>
                <w:rFonts w:ascii="Times New Roman" w:eastAsia="標楷體" w:hAnsi="Times New Roman" w:cs="Times New Roman" w:hint="eastAsia"/>
              </w:rPr>
              <w:t>安全性</w:t>
            </w:r>
            <w:r w:rsidRPr="00B7385B">
              <w:rPr>
                <w:rFonts w:ascii="Times New Roman" w:eastAsia="標楷體" w:hAnsi="Times New Roman" w:cs="Times New Roman"/>
              </w:rPr>
              <w:t>)-NF-003</w:t>
            </w:r>
          </w:p>
        </w:tc>
        <w:tc>
          <w:tcPr>
            <w:tcW w:w="5466" w:type="dxa"/>
          </w:tcPr>
          <w:p w14:paraId="0B1BF262" w14:textId="6E1F4FF5" w:rsidR="00FA51EE" w:rsidRDefault="00912A62" w:rsidP="00FA51EE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912A62">
              <w:rPr>
                <w:rFonts w:ascii="Times New Roman" w:eastAsia="標楷體" w:hAnsi="Times New Roman" w:cs="Times New Roman" w:hint="eastAsia"/>
              </w:rPr>
              <w:t>使用者資料與夢境內容應進行加密保護。</w:t>
            </w:r>
          </w:p>
          <w:p w14:paraId="0036560D" w14:textId="08950A6A" w:rsidR="00912A62" w:rsidRDefault="00912A62" w:rsidP="00FA51EE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912A62">
              <w:rPr>
                <w:rFonts w:ascii="Times New Roman" w:eastAsia="標楷體" w:hAnsi="Times New Roman" w:cs="Times New Roman" w:hint="eastAsia"/>
              </w:rPr>
              <w:t>心理師與使用者之間的聊天內容應確保隱私與安全。</w:t>
            </w:r>
            <w:r w:rsidRPr="00912A62">
              <w:rPr>
                <w:rFonts w:ascii="Times New Roman" w:eastAsia="標楷體" w:hAnsi="Times New Roman" w:cs="Times New Roman" w:hint="eastAsia"/>
              </w:rPr>
              <w:t xml:space="preserve"> </w:t>
            </w:r>
          </w:p>
          <w:p w14:paraId="32B22B36" w14:textId="24AD6344" w:rsidR="0015408B" w:rsidRPr="00B7385B" w:rsidRDefault="00912A62" w:rsidP="00FA51EE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912A62">
              <w:rPr>
                <w:rFonts w:ascii="Times New Roman" w:eastAsia="標楷體" w:hAnsi="Times New Roman" w:cs="Times New Roman" w:hint="eastAsia"/>
              </w:rPr>
              <w:t>支援安全的第三方支付流程，保障金流交易安全。</w:t>
            </w:r>
          </w:p>
        </w:tc>
      </w:tr>
      <w:tr w:rsidR="0015408B" w:rsidRPr="00B7385B" w14:paraId="5429710E" w14:textId="77777777" w:rsidTr="00B7385B">
        <w:tc>
          <w:tcPr>
            <w:tcW w:w="2470" w:type="dxa"/>
          </w:tcPr>
          <w:p w14:paraId="781781B6" w14:textId="7A8BF630" w:rsidR="0015408B" w:rsidRPr="00B7385B" w:rsidRDefault="00B7385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="00912A62" w:rsidRPr="00912A62">
              <w:rPr>
                <w:rFonts w:ascii="Times New Roman" w:eastAsia="標楷體" w:hAnsi="Times New Roman" w:cs="Times New Roman" w:hint="eastAsia"/>
              </w:rPr>
              <w:t>可擴展性</w:t>
            </w:r>
            <w:r w:rsidRPr="00B7385B">
              <w:rPr>
                <w:rFonts w:ascii="Times New Roman" w:eastAsia="標楷體" w:hAnsi="Times New Roman" w:cs="Times New Roman"/>
              </w:rPr>
              <w:t>)-NF-004</w:t>
            </w:r>
          </w:p>
        </w:tc>
        <w:tc>
          <w:tcPr>
            <w:tcW w:w="5466" w:type="dxa"/>
          </w:tcPr>
          <w:p w14:paraId="38D811A3" w14:textId="41F26A6E" w:rsidR="0015408B" w:rsidRPr="00B7385B" w:rsidRDefault="00FA51EE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FA51EE">
              <w:rPr>
                <w:rFonts w:ascii="Times New Roman" w:eastAsia="標楷體" w:hAnsi="Times New Roman" w:cs="Times New Roman" w:hint="eastAsia"/>
              </w:rPr>
              <w:t>系統架構應支援未來使用者人數與夢境資料量的增長。</w:t>
            </w:r>
          </w:p>
        </w:tc>
      </w:tr>
      <w:tr w:rsidR="00B7385B" w:rsidRPr="00B7385B" w14:paraId="2944E7C4" w14:textId="77777777" w:rsidTr="00B7385B">
        <w:tc>
          <w:tcPr>
            <w:tcW w:w="2470" w:type="dxa"/>
          </w:tcPr>
          <w:p w14:paraId="54E313EE" w14:textId="5FE1D6F7" w:rsidR="00B7385B" w:rsidRPr="00B7385B" w:rsidRDefault="00FA51EE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FA51EE">
              <w:rPr>
                <w:rFonts w:ascii="Times New Roman" w:eastAsia="標楷體" w:hAnsi="Times New Roman" w:cs="Times New Roman" w:hint="eastAsia"/>
              </w:rPr>
              <w:t>可靠性</w:t>
            </w:r>
            <w:r w:rsidRPr="00B7385B">
              <w:rPr>
                <w:rFonts w:ascii="Times New Roman" w:eastAsia="標楷體" w:hAnsi="Times New Roman" w:cs="Times New Roman"/>
              </w:rPr>
              <w:t>)-NF-00</w:t>
            </w:r>
            <w:r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5466" w:type="dxa"/>
          </w:tcPr>
          <w:p w14:paraId="2680763E" w14:textId="74EAAD2A" w:rsidR="00B7385B" w:rsidRPr="00B7385B" w:rsidRDefault="00FA51EE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FA51EE">
              <w:rPr>
                <w:rFonts w:ascii="Times New Roman" w:eastAsia="標楷體" w:hAnsi="Times New Roman" w:cs="Times New Roman" w:hint="eastAsia"/>
              </w:rPr>
              <w:t>系統應能穩定運行，避免因服務中斷而導致使用者資料遺失或功能無法使用。</w:t>
            </w:r>
          </w:p>
        </w:tc>
      </w:tr>
      <w:tr w:rsidR="008873A3" w:rsidRPr="00B7385B" w14:paraId="64B344E3" w14:textId="77777777" w:rsidTr="00B7385B">
        <w:tc>
          <w:tcPr>
            <w:tcW w:w="2470" w:type="dxa"/>
          </w:tcPr>
          <w:p w14:paraId="5BD0CC1B" w14:textId="7C82D975" w:rsidR="008873A3" w:rsidRPr="00B7385B" w:rsidRDefault="008873A3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8873A3">
              <w:rPr>
                <w:rFonts w:ascii="Times New Roman" w:eastAsia="標楷體" w:hAnsi="Times New Roman" w:cs="Times New Roman" w:hint="eastAsia"/>
              </w:rPr>
              <w:t>(</w:t>
            </w:r>
            <w:r w:rsidRPr="008873A3">
              <w:rPr>
                <w:rFonts w:ascii="Times New Roman" w:eastAsia="標楷體" w:hAnsi="Times New Roman" w:cs="Times New Roman" w:hint="eastAsia"/>
              </w:rPr>
              <w:t>創新性</w:t>
            </w:r>
            <w:r w:rsidRPr="008873A3">
              <w:rPr>
                <w:rFonts w:ascii="Times New Roman" w:eastAsia="標楷體" w:hAnsi="Times New Roman" w:cs="Times New Roman" w:hint="eastAsia"/>
              </w:rPr>
              <w:t>)-NF-006</w:t>
            </w:r>
          </w:p>
        </w:tc>
        <w:tc>
          <w:tcPr>
            <w:tcW w:w="5466" w:type="dxa"/>
          </w:tcPr>
          <w:p w14:paraId="7433077D" w14:textId="4E321ECB" w:rsidR="008873A3" w:rsidRPr="00FA51EE" w:rsidRDefault="008873A3" w:rsidP="0015408B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 w:rsidRPr="008873A3">
              <w:rPr>
                <w:rFonts w:ascii="Times New Roman" w:eastAsia="標楷體" w:hAnsi="Times New Roman" w:cs="Times New Roman" w:hint="eastAsia"/>
              </w:rPr>
              <w:t>系統應整合</w:t>
            </w:r>
            <w:r w:rsidRPr="008873A3">
              <w:rPr>
                <w:rFonts w:ascii="Times New Roman" w:eastAsia="標楷體" w:hAnsi="Times New Roman" w:cs="Times New Roman" w:hint="eastAsia"/>
              </w:rPr>
              <w:t xml:space="preserve"> AI </w:t>
            </w:r>
            <w:r w:rsidRPr="008873A3">
              <w:rPr>
                <w:rFonts w:ascii="Times New Roman" w:eastAsia="標楷體" w:hAnsi="Times New Roman" w:cs="Times New Roman" w:hint="eastAsia"/>
              </w:rPr>
              <w:t>語音輸入功能，提供多樣化的夢</w:t>
            </w:r>
            <w:r w:rsidRPr="008873A3">
              <w:rPr>
                <w:rFonts w:ascii="Times New Roman" w:eastAsia="標楷體" w:hAnsi="Times New Roman" w:cs="Times New Roman" w:hint="eastAsia"/>
              </w:rPr>
              <w:lastRenderedPageBreak/>
              <w:t>境記錄方式。</w:t>
            </w:r>
          </w:p>
        </w:tc>
      </w:tr>
      <w:tr w:rsidR="008873A3" w:rsidRPr="00B7385B" w14:paraId="19B59D82" w14:textId="77777777" w:rsidTr="00B7385B">
        <w:tc>
          <w:tcPr>
            <w:tcW w:w="2470" w:type="dxa"/>
          </w:tcPr>
          <w:p w14:paraId="20641001" w14:textId="6A1D0DBC" w:rsidR="008873A3" w:rsidRPr="00B7385B" w:rsidRDefault="008873A3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8873A3">
              <w:rPr>
                <w:rFonts w:ascii="Times New Roman" w:eastAsia="標楷體" w:hAnsi="Times New Roman" w:cs="Times New Roman" w:hint="eastAsia"/>
              </w:rPr>
              <w:lastRenderedPageBreak/>
              <w:t>(</w:t>
            </w:r>
            <w:r w:rsidRPr="008873A3">
              <w:rPr>
                <w:rFonts w:ascii="Times New Roman" w:eastAsia="標楷體" w:hAnsi="Times New Roman" w:cs="Times New Roman" w:hint="eastAsia"/>
              </w:rPr>
              <w:t>即時性</w:t>
            </w:r>
            <w:r w:rsidRPr="008873A3">
              <w:rPr>
                <w:rFonts w:ascii="Times New Roman" w:eastAsia="標楷體" w:hAnsi="Times New Roman" w:cs="Times New Roman" w:hint="eastAsia"/>
              </w:rPr>
              <w:t>)-NF-007</w:t>
            </w:r>
          </w:p>
        </w:tc>
        <w:tc>
          <w:tcPr>
            <w:tcW w:w="5466" w:type="dxa"/>
          </w:tcPr>
          <w:p w14:paraId="39C6C663" w14:textId="27EBCC5C" w:rsidR="008873A3" w:rsidRPr="00FA51EE" w:rsidRDefault="008873A3" w:rsidP="0015408B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 w:rsidRPr="008873A3">
              <w:rPr>
                <w:rFonts w:ascii="Times New Roman" w:eastAsia="標楷體" w:hAnsi="Times New Roman" w:cs="Times New Roman" w:hint="eastAsia"/>
              </w:rPr>
              <w:t>社</w:t>
            </w:r>
            <w:proofErr w:type="gramStart"/>
            <w:r w:rsidRPr="008873A3">
              <w:rPr>
                <w:rFonts w:ascii="Times New Roman" w:eastAsia="標楷體" w:hAnsi="Times New Roman" w:cs="Times New Roman" w:hint="eastAsia"/>
              </w:rPr>
              <w:t>群貼文</w:t>
            </w:r>
            <w:proofErr w:type="gramEnd"/>
            <w:r w:rsidRPr="008873A3">
              <w:rPr>
                <w:rFonts w:ascii="Times New Roman" w:eastAsia="標楷體" w:hAnsi="Times New Roman" w:cs="Times New Roman" w:hint="eastAsia"/>
              </w:rPr>
              <w:t>與留言應能即時顯示，聊天室訊息應能即時傳遞。</w:t>
            </w:r>
          </w:p>
        </w:tc>
      </w:tr>
      <w:tr w:rsidR="008873A3" w:rsidRPr="00B7385B" w14:paraId="78CD4916" w14:textId="77777777" w:rsidTr="00B7385B">
        <w:tc>
          <w:tcPr>
            <w:tcW w:w="2470" w:type="dxa"/>
          </w:tcPr>
          <w:p w14:paraId="659AFFCF" w14:textId="3F479F32" w:rsidR="008873A3" w:rsidRPr="00B7385B" w:rsidRDefault="008873A3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8873A3">
              <w:rPr>
                <w:rFonts w:ascii="Times New Roman" w:eastAsia="標楷體" w:hAnsi="Times New Roman" w:cs="Times New Roman" w:hint="eastAsia"/>
              </w:rPr>
              <w:t>(</w:t>
            </w:r>
            <w:r w:rsidRPr="008873A3">
              <w:rPr>
                <w:rFonts w:ascii="Times New Roman" w:eastAsia="標楷體" w:hAnsi="Times New Roman" w:cs="Times New Roman" w:hint="eastAsia"/>
              </w:rPr>
              <w:t>符合性</w:t>
            </w:r>
            <w:r w:rsidRPr="008873A3">
              <w:rPr>
                <w:rFonts w:ascii="Times New Roman" w:eastAsia="標楷體" w:hAnsi="Times New Roman" w:cs="Times New Roman" w:hint="eastAsia"/>
              </w:rPr>
              <w:t>)-NF-008</w:t>
            </w:r>
          </w:p>
        </w:tc>
        <w:tc>
          <w:tcPr>
            <w:tcW w:w="5466" w:type="dxa"/>
          </w:tcPr>
          <w:p w14:paraId="0654A868" w14:textId="6EE05981" w:rsidR="008873A3" w:rsidRPr="00FA51EE" w:rsidRDefault="008873A3" w:rsidP="0015408B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 w:rsidRPr="008873A3">
              <w:rPr>
                <w:rFonts w:ascii="Times New Roman" w:eastAsia="標楷體" w:hAnsi="Times New Roman" w:cs="Times New Roman" w:hint="eastAsia"/>
              </w:rPr>
              <w:t>心理師的註冊流程應包含身份驗證機制，以確保其專業性。</w:t>
            </w:r>
          </w:p>
        </w:tc>
      </w:tr>
    </w:tbl>
    <w:p w14:paraId="77128343" w14:textId="77777777" w:rsidR="00A27EEB" w:rsidRPr="00B7385B" w:rsidRDefault="00A27EEB" w:rsidP="0015408B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</w:p>
    <w:p w14:paraId="588039B5" w14:textId="77777777" w:rsidR="0015408B" w:rsidRPr="00B7385B" w:rsidRDefault="00B7385B" w:rsidP="0015408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7385B">
        <w:rPr>
          <w:rFonts w:ascii="Times New Roman" w:eastAsia="標楷體" w:hAnsi="Times New Roman" w:cs="Times New Roman"/>
        </w:rPr>
        <w:t>系統功能需求</w:t>
      </w:r>
    </w:p>
    <w:p w14:paraId="4A32B76F" w14:textId="77777777"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466"/>
      </w:tblGrid>
      <w:tr w:rsidR="00B7385B" w:rsidRPr="00B7385B" w14:paraId="6E065C7E" w14:textId="77777777" w:rsidTr="0053285F">
        <w:tc>
          <w:tcPr>
            <w:tcW w:w="2470" w:type="dxa"/>
          </w:tcPr>
          <w:p w14:paraId="16B3FFA2" w14:textId="77777777" w:rsidR="00B7385B" w:rsidRPr="00B7385B" w:rsidRDefault="00B7385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功能需求編號</w:t>
            </w:r>
          </w:p>
        </w:tc>
        <w:tc>
          <w:tcPr>
            <w:tcW w:w="5466" w:type="dxa"/>
          </w:tcPr>
          <w:p w14:paraId="1262A952" w14:textId="77777777" w:rsidR="00B7385B" w:rsidRPr="00B7385B" w:rsidRDefault="00B7385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功能需求描述</w:t>
            </w:r>
          </w:p>
        </w:tc>
      </w:tr>
      <w:tr w:rsidR="00B7385B" w:rsidRPr="00B7385B" w14:paraId="292D0730" w14:textId="77777777" w:rsidTr="0053285F">
        <w:tc>
          <w:tcPr>
            <w:tcW w:w="2470" w:type="dxa"/>
          </w:tcPr>
          <w:p w14:paraId="05174656" w14:textId="0953A440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="00515ACC" w:rsidRPr="00515ACC">
              <w:rPr>
                <w:rFonts w:ascii="Times New Roman" w:eastAsia="標楷體" w:hAnsi="Times New Roman" w:cs="Times New Roman" w:hint="eastAsia"/>
              </w:rPr>
              <w:t>使用者帳號管理</w:t>
            </w:r>
            <w:r w:rsidRPr="00B7385B">
              <w:rPr>
                <w:rFonts w:ascii="Times New Roman" w:eastAsia="標楷體" w:hAnsi="Times New Roman" w:cs="Times New Roman"/>
              </w:rPr>
              <w:t>)-F-001</w:t>
            </w:r>
          </w:p>
        </w:tc>
        <w:tc>
          <w:tcPr>
            <w:tcW w:w="5466" w:type="dxa"/>
          </w:tcPr>
          <w:p w14:paraId="68F20EC2" w14:textId="3466F288" w:rsidR="00B7385B" w:rsidRPr="00B7385B" w:rsidRDefault="00FA51EE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FA51EE">
              <w:rPr>
                <w:rFonts w:ascii="Times New Roman" w:eastAsia="標楷體" w:hAnsi="Times New Roman" w:cs="Times New Roman" w:hint="eastAsia"/>
              </w:rPr>
              <w:t>提供使用者註冊、登入、登出功能，並能編輯個人檔案。</w:t>
            </w:r>
          </w:p>
        </w:tc>
      </w:tr>
      <w:tr w:rsidR="00B7385B" w:rsidRPr="00B7385B" w14:paraId="5900EC5C" w14:textId="77777777" w:rsidTr="0053285F">
        <w:tc>
          <w:tcPr>
            <w:tcW w:w="2470" w:type="dxa"/>
          </w:tcPr>
          <w:p w14:paraId="3F7986B1" w14:textId="6EF7EE7F" w:rsidR="00B7385B" w:rsidRPr="00B7385B" w:rsidRDefault="00B7385B" w:rsidP="00B7385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="00515ACC" w:rsidRPr="00515ACC">
              <w:rPr>
                <w:rFonts w:ascii="Times New Roman" w:eastAsia="標楷體" w:hAnsi="Times New Roman" w:cs="Times New Roman" w:hint="eastAsia"/>
              </w:rPr>
              <w:t>夢境記錄與解析</w:t>
            </w:r>
            <w:r w:rsidRPr="00B7385B">
              <w:rPr>
                <w:rFonts w:ascii="Times New Roman" w:eastAsia="標楷體" w:hAnsi="Times New Roman" w:cs="Times New Roman"/>
              </w:rPr>
              <w:t>)-F-002</w:t>
            </w:r>
          </w:p>
        </w:tc>
        <w:tc>
          <w:tcPr>
            <w:tcW w:w="5466" w:type="dxa"/>
          </w:tcPr>
          <w:p w14:paraId="34310E5E" w14:textId="5BEC19AC" w:rsidR="00B7385B" w:rsidRPr="00B7385B" w:rsidRDefault="00FA51EE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FA51EE">
              <w:rPr>
                <w:rFonts w:ascii="Times New Roman" w:eastAsia="標楷體" w:hAnsi="Times New Roman" w:cs="Times New Roman" w:hint="eastAsia"/>
              </w:rPr>
              <w:t>提供文字或語音輸入夢境內容，並由</w:t>
            </w:r>
            <w:r w:rsidRPr="00FA51EE">
              <w:rPr>
                <w:rFonts w:ascii="Times New Roman" w:eastAsia="標楷體" w:hAnsi="Times New Roman" w:cs="Times New Roman" w:hint="eastAsia"/>
              </w:rPr>
              <w:t xml:space="preserve"> AI </w:t>
            </w:r>
            <w:r w:rsidRPr="00FA51EE">
              <w:rPr>
                <w:rFonts w:ascii="Times New Roman" w:eastAsia="標楷體" w:hAnsi="Times New Roman" w:cs="Times New Roman" w:hint="eastAsia"/>
              </w:rPr>
              <w:t>進行解析，生成情緒指數與個人化建議。</w:t>
            </w:r>
          </w:p>
        </w:tc>
      </w:tr>
      <w:tr w:rsidR="00B7385B" w:rsidRPr="00B7385B" w14:paraId="4373DC32" w14:textId="77777777" w:rsidTr="0053285F">
        <w:tc>
          <w:tcPr>
            <w:tcW w:w="2470" w:type="dxa"/>
          </w:tcPr>
          <w:p w14:paraId="137878D1" w14:textId="46032E09" w:rsidR="00B7385B" w:rsidRPr="00B7385B" w:rsidRDefault="00B7385B" w:rsidP="00B7385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="00515ACC" w:rsidRPr="00515ACC">
              <w:rPr>
                <w:rFonts w:ascii="Times New Roman" w:eastAsia="標楷體" w:hAnsi="Times New Roman" w:cs="Times New Roman" w:hint="eastAsia"/>
              </w:rPr>
              <w:t>夢境歷史與儀表板</w:t>
            </w:r>
            <w:r w:rsidRPr="00B7385B">
              <w:rPr>
                <w:rFonts w:ascii="Times New Roman" w:eastAsia="標楷體" w:hAnsi="Times New Roman" w:cs="Times New Roman"/>
              </w:rPr>
              <w:t>)-F-003</w:t>
            </w:r>
          </w:p>
        </w:tc>
        <w:tc>
          <w:tcPr>
            <w:tcW w:w="5466" w:type="dxa"/>
          </w:tcPr>
          <w:p w14:paraId="0FBF92EA" w14:textId="7A5392F7" w:rsidR="00B7385B" w:rsidRPr="00B7385B" w:rsidRDefault="00FA51EE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FA51EE">
              <w:rPr>
                <w:rFonts w:ascii="Times New Roman" w:eastAsia="標楷體" w:hAnsi="Times New Roman" w:cs="Times New Roman" w:hint="eastAsia"/>
              </w:rPr>
              <w:t>使用者能查看過去的夢境紀錄，並透過儀表板視覺化追蹤情緒數據與壓力指數。</w:t>
            </w:r>
          </w:p>
        </w:tc>
      </w:tr>
      <w:tr w:rsidR="00B7385B" w:rsidRPr="00B7385B" w14:paraId="7C827920" w14:textId="77777777" w:rsidTr="0053285F">
        <w:tc>
          <w:tcPr>
            <w:tcW w:w="2470" w:type="dxa"/>
          </w:tcPr>
          <w:p w14:paraId="4ED3450D" w14:textId="1D69D060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="00515ACC" w:rsidRPr="00515ACC">
              <w:rPr>
                <w:rFonts w:ascii="Times New Roman" w:eastAsia="標楷體" w:hAnsi="Times New Roman" w:cs="Times New Roman" w:hint="eastAsia"/>
              </w:rPr>
              <w:t>社群互動</w:t>
            </w:r>
            <w:r w:rsidRPr="00B7385B">
              <w:rPr>
                <w:rFonts w:ascii="Times New Roman" w:eastAsia="標楷體" w:hAnsi="Times New Roman" w:cs="Times New Roman"/>
              </w:rPr>
              <w:t>)-F-004</w:t>
            </w:r>
          </w:p>
        </w:tc>
        <w:tc>
          <w:tcPr>
            <w:tcW w:w="5466" w:type="dxa"/>
          </w:tcPr>
          <w:p w14:paraId="1A0CEA3A" w14:textId="52EDB818" w:rsidR="00B7385B" w:rsidRPr="00B7385B" w:rsidRDefault="00FA51EE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FA51EE">
              <w:rPr>
                <w:rFonts w:ascii="Times New Roman" w:eastAsia="標楷體" w:hAnsi="Times New Roman" w:cs="Times New Roman" w:hint="eastAsia"/>
              </w:rPr>
              <w:t>使用者可匿名或公開發布</w:t>
            </w:r>
            <w:proofErr w:type="gramStart"/>
            <w:r w:rsidRPr="00FA51EE">
              <w:rPr>
                <w:rFonts w:ascii="Times New Roman" w:eastAsia="標楷體" w:hAnsi="Times New Roman" w:cs="Times New Roman" w:hint="eastAsia"/>
              </w:rPr>
              <w:t>夢境貼文</w:t>
            </w:r>
            <w:proofErr w:type="gramEnd"/>
            <w:r w:rsidRPr="00FA51EE">
              <w:rPr>
                <w:rFonts w:ascii="Times New Roman" w:eastAsia="標楷體" w:hAnsi="Times New Roman" w:cs="Times New Roman" w:hint="eastAsia"/>
              </w:rPr>
              <w:t>，並能對他人</w:t>
            </w:r>
            <w:proofErr w:type="gramStart"/>
            <w:r w:rsidRPr="00FA51EE">
              <w:rPr>
                <w:rFonts w:ascii="Times New Roman" w:eastAsia="標楷體" w:hAnsi="Times New Roman" w:cs="Times New Roman" w:hint="eastAsia"/>
              </w:rPr>
              <w:t>的貼文進行</w:t>
            </w:r>
            <w:proofErr w:type="gramEnd"/>
            <w:r w:rsidRPr="00FA51EE">
              <w:rPr>
                <w:rFonts w:ascii="Times New Roman" w:eastAsia="標楷體" w:hAnsi="Times New Roman" w:cs="Times New Roman" w:hint="eastAsia"/>
              </w:rPr>
              <w:t>按</w:t>
            </w:r>
            <w:proofErr w:type="gramStart"/>
            <w:r w:rsidRPr="00FA51EE">
              <w:rPr>
                <w:rFonts w:ascii="Times New Roman" w:eastAsia="標楷體" w:hAnsi="Times New Roman" w:cs="Times New Roman" w:hint="eastAsia"/>
              </w:rPr>
              <w:t>讚</w:t>
            </w:r>
            <w:proofErr w:type="gramEnd"/>
            <w:r w:rsidRPr="00FA51EE">
              <w:rPr>
                <w:rFonts w:ascii="Times New Roman" w:eastAsia="標楷體" w:hAnsi="Times New Roman" w:cs="Times New Roman" w:hint="eastAsia"/>
              </w:rPr>
              <w:t>與留言。</w:t>
            </w:r>
          </w:p>
        </w:tc>
      </w:tr>
      <w:tr w:rsidR="00B7385B" w:rsidRPr="00B7385B" w14:paraId="6C2E0E5C" w14:textId="77777777" w:rsidTr="0053285F">
        <w:tc>
          <w:tcPr>
            <w:tcW w:w="2470" w:type="dxa"/>
          </w:tcPr>
          <w:p w14:paraId="346DBA76" w14:textId="1DCA50C7" w:rsidR="00B7385B" w:rsidRPr="00B7385B" w:rsidRDefault="00515ACC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515ACC">
              <w:rPr>
                <w:rFonts w:ascii="Times New Roman" w:eastAsia="標楷體" w:hAnsi="Times New Roman" w:cs="Times New Roman" w:hint="eastAsia"/>
              </w:rPr>
              <w:t>心理諮商服務</w:t>
            </w:r>
            <w:r w:rsidRPr="00B7385B">
              <w:rPr>
                <w:rFonts w:ascii="Times New Roman" w:eastAsia="標楷體" w:hAnsi="Times New Roman" w:cs="Times New Roman"/>
              </w:rPr>
              <w:t>)-F-00</w:t>
            </w:r>
            <w:r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5466" w:type="dxa"/>
          </w:tcPr>
          <w:p w14:paraId="709701D4" w14:textId="53135136" w:rsidR="00B7385B" w:rsidRPr="00B7385B" w:rsidRDefault="00FA51EE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FA51EE">
              <w:rPr>
                <w:rFonts w:ascii="Times New Roman" w:eastAsia="標楷體" w:hAnsi="Times New Roman" w:cs="Times New Roman" w:hint="eastAsia"/>
              </w:rPr>
              <w:t>使用者能瀏覽心理師列表，並預約諮商時段。心理師可管理自己的預約。</w:t>
            </w:r>
          </w:p>
        </w:tc>
      </w:tr>
      <w:tr w:rsidR="00FA51EE" w:rsidRPr="00B7385B" w14:paraId="0D1FA49A" w14:textId="77777777" w:rsidTr="0053285F">
        <w:tc>
          <w:tcPr>
            <w:tcW w:w="2470" w:type="dxa"/>
          </w:tcPr>
          <w:p w14:paraId="236CB71B" w14:textId="639E0872" w:rsidR="00FA51EE" w:rsidRPr="00B7385B" w:rsidRDefault="00515ACC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515ACC">
              <w:rPr>
                <w:rFonts w:ascii="Times New Roman" w:eastAsia="標楷體" w:hAnsi="Times New Roman" w:cs="Times New Roman" w:hint="eastAsia"/>
              </w:rPr>
              <w:t>一對</w:t>
            </w:r>
            <w:proofErr w:type="gramStart"/>
            <w:r w:rsidRPr="00515ACC">
              <w:rPr>
                <w:rFonts w:ascii="Times New Roman" w:eastAsia="標楷體" w:hAnsi="Times New Roman" w:cs="Times New Roman" w:hint="eastAsia"/>
              </w:rPr>
              <w:t>一</w:t>
            </w:r>
            <w:proofErr w:type="gramEnd"/>
            <w:r w:rsidRPr="00515ACC">
              <w:rPr>
                <w:rFonts w:ascii="Times New Roman" w:eastAsia="標楷體" w:hAnsi="Times New Roman" w:cs="Times New Roman" w:hint="eastAsia"/>
              </w:rPr>
              <w:t>聊天室</w:t>
            </w:r>
            <w:r w:rsidRPr="00B7385B">
              <w:rPr>
                <w:rFonts w:ascii="Times New Roman" w:eastAsia="標楷體" w:hAnsi="Times New Roman" w:cs="Times New Roman"/>
              </w:rPr>
              <w:t>)-F-00</w:t>
            </w:r>
            <w:r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5466" w:type="dxa"/>
          </w:tcPr>
          <w:p w14:paraId="1CB955DC" w14:textId="16CCA8F3" w:rsidR="00FA51EE" w:rsidRPr="00FA51EE" w:rsidRDefault="00FA51EE" w:rsidP="0053285F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 w:rsidRPr="00FA51EE">
              <w:rPr>
                <w:rFonts w:ascii="Times New Roman" w:eastAsia="標楷體" w:hAnsi="Times New Roman" w:cs="Times New Roman" w:hint="eastAsia"/>
              </w:rPr>
              <w:t>提供使用者與心理師之間的獨立聊天功能。</w:t>
            </w:r>
          </w:p>
        </w:tc>
      </w:tr>
      <w:tr w:rsidR="00FA51EE" w:rsidRPr="00B7385B" w14:paraId="5B064237" w14:textId="77777777" w:rsidTr="0053285F">
        <w:tc>
          <w:tcPr>
            <w:tcW w:w="2470" w:type="dxa"/>
          </w:tcPr>
          <w:p w14:paraId="66D5DB15" w14:textId="4C65E827" w:rsidR="00FA51EE" w:rsidRPr="00B7385B" w:rsidRDefault="00515ACC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515ACC">
              <w:rPr>
                <w:rFonts w:ascii="Times New Roman" w:eastAsia="標楷體" w:hAnsi="Times New Roman" w:cs="Times New Roman" w:hint="eastAsia"/>
              </w:rPr>
              <w:t>點</w:t>
            </w:r>
            <w:proofErr w:type="gramStart"/>
            <w:r w:rsidRPr="00515ACC">
              <w:rPr>
                <w:rFonts w:ascii="Times New Roman" w:eastAsia="標楷體" w:hAnsi="Times New Roman" w:cs="Times New Roman" w:hint="eastAsia"/>
              </w:rPr>
              <w:t>券</w:t>
            </w:r>
            <w:proofErr w:type="gramEnd"/>
            <w:r w:rsidRPr="00515ACC">
              <w:rPr>
                <w:rFonts w:ascii="Times New Roman" w:eastAsia="標楷體" w:hAnsi="Times New Roman" w:cs="Times New Roman" w:hint="eastAsia"/>
              </w:rPr>
              <w:t>系統與金流</w:t>
            </w:r>
            <w:r w:rsidRPr="00B7385B">
              <w:rPr>
                <w:rFonts w:ascii="Times New Roman" w:eastAsia="標楷體" w:hAnsi="Times New Roman" w:cs="Times New Roman"/>
              </w:rPr>
              <w:t>)-F-00</w:t>
            </w:r>
            <w:r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5466" w:type="dxa"/>
          </w:tcPr>
          <w:p w14:paraId="3542B428" w14:textId="29E792D7" w:rsidR="00FA51EE" w:rsidRPr="00FA51EE" w:rsidRDefault="00FA51EE" w:rsidP="0053285F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 w:rsidRPr="00FA51EE">
              <w:rPr>
                <w:rFonts w:ascii="Times New Roman" w:eastAsia="標楷體" w:hAnsi="Times New Roman" w:cs="Times New Roman" w:hint="eastAsia"/>
              </w:rPr>
              <w:t>使用者可購買點</w:t>
            </w:r>
            <w:proofErr w:type="gramStart"/>
            <w:r w:rsidRPr="00FA51EE">
              <w:rPr>
                <w:rFonts w:ascii="Times New Roman" w:eastAsia="標楷體" w:hAnsi="Times New Roman" w:cs="Times New Roman" w:hint="eastAsia"/>
              </w:rPr>
              <w:t>券</w:t>
            </w:r>
            <w:proofErr w:type="gramEnd"/>
            <w:r w:rsidRPr="00FA51EE">
              <w:rPr>
                <w:rFonts w:ascii="Times New Roman" w:eastAsia="標楷體" w:hAnsi="Times New Roman" w:cs="Times New Roman" w:hint="eastAsia"/>
              </w:rPr>
              <w:t>，並使用點</w:t>
            </w:r>
            <w:proofErr w:type="gramStart"/>
            <w:r w:rsidRPr="00FA51EE">
              <w:rPr>
                <w:rFonts w:ascii="Times New Roman" w:eastAsia="標楷體" w:hAnsi="Times New Roman" w:cs="Times New Roman" w:hint="eastAsia"/>
              </w:rPr>
              <w:t>券</w:t>
            </w:r>
            <w:proofErr w:type="gramEnd"/>
            <w:r w:rsidRPr="00FA51EE">
              <w:rPr>
                <w:rFonts w:ascii="Times New Roman" w:eastAsia="標楷體" w:hAnsi="Times New Roman" w:cs="Times New Roman" w:hint="eastAsia"/>
              </w:rPr>
              <w:t>進行夢境解析或諮商預約。</w:t>
            </w:r>
          </w:p>
        </w:tc>
      </w:tr>
      <w:tr w:rsidR="00FA51EE" w:rsidRPr="00B7385B" w14:paraId="6D31FFA7" w14:textId="77777777" w:rsidTr="0053285F">
        <w:tc>
          <w:tcPr>
            <w:tcW w:w="2470" w:type="dxa"/>
          </w:tcPr>
          <w:p w14:paraId="34041146" w14:textId="7E90995E" w:rsidR="00FA51EE" w:rsidRPr="00B7385B" w:rsidRDefault="00515ACC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515ACC">
              <w:rPr>
                <w:rFonts w:ascii="Times New Roman" w:eastAsia="標楷體" w:hAnsi="Times New Roman" w:cs="Times New Roman" w:hint="eastAsia"/>
              </w:rPr>
              <w:t>成就系統</w:t>
            </w:r>
            <w:r w:rsidRPr="00B7385B">
              <w:rPr>
                <w:rFonts w:ascii="Times New Roman" w:eastAsia="標楷體" w:hAnsi="Times New Roman" w:cs="Times New Roman"/>
              </w:rPr>
              <w:t>)-F-00</w:t>
            </w:r>
            <w:r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5466" w:type="dxa"/>
          </w:tcPr>
          <w:p w14:paraId="1B17700A" w14:textId="7CF274F5" w:rsidR="00FA51EE" w:rsidRPr="00FA51EE" w:rsidRDefault="00FA51EE" w:rsidP="0053285F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 w:rsidRPr="00FA51EE">
              <w:rPr>
                <w:rFonts w:ascii="Times New Roman" w:eastAsia="標楷體" w:hAnsi="Times New Roman" w:cs="Times New Roman" w:hint="eastAsia"/>
              </w:rPr>
              <w:t>根據使用者行為（如夢境解析次數、貼文數）自動解鎖成就。</w:t>
            </w:r>
          </w:p>
        </w:tc>
      </w:tr>
      <w:tr w:rsidR="00AC1696" w:rsidRPr="00B7385B" w14:paraId="3CF63693" w14:textId="77777777" w:rsidTr="0053285F">
        <w:tc>
          <w:tcPr>
            <w:tcW w:w="2470" w:type="dxa"/>
          </w:tcPr>
          <w:p w14:paraId="48CEA972" w14:textId="1288C9E5" w:rsidR="00AC1696" w:rsidRPr="00B7385B" w:rsidRDefault="008873A3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8873A3">
              <w:rPr>
                <w:rFonts w:ascii="Times New Roman" w:eastAsia="標楷體" w:hAnsi="Times New Roman" w:cs="Times New Roman" w:hint="eastAsia"/>
              </w:rPr>
              <w:t>(</w:t>
            </w:r>
            <w:r w:rsidRPr="008873A3">
              <w:rPr>
                <w:rFonts w:ascii="Times New Roman" w:eastAsia="標楷體" w:hAnsi="Times New Roman" w:cs="Times New Roman" w:hint="eastAsia"/>
              </w:rPr>
              <w:t>內容審核</w:t>
            </w:r>
            <w:r w:rsidRPr="008873A3">
              <w:rPr>
                <w:rFonts w:ascii="Times New Roman" w:eastAsia="標楷體" w:hAnsi="Times New Roman" w:cs="Times New Roman" w:hint="eastAsia"/>
              </w:rPr>
              <w:t>)-F-009</w:t>
            </w:r>
          </w:p>
        </w:tc>
        <w:tc>
          <w:tcPr>
            <w:tcW w:w="5466" w:type="dxa"/>
          </w:tcPr>
          <w:p w14:paraId="3B4764E3" w14:textId="46D430E7" w:rsidR="00AC1696" w:rsidRPr="00FA51EE" w:rsidRDefault="008873A3" w:rsidP="0053285F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 w:rsidRPr="008873A3">
              <w:rPr>
                <w:rFonts w:ascii="Times New Roman" w:eastAsia="標楷體" w:hAnsi="Times New Roman" w:cs="Times New Roman" w:hint="eastAsia"/>
              </w:rPr>
              <w:t>系統應能自動檢測社</w:t>
            </w:r>
            <w:proofErr w:type="gramStart"/>
            <w:r w:rsidRPr="008873A3">
              <w:rPr>
                <w:rFonts w:ascii="Times New Roman" w:eastAsia="標楷體" w:hAnsi="Times New Roman" w:cs="Times New Roman" w:hint="eastAsia"/>
              </w:rPr>
              <w:t>群貼文</w:t>
            </w:r>
            <w:proofErr w:type="gramEnd"/>
            <w:r w:rsidRPr="008873A3">
              <w:rPr>
                <w:rFonts w:ascii="Times New Roman" w:eastAsia="標楷體" w:hAnsi="Times New Roman" w:cs="Times New Roman" w:hint="eastAsia"/>
              </w:rPr>
              <w:t>與留言中的危險字詞，並進行標記或審核。</w:t>
            </w:r>
          </w:p>
        </w:tc>
      </w:tr>
      <w:tr w:rsidR="00AC1696" w:rsidRPr="00B7385B" w14:paraId="3802B4E2" w14:textId="77777777" w:rsidTr="0053285F">
        <w:tc>
          <w:tcPr>
            <w:tcW w:w="2470" w:type="dxa"/>
          </w:tcPr>
          <w:p w14:paraId="389102AF" w14:textId="52C7355E" w:rsidR="00AC1696" w:rsidRPr="00B7385B" w:rsidRDefault="008873A3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8873A3">
              <w:rPr>
                <w:rFonts w:ascii="Times New Roman" w:eastAsia="標楷體" w:hAnsi="Times New Roman" w:cs="Times New Roman" w:hint="eastAsia"/>
              </w:rPr>
              <w:t>(</w:t>
            </w:r>
            <w:r w:rsidRPr="008873A3">
              <w:rPr>
                <w:rFonts w:ascii="Times New Roman" w:eastAsia="標楷體" w:hAnsi="Times New Roman" w:cs="Times New Roman" w:hint="eastAsia"/>
              </w:rPr>
              <w:t>雙向關懷</w:t>
            </w:r>
            <w:r w:rsidRPr="008873A3">
              <w:rPr>
                <w:rFonts w:ascii="Times New Roman" w:eastAsia="標楷體" w:hAnsi="Times New Roman" w:cs="Times New Roman" w:hint="eastAsia"/>
              </w:rPr>
              <w:t>)-F-010</w:t>
            </w:r>
          </w:p>
        </w:tc>
        <w:tc>
          <w:tcPr>
            <w:tcW w:w="5466" w:type="dxa"/>
          </w:tcPr>
          <w:p w14:paraId="2E20B669" w14:textId="4604F31A" w:rsidR="00AC1696" w:rsidRPr="00FA51EE" w:rsidRDefault="008873A3" w:rsidP="0053285F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 w:rsidRPr="008873A3">
              <w:rPr>
                <w:rFonts w:ascii="Times New Roman" w:eastAsia="標楷體" w:hAnsi="Times New Roman" w:cs="Times New Roman" w:hint="eastAsia"/>
              </w:rPr>
              <w:t>心理師應能查看情緒指數高的使用者排行榜，並主動發送聊天邀請。</w:t>
            </w:r>
          </w:p>
        </w:tc>
      </w:tr>
    </w:tbl>
    <w:p w14:paraId="3DE9D270" w14:textId="7FAD7371" w:rsidR="00A27EEB" w:rsidRDefault="00A27EE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3C32AD56" w14:textId="77777777" w:rsidR="00A27EEB" w:rsidRDefault="00A27EE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54E56701" w14:textId="77777777"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4E3AE5A2" w14:textId="77777777"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  <w:kern w:val="0"/>
          <w:szCs w:val="24"/>
        </w:rPr>
      </w:pPr>
      <w:r w:rsidRPr="00B7385B">
        <w:rPr>
          <w:rFonts w:ascii="Times New Roman" w:eastAsia="標楷體" w:hAnsi="Times New Roman" w:cs="Times New Roman"/>
        </w:rPr>
        <w:t>一般性的系統功能操作使用案例</w:t>
      </w:r>
      <w:r w:rsidRPr="00B7385B">
        <w:rPr>
          <w:rFonts w:ascii="Times New Roman" w:eastAsia="標楷體" w:hAnsi="Times New Roman" w:cs="Times New Roman"/>
          <w:kern w:val="0"/>
          <w:szCs w:val="24"/>
        </w:rPr>
        <w:t>(Use case, UC)</w:t>
      </w:r>
      <w:r w:rsidRPr="00B7385B">
        <w:rPr>
          <w:rFonts w:ascii="Times New Roman" w:eastAsia="標楷體" w:hAnsi="Times New Roman" w:cs="Times New Roman"/>
          <w:kern w:val="0"/>
          <w:szCs w:val="24"/>
        </w:rPr>
        <w:t>之劇本</w:t>
      </w:r>
      <w:r w:rsidRPr="00B7385B">
        <w:rPr>
          <w:rFonts w:ascii="Times New Roman" w:eastAsia="標楷體" w:hAnsi="Times New Roman" w:cs="Times New Roman"/>
          <w:b/>
          <w:bCs/>
          <w:kern w:val="0"/>
          <w:szCs w:val="24"/>
        </w:rPr>
        <w:t>(Scenario)</w:t>
      </w:r>
      <w:r w:rsidRPr="00B7385B">
        <w:rPr>
          <w:rFonts w:ascii="Times New Roman" w:eastAsia="標楷體" w:hAnsi="Times New Roman" w:cs="Times New Roman"/>
          <w:kern w:val="0"/>
          <w:szCs w:val="24"/>
        </w:rPr>
        <w:t>描述如下。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B7385B" w:rsidRPr="00B7385B" w14:paraId="7DF57F94" w14:textId="77777777" w:rsidTr="00E30E01">
        <w:tc>
          <w:tcPr>
            <w:tcW w:w="4171" w:type="dxa"/>
            <w:shd w:val="clear" w:color="auto" w:fill="D9D9D9" w:themeFill="background1" w:themeFillShade="D9"/>
          </w:tcPr>
          <w:p w14:paraId="4488549D" w14:textId="31236D9F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)-UC00</w:t>
            </w:r>
            <w:r w:rsidR="00A27EE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14:paraId="3D22DFEE" w14:textId="579C07E4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  <w:r w:rsidR="00AF01F8" w:rsidRPr="00AF01F8">
              <w:rPr>
                <w:rFonts w:ascii="Times New Roman" w:eastAsia="標楷體" w:hAnsi="Times New Roman" w:cs="Times New Roman" w:hint="eastAsia"/>
              </w:rPr>
              <w:t>夢境解析與記錄</w:t>
            </w:r>
          </w:p>
        </w:tc>
      </w:tr>
      <w:tr w:rsidR="00B7385B" w:rsidRPr="00B7385B" w14:paraId="6A72A316" w14:textId="77777777" w:rsidTr="00E30E01">
        <w:tc>
          <w:tcPr>
            <w:tcW w:w="4171" w:type="dxa"/>
            <w:shd w:val="clear" w:color="auto" w:fill="D9D9D9" w:themeFill="background1" w:themeFillShade="D9"/>
          </w:tcPr>
          <w:p w14:paraId="4E2C53F7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14:paraId="159E06AC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B7385B" w:rsidRPr="00B7385B" w14:paraId="4406853B" w14:textId="77777777" w:rsidTr="00B7385B">
        <w:tc>
          <w:tcPr>
            <w:tcW w:w="4171" w:type="dxa"/>
          </w:tcPr>
          <w:p w14:paraId="046CB98E" w14:textId="77777777" w:rsidR="00B7385B" w:rsidRPr="00C133CE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14:paraId="5A171ED4" w14:textId="4D197AE4" w:rsidR="00B7385B" w:rsidRPr="00B7385B" w:rsidRDefault="00C133CE" w:rsidP="00B7385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C133CE">
              <w:rPr>
                <w:rFonts w:ascii="Times New Roman" w:eastAsia="標楷體" w:hAnsi="Times New Roman" w:cs="Times New Roman" w:hint="eastAsia"/>
              </w:rPr>
              <w:t>使用者點擊「夢境記錄」進入頁面。</w:t>
            </w:r>
          </w:p>
        </w:tc>
      </w:tr>
      <w:tr w:rsidR="00631A45" w:rsidRPr="00B7385B" w14:paraId="7FD9C882" w14:textId="77777777" w:rsidTr="00B7385B">
        <w:tc>
          <w:tcPr>
            <w:tcW w:w="4171" w:type="dxa"/>
          </w:tcPr>
          <w:p w14:paraId="2B80D6A6" w14:textId="3BF2912F" w:rsidR="00631A45" w:rsidRPr="00C133CE" w:rsidRDefault="00631A45" w:rsidP="00B7385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C133CE">
              <w:rPr>
                <w:rFonts w:ascii="Times New Roman" w:eastAsia="標楷體" w:hAnsi="Times New Roman" w:cs="Times New Roman" w:hint="eastAsia"/>
              </w:rPr>
              <w:t>顯示夢境記錄頁面，並提供文字輸入框與</w:t>
            </w:r>
            <w:proofErr w:type="gramStart"/>
            <w:r w:rsidRPr="00C133CE">
              <w:rPr>
                <w:rFonts w:ascii="Times New Roman" w:eastAsia="標楷體" w:hAnsi="Times New Roman" w:cs="Times New Roman" w:hint="eastAsia"/>
              </w:rPr>
              <w:t>語音錄入按鈕</w:t>
            </w:r>
            <w:proofErr w:type="gramEnd"/>
            <w:r w:rsidRPr="00C133CE">
              <w:rPr>
                <w:rFonts w:ascii="Times New Roman" w:eastAsia="標楷體" w:hAnsi="Times New Roman" w:cs="Times New Roman" w:hint="eastAsia"/>
              </w:rPr>
              <w:t>。</w:t>
            </w:r>
          </w:p>
        </w:tc>
        <w:tc>
          <w:tcPr>
            <w:tcW w:w="3765" w:type="dxa"/>
          </w:tcPr>
          <w:p w14:paraId="08B76CE8" w14:textId="77777777" w:rsidR="00631A45" w:rsidRPr="00B7385B" w:rsidRDefault="00631A45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14:paraId="17177CE5" w14:textId="77777777" w:rsidTr="00B7385B">
        <w:tc>
          <w:tcPr>
            <w:tcW w:w="4171" w:type="dxa"/>
          </w:tcPr>
          <w:p w14:paraId="4931F695" w14:textId="0D1F4244" w:rsidR="00B7385B" w:rsidRPr="00B7385B" w:rsidRDefault="00C133CE" w:rsidP="00B7385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C133CE">
              <w:rPr>
                <w:rFonts w:ascii="Times New Roman" w:eastAsia="標楷體" w:hAnsi="Times New Roman" w:cs="Times New Roman" w:hint="eastAsia"/>
              </w:rPr>
              <w:t>系統提示使用者輸入夢境內容。</w:t>
            </w:r>
          </w:p>
        </w:tc>
        <w:tc>
          <w:tcPr>
            <w:tcW w:w="3765" w:type="dxa"/>
          </w:tcPr>
          <w:p w14:paraId="1CCD9D47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631A45" w:rsidRPr="00B7385B" w14:paraId="5701E82A" w14:textId="77777777" w:rsidTr="00B7385B">
        <w:tc>
          <w:tcPr>
            <w:tcW w:w="4171" w:type="dxa"/>
          </w:tcPr>
          <w:p w14:paraId="27B76CAB" w14:textId="77777777" w:rsidR="00631A45" w:rsidRPr="00631A45" w:rsidRDefault="00631A45" w:rsidP="00631A45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42D09571" w14:textId="48D899EF" w:rsidR="00631A45" w:rsidRPr="00B7385B" w:rsidRDefault="00631A45" w:rsidP="00631A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C133CE">
              <w:rPr>
                <w:rFonts w:ascii="Times New Roman" w:eastAsia="標楷體" w:hAnsi="Times New Roman" w:cs="Times New Roman" w:hint="eastAsia"/>
              </w:rPr>
              <w:t>使用者在輸入框中輸入夢境內容，或點擊語音按鈕並說出夢境。</w:t>
            </w:r>
          </w:p>
        </w:tc>
      </w:tr>
      <w:tr w:rsidR="00631A45" w:rsidRPr="00B7385B" w14:paraId="20638A9E" w14:textId="77777777" w:rsidTr="00B7385B">
        <w:tc>
          <w:tcPr>
            <w:tcW w:w="4171" w:type="dxa"/>
          </w:tcPr>
          <w:p w14:paraId="5530F662" w14:textId="77777777" w:rsidR="00631A45" w:rsidRPr="00631A45" w:rsidRDefault="00631A45" w:rsidP="00631A45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5268FA9F" w14:textId="18821CAB" w:rsidR="00631A45" w:rsidRPr="00C133CE" w:rsidRDefault="00631A45" w:rsidP="00631A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631A45">
              <w:rPr>
                <w:rFonts w:ascii="Times New Roman" w:eastAsia="標楷體" w:hAnsi="Times New Roman" w:cs="Times New Roman" w:hint="eastAsia"/>
              </w:rPr>
              <w:t>使用者點擊「開始解析」按鈕。</w:t>
            </w:r>
          </w:p>
        </w:tc>
      </w:tr>
      <w:tr w:rsidR="00E30E01" w:rsidRPr="00B7385B" w14:paraId="33B15BE8" w14:textId="77777777" w:rsidTr="00B7385B">
        <w:tc>
          <w:tcPr>
            <w:tcW w:w="4171" w:type="dxa"/>
          </w:tcPr>
          <w:p w14:paraId="3097A760" w14:textId="691EF823" w:rsidR="00E30E01" w:rsidRPr="00C133CE" w:rsidRDefault="00E30E01" w:rsidP="00B7385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631A45">
              <w:rPr>
                <w:rFonts w:ascii="Times New Roman" w:eastAsia="標楷體" w:hAnsi="Times New Roman" w:cs="Times New Roman" w:hint="eastAsia"/>
              </w:rPr>
              <w:t>系統在後台呼叫</w:t>
            </w:r>
            <w:r w:rsidRPr="00631A45">
              <w:rPr>
                <w:rFonts w:ascii="Times New Roman" w:eastAsia="標楷體" w:hAnsi="Times New Roman" w:cs="Times New Roman" w:hint="eastAsia"/>
              </w:rPr>
              <w:t xml:space="preserve"> AI </w:t>
            </w:r>
            <w:r w:rsidRPr="00631A45">
              <w:rPr>
                <w:rFonts w:ascii="Times New Roman" w:eastAsia="標楷體" w:hAnsi="Times New Roman" w:cs="Times New Roman" w:hint="eastAsia"/>
              </w:rPr>
              <w:t>服務，處理夢境內容。</w:t>
            </w:r>
          </w:p>
        </w:tc>
        <w:tc>
          <w:tcPr>
            <w:tcW w:w="3765" w:type="dxa"/>
          </w:tcPr>
          <w:p w14:paraId="44FCDCD9" w14:textId="77777777" w:rsidR="00E30E01" w:rsidRPr="00B7385B" w:rsidRDefault="00E30E01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C133CE" w:rsidRPr="00B7385B" w14:paraId="157191F7" w14:textId="77777777" w:rsidTr="00B7385B">
        <w:tc>
          <w:tcPr>
            <w:tcW w:w="4171" w:type="dxa"/>
          </w:tcPr>
          <w:p w14:paraId="604D6F1C" w14:textId="7F7DF7B8" w:rsidR="00C133CE" w:rsidRPr="00C133CE" w:rsidRDefault="00C133CE" w:rsidP="00B7385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C133CE">
              <w:rPr>
                <w:rFonts w:ascii="Times New Roman" w:eastAsia="標楷體" w:hAnsi="Times New Roman" w:cs="Times New Roman" w:hint="eastAsia"/>
              </w:rPr>
              <w:t>系統顯示</w:t>
            </w:r>
            <w:r w:rsidRPr="00C133CE">
              <w:rPr>
                <w:rFonts w:ascii="Times New Roman" w:eastAsia="標楷體" w:hAnsi="Times New Roman" w:cs="Times New Roman" w:hint="eastAsia"/>
              </w:rPr>
              <w:t xml:space="preserve"> AI </w:t>
            </w:r>
            <w:r w:rsidRPr="00C133CE">
              <w:rPr>
                <w:rFonts w:ascii="Times New Roman" w:eastAsia="標楷體" w:hAnsi="Times New Roman" w:cs="Times New Roman" w:hint="eastAsia"/>
              </w:rPr>
              <w:t>正在解析的提示。</w:t>
            </w:r>
          </w:p>
        </w:tc>
        <w:tc>
          <w:tcPr>
            <w:tcW w:w="3765" w:type="dxa"/>
          </w:tcPr>
          <w:p w14:paraId="15AC7E2F" w14:textId="77777777" w:rsidR="00C133CE" w:rsidRPr="00B7385B" w:rsidRDefault="00C133CE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C133CE" w:rsidRPr="00B7385B" w14:paraId="1921FFCC" w14:textId="77777777" w:rsidTr="00B7385B">
        <w:tc>
          <w:tcPr>
            <w:tcW w:w="4171" w:type="dxa"/>
          </w:tcPr>
          <w:p w14:paraId="1B860EA7" w14:textId="03301C36" w:rsidR="00C133CE" w:rsidRPr="00C133CE" w:rsidRDefault="00C133CE" w:rsidP="00B7385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C133CE">
              <w:rPr>
                <w:rFonts w:ascii="Times New Roman" w:eastAsia="標楷體" w:hAnsi="Times New Roman" w:cs="Times New Roman" w:hint="eastAsia"/>
              </w:rPr>
              <w:t>系統根據</w:t>
            </w:r>
            <w:r w:rsidRPr="00C133CE">
              <w:rPr>
                <w:rFonts w:ascii="Times New Roman" w:eastAsia="標楷體" w:hAnsi="Times New Roman" w:cs="Times New Roman" w:hint="eastAsia"/>
              </w:rPr>
              <w:t xml:space="preserve"> AI </w:t>
            </w:r>
            <w:r w:rsidRPr="00C133CE">
              <w:rPr>
                <w:rFonts w:ascii="Times New Roman" w:eastAsia="標楷體" w:hAnsi="Times New Roman" w:cs="Times New Roman" w:hint="eastAsia"/>
              </w:rPr>
              <w:t>解析結果，顯示夢境象徵意義、情緒指數、壓力指數和個人化建議。</w:t>
            </w:r>
          </w:p>
        </w:tc>
        <w:tc>
          <w:tcPr>
            <w:tcW w:w="3765" w:type="dxa"/>
          </w:tcPr>
          <w:p w14:paraId="00ECD7DE" w14:textId="77777777" w:rsidR="00C133CE" w:rsidRPr="00B7385B" w:rsidRDefault="00C133CE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E30E01" w:rsidRPr="00B7385B" w14:paraId="0150FD31" w14:textId="77777777" w:rsidTr="00B7385B">
        <w:tc>
          <w:tcPr>
            <w:tcW w:w="4171" w:type="dxa"/>
          </w:tcPr>
          <w:p w14:paraId="147AC821" w14:textId="77777777" w:rsidR="00E30E01" w:rsidRPr="00E30E01" w:rsidRDefault="00E30E01" w:rsidP="00E30E01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455C4F0A" w14:textId="2CB1C965" w:rsidR="00E30E01" w:rsidRPr="00E30E01" w:rsidRDefault="00E30E01" w:rsidP="00E30E01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E30E01">
              <w:rPr>
                <w:rFonts w:ascii="Times New Roman" w:eastAsia="標楷體" w:hAnsi="Times New Roman" w:cs="Times New Roman" w:hint="eastAsia"/>
              </w:rPr>
              <w:t>使用者查看解析結果。</w:t>
            </w:r>
          </w:p>
        </w:tc>
      </w:tr>
      <w:tr w:rsidR="00C133CE" w:rsidRPr="00B7385B" w14:paraId="01B19464" w14:textId="77777777" w:rsidTr="00B7385B">
        <w:tc>
          <w:tcPr>
            <w:tcW w:w="4171" w:type="dxa"/>
          </w:tcPr>
          <w:p w14:paraId="73342A95" w14:textId="65FB4535" w:rsidR="00C133CE" w:rsidRPr="00C133CE" w:rsidRDefault="00C133CE" w:rsidP="00B7385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C133CE">
              <w:rPr>
                <w:rFonts w:ascii="Times New Roman" w:eastAsia="標楷體" w:hAnsi="Times New Roman" w:cs="Times New Roman" w:hint="eastAsia"/>
              </w:rPr>
              <w:t>系統將此夢境記錄儲存至資料庫。</w:t>
            </w:r>
          </w:p>
        </w:tc>
        <w:tc>
          <w:tcPr>
            <w:tcW w:w="3765" w:type="dxa"/>
          </w:tcPr>
          <w:p w14:paraId="335291D6" w14:textId="77777777" w:rsidR="00C133CE" w:rsidRPr="00B7385B" w:rsidRDefault="00C133CE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</w:tbl>
    <w:p w14:paraId="6949E8EE" w14:textId="77777777"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B7385B" w:rsidRPr="00B7385B" w14:paraId="30618E44" w14:textId="77777777" w:rsidTr="00E30E01">
        <w:tc>
          <w:tcPr>
            <w:tcW w:w="4171" w:type="dxa"/>
            <w:shd w:val="clear" w:color="auto" w:fill="D9D9D9" w:themeFill="background1" w:themeFillShade="D9"/>
          </w:tcPr>
          <w:p w14:paraId="5379E0E8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)-UC002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14:paraId="05B5F415" w14:textId="559E5B02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  <w:r w:rsidR="00E30E01" w:rsidRPr="00E30E01">
              <w:rPr>
                <w:rFonts w:ascii="Times New Roman" w:eastAsia="標楷體" w:hAnsi="Times New Roman" w:cs="Times New Roman" w:hint="eastAsia"/>
              </w:rPr>
              <w:t>發布夢境社</w:t>
            </w:r>
            <w:proofErr w:type="gramStart"/>
            <w:r w:rsidR="00E30E01" w:rsidRPr="00E30E01">
              <w:rPr>
                <w:rFonts w:ascii="Times New Roman" w:eastAsia="標楷體" w:hAnsi="Times New Roman" w:cs="Times New Roman" w:hint="eastAsia"/>
              </w:rPr>
              <w:t>群貼文</w:t>
            </w:r>
            <w:proofErr w:type="gramEnd"/>
          </w:p>
        </w:tc>
      </w:tr>
      <w:tr w:rsidR="00B7385B" w:rsidRPr="00B7385B" w14:paraId="46568390" w14:textId="77777777" w:rsidTr="00E30E01">
        <w:tc>
          <w:tcPr>
            <w:tcW w:w="4171" w:type="dxa"/>
            <w:shd w:val="clear" w:color="auto" w:fill="D9D9D9" w:themeFill="background1" w:themeFillShade="D9"/>
          </w:tcPr>
          <w:p w14:paraId="299B88DE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14:paraId="4EDE6F09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B7385B" w:rsidRPr="00B7385B" w14:paraId="37951341" w14:textId="77777777" w:rsidTr="0053285F">
        <w:tc>
          <w:tcPr>
            <w:tcW w:w="4171" w:type="dxa"/>
          </w:tcPr>
          <w:p w14:paraId="0001F63F" w14:textId="1029EBCA" w:rsidR="00B7385B" w:rsidRPr="00E30E01" w:rsidRDefault="00B7385B" w:rsidP="00E30E01">
            <w:pPr>
              <w:pStyle w:val="a3"/>
              <w:ind w:leftChars="0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66507493" w14:textId="54BA2059" w:rsidR="00B7385B" w:rsidRPr="00B7385B" w:rsidRDefault="00E30E01" w:rsidP="00E30E01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E30E01">
              <w:rPr>
                <w:rFonts w:ascii="Times New Roman" w:eastAsia="標楷體" w:hAnsi="Times New Roman" w:cs="Times New Roman" w:hint="eastAsia"/>
              </w:rPr>
              <w:t>使用者點擊「分享夢境」進入發布頁面。</w:t>
            </w:r>
          </w:p>
        </w:tc>
      </w:tr>
      <w:tr w:rsidR="00B7385B" w:rsidRPr="00B7385B" w14:paraId="2BE9E194" w14:textId="77777777" w:rsidTr="0053285F">
        <w:tc>
          <w:tcPr>
            <w:tcW w:w="4171" w:type="dxa"/>
          </w:tcPr>
          <w:p w14:paraId="6D1082DF" w14:textId="1558BABF" w:rsidR="00B7385B" w:rsidRPr="00B7385B" w:rsidRDefault="00E30E01" w:rsidP="00E30E01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E30E01">
              <w:rPr>
                <w:rFonts w:ascii="Times New Roman" w:eastAsia="標楷體" w:hAnsi="Times New Roman" w:cs="Times New Roman" w:hint="eastAsia"/>
              </w:rPr>
              <w:t>系統顯示</w:t>
            </w:r>
            <w:proofErr w:type="gramStart"/>
            <w:r w:rsidRPr="00E30E01">
              <w:rPr>
                <w:rFonts w:ascii="Times New Roman" w:eastAsia="標楷體" w:hAnsi="Times New Roman" w:cs="Times New Roman" w:hint="eastAsia"/>
              </w:rPr>
              <w:t>發布貼文頁</w:t>
            </w:r>
            <w:proofErr w:type="gramEnd"/>
            <w:r w:rsidRPr="00E30E01">
              <w:rPr>
                <w:rFonts w:ascii="Times New Roman" w:eastAsia="標楷體" w:hAnsi="Times New Roman" w:cs="Times New Roman" w:hint="eastAsia"/>
              </w:rPr>
              <w:t>面，並提供標題、內容輸入框及「匿名發布」選項。</w:t>
            </w:r>
          </w:p>
        </w:tc>
        <w:tc>
          <w:tcPr>
            <w:tcW w:w="3765" w:type="dxa"/>
          </w:tcPr>
          <w:p w14:paraId="2D79922F" w14:textId="2112DF1F" w:rsidR="00B7385B" w:rsidRPr="00E30E01" w:rsidRDefault="00B7385B" w:rsidP="00E30E01">
            <w:pPr>
              <w:pStyle w:val="a3"/>
              <w:ind w:leftChars="0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B7385B" w:rsidRPr="00B7385B" w14:paraId="0C33F215" w14:textId="77777777" w:rsidTr="0053285F">
        <w:tc>
          <w:tcPr>
            <w:tcW w:w="4171" w:type="dxa"/>
          </w:tcPr>
          <w:p w14:paraId="467FAFB3" w14:textId="2DD581C1" w:rsidR="00B7385B" w:rsidRPr="00B7385B" w:rsidRDefault="00E30E01" w:rsidP="00E30E01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E30E01">
              <w:rPr>
                <w:rFonts w:ascii="Times New Roman" w:eastAsia="標楷體" w:hAnsi="Times New Roman" w:cs="Times New Roman" w:hint="eastAsia"/>
              </w:rPr>
              <w:t>系統提示使用者</w:t>
            </w:r>
            <w:proofErr w:type="gramStart"/>
            <w:r w:rsidRPr="00E30E01">
              <w:rPr>
                <w:rFonts w:ascii="Times New Roman" w:eastAsia="標楷體" w:hAnsi="Times New Roman" w:cs="Times New Roman" w:hint="eastAsia"/>
              </w:rPr>
              <w:t>填寫貼文內容</w:t>
            </w:r>
            <w:proofErr w:type="gramEnd"/>
            <w:r w:rsidRPr="00E30E01">
              <w:rPr>
                <w:rFonts w:ascii="Times New Roman" w:eastAsia="標楷體" w:hAnsi="Times New Roman" w:cs="Times New Roman" w:hint="eastAsia"/>
              </w:rPr>
              <w:t>。</w:t>
            </w:r>
          </w:p>
        </w:tc>
        <w:tc>
          <w:tcPr>
            <w:tcW w:w="3765" w:type="dxa"/>
          </w:tcPr>
          <w:p w14:paraId="2B844410" w14:textId="77777777" w:rsidR="00B7385B" w:rsidRPr="00B7385B" w:rsidRDefault="00B7385B" w:rsidP="00E30E01">
            <w:pPr>
              <w:pStyle w:val="a3"/>
              <w:ind w:leftChars="0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B7385B" w:rsidRPr="00B7385B" w14:paraId="0AEDE19B" w14:textId="77777777" w:rsidTr="0053285F">
        <w:tc>
          <w:tcPr>
            <w:tcW w:w="4171" w:type="dxa"/>
          </w:tcPr>
          <w:p w14:paraId="3FDAC20E" w14:textId="77777777" w:rsidR="00B7385B" w:rsidRPr="00B7385B" w:rsidRDefault="00B7385B" w:rsidP="00E30E01">
            <w:pPr>
              <w:pStyle w:val="a3"/>
              <w:ind w:leftChars="0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4653764A" w14:textId="144D29E1" w:rsidR="00B7385B" w:rsidRPr="00B7385B" w:rsidRDefault="00E30E01" w:rsidP="00E30E01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E30E01">
              <w:rPr>
                <w:rFonts w:ascii="Times New Roman" w:eastAsia="標楷體" w:hAnsi="Times New Roman" w:cs="Times New Roman" w:hint="eastAsia"/>
              </w:rPr>
              <w:t>使用者</w:t>
            </w:r>
            <w:proofErr w:type="gramStart"/>
            <w:r w:rsidRPr="00E30E01">
              <w:rPr>
                <w:rFonts w:ascii="Times New Roman" w:eastAsia="標楷體" w:hAnsi="Times New Roman" w:cs="Times New Roman" w:hint="eastAsia"/>
              </w:rPr>
              <w:t>輸入貼文標題</w:t>
            </w:r>
            <w:proofErr w:type="gramEnd"/>
            <w:r w:rsidRPr="00E30E01">
              <w:rPr>
                <w:rFonts w:ascii="Times New Roman" w:eastAsia="標楷體" w:hAnsi="Times New Roman" w:cs="Times New Roman" w:hint="eastAsia"/>
              </w:rPr>
              <w:t>與內容，並選擇是否匿名。</w:t>
            </w:r>
          </w:p>
        </w:tc>
      </w:tr>
      <w:tr w:rsidR="00C133CE" w:rsidRPr="00B7385B" w14:paraId="2A6415F3" w14:textId="77777777" w:rsidTr="0053285F">
        <w:tc>
          <w:tcPr>
            <w:tcW w:w="4171" w:type="dxa"/>
          </w:tcPr>
          <w:p w14:paraId="26DBCC69" w14:textId="77777777" w:rsidR="00C133CE" w:rsidRPr="00B7385B" w:rsidRDefault="00C133CE" w:rsidP="00E30E01">
            <w:pPr>
              <w:pStyle w:val="a3"/>
              <w:ind w:leftChars="0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593D9403" w14:textId="77F55D11" w:rsidR="00C133CE" w:rsidRPr="00C133CE" w:rsidRDefault="00E30E01" w:rsidP="00E30E01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E30E01">
              <w:rPr>
                <w:rFonts w:ascii="Times New Roman" w:eastAsia="標楷體" w:hAnsi="Times New Roman" w:cs="Times New Roman" w:hint="eastAsia"/>
              </w:rPr>
              <w:t>使用者點擊「發布」。</w:t>
            </w:r>
          </w:p>
        </w:tc>
      </w:tr>
      <w:tr w:rsidR="00C133CE" w:rsidRPr="00B7385B" w14:paraId="7AF5EC12" w14:textId="77777777" w:rsidTr="0053285F">
        <w:tc>
          <w:tcPr>
            <w:tcW w:w="4171" w:type="dxa"/>
          </w:tcPr>
          <w:p w14:paraId="507E7DD5" w14:textId="5D804DE4" w:rsidR="00C133CE" w:rsidRPr="00B7385B" w:rsidRDefault="00E30E01" w:rsidP="00E30E01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E30E01">
              <w:rPr>
                <w:rFonts w:ascii="Times New Roman" w:eastAsia="標楷體" w:hAnsi="Times New Roman" w:cs="Times New Roman" w:hint="eastAsia"/>
              </w:rPr>
              <w:t>系統</w:t>
            </w:r>
            <w:proofErr w:type="gramStart"/>
            <w:r w:rsidRPr="00E30E01">
              <w:rPr>
                <w:rFonts w:ascii="Times New Roman" w:eastAsia="標楷體" w:hAnsi="Times New Roman" w:cs="Times New Roman" w:hint="eastAsia"/>
              </w:rPr>
              <w:t>檢查貼文內容</w:t>
            </w:r>
            <w:proofErr w:type="gramEnd"/>
            <w:r w:rsidRPr="00E30E01">
              <w:rPr>
                <w:rFonts w:ascii="Times New Roman" w:eastAsia="標楷體" w:hAnsi="Times New Roman" w:cs="Times New Roman" w:hint="eastAsia"/>
              </w:rPr>
              <w:t>是否有危險字眼。</w:t>
            </w:r>
          </w:p>
        </w:tc>
        <w:tc>
          <w:tcPr>
            <w:tcW w:w="3765" w:type="dxa"/>
          </w:tcPr>
          <w:p w14:paraId="1FAE40BA" w14:textId="77777777" w:rsidR="00C133CE" w:rsidRPr="00E30E01" w:rsidRDefault="00C133CE" w:rsidP="00E30E01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E30E01" w:rsidRPr="00B7385B" w14:paraId="1F187A57" w14:textId="77777777" w:rsidTr="0053285F">
        <w:tc>
          <w:tcPr>
            <w:tcW w:w="4171" w:type="dxa"/>
          </w:tcPr>
          <w:p w14:paraId="588CE475" w14:textId="0EBA7879" w:rsidR="00E30E01" w:rsidRPr="00E30E01" w:rsidRDefault="00E30E01" w:rsidP="00E30E01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E30E01">
              <w:rPr>
                <w:rFonts w:ascii="Times New Roman" w:eastAsia="標楷體" w:hAnsi="Times New Roman" w:cs="Times New Roman" w:hint="eastAsia"/>
              </w:rPr>
              <w:lastRenderedPageBreak/>
              <w:t>若內容沒有問題，</w:t>
            </w:r>
            <w:proofErr w:type="gramStart"/>
            <w:r w:rsidRPr="00E30E01">
              <w:rPr>
                <w:rFonts w:ascii="Times New Roman" w:eastAsia="標楷體" w:hAnsi="Times New Roman" w:cs="Times New Roman" w:hint="eastAsia"/>
              </w:rPr>
              <w:t>貼文成功</w:t>
            </w:r>
            <w:proofErr w:type="gramEnd"/>
            <w:r w:rsidRPr="00E30E01">
              <w:rPr>
                <w:rFonts w:ascii="Times New Roman" w:eastAsia="標楷體" w:hAnsi="Times New Roman" w:cs="Times New Roman" w:hint="eastAsia"/>
              </w:rPr>
              <w:t>發布至社群主頁。</w:t>
            </w:r>
          </w:p>
        </w:tc>
        <w:tc>
          <w:tcPr>
            <w:tcW w:w="3765" w:type="dxa"/>
          </w:tcPr>
          <w:p w14:paraId="3025396B" w14:textId="77777777" w:rsidR="00E30E01" w:rsidRPr="00E30E01" w:rsidRDefault="00E30E01" w:rsidP="00E30E01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E30E01" w:rsidRPr="00B7385B" w14:paraId="2DA79D2C" w14:textId="77777777" w:rsidTr="0053285F">
        <w:tc>
          <w:tcPr>
            <w:tcW w:w="4171" w:type="dxa"/>
          </w:tcPr>
          <w:p w14:paraId="2E5592AC" w14:textId="0CDEDFDF" w:rsidR="00E30E01" w:rsidRPr="00E30E01" w:rsidRDefault="00E30E01" w:rsidP="00E30E01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E30E01">
              <w:rPr>
                <w:rFonts w:ascii="Times New Roman" w:eastAsia="標楷體" w:hAnsi="Times New Roman" w:cs="Times New Roman" w:hint="eastAsia"/>
              </w:rPr>
              <w:t>系統</w:t>
            </w:r>
            <w:proofErr w:type="gramStart"/>
            <w:r w:rsidRPr="00E30E01">
              <w:rPr>
                <w:rFonts w:ascii="Times New Roman" w:eastAsia="標楷體" w:hAnsi="Times New Roman" w:cs="Times New Roman" w:hint="eastAsia"/>
              </w:rPr>
              <w:t>將貼文</w:t>
            </w:r>
            <w:proofErr w:type="gramEnd"/>
            <w:r w:rsidRPr="00E30E01">
              <w:rPr>
                <w:rFonts w:ascii="Times New Roman" w:eastAsia="標楷體" w:hAnsi="Times New Roman" w:cs="Times New Roman" w:hint="eastAsia"/>
              </w:rPr>
              <w:t>儲存至資料庫，並顯示發布成功的提示。</w:t>
            </w:r>
          </w:p>
        </w:tc>
        <w:tc>
          <w:tcPr>
            <w:tcW w:w="3765" w:type="dxa"/>
          </w:tcPr>
          <w:p w14:paraId="23E89BA4" w14:textId="77777777" w:rsidR="00E30E01" w:rsidRPr="00E30E01" w:rsidRDefault="00E30E01" w:rsidP="00E30E01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</w:tbl>
    <w:p w14:paraId="62F4C049" w14:textId="77777777"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B7385B" w:rsidRPr="00B7385B" w14:paraId="4C9A83B8" w14:textId="77777777" w:rsidTr="00E30E01">
        <w:tc>
          <w:tcPr>
            <w:tcW w:w="4171" w:type="dxa"/>
            <w:shd w:val="clear" w:color="auto" w:fill="D9D9D9" w:themeFill="background1" w:themeFillShade="D9"/>
          </w:tcPr>
          <w:p w14:paraId="6281AD93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)-UC003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14:paraId="23ECC050" w14:textId="7D0B5B3A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  <w:r w:rsidR="00E30E01" w:rsidRPr="00E30E01">
              <w:rPr>
                <w:rFonts w:ascii="Times New Roman" w:eastAsia="標楷體" w:hAnsi="Times New Roman" w:cs="Times New Roman" w:hint="eastAsia"/>
              </w:rPr>
              <w:t>預約心理諮商</w:t>
            </w:r>
          </w:p>
        </w:tc>
      </w:tr>
      <w:tr w:rsidR="00B7385B" w:rsidRPr="00B7385B" w14:paraId="032B7235" w14:textId="77777777" w:rsidTr="00E30E01">
        <w:tc>
          <w:tcPr>
            <w:tcW w:w="4171" w:type="dxa"/>
            <w:shd w:val="clear" w:color="auto" w:fill="D9D9D9" w:themeFill="background1" w:themeFillShade="D9"/>
          </w:tcPr>
          <w:p w14:paraId="5EBC0EB2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14:paraId="6F8CAF3C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B7385B" w:rsidRPr="00B7385B" w14:paraId="26CA6445" w14:textId="77777777" w:rsidTr="0053285F">
        <w:tc>
          <w:tcPr>
            <w:tcW w:w="4171" w:type="dxa"/>
          </w:tcPr>
          <w:p w14:paraId="34C913D3" w14:textId="37B7BA47" w:rsidR="00B7385B" w:rsidRPr="0066314C" w:rsidRDefault="00B7385B" w:rsidP="0066314C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210A64D1" w14:textId="0F731AC4" w:rsidR="00B7385B" w:rsidRPr="00B7385B" w:rsidRDefault="0066314C" w:rsidP="0066314C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6314C">
              <w:rPr>
                <w:rFonts w:ascii="Times New Roman" w:eastAsia="標楷體" w:hAnsi="Times New Roman" w:cs="Times New Roman" w:hint="eastAsia"/>
              </w:rPr>
              <w:t>使用者點擊「預約諮商」進入頁面</w:t>
            </w:r>
          </w:p>
        </w:tc>
      </w:tr>
      <w:tr w:rsidR="00B7385B" w:rsidRPr="00B7385B" w14:paraId="1017E004" w14:textId="77777777" w:rsidTr="0053285F">
        <w:tc>
          <w:tcPr>
            <w:tcW w:w="4171" w:type="dxa"/>
          </w:tcPr>
          <w:p w14:paraId="3D756357" w14:textId="052F17FE" w:rsidR="00B7385B" w:rsidRPr="00B7385B" w:rsidRDefault="0066314C" w:rsidP="0066314C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6314C">
              <w:rPr>
                <w:rFonts w:ascii="Times New Roman" w:eastAsia="標楷體" w:hAnsi="Times New Roman" w:cs="Times New Roman" w:hint="eastAsia"/>
              </w:rPr>
              <w:t>系統顯示心理師列表，並顯示每位心理師的專長與點</w:t>
            </w:r>
            <w:proofErr w:type="gramStart"/>
            <w:r w:rsidRPr="0066314C">
              <w:rPr>
                <w:rFonts w:ascii="Times New Roman" w:eastAsia="標楷體" w:hAnsi="Times New Roman" w:cs="Times New Roman" w:hint="eastAsia"/>
              </w:rPr>
              <w:t>券</w:t>
            </w:r>
            <w:proofErr w:type="gramEnd"/>
            <w:r w:rsidRPr="0066314C">
              <w:rPr>
                <w:rFonts w:ascii="Times New Roman" w:eastAsia="標楷體" w:hAnsi="Times New Roman" w:cs="Times New Roman" w:hint="eastAsia"/>
              </w:rPr>
              <w:t>價格。</w:t>
            </w:r>
          </w:p>
        </w:tc>
        <w:tc>
          <w:tcPr>
            <w:tcW w:w="3765" w:type="dxa"/>
          </w:tcPr>
          <w:p w14:paraId="5B70C3E4" w14:textId="6745E5A1" w:rsidR="00B7385B" w:rsidRPr="0066314C" w:rsidRDefault="00B7385B" w:rsidP="0066314C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B7385B" w:rsidRPr="00B7385B" w14:paraId="1B7D49C7" w14:textId="77777777" w:rsidTr="0053285F">
        <w:tc>
          <w:tcPr>
            <w:tcW w:w="4171" w:type="dxa"/>
          </w:tcPr>
          <w:p w14:paraId="7EF9B94A" w14:textId="0C7E41D1" w:rsidR="00B7385B" w:rsidRPr="0066314C" w:rsidRDefault="00B7385B" w:rsidP="0066314C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4D4642CB" w14:textId="428E81EE" w:rsidR="00B7385B" w:rsidRPr="00B7385B" w:rsidRDefault="0066314C" w:rsidP="0066314C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6314C">
              <w:rPr>
                <w:rFonts w:ascii="Times New Roman" w:eastAsia="標楷體" w:hAnsi="Times New Roman" w:cs="Times New Roman" w:hint="eastAsia"/>
              </w:rPr>
              <w:t>使用者選擇一位心理師。</w:t>
            </w:r>
          </w:p>
        </w:tc>
      </w:tr>
      <w:tr w:rsidR="00B7385B" w:rsidRPr="00B7385B" w14:paraId="6A79451B" w14:textId="77777777" w:rsidTr="0053285F">
        <w:tc>
          <w:tcPr>
            <w:tcW w:w="4171" w:type="dxa"/>
          </w:tcPr>
          <w:p w14:paraId="30841D94" w14:textId="50409B92" w:rsidR="00B7385B" w:rsidRPr="00B7385B" w:rsidRDefault="0066314C" w:rsidP="0066314C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6314C">
              <w:rPr>
                <w:rFonts w:ascii="Times New Roman" w:eastAsia="標楷體" w:hAnsi="Times New Roman" w:cs="Times New Roman" w:hint="eastAsia"/>
              </w:rPr>
              <w:t>系統顯示指定心理師的行事曆，並標示出可預約的時段。</w:t>
            </w:r>
          </w:p>
        </w:tc>
        <w:tc>
          <w:tcPr>
            <w:tcW w:w="3765" w:type="dxa"/>
          </w:tcPr>
          <w:p w14:paraId="576F78C7" w14:textId="397AE70B" w:rsidR="00B7385B" w:rsidRPr="0066314C" w:rsidRDefault="00B7385B" w:rsidP="0066314C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E30E01" w:rsidRPr="00B7385B" w14:paraId="4746934A" w14:textId="77777777" w:rsidTr="0053285F">
        <w:tc>
          <w:tcPr>
            <w:tcW w:w="4171" w:type="dxa"/>
          </w:tcPr>
          <w:p w14:paraId="5783DF2C" w14:textId="77777777" w:rsidR="00E30E01" w:rsidRPr="0066314C" w:rsidRDefault="00E30E01" w:rsidP="0066314C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7915756B" w14:textId="1D9F288E" w:rsidR="00E30E01" w:rsidRPr="0066314C" w:rsidRDefault="0066314C" w:rsidP="0066314C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66314C">
              <w:rPr>
                <w:rFonts w:ascii="Times New Roman" w:eastAsia="標楷體" w:hAnsi="Times New Roman" w:cs="Times New Roman" w:hint="eastAsia"/>
              </w:rPr>
              <w:t>使用者選擇一個可預約時段。</w:t>
            </w:r>
          </w:p>
        </w:tc>
      </w:tr>
      <w:tr w:rsidR="00E30E01" w:rsidRPr="00B7385B" w14:paraId="05EA64C2" w14:textId="77777777" w:rsidTr="0053285F">
        <w:tc>
          <w:tcPr>
            <w:tcW w:w="4171" w:type="dxa"/>
          </w:tcPr>
          <w:p w14:paraId="7A4D22D7" w14:textId="046B4909" w:rsidR="00E30E01" w:rsidRPr="00B7385B" w:rsidRDefault="0066314C" w:rsidP="0066314C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6314C">
              <w:rPr>
                <w:rFonts w:ascii="Times New Roman" w:eastAsia="標楷體" w:hAnsi="Times New Roman" w:cs="Times New Roman" w:hint="eastAsia"/>
              </w:rPr>
              <w:t>系統顯示預約確認頁面，顯示預約時間與所需點</w:t>
            </w:r>
            <w:proofErr w:type="gramStart"/>
            <w:r w:rsidRPr="0066314C">
              <w:rPr>
                <w:rFonts w:ascii="Times New Roman" w:eastAsia="標楷體" w:hAnsi="Times New Roman" w:cs="Times New Roman" w:hint="eastAsia"/>
              </w:rPr>
              <w:t>券</w:t>
            </w:r>
            <w:proofErr w:type="gramEnd"/>
            <w:r w:rsidRPr="0066314C">
              <w:rPr>
                <w:rFonts w:ascii="Times New Roman" w:eastAsia="標楷體" w:hAnsi="Times New Roman" w:cs="Times New Roman" w:hint="eastAsia"/>
              </w:rPr>
              <w:t>數。</w:t>
            </w:r>
          </w:p>
        </w:tc>
        <w:tc>
          <w:tcPr>
            <w:tcW w:w="3765" w:type="dxa"/>
          </w:tcPr>
          <w:p w14:paraId="7C3E87BD" w14:textId="77777777" w:rsidR="00E30E01" w:rsidRPr="0066314C" w:rsidRDefault="00E30E01" w:rsidP="0066314C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E30E01" w:rsidRPr="00B7385B" w14:paraId="68DCE93B" w14:textId="77777777" w:rsidTr="0053285F">
        <w:tc>
          <w:tcPr>
            <w:tcW w:w="4171" w:type="dxa"/>
          </w:tcPr>
          <w:p w14:paraId="63EFF576" w14:textId="77777777" w:rsidR="00E30E01" w:rsidRPr="0066314C" w:rsidRDefault="00E30E01" w:rsidP="0066314C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07A8915A" w14:textId="3A72EF72" w:rsidR="00E30E01" w:rsidRPr="0066314C" w:rsidRDefault="0066314C" w:rsidP="0066314C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66314C">
              <w:rPr>
                <w:rFonts w:ascii="Times New Roman" w:eastAsia="標楷體" w:hAnsi="Times New Roman" w:cs="Times New Roman" w:hint="eastAsia"/>
              </w:rPr>
              <w:t>使用者點擊「確認預約」。</w:t>
            </w:r>
          </w:p>
        </w:tc>
      </w:tr>
      <w:tr w:rsidR="0066314C" w:rsidRPr="00B7385B" w14:paraId="5BB983F6" w14:textId="77777777" w:rsidTr="0053285F">
        <w:tc>
          <w:tcPr>
            <w:tcW w:w="4171" w:type="dxa"/>
          </w:tcPr>
          <w:p w14:paraId="5483582E" w14:textId="709272D3" w:rsidR="0066314C" w:rsidRPr="00B7385B" w:rsidRDefault="0066314C" w:rsidP="0066314C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6314C">
              <w:rPr>
                <w:rFonts w:ascii="Times New Roman" w:eastAsia="標楷體" w:hAnsi="Times New Roman" w:cs="Times New Roman" w:hint="eastAsia"/>
              </w:rPr>
              <w:t>系統扣除使用者點</w:t>
            </w:r>
            <w:proofErr w:type="gramStart"/>
            <w:r w:rsidRPr="0066314C">
              <w:rPr>
                <w:rFonts w:ascii="Times New Roman" w:eastAsia="標楷體" w:hAnsi="Times New Roman" w:cs="Times New Roman" w:hint="eastAsia"/>
              </w:rPr>
              <w:t>券</w:t>
            </w:r>
            <w:proofErr w:type="gramEnd"/>
            <w:r w:rsidRPr="0066314C">
              <w:rPr>
                <w:rFonts w:ascii="Times New Roman" w:eastAsia="標楷體" w:hAnsi="Times New Roman" w:cs="Times New Roman" w:hint="eastAsia"/>
              </w:rPr>
              <w:t>，創建預約紀錄，並在聊天室中發送通知。</w:t>
            </w:r>
          </w:p>
        </w:tc>
        <w:tc>
          <w:tcPr>
            <w:tcW w:w="3765" w:type="dxa"/>
          </w:tcPr>
          <w:p w14:paraId="4DDABE0B" w14:textId="77777777" w:rsidR="0066314C" w:rsidRPr="0066314C" w:rsidRDefault="0066314C" w:rsidP="0066314C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</w:tbl>
    <w:p w14:paraId="495CFC58" w14:textId="77777777"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0E2542" w:rsidRPr="00B7385B" w14:paraId="53830E8C" w14:textId="77777777" w:rsidTr="005178EF">
        <w:tc>
          <w:tcPr>
            <w:tcW w:w="4171" w:type="dxa"/>
            <w:shd w:val="clear" w:color="auto" w:fill="D9D9D9" w:themeFill="background1" w:themeFillShade="D9"/>
          </w:tcPr>
          <w:p w14:paraId="617C4D63" w14:textId="4F248521" w:rsidR="000E2542" w:rsidRPr="00B7385B" w:rsidRDefault="000E2542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)-UC00</w:t>
            </w:r>
            <w:r w:rsidR="000D0B25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14:paraId="78B1AE92" w14:textId="49E6D249" w:rsidR="000E2542" w:rsidRPr="00B7385B" w:rsidRDefault="000E2542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  <w:r w:rsidR="00FF16E4" w:rsidRPr="00FF16E4">
              <w:rPr>
                <w:rFonts w:ascii="Times New Roman" w:eastAsia="標楷體" w:hAnsi="Times New Roman" w:cs="Times New Roman" w:hint="eastAsia"/>
              </w:rPr>
              <w:t>購買點</w:t>
            </w:r>
            <w:proofErr w:type="gramStart"/>
            <w:r w:rsidR="00FF16E4" w:rsidRPr="00FF16E4">
              <w:rPr>
                <w:rFonts w:ascii="Times New Roman" w:eastAsia="標楷體" w:hAnsi="Times New Roman" w:cs="Times New Roman" w:hint="eastAsia"/>
              </w:rPr>
              <w:t>券</w:t>
            </w:r>
            <w:proofErr w:type="gramEnd"/>
          </w:p>
        </w:tc>
      </w:tr>
      <w:tr w:rsidR="000E2542" w:rsidRPr="00B7385B" w14:paraId="61B1322E" w14:textId="77777777" w:rsidTr="005178EF">
        <w:tc>
          <w:tcPr>
            <w:tcW w:w="4171" w:type="dxa"/>
            <w:shd w:val="clear" w:color="auto" w:fill="D9D9D9" w:themeFill="background1" w:themeFillShade="D9"/>
          </w:tcPr>
          <w:p w14:paraId="65D20645" w14:textId="77777777" w:rsidR="000E2542" w:rsidRPr="00B7385B" w:rsidRDefault="000E2542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14:paraId="4547771B" w14:textId="77777777" w:rsidR="000E2542" w:rsidRPr="00B7385B" w:rsidRDefault="000E2542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0E2542" w:rsidRPr="00B7385B" w14:paraId="54B7DE4A" w14:textId="77777777" w:rsidTr="005178EF">
        <w:tc>
          <w:tcPr>
            <w:tcW w:w="4171" w:type="dxa"/>
          </w:tcPr>
          <w:p w14:paraId="65DEF3B6" w14:textId="57ECAA6F" w:rsidR="000E2542" w:rsidRPr="00DF2FC6" w:rsidRDefault="000E2542" w:rsidP="00DF2FC6">
            <w:pPr>
              <w:pStyle w:val="a3"/>
              <w:ind w:leftChars="0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353887A0" w14:textId="3202E16B" w:rsidR="000E2542" w:rsidRPr="00DF2FC6" w:rsidRDefault="000D0B25" w:rsidP="00DF2FC6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DF2FC6">
              <w:rPr>
                <w:rFonts w:ascii="Times New Roman" w:eastAsia="標楷體" w:hAnsi="Times New Roman" w:cs="Times New Roman" w:hint="eastAsia"/>
              </w:rPr>
              <w:t>使用者點擊「點券商店」進入頁面。</w:t>
            </w:r>
          </w:p>
        </w:tc>
      </w:tr>
      <w:tr w:rsidR="000E2542" w:rsidRPr="0066314C" w14:paraId="5FDBBC99" w14:textId="77777777" w:rsidTr="005178EF">
        <w:tc>
          <w:tcPr>
            <w:tcW w:w="4171" w:type="dxa"/>
          </w:tcPr>
          <w:p w14:paraId="2CD79C91" w14:textId="2D5346DB" w:rsidR="000E2542" w:rsidRPr="00DF2FC6" w:rsidRDefault="000D0B25" w:rsidP="00DF2FC6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DF2FC6">
              <w:rPr>
                <w:rFonts w:ascii="Times New Roman" w:eastAsia="標楷體" w:hAnsi="Times New Roman" w:cs="Times New Roman" w:hint="eastAsia"/>
              </w:rPr>
              <w:t>系統顯示點</w:t>
            </w:r>
            <w:proofErr w:type="gramStart"/>
            <w:r w:rsidRPr="00DF2FC6">
              <w:rPr>
                <w:rFonts w:ascii="Times New Roman" w:eastAsia="標楷體" w:hAnsi="Times New Roman" w:cs="Times New Roman" w:hint="eastAsia"/>
              </w:rPr>
              <w:t>券商店頁面</w:t>
            </w:r>
            <w:proofErr w:type="gramEnd"/>
            <w:r w:rsidRPr="00DF2FC6">
              <w:rPr>
                <w:rFonts w:ascii="Times New Roman" w:eastAsia="標楷體" w:hAnsi="Times New Roman" w:cs="Times New Roman" w:hint="eastAsia"/>
              </w:rPr>
              <w:t>，列出不同價格與數量的點</w:t>
            </w:r>
            <w:proofErr w:type="gramStart"/>
            <w:r w:rsidRPr="00DF2FC6">
              <w:rPr>
                <w:rFonts w:ascii="Times New Roman" w:eastAsia="標楷體" w:hAnsi="Times New Roman" w:cs="Times New Roman" w:hint="eastAsia"/>
              </w:rPr>
              <w:t>券</w:t>
            </w:r>
            <w:proofErr w:type="gramEnd"/>
            <w:r w:rsidRPr="00DF2FC6">
              <w:rPr>
                <w:rFonts w:ascii="Times New Roman" w:eastAsia="標楷體" w:hAnsi="Times New Roman" w:cs="Times New Roman" w:hint="eastAsia"/>
              </w:rPr>
              <w:t>包。</w:t>
            </w:r>
          </w:p>
        </w:tc>
        <w:tc>
          <w:tcPr>
            <w:tcW w:w="3765" w:type="dxa"/>
          </w:tcPr>
          <w:p w14:paraId="669E3ECA" w14:textId="77777777" w:rsidR="000E2542" w:rsidRPr="00DF2FC6" w:rsidRDefault="000E2542" w:rsidP="00DF2FC6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0E2542" w:rsidRPr="00B7385B" w14:paraId="2D88BCFA" w14:textId="77777777" w:rsidTr="005178EF">
        <w:tc>
          <w:tcPr>
            <w:tcW w:w="4171" w:type="dxa"/>
          </w:tcPr>
          <w:p w14:paraId="0BDF2508" w14:textId="77777777" w:rsidR="000E2542" w:rsidRPr="00DF2FC6" w:rsidRDefault="000E2542" w:rsidP="00DF2FC6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0A9C6985" w14:textId="766C50A0" w:rsidR="000E2542" w:rsidRPr="00DF2FC6" w:rsidRDefault="000D0B25" w:rsidP="00DF2FC6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DF2FC6">
              <w:rPr>
                <w:rFonts w:ascii="Times New Roman" w:eastAsia="標楷體" w:hAnsi="Times New Roman" w:cs="Times New Roman" w:hint="eastAsia"/>
              </w:rPr>
              <w:t>使用者選擇一個點</w:t>
            </w:r>
            <w:proofErr w:type="gramStart"/>
            <w:r w:rsidRPr="00DF2FC6">
              <w:rPr>
                <w:rFonts w:ascii="Times New Roman" w:eastAsia="標楷體" w:hAnsi="Times New Roman" w:cs="Times New Roman" w:hint="eastAsia"/>
              </w:rPr>
              <w:t>券包並</w:t>
            </w:r>
            <w:proofErr w:type="gramEnd"/>
            <w:r w:rsidRPr="00DF2FC6">
              <w:rPr>
                <w:rFonts w:ascii="Times New Roman" w:eastAsia="標楷體" w:hAnsi="Times New Roman" w:cs="Times New Roman" w:hint="eastAsia"/>
              </w:rPr>
              <w:t>點擊「購買」。</w:t>
            </w:r>
          </w:p>
        </w:tc>
      </w:tr>
      <w:tr w:rsidR="000E2542" w:rsidRPr="0066314C" w14:paraId="426BAB27" w14:textId="77777777" w:rsidTr="005178EF">
        <w:tc>
          <w:tcPr>
            <w:tcW w:w="4171" w:type="dxa"/>
          </w:tcPr>
          <w:p w14:paraId="71C69C5B" w14:textId="523094A3" w:rsidR="000E2542" w:rsidRPr="00DF2FC6" w:rsidRDefault="000D0B25" w:rsidP="00DF2FC6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DF2FC6">
              <w:rPr>
                <w:rFonts w:ascii="Times New Roman" w:eastAsia="標楷體" w:hAnsi="Times New Roman" w:cs="Times New Roman" w:hint="eastAsia"/>
              </w:rPr>
              <w:t>系統</w:t>
            </w:r>
            <w:proofErr w:type="gramStart"/>
            <w:r w:rsidRPr="00DF2FC6">
              <w:rPr>
                <w:rFonts w:ascii="Times New Roman" w:eastAsia="標楷體" w:hAnsi="Times New Roman" w:cs="Times New Roman" w:hint="eastAsia"/>
              </w:rPr>
              <w:t>產生綠界金流</w:t>
            </w:r>
            <w:proofErr w:type="gramEnd"/>
            <w:r w:rsidRPr="00DF2FC6">
              <w:rPr>
                <w:rFonts w:ascii="Times New Roman" w:eastAsia="標楷體" w:hAnsi="Times New Roman" w:cs="Times New Roman" w:hint="eastAsia"/>
              </w:rPr>
              <w:t>訂單。</w:t>
            </w:r>
          </w:p>
        </w:tc>
        <w:tc>
          <w:tcPr>
            <w:tcW w:w="3765" w:type="dxa"/>
          </w:tcPr>
          <w:p w14:paraId="6B695195" w14:textId="77777777" w:rsidR="000E2542" w:rsidRPr="00DF2FC6" w:rsidRDefault="000E2542" w:rsidP="00DF2FC6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0E2542" w:rsidRPr="0066314C" w14:paraId="446B1822" w14:textId="77777777" w:rsidTr="005178EF">
        <w:tc>
          <w:tcPr>
            <w:tcW w:w="4171" w:type="dxa"/>
          </w:tcPr>
          <w:p w14:paraId="3791D1E8" w14:textId="5F0DA8F2" w:rsidR="000E2542" w:rsidRPr="00DF2FC6" w:rsidRDefault="000D0B25" w:rsidP="00DF2FC6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DF2FC6">
              <w:rPr>
                <w:rFonts w:ascii="Times New Roman" w:eastAsia="標楷體" w:hAnsi="Times New Roman" w:cs="Times New Roman" w:hint="eastAsia"/>
              </w:rPr>
              <w:t>系統</w:t>
            </w:r>
            <w:proofErr w:type="gramStart"/>
            <w:r w:rsidRPr="00DF2FC6">
              <w:rPr>
                <w:rFonts w:ascii="Times New Roman" w:eastAsia="標楷體" w:hAnsi="Times New Roman" w:cs="Times New Roman" w:hint="eastAsia"/>
              </w:rPr>
              <w:t>顯示綠界支付</w:t>
            </w:r>
            <w:proofErr w:type="gramEnd"/>
            <w:r w:rsidRPr="00DF2FC6">
              <w:rPr>
                <w:rFonts w:ascii="Times New Roman" w:eastAsia="標楷體" w:hAnsi="Times New Roman" w:cs="Times New Roman" w:hint="eastAsia"/>
              </w:rPr>
              <w:t>頁面。</w:t>
            </w:r>
          </w:p>
        </w:tc>
        <w:tc>
          <w:tcPr>
            <w:tcW w:w="3765" w:type="dxa"/>
          </w:tcPr>
          <w:p w14:paraId="702E89D8" w14:textId="0C735C6F" w:rsidR="000E2542" w:rsidRPr="00DF2FC6" w:rsidRDefault="000E2542" w:rsidP="00DF2FC6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0E2542" w:rsidRPr="0066314C" w14:paraId="494578A0" w14:textId="77777777" w:rsidTr="005178EF">
        <w:tc>
          <w:tcPr>
            <w:tcW w:w="4171" w:type="dxa"/>
          </w:tcPr>
          <w:p w14:paraId="5B89A325" w14:textId="127FAE1B" w:rsidR="000E2542" w:rsidRPr="00DF2FC6" w:rsidRDefault="00DF2FC6" w:rsidP="00DF2FC6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proofErr w:type="gramStart"/>
            <w:r w:rsidRPr="00DF2FC6">
              <w:rPr>
                <w:rFonts w:ascii="Times New Roman" w:eastAsia="標楷體" w:hAnsi="Times New Roman" w:cs="Times New Roman" w:hint="eastAsia"/>
              </w:rPr>
              <w:t>綠界支付</w:t>
            </w:r>
            <w:proofErr w:type="gramEnd"/>
            <w:r w:rsidRPr="00DF2FC6">
              <w:rPr>
                <w:rFonts w:ascii="Times New Roman" w:eastAsia="標楷體" w:hAnsi="Times New Roman" w:cs="Times New Roman" w:hint="eastAsia"/>
              </w:rPr>
              <w:t>系統處理交易，並回傳付款結果。</w:t>
            </w:r>
          </w:p>
        </w:tc>
        <w:tc>
          <w:tcPr>
            <w:tcW w:w="3765" w:type="dxa"/>
          </w:tcPr>
          <w:p w14:paraId="4A44B7A1" w14:textId="77777777" w:rsidR="000E2542" w:rsidRPr="00DF2FC6" w:rsidRDefault="000E2542" w:rsidP="00DF2FC6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0E2542" w:rsidRPr="0066314C" w14:paraId="3D8BEF2A" w14:textId="77777777" w:rsidTr="005178EF">
        <w:tc>
          <w:tcPr>
            <w:tcW w:w="4171" w:type="dxa"/>
          </w:tcPr>
          <w:p w14:paraId="09316380" w14:textId="77777777" w:rsidR="000E2542" w:rsidRPr="00DF2FC6" w:rsidRDefault="000E2542" w:rsidP="00DF2FC6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46C2E304" w14:textId="2EEE6855" w:rsidR="000E2542" w:rsidRPr="00DF2FC6" w:rsidRDefault="00DF2FC6" w:rsidP="00DF2FC6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DF2FC6">
              <w:rPr>
                <w:rFonts w:ascii="Times New Roman" w:eastAsia="標楷體" w:hAnsi="Times New Roman" w:cs="Times New Roman" w:hint="eastAsia"/>
              </w:rPr>
              <w:t>使用者完成付款流程。</w:t>
            </w:r>
          </w:p>
        </w:tc>
      </w:tr>
      <w:tr w:rsidR="000E2542" w:rsidRPr="0066314C" w14:paraId="4F24C43F" w14:textId="77777777" w:rsidTr="005178EF">
        <w:tc>
          <w:tcPr>
            <w:tcW w:w="4171" w:type="dxa"/>
          </w:tcPr>
          <w:p w14:paraId="3C62E883" w14:textId="0D1F490E" w:rsidR="000E2542" w:rsidRPr="00DF2FC6" w:rsidRDefault="00DF2FC6" w:rsidP="00DF2FC6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DF2FC6">
              <w:rPr>
                <w:rFonts w:ascii="Times New Roman" w:eastAsia="標楷體" w:hAnsi="Times New Roman" w:cs="Times New Roman" w:hint="eastAsia"/>
              </w:rPr>
              <w:t>系統根據付款結果，將點</w:t>
            </w:r>
            <w:proofErr w:type="gramStart"/>
            <w:r w:rsidRPr="00DF2FC6">
              <w:rPr>
                <w:rFonts w:ascii="Times New Roman" w:eastAsia="標楷體" w:hAnsi="Times New Roman" w:cs="Times New Roman" w:hint="eastAsia"/>
              </w:rPr>
              <w:t>券加值到使用者</w:t>
            </w:r>
            <w:proofErr w:type="gramEnd"/>
            <w:r w:rsidRPr="00DF2FC6">
              <w:rPr>
                <w:rFonts w:ascii="Times New Roman" w:eastAsia="標楷體" w:hAnsi="Times New Roman" w:cs="Times New Roman" w:hint="eastAsia"/>
              </w:rPr>
              <w:t>帳戶，並生成一筆點</w:t>
            </w:r>
            <w:proofErr w:type="gramStart"/>
            <w:r w:rsidRPr="00DF2FC6">
              <w:rPr>
                <w:rFonts w:ascii="Times New Roman" w:eastAsia="標楷體" w:hAnsi="Times New Roman" w:cs="Times New Roman" w:hint="eastAsia"/>
              </w:rPr>
              <w:t>券</w:t>
            </w:r>
            <w:proofErr w:type="gramEnd"/>
            <w:r w:rsidRPr="00DF2FC6">
              <w:rPr>
                <w:rFonts w:ascii="Times New Roman" w:eastAsia="標楷體" w:hAnsi="Times New Roman" w:cs="Times New Roman" w:hint="eastAsia"/>
              </w:rPr>
              <w:t>獲得紀錄。</w:t>
            </w:r>
          </w:p>
        </w:tc>
        <w:tc>
          <w:tcPr>
            <w:tcW w:w="3765" w:type="dxa"/>
          </w:tcPr>
          <w:p w14:paraId="397EC3A8" w14:textId="77777777" w:rsidR="000E2542" w:rsidRPr="00DF2FC6" w:rsidRDefault="000E2542" w:rsidP="00DF2FC6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DF2FC6" w:rsidRPr="0066314C" w14:paraId="383C3689" w14:textId="77777777" w:rsidTr="005178EF">
        <w:tc>
          <w:tcPr>
            <w:tcW w:w="4171" w:type="dxa"/>
          </w:tcPr>
          <w:p w14:paraId="5DC50772" w14:textId="637EF70D" w:rsidR="00DF2FC6" w:rsidRPr="00DF2FC6" w:rsidRDefault="00DF2FC6" w:rsidP="00DF2FC6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DF2FC6">
              <w:rPr>
                <w:rFonts w:ascii="Times New Roman" w:eastAsia="標楷體" w:hAnsi="Times New Roman" w:cs="Times New Roman" w:hint="eastAsia"/>
              </w:rPr>
              <w:lastRenderedPageBreak/>
              <w:t>系統顯示加值成功訊息，並更新使用者點數。</w:t>
            </w:r>
          </w:p>
        </w:tc>
        <w:tc>
          <w:tcPr>
            <w:tcW w:w="3765" w:type="dxa"/>
          </w:tcPr>
          <w:p w14:paraId="6ABB8DCF" w14:textId="77777777" w:rsidR="00DF2FC6" w:rsidRPr="00DF2FC6" w:rsidRDefault="00DF2FC6" w:rsidP="00DF2FC6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</w:tbl>
    <w:p w14:paraId="0F498627" w14:textId="797623E5" w:rsid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FF16E4" w:rsidRPr="00B7385B" w14:paraId="3102702A" w14:textId="77777777" w:rsidTr="005178EF">
        <w:tc>
          <w:tcPr>
            <w:tcW w:w="4171" w:type="dxa"/>
            <w:shd w:val="clear" w:color="auto" w:fill="D9D9D9" w:themeFill="background1" w:themeFillShade="D9"/>
          </w:tcPr>
          <w:p w14:paraId="33836118" w14:textId="54BAA345" w:rsidR="00FF16E4" w:rsidRPr="00B7385B" w:rsidRDefault="00FF16E4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)-UC00</w:t>
            </w:r>
            <w:r w:rsidR="0071493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14:paraId="5230B0FB" w14:textId="396E5277" w:rsidR="00FF16E4" w:rsidRPr="00B7385B" w:rsidRDefault="00FF16E4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  <w:r w:rsidR="00DF2FC6" w:rsidRPr="00DF2FC6">
              <w:rPr>
                <w:rFonts w:ascii="Times New Roman" w:eastAsia="標楷體" w:hAnsi="Times New Roman" w:cs="Times New Roman" w:hint="eastAsia"/>
              </w:rPr>
              <w:t>查看夢境儀表板</w:t>
            </w:r>
          </w:p>
        </w:tc>
      </w:tr>
      <w:tr w:rsidR="00FF16E4" w:rsidRPr="00B7385B" w14:paraId="70062774" w14:textId="77777777" w:rsidTr="005178EF">
        <w:tc>
          <w:tcPr>
            <w:tcW w:w="4171" w:type="dxa"/>
            <w:shd w:val="clear" w:color="auto" w:fill="D9D9D9" w:themeFill="background1" w:themeFillShade="D9"/>
          </w:tcPr>
          <w:p w14:paraId="4595D313" w14:textId="77777777" w:rsidR="00FF16E4" w:rsidRPr="00B7385B" w:rsidRDefault="00FF16E4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14:paraId="1FCF553F" w14:textId="77777777" w:rsidR="00FF16E4" w:rsidRPr="00B7385B" w:rsidRDefault="00FF16E4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FF16E4" w:rsidRPr="00FF16E4" w14:paraId="5EC86A8B" w14:textId="77777777" w:rsidTr="005178EF">
        <w:tc>
          <w:tcPr>
            <w:tcW w:w="4171" w:type="dxa"/>
          </w:tcPr>
          <w:p w14:paraId="3724779D" w14:textId="77777777" w:rsidR="00FF16E4" w:rsidRPr="00DF2FC6" w:rsidRDefault="00FF16E4" w:rsidP="00DF2FC6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0D0DA039" w14:textId="160D37A9" w:rsidR="00FF16E4" w:rsidRPr="00DF2FC6" w:rsidRDefault="00DF2FC6" w:rsidP="00DF2FC6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DF2FC6">
              <w:rPr>
                <w:rFonts w:ascii="Times New Roman" w:eastAsia="標楷體" w:hAnsi="Times New Roman" w:cs="Times New Roman" w:hint="eastAsia"/>
              </w:rPr>
              <w:t>使用者點擊「儀表板」進入頁面。</w:t>
            </w:r>
          </w:p>
        </w:tc>
      </w:tr>
      <w:tr w:rsidR="00FF16E4" w:rsidRPr="0066314C" w14:paraId="2E987BFA" w14:textId="77777777" w:rsidTr="005178EF">
        <w:tc>
          <w:tcPr>
            <w:tcW w:w="4171" w:type="dxa"/>
          </w:tcPr>
          <w:p w14:paraId="49AC4D68" w14:textId="3660E6A7" w:rsidR="00FF16E4" w:rsidRPr="00DF2FC6" w:rsidRDefault="00DF2FC6" w:rsidP="00DF2FC6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DF2FC6">
              <w:rPr>
                <w:rFonts w:ascii="Times New Roman" w:eastAsia="標楷體" w:hAnsi="Times New Roman" w:cs="Times New Roman" w:hint="eastAsia"/>
              </w:rPr>
              <w:t>顯示夢境</w:t>
            </w:r>
            <w:proofErr w:type="gramStart"/>
            <w:r w:rsidRPr="00DF2FC6">
              <w:rPr>
                <w:rFonts w:ascii="Times New Roman" w:eastAsia="標楷體" w:hAnsi="Times New Roman" w:cs="Times New Roman" w:hint="eastAsia"/>
              </w:rPr>
              <w:t>儀表板頁面</w:t>
            </w:r>
            <w:proofErr w:type="gramEnd"/>
            <w:r w:rsidRPr="00DF2FC6">
              <w:rPr>
                <w:rFonts w:ascii="Times New Roman" w:eastAsia="標楷體" w:hAnsi="Times New Roman" w:cs="Times New Roman" w:hint="eastAsia"/>
              </w:rPr>
              <w:t>，並顯示近期情緒趨勢圖、壓力指數與健康建議。</w:t>
            </w:r>
          </w:p>
        </w:tc>
        <w:tc>
          <w:tcPr>
            <w:tcW w:w="3765" w:type="dxa"/>
          </w:tcPr>
          <w:p w14:paraId="722272BC" w14:textId="77777777" w:rsidR="00FF16E4" w:rsidRPr="00DF2FC6" w:rsidRDefault="00FF16E4" w:rsidP="00DF2FC6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FF16E4" w:rsidRPr="00FF16E4" w14:paraId="5EFBAE36" w14:textId="77777777" w:rsidTr="005178EF">
        <w:tc>
          <w:tcPr>
            <w:tcW w:w="4171" w:type="dxa"/>
          </w:tcPr>
          <w:p w14:paraId="2AD8EC08" w14:textId="64C8BA3B" w:rsidR="00FF16E4" w:rsidRPr="00DF2FC6" w:rsidRDefault="00DF2FC6" w:rsidP="00DF2FC6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DF2FC6">
              <w:rPr>
                <w:rFonts w:ascii="Times New Roman" w:eastAsia="標楷體" w:hAnsi="Times New Roman" w:cs="Times New Roman" w:hint="eastAsia"/>
              </w:rPr>
              <w:t>系統在後台統計並計算近期的夢境情緒數據與壓力指數。</w:t>
            </w:r>
          </w:p>
        </w:tc>
        <w:tc>
          <w:tcPr>
            <w:tcW w:w="3765" w:type="dxa"/>
          </w:tcPr>
          <w:p w14:paraId="7F6F137D" w14:textId="65880B5A" w:rsidR="00FF16E4" w:rsidRPr="00DF2FC6" w:rsidRDefault="00FF16E4" w:rsidP="00DF2FC6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FF16E4" w:rsidRPr="0066314C" w14:paraId="7936470C" w14:textId="77777777" w:rsidTr="005178EF">
        <w:tc>
          <w:tcPr>
            <w:tcW w:w="4171" w:type="dxa"/>
          </w:tcPr>
          <w:p w14:paraId="78572CC6" w14:textId="31017CD4" w:rsidR="00FF16E4" w:rsidRPr="00DF2FC6" w:rsidRDefault="00DF2FC6" w:rsidP="00DF2FC6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DF2FC6">
              <w:rPr>
                <w:rFonts w:ascii="Times New Roman" w:eastAsia="標楷體" w:hAnsi="Times New Roman" w:cs="Times New Roman" w:hint="eastAsia"/>
              </w:rPr>
              <w:t>顯示視覺化的情緒趨勢圖，例如快樂、焦慮、恐懼等。</w:t>
            </w:r>
          </w:p>
        </w:tc>
        <w:tc>
          <w:tcPr>
            <w:tcW w:w="3765" w:type="dxa"/>
          </w:tcPr>
          <w:p w14:paraId="435D9BFE" w14:textId="77777777" w:rsidR="00FF16E4" w:rsidRPr="00DF2FC6" w:rsidRDefault="00FF16E4" w:rsidP="00DF2FC6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FF16E4" w:rsidRPr="00FF16E4" w14:paraId="653446E1" w14:textId="77777777" w:rsidTr="005178EF">
        <w:tc>
          <w:tcPr>
            <w:tcW w:w="4171" w:type="dxa"/>
          </w:tcPr>
          <w:p w14:paraId="32508727" w14:textId="7789E835" w:rsidR="00FF16E4" w:rsidRPr="00DF2FC6" w:rsidRDefault="00DF2FC6" w:rsidP="00DF2FC6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DF2FC6">
              <w:rPr>
                <w:rFonts w:ascii="Times New Roman" w:eastAsia="標楷體" w:hAnsi="Times New Roman" w:cs="Times New Roman" w:hint="eastAsia"/>
              </w:rPr>
              <w:t>顯示壓力指數評估與相關的個人化健康建議。</w:t>
            </w:r>
          </w:p>
        </w:tc>
        <w:tc>
          <w:tcPr>
            <w:tcW w:w="3765" w:type="dxa"/>
          </w:tcPr>
          <w:p w14:paraId="565DBD4E" w14:textId="77777777" w:rsidR="00FF16E4" w:rsidRPr="00DF2FC6" w:rsidRDefault="00FF16E4" w:rsidP="00DF2FC6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</w:tbl>
    <w:p w14:paraId="444C05B2" w14:textId="4D49EBB7" w:rsidR="00FF16E4" w:rsidRDefault="00FF16E4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27E4A3AC" w14:textId="0967CF4F" w:rsidR="00DF2FC6" w:rsidRDefault="00DF2FC6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DF2FC6" w:rsidRPr="00B7385B" w14:paraId="2C6939B8" w14:textId="77777777" w:rsidTr="005178EF">
        <w:tc>
          <w:tcPr>
            <w:tcW w:w="4171" w:type="dxa"/>
            <w:shd w:val="clear" w:color="auto" w:fill="D9D9D9" w:themeFill="background1" w:themeFillShade="D9"/>
          </w:tcPr>
          <w:p w14:paraId="10D3A1BE" w14:textId="50A6D6C1" w:rsidR="00DF2FC6" w:rsidRPr="00B7385B" w:rsidRDefault="00DF2FC6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)-UC00</w:t>
            </w:r>
            <w:r w:rsidR="00714938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14:paraId="21F0C2AD" w14:textId="0B3E72E5" w:rsidR="00DF2FC6" w:rsidRPr="00B7385B" w:rsidRDefault="00DF2FC6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  <w:r w:rsidRPr="00DF2FC6">
              <w:rPr>
                <w:rFonts w:ascii="Times New Roman" w:eastAsia="標楷體" w:hAnsi="Times New Roman" w:cs="Times New Roman" w:hint="eastAsia"/>
              </w:rPr>
              <w:t>瀏覽社</w:t>
            </w:r>
            <w:proofErr w:type="gramStart"/>
            <w:r w:rsidRPr="00DF2FC6">
              <w:rPr>
                <w:rFonts w:ascii="Times New Roman" w:eastAsia="標楷體" w:hAnsi="Times New Roman" w:cs="Times New Roman" w:hint="eastAsia"/>
              </w:rPr>
              <w:t>群貼文</w:t>
            </w:r>
            <w:proofErr w:type="gramEnd"/>
            <w:r w:rsidRPr="00DF2FC6">
              <w:rPr>
                <w:rFonts w:ascii="Times New Roman" w:eastAsia="標楷體" w:hAnsi="Times New Roman" w:cs="Times New Roman" w:hint="eastAsia"/>
              </w:rPr>
              <w:t>與互動</w:t>
            </w:r>
          </w:p>
        </w:tc>
      </w:tr>
      <w:tr w:rsidR="00DF2FC6" w:rsidRPr="00B7385B" w14:paraId="4D1BDC2E" w14:textId="77777777" w:rsidTr="005178EF">
        <w:tc>
          <w:tcPr>
            <w:tcW w:w="4171" w:type="dxa"/>
            <w:shd w:val="clear" w:color="auto" w:fill="D9D9D9" w:themeFill="background1" w:themeFillShade="D9"/>
          </w:tcPr>
          <w:p w14:paraId="5BD81DA3" w14:textId="77777777" w:rsidR="00DF2FC6" w:rsidRPr="00B7385B" w:rsidRDefault="00DF2FC6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14:paraId="0CF5CF3C" w14:textId="77777777" w:rsidR="00DF2FC6" w:rsidRPr="00B7385B" w:rsidRDefault="00DF2FC6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DF2FC6" w:rsidRPr="00FF16E4" w14:paraId="2B8F8B12" w14:textId="77777777" w:rsidTr="005178EF">
        <w:tc>
          <w:tcPr>
            <w:tcW w:w="4171" w:type="dxa"/>
          </w:tcPr>
          <w:p w14:paraId="40DAB112" w14:textId="77777777" w:rsidR="00DF2FC6" w:rsidRPr="00247EE8" w:rsidRDefault="00DF2FC6" w:rsidP="00247EE8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20C7C9A5" w14:textId="4A180AF6" w:rsidR="00DF2FC6" w:rsidRPr="00247EE8" w:rsidRDefault="00DF2FC6" w:rsidP="00247EE8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247EE8">
              <w:rPr>
                <w:rFonts w:ascii="Times New Roman" w:eastAsia="標楷體" w:hAnsi="Times New Roman" w:cs="Times New Roman" w:hint="eastAsia"/>
              </w:rPr>
              <w:t>使用者點擊「社群」進入頁面。</w:t>
            </w:r>
          </w:p>
        </w:tc>
      </w:tr>
      <w:tr w:rsidR="00DF2FC6" w:rsidRPr="0066314C" w14:paraId="50A22266" w14:textId="77777777" w:rsidTr="005178EF">
        <w:tc>
          <w:tcPr>
            <w:tcW w:w="4171" w:type="dxa"/>
          </w:tcPr>
          <w:p w14:paraId="3CD6F9FF" w14:textId="5A7E3CC3" w:rsidR="00DF2FC6" w:rsidRPr="00247EE8" w:rsidRDefault="00DF2FC6" w:rsidP="00247EE8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247EE8">
              <w:rPr>
                <w:rFonts w:ascii="Times New Roman" w:eastAsia="標楷體" w:hAnsi="Times New Roman" w:cs="Times New Roman" w:hint="eastAsia"/>
              </w:rPr>
              <w:t>顯示社群主頁，並列出所有</w:t>
            </w:r>
            <w:proofErr w:type="gramStart"/>
            <w:r w:rsidRPr="00247EE8">
              <w:rPr>
                <w:rFonts w:ascii="Times New Roman" w:eastAsia="標楷體" w:hAnsi="Times New Roman" w:cs="Times New Roman" w:hint="eastAsia"/>
              </w:rPr>
              <w:t>夢境貼文</w:t>
            </w:r>
            <w:proofErr w:type="gramEnd"/>
            <w:r w:rsidRPr="00247EE8">
              <w:rPr>
                <w:rFonts w:ascii="Times New Roman" w:eastAsia="標楷體" w:hAnsi="Times New Roman" w:cs="Times New Roman" w:hint="eastAsia"/>
              </w:rPr>
              <w:t>。</w:t>
            </w:r>
          </w:p>
        </w:tc>
        <w:tc>
          <w:tcPr>
            <w:tcW w:w="3765" w:type="dxa"/>
          </w:tcPr>
          <w:p w14:paraId="1E4177EB" w14:textId="77777777" w:rsidR="00DF2FC6" w:rsidRPr="00247EE8" w:rsidRDefault="00DF2FC6" w:rsidP="00247EE8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DF2FC6" w:rsidRPr="00FF16E4" w14:paraId="5D0E1796" w14:textId="77777777" w:rsidTr="005178EF">
        <w:tc>
          <w:tcPr>
            <w:tcW w:w="4171" w:type="dxa"/>
          </w:tcPr>
          <w:p w14:paraId="770E8D73" w14:textId="0E5FA266" w:rsidR="00DF2FC6" w:rsidRPr="00247EE8" w:rsidRDefault="00DF2FC6" w:rsidP="00247EE8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247EE8">
              <w:rPr>
                <w:rFonts w:ascii="Times New Roman" w:eastAsia="標楷體" w:hAnsi="Times New Roman" w:cs="Times New Roman" w:hint="eastAsia"/>
              </w:rPr>
              <w:t>系統預設以熱門或最新排序</w:t>
            </w:r>
            <w:proofErr w:type="gramStart"/>
            <w:r w:rsidRPr="00247EE8">
              <w:rPr>
                <w:rFonts w:ascii="Times New Roman" w:eastAsia="標楷體" w:hAnsi="Times New Roman" w:cs="Times New Roman" w:hint="eastAsia"/>
              </w:rPr>
              <w:t>顯示貼文</w:t>
            </w:r>
            <w:proofErr w:type="gramEnd"/>
            <w:r w:rsidRPr="00247EE8">
              <w:rPr>
                <w:rFonts w:ascii="Times New Roman" w:eastAsia="標楷體" w:hAnsi="Times New Roman" w:cs="Times New Roman" w:hint="eastAsia"/>
              </w:rPr>
              <w:t>。</w:t>
            </w:r>
          </w:p>
        </w:tc>
        <w:tc>
          <w:tcPr>
            <w:tcW w:w="3765" w:type="dxa"/>
          </w:tcPr>
          <w:p w14:paraId="04557249" w14:textId="77777777" w:rsidR="00DF2FC6" w:rsidRPr="00247EE8" w:rsidRDefault="00DF2FC6" w:rsidP="00247EE8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DF2FC6" w:rsidRPr="0066314C" w14:paraId="45B7D389" w14:textId="77777777" w:rsidTr="005178EF">
        <w:tc>
          <w:tcPr>
            <w:tcW w:w="4171" w:type="dxa"/>
          </w:tcPr>
          <w:p w14:paraId="00ABB0C2" w14:textId="77777777" w:rsidR="00DF2FC6" w:rsidRPr="00247EE8" w:rsidRDefault="00DF2FC6" w:rsidP="00247EE8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55A8BF18" w14:textId="4F83E826" w:rsidR="00DF2FC6" w:rsidRPr="00247EE8" w:rsidRDefault="00247EE8" w:rsidP="00247EE8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247EE8">
              <w:rPr>
                <w:rFonts w:ascii="Times New Roman" w:eastAsia="標楷體" w:hAnsi="Times New Roman" w:cs="Times New Roman" w:hint="eastAsia"/>
              </w:rPr>
              <w:t>使用者可選擇不同的排序方式。</w:t>
            </w:r>
          </w:p>
        </w:tc>
      </w:tr>
      <w:tr w:rsidR="00DF2FC6" w:rsidRPr="00FF16E4" w14:paraId="1981F331" w14:textId="77777777" w:rsidTr="005178EF">
        <w:tc>
          <w:tcPr>
            <w:tcW w:w="4171" w:type="dxa"/>
          </w:tcPr>
          <w:p w14:paraId="383B0F94" w14:textId="7E33FB9E" w:rsidR="00DF2FC6" w:rsidRPr="00247EE8" w:rsidRDefault="00247EE8" w:rsidP="00247EE8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proofErr w:type="gramStart"/>
            <w:r w:rsidRPr="00247EE8">
              <w:rPr>
                <w:rFonts w:ascii="Times New Roman" w:eastAsia="標楷體" w:hAnsi="Times New Roman" w:cs="Times New Roman" w:hint="eastAsia"/>
              </w:rPr>
              <w:t>顯示貼文詳情</w:t>
            </w:r>
            <w:proofErr w:type="gramEnd"/>
            <w:r w:rsidRPr="00247EE8">
              <w:rPr>
                <w:rFonts w:ascii="Times New Roman" w:eastAsia="標楷體" w:hAnsi="Times New Roman" w:cs="Times New Roman" w:hint="eastAsia"/>
              </w:rPr>
              <w:t>、留言區與按</w:t>
            </w:r>
            <w:proofErr w:type="gramStart"/>
            <w:r w:rsidRPr="00247EE8">
              <w:rPr>
                <w:rFonts w:ascii="Times New Roman" w:eastAsia="標楷體" w:hAnsi="Times New Roman" w:cs="Times New Roman" w:hint="eastAsia"/>
              </w:rPr>
              <w:t>讚</w:t>
            </w:r>
            <w:proofErr w:type="gramEnd"/>
            <w:r w:rsidRPr="00247EE8">
              <w:rPr>
                <w:rFonts w:ascii="Times New Roman" w:eastAsia="標楷體" w:hAnsi="Times New Roman" w:cs="Times New Roman" w:hint="eastAsia"/>
              </w:rPr>
              <w:t>按鈕。</w:t>
            </w:r>
          </w:p>
        </w:tc>
        <w:tc>
          <w:tcPr>
            <w:tcW w:w="3765" w:type="dxa"/>
          </w:tcPr>
          <w:p w14:paraId="4CD16E51" w14:textId="76C3C5B0" w:rsidR="00DF2FC6" w:rsidRPr="00247EE8" w:rsidRDefault="00DF2FC6" w:rsidP="00247EE8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DF2FC6" w:rsidRPr="0066314C" w14:paraId="0983CBBB" w14:textId="77777777" w:rsidTr="005178EF">
        <w:tc>
          <w:tcPr>
            <w:tcW w:w="4171" w:type="dxa"/>
          </w:tcPr>
          <w:p w14:paraId="295B6982" w14:textId="77777777" w:rsidR="00DF2FC6" w:rsidRPr="00247EE8" w:rsidRDefault="00DF2FC6" w:rsidP="00247EE8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32EB5760" w14:textId="39B6D0B4" w:rsidR="00DF2FC6" w:rsidRPr="00247EE8" w:rsidRDefault="00247EE8" w:rsidP="00247EE8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247EE8">
              <w:rPr>
                <w:rFonts w:ascii="Times New Roman" w:eastAsia="標楷體" w:hAnsi="Times New Roman" w:cs="Times New Roman" w:hint="eastAsia"/>
              </w:rPr>
              <w:t>使用者點</w:t>
            </w:r>
            <w:proofErr w:type="gramStart"/>
            <w:r w:rsidRPr="00247EE8">
              <w:rPr>
                <w:rFonts w:ascii="Times New Roman" w:eastAsia="標楷體" w:hAnsi="Times New Roman" w:cs="Times New Roman" w:hint="eastAsia"/>
              </w:rPr>
              <w:t>擊某篇貼文</w:t>
            </w:r>
            <w:proofErr w:type="gramEnd"/>
            <w:r w:rsidRPr="00247EE8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DF2FC6" w:rsidRPr="00FF16E4" w14:paraId="566A49BB" w14:textId="77777777" w:rsidTr="005178EF">
        <w:tc>
          <w:tcPr>
            <w:tcW w:w="4171" w:type="dxa"/>
          </w:tcPr>
          <w:p w14:paraId="202B6DD9" w14:textId="77777777" w:rsidR="00DF2FC6" w:rsidRPr="00247EE8" w:rsidRDefault="00DF2FC6" w:rsidP="00247EE8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3D21D80D" w14:textId="3F6A45C0" w:rsidR="00DF2FC6" w:rsidRPr="00247EE8" w:rsidRDefault="00247EE8" w:rsidP="00247EE8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247EE8">
              <w:rPr>
                <w:rFonts w:ascii="Times New Roman" w:eastAsia="標楷體" w:hAnsi="Times New Roman" w:cs="Times New Roman" w:hint="eastAsia"/>
              </w:rPr>
              <w:t>使用者在留言框中輸入內容並點擊「留言」。</w:t>
            </w:r>
          </w:p>
        </w:tc>
      </w:tr>
      <w:tr w:rsidR="00DF2FC6" w:rsidRPr="0066314C" w14:paraId="3212B068" w14:textId="77777777" w:rsidTr="005178EF">
        <w:tc>
          <w:tcPr>
            <w:tcW w:w="4171" w:type="dxa"/>
          </w:tcPr>
          <w:p w14:paraId="469B7110" w14:textId="7B31099E" w:rsidR="00DF2FC6" w:rsidRPr="00247EE8" w:rsidRDefault="00247EE8" w:rsidP="00247EE8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247EE8">
              <w:rPr>
                <w:rFonts w:ascii="Times New Roman" w:eastAsia="標楷體" w:hAnsi="Times New Roman" w:cs="Times New Roman" w:hint="eastAsia"/>
              </w:rPr>
              <w:t>系統儲存留言，並即時更新留言列表。</w:t>
            </w:r>
          </w:p>
        </w:tc>
        <w:tc>
          <w:tcPr>
            <w:tcW w:w="3765" w:type="dxa"/>
          </w:tcPr>
          <w:p w14:paraId="544D3C64" w14:textId="77777777" w:rsidR="00DF2FC6" w:rsidRPr="00247EE8" w:rsidRDefault="00DF2FC6" w:rsidP="00247EE8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247EE8" w:rsidRPr="0066314C" w14:paraId="2FCCAC9B" w14:textId="77777777" w:rsidTr="005178EF">
        <w:tc>
          <w:tcPr>
            <w:tcW w:w="4171" w:type="dxa"/>
          </w:tcPr>
          <w:p w14:paraId="053DE1D1" w14:textId="77777777" w:rsidR="00247EE8" w:rsidRPr="00247EE8" w:rsidRDefault="00247EE8" w:rsidP="00247EE8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320CCACB" w14:textId="24A054E1" w:rsidR="00247EE8" w:rsidRPr="00247EE8" w:rsidRDefault="00247EE8" w:rsidP="00247EE8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247EE8">
              <w:rPr>
                <w:rFonts w:ascii="Times New Roman" w:eastAsia="標楷體" w:hAnsi="Times New Roman" w:cs="Times New Roman" w:hint="eastAsia"/>
              </w:rPr>
              <w:t>使用者點擊按</w:t>
            </w:r>
            <w:proofErr w:type="gramStart"/>
            <w:r w:rsidRPr="00247EE8">
              <w:rPr>
                <w:rFonts w:ascii="Times New Roman" w:eastAsia="標楷體" w:hAnsi="Times New Roman" w:cs="Times New Roman" w:hint="eastAsia"/>
              </w:rPr>
              <w:t>讚</w:t>
            </w:r>
            <w:proofErr w:type="gramEnd"/>
            <w:r w:rsidRPr="00247EE8">
              <w:rPr>
                <w:rFonts w:ascii="Times New Roman" w:eastAsia="標楷體" w:hAnsi="Times New Roman" w:cs="Times New Roman" w:hint="eastAsia"/>
              </w:rPr>
              <w:t>按鈕。</w:t>
            </w:r>
          </w:p>
        </w:tc>
      </w:tr>
      <w:tr w:rsidR="00247EE8" w:rsidRPr="0066314C" w14:paraId="599CC59A" w14:textId="77777777" w:rsidTr="005178EF">
        <w:tc>
          <w:tcPr>
            <w:tcW w:w="4171" w:type="dxa"/>
          </w:tcPr>
          <w:p w14:paraId="2DB4AF1E" w14:textId="35B01FCC" w:rsidR="00247EE8" w:rsidRPr="00247EE8" w:rsidRDefault="00247EE8" w:rsidP="00247EE8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247EE8">
              <w:rPr>
                <w:rFonts w:ascii="Times New Roman" w:eastAsia="標楷體" w:hAnsi="Times New Roman" w:cs="Times New Roman" w:hint="eastAsia"/>
              </w:rPr>
              <w:t>系統在後台記錄按</w:t>
            </w:r>
            <w:proofErr w:type="gramStart"/>
            <w:r w:rsidRPr="00247EE8">
              <w:rPr>
                <w:rFonts w:ascii="Times New Roman" w:eastAsia="標楷體" w:hAnsi="Times New Roman" w:cs="Times New Roman" w:hint="eastAsia"/>
              </w:rPr>
              <w:t>讚</w:t>
            </w:r>
            <w:proofErr w:type="gramEnd"/>
            <w:r w:rsidRPr="00247EE8">
              <w:rPr>
                <w:rFonts w:ascii="Times New Roman" w:eastAsia="標楷體" w:hAnsi="Times New Roman" w:cs="Times New Roman" w:hint="eastAsia"/>
              </w:rPr>
              <w:t>狀態，並更</w:t>
            </w:r>
            <w:r w:rsidRPr="00247EE8">
              <w:rPr>
                <w:rFonts w:ascii="Times New Roman" w:eastAsia="標楷體" w:hAnsi="Times New Roman" w:cs="Times New Roman" w:hint="eastAsia"/>
              </w:rPr>
              <w:lastRenderedPageBreak/>
              <w:t>新按</w:t>
            </w:r>
            <w:proofErr w:type="gramStart"/>
            <w:r w:rsidRPr="00247EE8">
              <w:rPr>
                <w:rFonts w:ascii="Times New Roman" w:eastAsia="標楷體" w:hAnsi="Times New Roman" w:cs="Times New Roman" w:hint="eastAsia"/>
              </w:rPr>
              <w:t>讚</w:t>
            </w:r>
            <w:proofErr w:type="gramEnd"/>
            <w:r w:rsidRPr="00247EE8">
              <w:rPr>
                <w:rFonts w:ascii="Times New Roman" w:eastAsia="標楷體" w:hAnsi="Times New Roman" w:cs="Times New Roman" w:hint="eastAsia"/>
              </w:rPr>
              <w:t>數。</w:t>
            </w:r>
          </w:p>
        </w:tc>
        <w:tc>
          <w:tcPr>
            <w:tcW w:w="3765" w:type="dxa"/>
          </w:tcPr>
          <w:p w14:paraId="07AED7E3" w14:textId="77777777" w:rsidR="00247EE8" w:rsidRPr="00247EE8" w:rsidRDefault="00247EE8" w:rsidP="00247EE8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247EE8" w:rsidRPr="0066314C" w14:paraId="30B7CB6C" w14:textId="77777777" w:rsidTr="005178EF">
        <w:tc>
          <w:tcPr>
            <w:tcW w:w="4171" w:type="dxa"/>
          </w:tcPr>
          <w:p w14:paraId="152D26CB" w14:textId="77777777" w:rsidR="00247EE8" w:rsidRPr="00247EE8" w:rsidRDefault="00247EE8" w:rsidP="00247EE8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0035F2FF" w14:textId="0EAC4E35" w:rsidR="00247EE8" w:rsidRPr="00247EE8" w:rsidRDefault="00247EE8" w:rsidP="00247EE8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247EE8">
              <w:rPr>
                <w:rFonts w:ascii="Times New Roman" w:eastAsia="標楷體" w:hAnsi="Times New Roman" w:cs="Times New Roman" w:hint="eastAsia"/>
              </w:rPr>
              <w:t>使用者再次點</w:t>
            </w:r>
            <w:proofErr w:type="gramStart"/>
            <w:r w:rsidRPr="00247EE8">
              <w:rPr>
                <w:rFonts w:ascii="Times New Roman" w:eastAsia="標楷體" w:hAnsi="Times New Roman" w:cs="Times New Roman" w:hint="eastAsia"/>
              </w:rPr>
              <w:t>擊已按讚</w:t>
            </w:r>
            <w:proofErr w:type="gramEnd"/>
            <w:r w:rsidRPr="00247EE8">
              <w:rPr>
                <w:rFonts w:ascii="Times New Roman" w:eastAsia="標楷體" w:hAnsi="Times New Roman" w:cs="Times New Roman" w:hint="eastAsia"/>
              </w:rPr>
              <w:t>的按鈕。</w:t>
            </w:r>
          </w:p>
        </w:tc>
      </w:tr>
      <w:tr w:rsidR="00247EE8" w:rsidRPr="0066314C" w14:paraId="2AEC75A3" w14:textId="77777777" w:rsidTr="005178EF">
        <w:tc>
          <w:tcPr>
            <w:tcW w:w="4171" w:type="dxa"/>
          </w:tcPr>
          <w:p w14:paraId="1AF597D1" w14:textId="51FFEAD4" w:rsidR="00247EE8" w:rsidRPr="00247EE8" w:rsidRDefault="00247EE8" w:rsidP="00247EE8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247EE8">
              <w:rPr>
                <w:rFonts w:ascii="Times New Roman" w:eastAsia="標楷體" w:hAnsi="Times New Roman" w:cs="Times New Roman" w:hint="eastAsia"/>
              </w:rPr>
              <w:t>系統在後台記錄取消按</w:t>
            </w:r>
            <w:proofErr w:type="gramStart"/>
            <w:r w:rsidRPr="00247EE8">
              <w:rPr>
                <w:rFonts w:ascii="Times New Roman" w:eastAsia="標楷體" w:hAnsi="Times New Roman" w:cs="Times New Roman" w:hint="eastAsia"/>
              </w:rPr>
              <w:t>讚</w:t>
            </w:r>
            <w:proofErr w:type="gramEnd"/>
            <w:r w:rsidRPr="00247EE8">
              <w:rPr>
                <w:rFonts w:ascii="Times New Roman" w:eastAsia="標楷體" w:hAnsi="Times New Roman" w:cs="Times New Roman" w:hint="eastAsia"/>
              </w:rPr>
              <w:t>狀態，並更新按</w:t>
            </w:r>
            <w:proofErr w:type="gramStart"/>
            <w:r w:rsidRPr="00247EE8">
              <w:rPr>
                <w:rFonts w:ascii="Times New Roman" w:eastAsia="標楷體" w:hAnsi="Times New Roman" w:cs="Times New Roman" w:hint="eastAsia"/>
              </w:rPr>
              <w:t>讚</w:t>
            </w:r>
            <w:proofErr w:type="gramEnd"/>
            <w:r w:rsidRPr="00247EE8">
              <w:rPr>
                <w:rFonts w:ascii="Times New Roman" w:eastAsia="標楷體" w:hAnsi="Times New Roman" w:cs="Times New Roman" w:hint="eastAsia"/>
              </w:rPr>
              <w:t>數。</w:t>
            </w:r>
            <w:r w:rsidRPr="00247EE8">
              <w:rPr>
                <w:rFonts w:ascii="Times New Roman" w:eastAsia="標楷體" w:hAnsi="Times New Roman" w:cs="Times New Roman" w:hint="eastAsia"/>
              </w:rPr>
              <w:t xml:space="preserve"> </w:t>
            </w:r>
          </w:p>
        </w:tc>
        <w:tc>
          <w:tcPr>
            <w:tcW w:w="3765" w:type="dxa"/>
          </w:tcPr>
          <w:p w14:paraId="5ACDF993" w14:textId="77777777" w:rsidR="00247EE8" w:rsidRPr="00247EE8" w:rsidRDefault="00247EE8" w:rsidP="00247EE8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</w:tbl>
    <w:p w14:paraId="6E88CAA9" w14:textId="120644B9" w:rsidR="00DF2FC6" w:rsidRDefault="00DF2FC6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158736DD" w14:textId="7F5084F6" w:rsidR="00DF2FC6" w:rsidRDefault="00DF2FC6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DF2FC6" w:rsidRPr="00B7385B" w14:paraId="51EB8136" w14:textId="77777777" w:rsidTr="005178EF">
        <w:tc>
          <w:tcPr>
            <w:tcW w:w="4171" w:type="dxa"/>
            <w:shd w:val="clear" w:color="auto" w:fill="D9D9D9" w:themeFill="background1" w:themeFillShade="D9"/>
          </w:tcPr>
          <w:p w14:paraId="47D3531D" w14:textId="3FAF715F" w:rsidR="00DF2FC6" w:rsidRPr="00B7385B" w:rsidRDefault="00DF2FC6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)-UC00</w:t>
            </w:r>
            <w:r w:rsidR="00714938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14:paraId="11284BAA" w14:textId="5C9960BD" w:rsidR="00DF2FC6" w:rsidRPr="00B7385B" w:rsidRDefault="00DF2FC6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  <w:r w:rsidR="00247EE8" w:rsidRPr="00247EE8">
              <w:rPr>
                <w:rFonts w:ascii="Times New Roman" w:eastAsia="標楷體" w:hAnsi="Times New Roman" w:cs="Times New Roman" w:hint="eastAsia"/>
              </w:rPr>
              <w:t>心理師發送聊天邀請</w:t>
            </w:r>
          </w:p>
        </w:tc>
      </w:tr>
      <w:tr w:rsidR="00DF2FC6" w:rsidRPr="00B7385B" w14:paraId="7D40F18B" w14:textId="77777777" w:rsidTr="005178EF">
        <w:tc>
          <w:tcPr>
            <w:tcW w:w="4171" w:type="dxa"/>
            <w:shd w:val="clear" w:color="auto" w:fill="D9D9D9" w:themeFill="background1" w:themeFillShade="D9"/>
          </w:tcPr>
          <w:p w14:paraId="52C8E742" w14:textId="77777777" w:rsidR="00DF2FC6" w:rsidRPr="00B7385B" w:rsidRDefault="00DF2FC6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14:paraId="005CA560" w14:textId="77777777" w:rsidR="00DF2FC6" w:rsidRPr="00B7385B" w:rsidRDefault="00DF2FC6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DF2FC6" w:rsidRPr="00FF16E4" w14:paraId="1FCA4C65" w14:textId="77777777" w:rsidTr="005178EF">
        <w:tc>
          <w:tcPr>
            <w:tcW w:w="4171" w:type="dxa"/>
          </w:tcPr>
          <w:p w14:paraId="3F7F5F01" w14:textId="77777777" w:rsidR="00DF2FC6" w:rsidRPr="00247EE8" w:rsidRDefault="00DF2FC6" w:rsidP="00247EE8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146C74D2" w14:textId="4B530549" w:rsidR="00DF2FC6" w:rsidRPr="00247EE8" w:rsidRDefault="00247EE8" w:rsidP="00247EE8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247EE8">
              <w:rPr>
                <w:rFonts w:ascii="Times New Roman" w:eastAsia="標楷體" w:hAnsi="Times New Roman" w:cs="Times New Roman" w:hint="eastAsia"/>
              </w:rPr>
              <w:t>心理師登入系統並進入「我的客戶」頁面。</w:t>
            </w:r>
          </w:p>
        </w:tc>
      </w:tr>
      <w:tr w:rsidR="00DF2FC6" w:rsidRPr="0066314C" w14:paraId="5D93D14D" w14:textId="77777777" w:rsidTr="005178EF">
        <w:tc>
          <w:tcPr>
            <w:tcW w:w="4171" w:type="dxa"/>
          </w:tcPr>
          <w:p w14:paraId="2EE189B2" w14:textId="1F52EDEF" w:rsidR="00DF2FC6" w:rsidRPr="00247EE8" w:rsidRDefault="00247EE8" w:rsidP="00247EE8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247EE8">
              <w:rPr>
                <w:rFonts w:ascii="Times New Roman" w:eastAsia="標楷體" w:hAnsi="Times New Roman" w:cs="Times New Roman" w:hint="eastAsia"/>
              </w:rPr>
              <w:t>顯示使用者情緒排行榜。</w:t>
            </w:r>
          </w:p>
        </w:tc>
        <w:tc>
          <w:tcPr>
            <w:tcW w:w="3765" w:type="dxa"/>
          </w:tcPr>
          <w:p w14:paraId="1D6C44B0" w14:textId="77777777" w:rsidR="00DF2FC6" w:rsidRPr="00247EE8" w:rsidRDefault="00DF2FC6" w:rsidP="00247EE8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DF2FC6" w:rsidRPr="00FF16E4" w14:paraId="25924B70" w14:textId="77777777" w:rsidTr="005178EF">
        <w:tc>
          <w:tcPr>
            <w:tcW w:w="4171" w:type="dxa"/>
          </w:tcPr>
          <w:p w14:paraId="0AD16E1D" w14:textId="77777777" w:rsidR="00DF2FC6" w:rsidRPr="00247EE8" w:rsidRDefault="00DF2FC6" w:rsidP="00247EE8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1F79FAAC" w14:textId="43C9EA63" w:rsidR="00DF2FC6" w:rsidRPr="00247EE8" w:rsidRDefault="00247EE8" w:rsidP="00247EE8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247EE8">
              <w:rPr>
                <w:rFonts w:ascii="Times New Roman" w:eastAsia="標楷體" w:hAnsi="Times New Roman" w:cs="Times New Roman" w:hint="eastAsia"/>
              </w:rPr>
              <w:t>心理師選擇排行榜上的某個使用者。</w:t>
            </w:r>
          </w:p>
        </w:tc>
      </w:tr>
      <w:tr w:rsidR="00DF2FC6" w:rsidRPr="0066314C" w14:paraId="6A0CB622" w14:textId="77777777" w:rsidTr="005178EF">
        <w:tc>
          <w:tcPr>
            <w:tcW w:w="4171" w:type="dxa"/>
          </w:tcPr>
          <w:p w14:paraId="7864CEF1" w14:textId="5469AE74" w:rsidR="00DF2FC6" w:rsidRPr="00247EE8" w:rsidRDefault="00247EE8" w:rsidP="00247EE8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247EE8">
              <w:rPr>
                <w:rFonts w:ascii="Times New Roman" w:eastAsia="標楷體" w:hAnsi="Times New Roman" w:cs="Times New Roman" w:hint="eastAsia"/>
              </w:rPr>
              <w:t>顯示特定使用者的詳細夢境紀錄（需使用者授權）。</w:t>
            </w:r>
          </w:p>
        </w:tc>
        <w:tc>
          <w:tcPr>
            <w:tcW w:w="3765" w:type="dxa"/>
          </w:tcPr>
          <w:p w14:paraId="4E63E9C9" w14:textId="77777777" w:rsidR="00DF2FC6" w:rsidRPr="00247EE8" w:rsidRDefault="00DF2FC6" w:rsidP="00247EE8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DF2FC6" w:rsidRPr="00FF16E4" w14:paraId="5CA9B298" w14:textId="77777777" w:rsidTr="005178EF">
        <w:tc>
          <w:tcPr>
            <w:tcW w:w="4171" w:type="dxa"/>
          </w:tcPr>
          <w:p w14:paraId="04B428B2" w14:textId="77777777" w:rsidR="00DF2FC6" w:rsidRPr="00247EE8" w:rsidRDefault="00DF2FC6" w:rsidP="00247EE8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0E89EF30" w14:textId="490C86FF" w:rsidR="00DF2FC6" w:rsidRPr="00247EE8" w:rsidRDefault="00247EE8" w:rsidP="00247EE8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proofErr w:type="gramStart"/>
            <w:r w:rsidRPr="00247EE8">
              <w:rPr>
                <w:rFonts w:ascii="Times New Roman" w:eastAsia="標楷體" w:hAnsi="Times New Roman" w:cs="Times New Roman" w:hint="eastAsia"/>
              </w:rPr>
              <w:t>心理師點擊</w:t>
            </w:r>
            <w:proofErr w:type="gramEnd"/>
            <w:r w:rsidRPr="00247EE8">
              <w:rPr>
                <w:rFonts w:ascii="Times New Roman" w:eastAsia="標楷體" w:hAnsi="Times New Roman" w:cs="Times New Roman" w:hint="eastAsia"/>
              </w:rPr>
              <w:t>「發送邀請」。</w:t>
            </w:r>
          </w:p>
        </w:tc>
      </w:tr>
      <w:tr w:rsidR="00DF2FC6" w:rsidRPr="0066314C" w14:paraId="60E064EC" w14:textId="77777777" w:rsidTr="005178EF">
        <w:tc>
          <w:tcPr>
            <w:tcW w:w="4171" w:type="dxa"/>
          </w:tcPr>
          <w:p w14:paraId="753546DC" w14:textId="5F73EFAE" w:rsidR="00DF2FC6" w:rsidRPr="00247EE8" w:rsidRDefault="00247EE8" w:rsidP="00247EE8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247EE8">
              <w:rPr>
                <w:rFonts w:ascii="Times New Roman" w:eastAsia="標楷體" w:hAnsi="Times New Roman" w:cs="Times New Roman" w:hint="eastAsia"/>
              </w:rPr>
              <w:t>系統彈出邀請聊天室的確認視窗。</w:t>
            </w:r>
          </w:p>
        </w:tc>
        <w:tc>
          <w:tcPr>
            <w:tcW w:w="3765" w:type="dxa"/>
          </w:tcPr>
          <w:p w14:paraId="17EC575E" w14:textId="77777777" w:rsidR="00DF2FC6" w:rsidRPr="00247EE8" w:rsidRDefault="00DF2FC6" w:rsidP="00247EE8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DF2FC6" w:rsidRPr="00FF16E4" w14:paraId="063D738A" w14:textId="77777777" w:rsidTr="005178EF">
        <w:tc>
          <w:tcPr>
            <w:tcW w:w="4171" w:type="dxa"/>
          </w:tcPr>
          <w:p w14:paraId="1B8C9F48" w14:textId="77777777" w:rsidR="00DF2FC6" w:rsidRPr="00247EE8" w:rsidRDefault="00DF2FC6" w:rsidP="00247EE8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7CC7560F" w14:textId="57FAAC99" w:rsidR="00DF2FC6" w:rsidRPr="00247EE8" w:rsidRDefault="00247EE8" w:rsidP="00247EE8">
            <w:pPr>
              <w:pStyle w:val="a3"/>
              <w:numPr>
                <w:ilvl w:val="0"/>
                <w:numId w:val="14"/>
              </w:numPr>
              <w:ind w:leftChars="0"/>
              <w:rPr>
                <w:rFonts w:ascii="標楷體" w:eastAsia="標楷體" w:hAnsi="標楷體" w:cs="Times New Roman" w:hint="eastAsia"/>
              </w:rPr>
            </w:pPr>
            <w:r w:rsidRPr="00247EE8">
              <w:rPr>
                <w:rFonts w:ascii="標楷體" w:eastAsia="標楷體" w:hAnsi="標楷體" w:hint="eastAsia"/>
              </w:rPr>
              <w:t>心理師確認發送。</w:t>
            </w:r>
          </w:p>
        </w:tc>
      </w:tr>
      <w:tr w:rsidR="00DF2FC6" w:rsidRPr="0066314C" w14:paraId="26F1DCA4" w14:textId="77777777" w:rsidTr="005178EF">
        <w:tc>
          <w:tcPr>
            <w:tcW w:w="4171" w:type="dxa"/>
          </w:tcPr>
          <w:p w14:paraId="7E8632CC" w14:textId="5FCAF63D" w:rsidR="00DF2FC6" w:rsidRPr="00247EE8" w:rsidRDefault="00247EE8" w:rsidP="00247EE8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247EE8">
              <w:rPr>
                <w:rFonts w:ascii="Times New Roman" w:eastAsia="標楷體" w:hAnsi="Times New Roman" w:cs="Times New Roman" w:hint="eastAsia"/>
              </w:rPr>
              <w:t>系統向使用者發送聊天邀請。</w:t>
            </w:r>
          </w:p>
        </w:tc>
        <w:tc>
          <w:tcPr>
            <w:tcW w:w="3765" w:type="dxa"/>
          </w:tcPr>
          <w:p w14:paraId="7D57A8C1" w14:textId="77777777" w:rsidR="00DF2FC6" w:rsidRPr="00247EE8" w:rsidRDefault="00DF2FC6" w:rsidP="00247EE8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</w:tbl>
    <w:p w14:paraId="4F09D8E9" w14:textId="27AA420B" w:rsidR="00DF2FC6" w:rsidRDefault="00DF2FC6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49B457E4" w14:textId="269CB300" w:rsidR="00DF2FC6" w:rsidRDefault="00DF2FC6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DF2FC6" w:rsidRPr="00B7385B" w14:paraId="2B698381" w14:textId="77777777" w:rsidTr="005178EF">
        <w:tc>
          <w:tcPr>
            <w:tcW w:w="4171" w:type="dxa"/>
            <w:shd w:val="clear" w:color="auto" w:fill="D9D9D9" w:themeFill="background1" w:themeFillShade="D9"/>
          </w:tcPr>
          <w:p w14:paraId="633AE0ED" w14:textId="691717FA" w:rsidR="00DF2FC6" w:rsidRPr="00B7385B" w:rsidRDefault="00DF2FC6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)-UC00</w:t>
            </w:r>
            <w:r w:rsidR="00A27EEB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14:paraId="64D3C640" w14:textId="195BC438" w:rsidR="00DF2FC6" w:rsidRPr="00B7385B" w:rsidRDefault="00DF2FC6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  <w:r w:rsidR="00CC24C0" w:rsidRPr="00CC24C0">
              <w:rPr>
                <w:rFonts w:ascii="Times New Roman" w:eastAsia="標楷體" w:hAnsi="Times New Roman" w:cs="Times New Roman" w:hint="eastAsia"/>
              </w:rPr>
              <w:t>使用者回應聊天邀請</w:t>
            </w:r>
          </w:p>
        </w:tc>
      </w:tr>
      <w:tr w:rsidR="00DF2FC6" w:rsidRPr="00B7385B" w14:paraId="385B5198" w14:textId="77777777" w:rsidTr="005178EF">
        <w:tc>
          <w:tcPr>
            <w:tcW w:w="4171" w:type="dxa"/>
            <w:shd w:val="clear" w:color="auto" w:fill="D9D9D9" w:themeFill="background1" w:themeFillShade="D9"/>
          </w:tcPr>
          <w:p w14:paraId="09E6C82E" w14:textId="77777777" w:rsidR="00DF2FC6" w:rsidRPr="00B7385B" w:rsidRDefault="00DF2FC6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14:paraId="759A37CB" w14:textId="77777777" w:rsidR="00DF2FC6" w:rsidRPr="00B7385B" w:rsidRDefault="00DF2FC6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DF2FC6" w:rsidRPr="00FF16E4" w14:paraId="4744A057" w14:textId="77777777" w:rsidTr="005178EF">
        <w:tc>
          <w:tcPr>
            <w:tcW w:w="4171" w:type="dxa"/>
          </w:tcPr>
          <w:p w14:paraId="22560EF6" w14:textId="77777777" w:rsidR="00DF2FC6" w:rsidRPr="00CC24C0" w:rsidRDefault="00DF2FC6" w:rsidP="00CC24C0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5A88A591" w14:textId="0B9F6B05" w:rsidR="00DF2FC6" w:rsidRPr="00CC24C0" w:rsidRDefault="00CC24C0" w:rsidP="00CC24C0">
            <w:pPr>
              <w:pStyle w:val="a3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CC24C0">
              <w:rPr>
                <w:rFonts w:ascii="Times New Roman" w:eastAsia="標楷體" w:hAnsi="Times New Roman" w:cs="Times New Roman" w:hint="eastAsia"/>
              </w:rPr>
              <w:t>使用者進入「我的心理師」頁面。</w:t>
            </w:r>
          </w:p>
        </w:tc>
      </w:tr>
      <w:tr w:rsidR="00DF2FC6" w:rsidRPr="0066314C" w14:paraId="1B571FC5" w14:textId="77777777" w:rsidTr="005178EF">
        <w:tc>
          <w:tcPr>
            <w:tcW w:w="4171" w:type="dxa"/>
          </w:tcPr>
          <w:p w14:paraId="2EC7FC54" w14:textId="7A3CD955" w:rsidR="00DF2FC6" w:rsidRPr="00CC24C0" w:rsidRDefault="00CC24C0" w:rsidP="00CC24C0">
            <w:pPr>
              <w:pStyle w:val="a3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CC24C0">
              <w:rPr>
                <w:rFonts w:ascii="Times New Roman" w:eastAsia="標楷體" w:hAnsi="Times New Roman" w:cs="Times New Roman" w:hint="eastAsia"/>
              </w:rPr>
              <w:t>顯示聊天邀請列表。</w:t>
            </w:r>
          </w:p>
        </w:tc>
        <w:tc>
          <w:tcPr>
            <w:tcW w:w="3765" w:type="dxa"/>
          </w:tcPr>
          <w:p w14:paraId="4927EA5F" w14:textId="77777777" w:rsidR="00DF2FC6" w:rsidRPr="00CC24C0" w:rsidRDefault="00DF2FC6" w:rsidP="00CC24C0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DF2FC6" w:rsidRPr="00FF16E4" w14:paraId="7A98096E" w14:textId="77777777" w:rsidTr="005178EF">
        <w:tc>
          <w:tcPr>
            <w:tcW w:w="4171" w:type="dxa"/>
          </w:tcPr>
          <w:p w14:paraId="786A9990" w14:textId="77777777" w:rsidR="00DF2FC6" w:rsidRPr="00CC24C0" w:rsidRDefault="00DF2FC6" w:rsidP="00CC24C0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2C9210B7" w14:textId="058D77B8" w:rsidR="00DF2FC6" w:rsidRPr="00CC24C0" w:rsidRDefault="00CC24C0" w:rsidP="00CC24C0">
            <w:pPr>
              <w:pStyle w:val="a3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CC24C0">
              <w:rPr>
                <w:rFonts w:ascii="Times New Roman" w:eastAsia="標楷體" w:hAnsi="Times New Roman" w:cs="Times New Roman" w:hint="eastAsia"/>
              </w:rPr>
              <w:t>使用者選擇某個邀請並點擊「接受」。</w:t>
            </w:r>
          </w:p>
        </w:tc>
      </w:tr>
      <w:tr w:rsidR="00DF2FC6" w:rsidRPr="0066314C" w14:paraId="12EB9812" w14:textId="77777777" w:rsidTr="005178EF">
        <w:tc>
          <w:tcPr>
            <w:tcW w:w="4171" w:type="dxa"/>
          </w:tcPr>
          <w:p w14:paraId="35AEAFB5" w14:textId="6B5927CC" w:rsidR="00DF2FC6" w:rsidRPr="00CC24C0" w:rsidRDefault="00CC24C0" w:rsidP="00CC24C0">
            <w:pPr>
              <w:pStyle w:val="a3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CC24C0">
              <w:rPr>
                <w:rFonts w:ascii="Times New Roman" w:eastAsia="標楷體" w:hAnsi="Times New Roman" w:cs="Times New Roman" w:hint="eastAsia"/>
              </w:rPr>
              <w:t>系統更新邀請狀態為「接受」，並開啟聊天室。</w:t>
            </w:r>
          </w:p>
        </w:tc>
        <w:tc>
          <w:tcPr>
            <w:tcW w:w="3765" w:type="dxa"/>
          </w:tcPr>
          <w:p w14:paraId="09977837" w14:textId="77777777" w:rsidR="00DF2FC6" w:rsidRPr="00CC24C0" w:rsidRDefault="00DF2FC6" w:rsidP="00CC24C0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DF2FC6" w:rsidRPr="00FF16E4" w14:paraId="02BA6A6E" w14:textId="77777777" w:rsidTr="005178EF">
        <w:tc>
          <w:tcPr>
            <w:tcW w:w="4171" w:type="dxa"/>
          </w:tcPr>
          <w:p w14:paraId="7335A5F4" w14:textId="77777777" w:rsidR="00DF2FC6" w:rsidRPr="00CC24C0" w:rsidRDefault="00DF2FC6" w:rsidP="00CC24C0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6C2C836A" w14:textId="1C0A855A" w:rsidR="00DF2FC6" w:rsidRPr="00CC24C0" w:rsidRDefault="00CC24C0" w:rsidP="00CC24C0">
            <w:pPr>
              <w:pStyle w:val="a3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CC24C0">
              <w:rPr>
                <w:rFonts w:ascii="Times New Roman" w:eastAsia="標楷體" w:hAnsi="Times New Roman" w:cs="Times New Roman" w:hint="eastAsia"/>
              </w:rPr>
              <w:t>使用者選擇某個邀請並點擊「拒絕」。</w:t>
            </w:r>
          </w:p>
        </w:tc>
      </w:tr>
      <w:tr w:rsidR="00DF2FC6" w:rsidRPr="0066314C" w14:paraId="396063AF" w14:textId="77777777" w:rsidTr="005178EF">
        <w:tc>
          <w:tcPr>
            <w:tcW w:w="4171" w:type="dxa"/>
          </w:tcPr>
          <w:p w14:paraId="4491A73F" w14:textId="15C83998" w:rsidR="00DF2FC6" w:rsidRPr="00CC24C0" w:rsidRDefault="00CC24C0" w:rsidP="00CC24C0">
            <w:pPr>
              <w:pStyle w:val="a3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CC24C0">
              <w:rPr>
                <w:rFonts w:ascii="Times New Roman" w:eastAsia="標楷體" w:hAnsi="Times New Roman" w:cs="Times New Roman" w:hint="eastAsia"/>
              </w:rPr>
              <w:t>系統更新邀請狀態為「拒絕」。</w:t>
            </w:r>
          </w:p>
        </w:tc>
        <w:tc>
          <w:tcPr>
            <w:tcW w:w="3765" w:type="dxa"/>
          </w:tcPr>
          <w:p w14:paraId="22C9F8F4" w14:textId="77777777" w:rsidR="00DF2FC6" w:rsidRPr="00CC24C0" w:rsidRDefault="00DF2FC6" w:rsidP="00CC24C0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</w:tbl>
    <w:p w14:paraId="648BD36D" w14:textId="4574371A" w:rsidR="00DF2FC6" w:rsidRDefault="00DF2FC6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1672ACE0" w14:textId="485ECB57" w:rsidR="00DF2FC6" w:rsidRDefault="00DF2FC6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DF2FC6" w:rsidRPr="00B7385B" w14:paraId="6D801E34" w14:textId="77777777" w:rsidTr="005178EF">
        <w:tc>
          <w:tcPr>
            <w:tcW w:w="4171" w:type="dxa"/>
            <w:shd w:val="clear" w:color="auto" w:fill="D9D9D9" w:themeFill="background1" w:themeFillShade="D9"/>
          </w:tcPr>
          <w:p w14:paraId="0FC2D2BC" w14:textId="29520152" w:rsidR="00DF2FC6" w:rsidRPr="00B7385B" w:rsidRDefault="00DF2FC6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)-UC00</w:t>
            </w:r>
            <w:r w:rsidR="00A27EEB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14:paraId="401B2C52" w14:textId="135FDA03" w:rsidR="00DF2FC6" w:rsidRPr="00B7385B" w:rsidRDefault="00DF2FC6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  <w:r w:rsidR="00A27EEB" w:rsidRPr="00A27EEB">
              <w:rPr>
                <w:rFonts w:ascii="Times New Roman" w:eastAsia="標楷體" w:hAnsi="Times New Roman" w:cs="Times New Roman" w:hint="eastAsia"/>
              </w:rPr>
              <w:t>管理心理師預約</w:t>
            </w:r>
          </w:p>
        </w:tc>
      </w:tr>
      <w:tr w:rsidR="00DF2FC6" w:rsidRPr="00B7385B" w14:paraId="716F8DC3" w14:textId="77777777" w:rsidTr="005178EF">
        <w:tc>
          <w:tcPr>
            <w:tcW w:w="4171" w:type="dxa"/>
            <w:shd w:val="clear" w:color="auto" w:fill="D9D9D9" w:themeFill="background1" w:themeFillShade="D9"/>
          </w:tcPr>
          <w:p w14:paraId="6713979E" w14:textId="77777777" w:rsidR="00DF2FC6" w:rsidRPr="00B7385B" w:rsidRDefault="00DF2FC6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14:paraId="75AC636F" w14:textId="77777777" w:rsidR="00DF2FC6" w:rsidRPr="00B7385B" w:rsidRDefault="00DF2FC6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DF2FC6" w:rsidRPr="00FF16E4" w14:paraId="7254370D" w14:textId="77777777" w:rsidTr="005178EF">
        <w:tc>
          <w:tcPr>
            <w:tcW w:w="4171" w:type="dxa"/>
          </w:tcPr>
          <w:p w14:paraId="5F9E562B" w14:textId="77777777" w:rsidR="00DF2FC6" w:rsidRPr="00A27EEB" w:rsidRDefault="00DF2FC6" w:rsidP="00A27EEB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585C91DA" w14:textId="08F930AD" w:rsidR="00DF2FC6" w:rsidRPr="00A27EEB" w:rsidRDefault="00A27EEB" w:rsidP="00A27EEB">
            <w:pPr>
              <w:pStyle w:val="a3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A27EEB">
              <w:rPr>
                <w:rFonts w:ascii="Times New Roman" w:eastAsia="標楷體" w:hAnsi="Times New Roman" w:cs="Times New Roman" w:hint="eastAsia"/>
              </w:rPr>
              <w:t>心理師登入系統並進入「我的預約」頁面。</w:t>
            </w:r>
          </w:p>
        </w:tc>
      </w:tr>
      <w:tr w:rsidR="00DF2FC6" w:rsidRPr="0066314C" w14:paraId="5F501B3B" w14:textId="77777777" w:rsidTr="005178EF">
        <w:tc>
          <w:tcPr>
            <w:tcW w:w="4171" w:type="dxa"/>
          </w:tcPr>
          <w:p w14:paraId="23D0EC47" w14:textId="21C60698" w:rsidR="00DF2FC6" w:rsidRPr="00A27EEB" w:rsidRDefault="00A27EEB" w:rsidP="00A27EEB">
            <w:pPr>
              <w:pStyle w:val="a3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A27EEB">
              <w:rPr>
                <w:rFonts w:ascii="Times New Roman" w:eastAsia="標楷體" w:hAnsi="Times New Roman" w:cs="Times New Roman" w:hint="eastAsia"/>
              </w:rPr>
              <w:t>顯示所有已預約的時段，並區分「未確認」與「已確認」。</w:t>
            </w:r>
          </w:p>
        </w:tc>
        <w:tc>
          <w:tcPr>
            <w:tcW w:w="3765" w:type="dxa"/>
          </w:tcPr>
          <w:p w14:paraId="210531B1" w14:textId="77777777" w:rsidR="00DF2FC6" w:rsidRPr="00A27EEB" w:rsidRDefault="00DF2FC6" w:rsidP="00A27EEB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DF2FC6" w:rsidRPr="00FF16E4" w14:paraId="266F5CD8" w14:textId="77777777" w:rsidTr="005178EF">
        <w:tc>
          <w:tcPr>
            <w:tcW w:w="4171" w:type="dxa"/>
          </w:tcPr>
          <w:p w14:paraId="1F318EA9" w14:textId="77777777" w:rsidR="00DF2FC6" w:rsidRPr="00A27EEB" w:rsidRDefault="00DF2FC6" w:rsidP="00A27EEB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4B3AB645" w14:textId="1D7280FF" w:rsidR="00DF2FC6" w:rsidRPr="00A27EEB" w:rsidRDefault="00A27EEB" w:rsidP="00A27EEB">
            <w:pPr>
              <w:pStyle w:val="a3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proofErr w:type="gramStart"/>
            <w:r w:rsidRPr="00A27EEB">
              <w:rPr>
                <w:rFonts w:ascii="Times New Roman" w:eastAsia="標楷體" w:hAnsi="Times New Roman" w:cs="Times New Roman" w:hint="eastAsia"/>
              </w:rPr>
              <w:t>心理師點擊</w:t>
            </w:r>
            <w:proofErr w:type="gramEnd"/>
            <w:r w:rsidRPr="00A27EEB">
              <w:rPr>
                <w:rFonts w:ascii="Times New Roman" w:eastAsia="標楷體" w:hAnsi="Times New Roman" w:cs="Times New Roman" w:hint="eastAsia"/>
              </w:rPr>
              <w:t>某個「未確認」預約的「確認」按鈕。</w:t>
            </w:r>
          </w:p>
        </w:tc>
      </w:tr>
      <w:tr w:rsidR="00DF2FC6" w:rsidRPr="0066314C" w14:paraId="5AA94BD8" w14:textId="77777777" w:rsidTr="005178EF">
        <w:tc>
          <w:tcPr>
            <w:tcW w:w="4171" w:type="dxa"/>
          </w:tcPr>
          <w:p w14:paraId="194993E7" w14:textId="58B06E62" w:rsidR="00DF2FC6" w:rsidRPr="00A27EEB" w:rsidRDefault="00A27EEB" w:rsidP="00A27EEB">
            <w:pPr>
              <w:pStyle w:val="a3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A27EEB">
              <w:rPr>
                <w:rFonts w:ascii="Times New Roman" w:eastAsia="標楷體" w:hAnsi="Times New Roman" w:cs="Times New Roman" w:hint="eastAsia"/>
              </w:rPr>
              <w:t>系統更新預約狀態為「已確認」，並向使用者發送通知。</w:t>
            </w:r>
          </w:p>
        </w:tc>
        <w:tc>
          <w:tcPr>
            <w:tcW w:w="3765" w:type="dxa"/>
          </w:tcPr>
          <w:p w14:paraId="36BBB8B2" w14:textId="77777777" w:rsidR="00DF2FC6" w:rsidRPr="00A27EEB" w:rsidRDefault="00DF2FC6" w:rsidP="00A27EEB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DF2FC6" w:rsidRPr="00FF16E4" w14:paraId="2869D9A2" w14:textId="77777777" w:rsidTr="005178EF">
        <w:tc>
          <w:tcPr>
            <w:tcW w:w="4171" w:type="dxa"/>
          </w:tcPr>
          <w:p w14:paraId="2BCF8CBD" w14:textId="77777777" w:rsidR="00DF2FC6" w:rsidRPr="00A27EEB" w:rsidRDefault="00DF2FC6" w:rsidP="00A27EEB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5456FE62" w14:textId="18677746" w:rsidR="00DF2FC6" w:rsidRPr="00A27EEB" w:rsidRDefault="00A27EEB" w:rsidP="00A27EEB">
            <w:pPr>
              <w:pStyle w:val="a3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proofErr w:type="gramStart"/>
            <w:r w:rsidRPr="00A27EEB">
              <w:rPr>
                <w:rFonts w:ascii="Times New Roman" w:eastAsia="標楷體" w:hAnsi="Times New Roman" w:cs="Times New Roman" w:hint="eastAsia"/>
              </w:rPr>
              <w:t>心理師點擊</w:t>
            </w:r>
            <w:proofErr w:type="gramEnd"/>
            <w:r w:rsidRPr="00A27EEB">
              <w:rPr>
                <w:rFonts w:ascii="Times New Roman" w:eastAsia="標楷體" w:hAnsi="Times New Roman" w:cs="Times New Roman" w:hint="eastAsia"/>
              </w:rPr>
              <w:t>某個預約的「刪除」按鈕。</w:t>
            </w:r>
          </w:p>
        </w:tc>
      </w:tr>
      <w:tr w:rsidR="00DF2FC6" w:rsidRPr="0066314C" w14:paraId="50FC2C75" w14:textId="77777777" w:rsidTr="005178EF">
        <w:tc>
          <w:tcPr>
            <w:tcW w:w="4171" w:type="dxa"/>
          </w:tcPr>
          <w:p w14:paraId="7FCEE221" w14:textId="73974828" w:rsidR="00DF2FC6" w:rsidRPr="00A27EEB" w:rsidRDefault="00A27EEB" w:rsidP="00A27EEB">
            <w:pPr>
              <w:pStyle w:val="a3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A27EEB">
              <w:rPr>
                <w:rFonts w:ascii="Times New Roman" w:eastAsia="標楷體" w:hAnsi="Times New Roman" w:cs="Times New Roman" w:hint="eastAsia"/>
              </w:rPr>
              <w:t>系統刪除該預約，若已確認則退還點</w:t>
            </w:r>
            <w:proofErr w:type="gramStart"/>
            <w:r w:rsidRPr="00A27EEB">
              <w:rPr>
                <w:rFonts w:ascii="Times New Roman" w:eastAsia="標楷體" w:hAnsi="Times New Roman" w:cs="Times New Roman" w:hint="eastAsia"/>
              </w:rPr>
              <w:t>券</w:t>
            </w:r>
            <w:proofErr w:type="gramEnd"/>
            <w:r w:rsidRPr="00A27EEB">
              <w:rPr>
                <w:rFonts w:ascii="Times New Roman" w:eastAsia="標楷體" w:hAnsi="Times New Roman" w:cs="Times New Roman" w:hint="eastAsia"/>
              </w:rPr>
              <w:t>給使用者。</w:t>
            </w:r>
          </w:p>
        </w:tc>
        <w:tc>
          <w:tcPr>
            <w:tcW w:w="3765" w:type="dxa"/>
          </w:tcPr>
          <w:p w14:paraId="3EC61ABA" w14:textId="77777777" w:rsidR="00DF2FC6" w:rsidRPr="00A27EEB" w:rsidRDefault="00DF2FC6" w:rsidP="00A27EEB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</w:tbl>
    <w:p w14:paraId="77ABAAC2" w14:textId="16BD0BAC" w:rsidR="00DF2FC6" w:rsidRDefault="00DF2FC6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A27EEB" w:rsidRPr="00B7385B" w14:paraId="6F41D686" w14:textId="77777777" w:rsidTr="005178EF">
        <w:tc>
          <w:tcPr>
            <w:tcW w:w="4171" w:type="dxa"/>
            <w:shd w:val="clear" w:color="auto" w:fill="D9D9D9" w:themeFill="background1" w:themeFillShade="D9"/>
          </w:tcPr>
          <w:p w14:paraId="5220BF56" w14:textId="09FFEAB1" w:rsidR="00A27EEB" w:rsidRPr="00B7385B" w:rsidRDefault="00A27EEB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)-UC00</w:t>
            </w:r>
            <w:r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14:paraId="4D592088" w14:textId="2F8F9CB7" w:rsidR="00A27EEB" w:rsidRPr="00B7385B" w:rsidRDefault="00A27EEB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  <w:r w:rsidRPr="00A27EEB">
              <w:rPr>
                <w:rFonts w:ascii="Times New Roman" w:eastAsia="標楷體" w:hAnsi="Times New Roman" w:cs="Times New Roman" w:hint="eastAsia"/>
              </w:rPr>
              <w:t>編輯個人檔案與設定</w:t>
            </w:r>
          </w:p>
        </w:tc>
      </w:tr>
      <w:tr w:rsidR="00A27EEB" w:rsidRPr="00B7385B" w14:paraId="4EE7DEED" w14:textId="77777777" w:rsidTr="005178EF">
        <w:tc>
          <w:tcPr>
            <w:tcW w:w="4171" w:type="dxa"/>
            <w:shd w:val="clear" w:color="auto" w:fill="D9D9D9" w:themeFill="background1" w:themeFillShade="D9"/>
          </w:tcPr>
          <w:p w14:paraId="4BCFB9B5" w14:textId="77777777" w:rsidR="00A27EEB" w:rsidRPr="00B7385B" w:rsidRDefault="00A27EEB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14:paraId="7B14254C" w14:textId="77777777" w:rsidR="00A27EEB" w:rsidRPr="00B7385B" w:rsidRDefault="00A27EEB" w:rsidP="005178E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A27EEB" w:rsidRPr="00FF16E4" w14:paraId="403202D1" w14:textId="77777777" w:rsidTr="005178EF">
        <w:tc>
          <w:tcPr>
            <w:tcW w:w="4171" w:type="dxa"/>
          </w:tcPr>
          <w:p w14:paraId="30600FED" w14:textId="77777777" w:rsidR="00A27EEB" w:rsidRPr="00A27EEB" w:rsidRDefault="00A27EEB" w:rsidP="00A27EEB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704FCB2A" w14:textId="32EC16AE" w:rsidR="00A27EEB" w:rsidRPr="00A27EEB" w:rsidRDefault="00A27EEB" w:rsidP="00A27EE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A27EEB">
              <w:rPr>
                <w:rFonts w:ascii="Times New Roman" w:eastAsia="標楷體" w:hAnsi="Times New Roman" w:cs="Times New Roman" w:hint="eastAsia"/>
              </w:rPr>
              <w:t>使用者點擊「編輯個人檔案」進入頁面。</w:t>
            </w:r>
          </w:p>
        </w:tc>
      </w:tr>
      <w:tr w:rsidR="00A27EEB" w:rsidRPr="0066314C" w14:paraId="7474151C" w14:textId="77777777" w:rsidTr="005178EF">
        <w:tc>
          <w:tcPr>
            <w:tcW w:w="4171" w:type="dxa"/>
          </w:tcPr>
          <w:p w14:paraId="59A2EFCE" w14:textId="13DC7C23" w:rsidR="00A27EEB" w:rsidRPr="00A27EEB" w:rsidRDefault="00A27EEB" w:rsidP="00A27EE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A27EEB">
              <w:rPr>
                <w:rFonts w:ascii="Times New Roman" w:eastAsia="標楷體" w:hAnsi="Times New Roman" w:cs="Times New Roman" w:hint="eastAsia"/>
              </w:rPr>
              <w:t>顯示個人檔案編輯頁面，並提供修改頭像、個人簡介、社群展示稱號</w:t>
            </w:r>
            <w:r w:rsidRPr="00A27EEB">
              <w:rPr>
                <w:rFonts w:ascii="Times New Roman" w:eastAsia="標楷體" w:hAnsi="Times New Roman" w:cs="Times New Roman" w:hint="eastAsia"/>
              </w:rPr>
              <w:t>/</w:t>
            </w:r>
            <w:r w:rsidRPr="00A27EEB">
              <w:rPr>
                <w:rFonts w:ascii="Times New Roman" w:eastAsia="標楷體" w:hAnsi="Times New Roman" w:cs="Times New Roman" w:hint="eastAsia"/>
              </w:rPr>
              <w:t>徽章等選項。</w:t>
            </w:r>
          </w:p>
        </w:tc>
        <w:tc>
          <w:tcPr>
            <w:tcW w:w="3765" w:type="dxa"/>
          </w:tcPr>
          <w:p w14:paraId="5AD6908B" w14:textId="77777777" w:rsidR="00A27EEB" w:rsidRPr="00A27EEB" w:rsidRDefault="00A27EEB" w:rsidP="00A27EEB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A27EEB" w:rsidRPr="00FF16E4" w14:paraId="4EAB60A9" w14:textId="77777777" w:rsidTr="005178EF">
        <w:tc>
          <w:tcPr>
            <w:tcW w:w="4171" w:type="dxa"/>
          </w:tcPr>
          <w:p w14:paraId="245AD39A" w14:textId="77777777" w:rsidR="00A27EEB" w:rsidRPr="00A27EEB" w:rsidRDefault="00A27EEB" w:rsidP="00A27EEB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4B747B4F" w14:textId="35D09ACA" w:rsidR="00A27EEB" w:rsidRPr="00A27EEB" w:rsidRDefault="00A27EEB" w:rsidP="00A27EE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A27EEB">
              <w:rPr>
                <w:rFonts w:ascii="Times New Roman" w:eastAsia="標楷體" w:hAnsi="Times New Roman" w:cs="Times New Roman" w:hint="eastAsia"/>
              </w:rPr>
              <w:t>使用者修改個人簡介，並上傳新的頭像。</w:t>
            </w:r>
          </w:p>
        </w:tc>
      </w:tr>
      <w:tr w:rsidR="00A27EEB" w:rsidRPr="0066314C" w14:paraId="2A609C57" w14:textId="77777777" w:rsidTr="005178EF">
        <w:tc>
          <w:tcPr>
            <w:tcW w:w="4171" w:type="dxa"/>
          </w:tcPr>
          <w:p w14:paraId="1FA820DE" w14:textId="226FDD7A" w:rsidR="00A27EEB" w:rsidRPr="00A27EEB" w:rsidRDefault="00A27EEB" w:rsidP="00A27EE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A27EEB">
              <w:rPr>
                <w:rFonts w:ascii="Times New Roman" w:eastAsia="標楷體" w:hAnsi="Times New Roman" w:cs="Times New Roman" w:hint="eastAsia"/>
              </w:rPr>
              <w:t>系統儲存更新後的個人資訊。</w:t>
            </w:r>
          </w:p>
        </w:tc>
        <w:tc>
          <w:tcPr>
            <w:tcW w:w="3765" w:type="dxa"/>
          </w:tcPr>
          <w:p w14:paraId="1001A697" w14:textId="77777777" w:rsidR="00A27EEB" w:rsidRPr="00A27EEB" w:rsidRDefault="00A27EEB" w:rsidP="00A27EEB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A27EEB" w:rsidRPr="00FF16E4" w14:paraId="6918BF09" w14:textId="77777777" w:rsidTr="005178EF">
        <w:tc>
          <w:tcPr>
            <w:tcW w:w="4171" w:type="dxa"/>
          </w:tcPr>
          <w:p w14:paraId="575A72E5" w14:textId="77777777" w:rsidR="00A27EEB" w:rsidRPr="00A27EEB" w:rsidRDefault="00A27EEB" w:rsidP="00A27EEB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43F6AB5C" w14:textId="0108C167" w:rsidR="00A27EEB" w:rsidRPr="00A27EEB" w:rsidRDefault="00A27EEB" w:rsidP="00A27EE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A27EEB">
              <w:rPr>
                <w:rFonts w:ascii="Times New Roman" w:eastAsia="標楷體" w:hAnsi="Times New Roman" w:cs="Times New Roman" w:hint="eastAsia"/>
              </w:rPr>
              <w:t>使用者從列表中選擇一個稱號或徽章作為社群展示。</w:t>
            </w:r>
          </w:p>
        </w:tc>
      </w:tr>
      <w:tr w:rsidR="00A27EEB" w:rsidRPr="0066314C" w14:paraId="6ED4E656" w14:textId="77777777" w:rsidTr="005178EF">
        <w:tc>
          <w:tcPr>
            <w:tcW w:w="4171" w:type="dxa"/>
          </w:tcPr>
          <w:p w14:paraId="7565BB92" w14:textId="2BC9AB66" w:rsidR="00A27EEB" w:rsidRPr="00A27EEB" w:rsidRDefault="00A27EEB" w:rsidP="00A27EE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A27EEB">
              <w:rPr>
                <w:rFonts w:ascii="Times New Roman" w:eastAsia="標楷體" w:hAnsi="Times New Roman" w:cs="Times New Roman" w:hint="eastAsia"/>
              </w:rPr>
              <w:t>系統驗證使用者是否已解鎖所選的稱號或徽章。</w:t>
            </w:r>
          </w:p>
        </w:tc>
        <w:tc>
          <w:tcPr>
            <w:tcW w:w="3765" w:type="dxa"/>
          </w:tcPr>
          <w:p w14:paraId="5AD9C12E" w14:textId="77777777" w:rsidR="00A27EEB" w:rsidRPr="00A27EEB" w:rsidRDefault="00A27EEB" w:rsidP="00A27EEB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A27EEB" w:rsidRPr="00FF16E4" w14:paraId="38058A5F" w14:textId="77777777" w:rsidTr="005178EF">
        <w:tc>
          <w:tcPr>
            <w:tcW w:w="4171" w:type="dxa"/>
          </w:tcPr>
          <w:p w14:paraId="78956F45" w14:textId="77777777" w:rsidR="00A27EEB" w:rsidRPr="00A27EEB" w:rsidRDefault="00A27EEB" w:rsidP="00A27EEB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14:paraId="17DA97FD" w14:textId="1672BA23" w:rsidR="00A27EEB" w:rsidRPr="00A27EEB" w:rsidRDefault="00A27EEB" w:rsidP="00A27EE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A27EEB">
              <w:rPr>
                <w:rFonts w:ascii="Times New Roman" w:eastAsia="標楷體" w:hAnsi="Times New Roman" w:cs="Times New Roman" w:hint="eastAsia"/>
              </w:rPr>
              <w:t>使用者點擊「儲存」按鈕。</w:t>
            </w:r>
          </w:p>
        </w:tc>
      </w:tr>
      <w:tr w:rsidR="00A27EEB" w:rsidRPr="0066314C" w14:paraId="297A1E33" w14:textId="77777777" w:rsidTr="005178EF">
        <w:tc>
          <w:tcPr>
            <w:tcW w:w="4171" w:type="dxa"/>
          </w:tcPr>
          <w:p w14:paraId="479A2099" w14:textId="0AF8F0B8" w:rsidR="00A27EEB" w:rsidRPr="00A27EEB" w:rsidRDefault="00A27EEB" w:rsidP="00A27EE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A27EEB">
              <w:rPr>
                <w:rFonts w:ascii="Times New Roman" w:eastAsia="標楷體" w:hAnsi="Times New Roman" w:cs="Times New Roman" w:hint="eastAsia"/>
              </w:rPr>
              <w:t>系統儲存顯示設定。</w:t>
            </w:r>
          </w:p>
        </w:tc>
        <w:tc>
          <w:tcPr>
            <w:tcW w:w="3765" w:type="dxa"/>
          </w:tcPr>
          <w:p w14:paraId="7EE16F5C" w14:textId="77777777" w:rsidR="00A27EEB" w:rsidRPr="00A27EEB" w:rsidRDefault="00A27EEB" w:rsidP="00A27EEB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</w:tbl>
    <w:p w14:paraId="6D758FF6" w14:textId="77777777" w:rsidR="00A27EEB" w:rsidRPr="000E2542" w:rsidRDefault="00A27EEB" w:rsidP="00B7385B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</w:p>
    <w:sectPr w:rsidR="00A27EEB" w:rsidRPr="000E25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52E7C" w14:textId="77777777" w:rsidR="00A64E98" w:rsidRDefault="00A64E98" w:rsidP="00154259">
      <w:r>
        <w:separator/>
      </w:r>
    </w:p>
  </w:endnote>
  <w:endnote w:type="continuationSeparator" w:id="0">
    <w:p w14:paraId="5FEEA39D" w14:textId="77777777" w:rsidR="00A64E98" w:rsidRDefault="00A64E98" w:rsidP="0015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E5A91" w14:textId="77777777" w:rsidR="00A64E98" w:rsidRDefault="00A64E98" w:rsidP="00154259">
      <w:r>
        <w:separator/>
      </w:r>
    </w:p>
  </w:footnote>
  <w:footnote w:type="continuationSeparator" w:id="0">
    <w:p w14:paraId="75AAFD55" w14:textId="77777777" w:rsidR="00A64E98" w:rsidRDefault="00A64E98" w:rsidP="00154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117"/>
    <w:multiLevelType w:val="hybridMultilevel"/>
    <w:tmpl w:val="5DD63D72"/>
    <w:lvl w:ilvl="0" w:tplc="D408F3D4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1C28E4"/>
    <w:multiLevelType w:val="hybridMultilevel"/>
    <w:tmpl w:val="BE38E478"/>
    <w:lvl w:ilvl="0" w:tplc="D408F3D4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0578FD"/>
    <w:multiLevelType w:val="hybridMultilevel"/>
    <w:tmpl w:val="981E26AC"/>
    <w:lvl w:ilvl="0" w:tplc="D408F3D4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F16D83"/>
    <w:multiLevelType w:val="hybridMultilevel"/>
    <w:tmpl w:val="1422BA7E"/>
    <w:lvl w:ilvl="0" w:tplc="D408F3D4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F3F6351"/>
    <w:multiLevelType w:val="hybridMultilevel"/>
    <w:tmpl w:val="9F46B14C"/>
    <w:lvl w:ilvl="0" w:tplc="D408F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5DE655A"/>
    <w:multiLevelType w:val="hybridMultilevel"/>
    <w:tmpl w:val="DC02D656"/>
    <w:lvl w:ilvl="0" w:tplc="D408F3D4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6F34714"/>
    <w:multiLevelType w:val="hybridMultilevel"/>
    <w:tmpl w:val="01B4917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C205B68"/>
    <w:multiLevelType w:val="hybridMultilevel"/>
    <w:tmpl w:val="F628F212"/>
    <w:lvl w:ilvl="0" w:tplc="D408F3D4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24A60E8"/>
    <w:multiLevelType w:val="hybridMultilevel"/>
    <w:tmpl w:val="BE3204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4E82B7B"/>
    <w:multiLevelType w:val="hybridMultilevel"/>
    <w:tmpl w:val="A3BAA59C"/>
    <w:lvl w:ilvl="0" w:tplc="D408F3D4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92724A7"/>
    <w:multiLevelType w:val="hybridMultilevel"/>
    <w:tmpl w:val="09AC6A80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97A14D9"/>
    <w:multiLevelType w:val="hybridMultilevel"/>
    <w:tmpl w:val="F0126728"/>
    <w:lvl w:ilvl="0" w:tplc="D408F3D4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8917555"/>
    <w:multiLevelType w:val="hybridMultilevel"/>
    <w:tmpl w:val="9F46B14C"/>
    <w:lvl w:ilvl="0" w:tplc="D408F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2231545"/>
    <w:multiLevelType w:val="hybridMultilevel"/>
    <w:tmpl w:val="66C87076"/>
    <w:lvl w:ilvl="0" w:tplc="D408F3D4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62DA7"/>
    <w:multiLevelType w:val="hybridMultilevel"/>
    <w:tmpl w:val="4CA6ED96"/>
    <w:lvl w:ilvl="0" w:tplc="D408F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7746981"/>
    <w:multiLevelType w:val="hybridMultilevel"/>
    <w:tmpl w:val="9FBCA1C2"/>
    <w:lvl w:ilvl="0" w:tplc="D408F3D4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A87613D"/>
    <w:multiLevelType w:val="hybridMultilevel"/>
    <w:tmpl w:val="727807AA"/>
    <w:lvl w:ilvl="0" w:tplc="D408F3D4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0"/>
  </w:num>
  <w:num w:numId="10">
    <w:abstractNumId w:val="2"/>
  </w:num>
  <w:num w:numId="11">
    <w:abstractNumId w:val="1"/>
  </w:num>
  <w:num w:numId="12">
    <w:abstractNumId w:val="3"/>
  </w:num>
  <w:num w:numId="13">
    <w:abstractNumId w:val="9"/>
  </w:num>
  <w:num w:numId="14">
    <w:abstractNumId w:val="15"/>
  </w:num>
  <w:num w:numId="15">
    <w:abstractNumId w:val="11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08B"/>
    <w:rsid w:val="000A04A1"/>
    <w:rsid w:val="000A0BF8"/>
    <w:rsid w:val="000D0B25"/>
    <w:rsid w:val="000E2542"/>
    <w:rsid w:val="00117EC0"/>
    <w:rsid w:val="00140C3B"/>
    <w:rsid w:val="0015408B"/>
    <w:rsid w:val="00154259"/>
    <w:rsid w:val="00247EE8"/>
    <w:rsid w:val="002A58B3"/>
    <w:rsid w:val="003217E8"/>
    <w:rsid w:val="00337945"/>
    <w:rsid w:val="004E55A6"/>
    <w:rsid w:val="00515ACC"/>
    <w:rsid w:val="005343BA"/>
    <w:rsid w:val="00631A45"/>
    <w:rsid w:val="0066314C"/>
    <w:rsid w:val="00714938"/>
    <w:rsid w:val="00781B6B"/>
    <w:rsid w:val="007C650E"/>
    <w:rsid w:val="008104BF"/>
    <w:rsid w:val="00813B44"/>
    <w:rsid w:val="008873A3"/>
    <w:rsid w:val="00894DC5"/>
    <w:rsid w:val="00912A62"/>
    <w:rsid w:val="00924E26"/>
    <w:rsid w:val="00931F33"/>
    <w:rsid w:val="009401D4"/>
    <w:rsid w:val="00A27EEB"/>
    <w:rsid w:val="00A50705"/>
    <w:rsid w:val="00A64E98"/>
    <w:rsid w:val="00AC1696"/>
    <w:rsid w:val="00AF01F8"/>
    <w:rsid w:val="00B53BD4"/>
    <w:rsid w:val="00B7385B"/>
    <w:rsid w:val="00C133CE"/>
    <w:rsid w:val="00CC24C0"/>
    <w:rsid w:val="00D008C8"/>
    <w:rsid w:val="00DF2FC6"/>
    <w:rsid w:val="00E30E01"/>
    <w:rsid w:val="00F23F55"/>
    <w:rsid w:val="00FA51EE"/>
    <w:rsid w:val="00FF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DE670"/>
  <w15:chartTrackingRefBased/>
  <w15:docId w15:val="{28CE9EFA-82A0-4D60-8CAE-345FD047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8B"/>
    <w:pPr>
      <w:ind w:leftChars="200" w:left="480"/>
    </w:pPr>
  </w:style>
  <w:style w:type="table" w:styleId="a4">
    <w:name w:val="Table Grid"/>
    <w:basedOn w:val="a1"/>
    <w:uiPriority w:val="39"/>
    <w:rsid w:val="00154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54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425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4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42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鄧佳菁</dc:creator>
  <cp:keywords/>
  <dc:description/>
  <cp:lastModifiedBy>user</cp:lastModifiedBy>
  <cp:revision>8</cp:revision>
  <dcterms:created xsi:type="dcterms:W3CDTF">2025-04-30T14:26:00Z</dcterms:created>
  <dcterms:modified xsi:type="dcterms:W3CDTF">2025-08-07T20:41:00Z</dcterms:modified>
</cp:coreProperties>
</file>