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2440X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24068240218           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杨陆续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   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/>
        </w:rPr>
        <w:t>）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4D0BA3D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掌握动态技能管理系统的设计与实现方法</w:t>
      </w:r>
    </w:p>
    <w:p w14:paraId="176618A8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学习YAML front matter格式的解析和提取技术</w:t>
      </w:r>
    </w:p>
    <w:p w14:paraId="70D03692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实现技能列表的自动发现和加载机制</w:t>
      </w:r>
    </w:p>
    <w:p w14:paraId="3484086A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理解系统提示词（system prompt）与技能调用的集成方式</w:t>
      </w:r>
    </w:p>
    <w:p w14:paraId="1B7FE151">
      <w:pPr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left"/>
        <w:rPr>
          <w:rFonts w:ascii="Times New Roman" w:hAnsi="Times New Roman"/>
          <w:color w:val="000000"/>
          <w:sz w:val="28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掌握基于目录结构的技能管理框架</w:t>
      </w: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3473FDEE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list_available_skills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函数</w:t>
      </w:r>
    </w:p>
    <w:p w14:paraId="2CA9662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自动读取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.agents/skills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目录下所有一级子目录</w:t>
      </w:r>
    </w:p>
    <w:p w14:paraId="0112175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解析每个子目录中SKILL.md文件的YAML front matter</w:t>
      </w:r>
    </w:p>
    <w:p w14:paraId="5685438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提取技能的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name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description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字段</w:t>
      </w:r>
    </w:p>
    <w:p w14:paraId="779A23A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将技能列表转换为JSON格式</w:t>
      </w:r>
    </w:p>
    <w:p w14:paraId="21CF01D9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开发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load_skill_content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函数</w:t>
      </w:r>
    </w:p>
    <w:p w14:paraId="50F16F0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根据技能名称加载对应的SKILL.md文件</w:t>
      </w:r>
    </w:p>
    <w:p w14:paraId="251FE3E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分离YAML front matter和技能正文内容</w:t>
      </w:r>
    </w:p>
    <w:p w14:paraId="7DC3826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返回技能的详细使用说明和执行规则</w:t>
      </w:r>
    </w:p>
    <w:p w14:paraId="504A0728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系统提示词集成</w:t>
      </w:r>
    </w:p>
    <w:p w14:paraId="386929C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将技能列表以JSON格式嵌入系统提示词</w:t>
      </w:r>
    </w:p>
    <w:p w14:paraId="14144D3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实现技能的动态发现和调用机制</w:t>
      </w:r>
    </w:p>
    <w:p w14:paraId="5C58803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设计技能调用的逻辑流程</w:t>
      </w:r>
    </w:p>
    <w:p w14:paraId="4887D179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测试技能系统</w:t>
      </w:r>
    </w:p>
    <w:p w14:paraId="63E770A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创建notice技能示例</w:t>
      </w:r>
    </w:p>
    <w:p w14:paraId="0EAA76B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测试部门前缀规则的实现</w:t>
      </w:r>
    </w:p>
    <w:p w14:paraId="51295F16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/>
          <w:b/>
          <w:sz w:val="28"/>
          <w:szCs w:val="28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验证系统在不同场景下的表现</w:t>
      </w:r>
    </w:p>
    <w:p w14:paraId="4F5247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091F5F2A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项目结构创建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5AA3E93A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新建practice06工作目录</w:t>
      </w:r>
    </w:p>
    <w:p w14:paraId="1B46EE7B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基于practice05的tool_client.py进行扩展</w:t>
      </w:r>
    </w:p>
    <w:p w14:paraId="5514FAC5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创建.agents/skills目录结构</w:t>
      </w:r>
    </w:p>
    <w:p w14:paraId="2347CD43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核心功能实现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75868665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list_available_skills()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函数</w:t>
      </w:r>
    </w:p>
    <w:p w14:paraId="2F326345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os.listdir()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遍历技能目录</w:t>
      </w:r>
    </w:p>
    <w:p w14:paraId="4C78004E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通过正则表达式匹配YAML front matter</w:t>
      </w:r>
    </w:p>
    <w:p w14:paraId="6A38C44F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yaml.safe_load()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解析YAML内容</w:t>
      </w:r>
    </w:p>
    <w:p w14:paraId="6CA6E4FF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load_skill_content()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函数</w:t>
      </w:r>
    </w:p>
    <w:p w14:paraId="3E1BD883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通过技能名称定位对应的SKILL.md文件</w:t>
      </w:r>
    </w:p>
    <w:p w14:paraId="47470ED6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移除YAML front matter，提取正文内容</w:t>
      </w:r>
    </w:p>
    <w:p w14:paraId="27400C39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处理文件不存在等异常情况</w:t>
      </w:r>
    </w:p>
    <w:p w14:paraId="217D1B24">
      <w:pPr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更新系统提示词生成函数</w:t>
      </w:r>
    </w:p>
    <w:p w14:paraId="0F142A65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动态生成包含可用技能的JSON</w:t>
      </w:r>
    </w:p>
    <w:p w14:paraId="3CFF393A">
      <w:pPr>
        <w:keepNext w:val="0"/>
        <w:keepLines w:val="0"/>
        <w:widowControl/>
        <w:suppressLineNumbers w:val="0"/>
        <w:ind w:left="144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格式化system prompt字符串</w:t>
      </w:r>
    </w:p>
    <w:p w14:paraId="5350523E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技能创建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4EAA6D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</w:t>
      </w: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.agents/skills/notice/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目录下创建SKILL.md文件</w:t>
      </w:r>
    </w:p>
    <w:p w14:paraId="70BF290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编写YAML front matter，包含name和description字段</w:t>
      </w:r>
    </w:p>
    <w:p w14:paraId="3EA81DB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定义notice技能的具体规则和要求</w:t>
      </w:r>
    </w:p>
    <w:p w14:paraId="1C2ACBBB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测试验证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2BA6A60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测试用例1：模拟未指定部门的通知请求</w:t>
      </w:r>
    </w:p>
    <w:p w14:paraId="015210A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测试用例2：模拟指定部门的通知请求</w:t>
      </w:r>
    </w:p>
    <w:p w14:paraId="743CE85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验证系统是否能正确调用notice技能</w:t>
      </w:r>
    </w:p>
    <w:p w14:paraId="13C143F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检查输出是否符合部门前缀规则</w:t>
      </w:r>
    </w:p>
    <w:p w14:paraId="1DA0644E">
      <w:pPr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left"/>
      </w:pPr>
      <w:r>
        <w:rPr>
          <w:rStyle w:val="11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文档更新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</w:p>
    <w:p w14:paraId="334375A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根据实现结果更新README文档</w:t>
      </w:r>
    </w:p>
    <w:p w14:paraId="7A0AB3D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记录系统架构和使用方法</w:t>
      </w:r>
    </w:p>
    <w:p w14:paraId="61E32EC4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/>
          <w:b/>
          <w:sz w:val="28"/>
          <w:szCs w:val="28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编写测试结果和示例代码</w:t>
      </w:r>
    </w:p>
    <w:p w14:paraId="6385F87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33872FF6">
      <w:pPr>
        <w:numPr>
          <w:ilvl w:val="0"/>
          <w:numId w:val="0"/>
        </w:numPr>
        <w:spacing w:line="360" w:lineRule="auto"/>
        <w:ind w:leftChars="0"/>
        <w:jc w:val="center"/>
        <w:rPr>
          <w:rFonts w:hint="eastAsia" w:ascii="宋体" w:hAnsi="宋体" w:eastAsiaTheme="minorEastAsia"/>
          <w:b/>
          <w:sz w:val="28"/>
          <w:szCs w:val="28"/>
          <w:lang w:eastAsia="zh-CN"/>
        </w:rPr>
      </w:pPr>
      <w:r>
        <w:rPr>
          <w:rFonts w:hint="eastAsia" w:ascii="宋体" w:hAnsi="宋体" w:eastAsiaTheme="minorEastAsia"/>
          <w:b/>
          <w:sz w:val="28"/>
          <w:szCs w:val="28"/>
          <w:lang w:eastAsia="zh-CN"/>
        </w:rPr>
        <w:drawing>
          <wp:inline distT="0" distB="0" distL="114300" distR="114300">
            <wp:extent cx="3063875" cy="2587625"/>
            <wp:effectExtent l="0" t="0" r="3175" b="3175"/>
            <wp:docPr id="2" name="图片 2" descr="1777281377947_589CCFE0-B5FE-4d71-AFD3-5D4332D1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77281377947_589CCFE0-B5FE-4d71-AFD3-5D4332D112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378EA4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7FDC31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总结部分阐述了本次实验的完整收获与价值，包括关键技术掌握、系统设计收获、问题解决经验、实践价值以及改进方向。在关键技术层面，成功掌握了Python的目录操作、YAML解析、正则表达式应用和JSON格式转换；在系统设计上，构建了一个可扩展的技能管理框架，实现了动态技能发现与LLM集成；实践中解决了YAML解析、中文编码和异常处理等问题，展示了提示工程的实际应用价值；同时识别了技能版本管理、依赖处理和缓存优化等未来改进方向，为后续AI代理开发奠定了坚实基础。整体而言，本实验不仅完成了技能管理系统的功能性实现，更培养了系统设计与问题解决的综合能力。</w:t>
      </w:r>
    </w:p>
    <w:p w14:paraId="4228C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C4DFC"/>
    <w:multiLevelType w:val="singleLevel"/>
    <w:tmpl w:val="9B4C4D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FC09E9D"/>
    <w:multiLevelType w:val="singleLevel"/>
    <w:tmpl w:val="BFC09E9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F4C1F02C"/>
    <w:multiLevelType w:val="singleLevel"/>
    <w:tmpl w:val="F4C1F02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2A13123F"/>
    <w:multiLevelType w:val="singleLevel"/>
    <w:tmpl w:val="2A1312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7A1FDB2"/>
    <w:multiLevelType w:val="singleLevel"/>
    <w:tmpl w:val="67A1FDB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60F4041"/>
    <w:rsid w:val="163D2AB4"/>
    <w:rsid w:val="1B571136"/>
    <w:rsid w:val="1E5D33B2"/>
    <w:rsid w:val="1F6A3633"/>
    <w:rsid w:val="20C61CBD"/>
    <w:rsid w:val="22534180"/>
    <w:rsid w:val="24F31617"/>
    <w:rsid w:val="2560673C"/>
    <w:rsid w:val="275639D6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4DB15794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167</Words>
  <Characters>184</Characters>
  <Lines>678</Lines>
  <Paragraphs>622</Paragraphs>
  <TotalTime>1</TotalTime>
  <ScaleCrop>false</ScaleCrop>
  <LinksUpToDate>false</LinksUpToDate>
  <CharactersWithSpaces>313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WPS_1727158162</cp:lastModifiedBy>
  <dcterms:modified xsi:type="dcterms:W3CDTF">2026-04-28T06:22:59Z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0BE399F48E804CEA8D50FC9B4A4BFE8F_13</vt:lpwstr>
  </property>
  <property fmtid="{D5CDD505-2E9C-101B-9397-08002B2CF9AE}" pid="4" name="KSOTemplateDocerSaveRecord">
    <vt:lpwstr>eyJoZGlkIjoiOWU3YTZlYzMwYTY1M2ZjYmUwOGI1NjAyYWViMmE4ZTUiLCJ1c2VySWQiOiIxNjM4MzY3NzY3In0=</vt:lpwstr>
  </property>
</Properties>
</file>