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1E0E81">
      <w:hyperlink r:id="rId4" w:history="1">
        <w:r w:rsidRPr="00542D2F">
          <w:rPr>
            <w:rStyle w:val="Hyperlink"/>
          </w:rPr>
          <w:t>https://youtu.be/R1NxMbu81iU</w:t>
        </w:r>
      </w:hyperlink>
    </w:p>
    <w:p w:rsidR="001E0E81" w:rsidRDefault="001E0E81">
      <w:r>
        <w:rPr>
          <w:rFonts w:hint="eastAsia"/>
        </w:rPr>
        <w:t>or</w:t>
      </w:r>
    </w:p>
    <w:p w:rsidR="001E0E81" w:rsidRDefault="001E0E81">
      <w:hyperlink r:id="rId5" w:history="1">
        <w:r w:rsidRPr="00542D2F">
          <w:rPr>
            <w:rStyle w:val="Hyperlink"/>
          </w:rPr>
          <w:t>https://www.youtube.com/watch?v=R1NxMbu81iU&amp;feature=youtu.be</w:t>
        </w:r>
      </w:hyperlink>
    </w:p>
    <w:p w:rsidR="001E0E81" w:rsidRDefault="001E0E81">
      <w:bookmarkStart w:id="0" w:name="_GoBack"/>
      <w:bookmarkEnd w:id="0"/>
    </w:p>
    <w:sectPr w:rsidR="001E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B6"/>
    <w:rsid w:val="001E0E81"/>
    <w:rsid w:val="00BD78B6"/>
    <w:rsid w:val="00F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3146"/>
  <w15:chartTrackingRefBased/>
  <w15:docId w15:val="{DD382AF7-812D-452B-BE42-B063E1BE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E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1NxMbu81iU&amp;feature=youtu.be" TargetMode="External"/><Relationship Id="rId4" Type="http://schemas.openxmlformats.org/officeDocument/2006/relationships/hyperlink" Target="https://youtu.be/R1NxMbu81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2018-11-30T22:57:00Z</dcterms:created>
  <dcterms:modified xsi:type="dcterms:W3CDTF">2018-11-30T22:57:00Z</dcterms:modified>
</cp:coreProperties>
</file>