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DB3EB" w14:textId="4BCF2B99" w:rsidR="001E26BE" w:rsidRDefault="001E26BE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</w:p>
    <w:p w14:paraId="06CD0667" w14:textId="77777777" w:rsidR="001E26BE" w:rsidRDefault="001E26BE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</w:p>
    <w:p w14:paraId="4E3A659D" w14:textId="0BD97DA7" w:rsidR="001E26BE" w:rsidRPr="001E26BE" w:rsidRDefault="001E26BE" w:rsidP="001E26BE">
      <w:pPr>
        <w:pStyle w:val="2"/>
        <w:rPr>
          <w:rFonts w:hint="eastAsia"/>
        </w:rPr>
      </w:pPr>
      <w:r>
        <w:rPr>
          <w:rFonts w:hint="eastAsia"/>
        </w:rPr>
        <w:t>方法之间显示分隔线</w:t>
      </w:r>
    </w:p>
    <w:p w14:paraId="27A289AF" w14:textId="141C1E5A" w:rsidR="00DA1036" w:rsidRDefault="001E26BE">
      <w:r>
        <w:rPr>
          <w:noProof/>
        </w:rPr>
        <w:drawing>
          <wp:inline distT="0" distB="0" distL="0" distR="0" wp14:anchorId="15C51A5F" wp14:editId="20D63949">
            <wp:extent cx="5274310" cy="2009775"/>
            <wp:effectExtent l="0" t="0" r="2540" b="9525"/>
            <wp:docPr id="198619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9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6B7" w14:textId="2909122F" w:rsidR="001E26BE" w:rsidRDefault="001E26BE">
      <w:r>
        <w:rPr>
          <w:noProof/>
        </w:rPr>
        <w:drawing>
          <wp:inline distT="0" distB="0" distL="0" distR="0" wp14:anchorId="5C0B5F1A" wp14:editId="2AF87EF5">
            <wp:extent cx="5274310" cy="1645285"/>
            <wp:effectExtent l="0" t="0" r="2540" b="0"/>
            <wp:docPr id="141580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1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5E26" w14:textId="77777777" w:rsidR="001E26BE" w:rsidRDefault="001E26BE"/>
    <w:p w14:paraId="258617E5" w14:textId="77777777" w:rsidR="001E26BE" w:rsidRDefault="001E26BE"/>
    <w:p w14:paraId="18C1BEFF" w14:textId="1A9AD1C3" w:rsidR="001E26BE" w:rsidRDefault="001E26BE" w:rsidP="001E26BE">
      <w:pPr>
        <w:pStyle w:val="2"/>
        <w:rPr>
          <w:rFonts w:hint="eastAsia"/>
        </w:rPr>
      </w:pPr>
      <w:r>
        <w:rPr>
          <w:rFonts w:hint="eastAsia"/>
        </w:rPr>
        <w:t>代码智能提示</w:t>
      </w:r>
    </w:p>
    <w:p w14:paraId="486B064A" w14:textId="1F14D8AE" w:rsidR="001E26BE" w:rsidRDefault="001E26BE">
      <w:r>
        <w:rPr>
          <w:noProof/>
        </w:rPr>
        <w:drawing>
          <wp:inline distT="0" distB="0" distL="0" distR="0" wp14:anchorId="7DC94966" wp14:editId="19F8040C">
            <wp:extent cx="5274310" cy="1983105"/>
            <wp:effectExtent l="0" t="0" r="2540" b="0"/>
            <wp:docPr id="1395918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8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46D" w14:textId="294C584E" w:rsidR="001E26BE" w:rsidRDefault="001E26BE">
      <w:r>
        <w:rPr>
          <w:rFonts w:hint="eastAsia"/>
        </w:rPr>
        <w:t>例如输入new string 对代码仍有提示。</w:t>
      </w:r>
    </w:p>
    <w:p w14:paraId="05637810" w14:textId="77777777" w:rsidR="001E26BE" w:rsidRDefault="001E26BE"/>
    <w:p w14:paraId="61542609" w14:textId="57FFCADF" w:rsidR="001E26BE" w:rsidRDefault="001E26BE" w:rsidP="001E26BE">
      <w:pPr>
        <w:pStyle w:val="2"/>
        <w:rPr>
          <w:rFonts w:hint="eastAsia"/>
        </w:rPr>
      </w:pPr>
      <w:r>
        <w:rPr>
          <w:rFonts w:hint="eastAsia"/>
        </w:rPr>
        <w:lastRenderedPageBreak/>
        <w:t>自动导包</w:t>
      </w:r>
    </w:p>
    <w:p w14:paraId="707B1A60" w14:textId="394C628D" w:rsidR="001E26BE" w:rsidRDefault="001E26BE">
      <w:r>
        <w:rPr>
          <w:noProof/>
        </w:rPr>
        <w:drawing>
          <wp:inline distT="0" distB="0" distL="0" distR="0" wp14:anchorId="426D980F" wp14:editId="25E62306">
            <wp:extent cx="5274310" cy="2179955"/>
            <wp:effectExtent l="0" t="0" r="2540" b="0"/>
            <wp:docPr id="200642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6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4D8" w14:textId="34D60F09" w:rsidR="00EF0805" w:rsidRDefault="00EF0805" w:rsidP="00EF0805">
      <w:pPr>
        <w:pStyle w:val="2"/>
        <w:rPr>
          <w:rFonts w:hint="eastAsia"/>
        </w:rPr>
      </w:pPr>
      <w:r>
        <w:rPr>
          <w:rFonts w:hint="eastAsia"/>
        </w:rPr>
        <w:t>项目</w:t>
      </w:r>
      <w:r w:rsidR="00A77B2A">
        <w:rPr>
          <w:rFonts w:hint="eastAsia"/>
        </w:rPr>
        <w:t>多种</w:t>
      </w:r>
      <w:r>
        <w:rPr>
          <w:rFonts w:hint="eastAsia"/>
        </w:rPr>
        <w:t>编码</w:t>
      </w:r>
      <w:r w:rsidR="00A77B2A">
        <w:rPr>
          <w:rFonts w:hint="eastAsia"/>
        </w:rPr>
        <w:t>格式</w:t>
      </w:r>
    </w:p>
    <w:p w14:paraId="320CDEF7" w14:textId="00218438" w:rsidR="00EF0805" w:rsidRDefault="00EF0805">
      <w:r>
        <w:rPr>
          <w:noProof/>
        </w:rPr>
        <w:drawing>
          <wp:inline distT="0" distB="0" distL="0" distR="0" wp14:anchorId="20D9FE69" wp14:editId="52B2472D">
            <wp:extent cx="5274310" cy="3812540"/>
            <wp:effectExtent l="0" t="0" r="2540" b="0"/>
            <wp:docPr id="88375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0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4BD" w14:textId="77777777" w:rsidR="00A77B2A" w:rsidRDefault="00A77B2A">
      <w:pPr>
        <w:rPr>
          <w:rFonts w:hint="eastAsia"/>
        </w:rPr>
      </w:pPr>
    </w:p>
    <w:p w14:paraId="4E309C91" w14:textId="770BC039" w:rsidR="00A77B2A" w:rsidRDefault="00A77B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DA3FAC" wp14:editId="095D54C7">
            <wp:extent cx="5274310" cy="3923665"/>
            <wp:effectExtent l="0" t="0" r="2540" b="635"/>
            <wp:docPr id="20435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6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17C" w14:textId="77777777" w:rsidR="00EF0805" w:rsidRDefault="00EF0805"/>
    <w:p w14:paraId="6C76EBDE" w14:textId="679CEC0C" w:rsidR="00EF0805" w:rsidRDefault="00EF0805" w:rsidP="00EF0805">
      <w:pPr>
        <w:pStyle w:val="2"/>
        <w:rPr>
          <w:rFonts w:hint="eastAsia"/>
        </w:rPr>
      </w:pPr>
      <w:r>
        <w:rPr>
          <w:rFonts w:hint="eastAsia"/>
        </w:rPr>
        <w:t>自动编译设置</w:t>
      </w:r>
    </w:p>
    <w:p w14:paraId="4646D072" w14:textId="616614EC" w:rsidR="00EF0805" w:rsidRDefault="00EF0805">
      <w:r>
        <w:rPr>
          <w:noProof/>
        </w:rPr>
        <w:drawing>
          <wp:inline distT="0" distB="0" distL="0" distR="0" wp14:anchorId="243D96ED" wp14:editId="6A716877">
            <wp:extent cx="5274310" cy="2557145"/>
            <wp:effectExtent l="0" t="0" r="2540" b="0"/>
            <wp:docPr id="170616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9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2A4" w14:textId="77777777" w:rsidR="00D309AF" w:rsidRDefault="00D309AF"/>
    <w:p w14:paraId="536490AF" w14:textId="77777777" w:rsidR="00D309AF" w:rsidRDefault="00D309AF"/>
    <w:p w14:paraId="6F8AB27A" w14:textId="7450F30F" w:rsidR="00D309AF" w:rsidRDefault="00D309AF" w:rsidP="00D309AF">
      <w:pPr>
        <w:pStyle w:val="1"/>
      </w:pPr>
      <w:r>
        <w:rPr>
          <w:rFonts w:hint="eastAsia"/>
        </w:rPr>
        <w:lastRenderedPageBreak/>
        <w:t>代码模板</w:t>
      </w:r>
    </w:p>
    <w:p w14:paraId="6AA6D70C" w14:textId="77777777" w:rsidR="00D309AF" w:rsidRDefault="00D309AF"/>
    <w:p w14:paraId="5E72D366" w14:textId="0566FCEE" w:rsidR="00D309AF" w:rsidRDefault="00D309AF">
      <w:r>
        <w:rPr>
          <w:noProof/>
        </w:rPr>
        <w:drawing>
          <wp:inline distT="0" distB="0" distL="0" distR="0" wp14:anchorId="4F267FEF" wp14:editId="5B01F4E0">
            <wp:extent cx="3407318" cy="4653765"/>
            <wp:effectExtent l="0" t="0" r="3175" b="0"/>
            <wp:docPr id="6921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7318" cy="4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CE59" w14:textId="1BE7C770" w:rsidR="00D309AF" w:rsidRDefault="00D309AF">
      <w:r>
        <w:rPr>
          <w:noProof/>
        </w:rPr>
        <w:drawing>
          <wp:inline distT="0" distB="0" distL="0" distR="0" wp14:anchorId="25DAE43D" wp14:editId="5972B5C0">
            <wp:extent cx="3973390" cy="2922891"/>
            <wp:effectExtent l="0" t="0" r="8255" b="0"/>
            <wp:docPr id="127914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41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390" cy="29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CA5" w14:textId="77777777" w:rsidR="00B11C47" w:rsidRDefault="00B11C47"/>
    <w:p w14:paraId="7F735985" w14:textId="77777777" w:rsidR="00B11C47" w:rsidRDefault="00B11C47"/>
    <w:p w14:paraId="77473E60" w14:textId="01B3FFC9" w:rsidR="00B11C47" w:rsidRDefault="00B11C47" w:rsidP="00B11C47">
      <w:pPr>
        <w:pStyle w:val="1"/>
      </w:pPr>
      <w:r>
        <w:t>自定义后缀补全模</w:t>
      </w:r>
    </w:p>
    <w:p w14:paraId="4D56D2FF" w14:textId="77777777" w:rsidR="00B11C47" w:rsidRDefault="00B11C47"/>
    <w:p w14:paraId="0F63A177" w14:textId="13124B09" w:rsidR="00B11C47" w:rsidRDefault="00B11C47">
      <w:r>
        <w:rPr>
          <w:noProof/>
        </w:rPr>
        <w:drawing>
          <wp:inline distT="0" distB="0" distL="0" distR="0" wp14:anchorId="3FD54E5E" wp14:editId="752C4B87">
            <wp:extent cx="3559722" cy="5834895"/>
            <wp:effectExtent l="0" t="0" r="3175" b="0"/>
            <wp:docPr id="159400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5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5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8D" w14:textId="5B8F3C99" w:rsidR="00B11C47" w:rsidRDefault="00B11C47">
      <w:r w:rsidRPr="00B11C47">
        <w:rPr>
          <w:highlight w:val="yellow"/>
        </w:rPr>
        <w:t xml:space="preserve">List&lt;$EXPR$&gt; </w:t>
      </w:r>
      <w:r w:rsidRPr="00B11C47">
        <w:rPr>
          <w:rFonts w:hint="eastAsia"/>
          <w:highlight w:val="yellow"/>
        </w:rPr>
        <w:t>$END$</w:t>
      </w:r>
      <w:r w:rsidRPr="00B11C47">
        <w:rPr>
          <w:highlight w:val="yellow"/>
        </w:rPr>
        <w:t xml:space="preserve"> = new ArrayList&lt;&gt;();</w:t>
      </w:r>
    </w:p>
    <w:p w14:paraId="30E37FD1" w14:textId="239014E5" w:rsidR="00B11C47" w:rsidRPr="00B11C47" w:rsidRDefault="00B11C47">
      <w:pPr>
        <w:rPr>
          <w:b/>
          <w:bCs/>
        </w:rPr>
      </w:pPr>
      <w:r w:rsidRPr="00B11C47">
        <w:rPr>
          <w:rFonts w:hint="eastAsia"/>
          <w:b/>
          <w:bCs/>
        </w:rPr>
        <w:t>效果</w:t>
      </w:r>
    </w:p>
    <w:p w14:paraId="2CA71F3E" w14:textId="77777777" w:rsidR="00B11C47" w:rsidRDefault="00B11C47">
      <w:pPr>
        <w:rPr>
          <w:rFonts w:hint="eastAsia"/>
        </w:rPr>
      </w:pPr>
    </w:p>
    <w:p w14:paraId="4B95A39B" w14:textId="54652293" w:rsidR="00B11C47" w:rsidRDefault="00B11C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EC46C8" wp14:editId="71643747">
            <wp:extent cx="4272755" cy="1567584"/>
            <wp:effectExtent l="0" t="0" r="0" b="0"/>
            <wp:docPr id="189037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755" cy="15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AE3" w14:textId="2CA989B8" w:rsidR="00B11C47" w:rsidRDefault="00B11C47"/>
    <w:p w14:paraId="0B7B8C8E" w14:textId="7F15131C" w:rsidR="00B11C47" w:rsidRPr="00B11C47" w:rsidRDefault="00B11C47">
      <w:pPr>
        <w:rPr>
          <w:rFonts w:hint="eastAsia"/>
        </w:rPr>
      </w:pPr>
    </w:p>
    <w:sectPr w:rsidR="00B11C47" w:rsidRPr="00B11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31"/>
    <w:rsid w:val="001E26BE"/>
    <w:rsid w:val="00881731"/>
    <w:rsid w:val="00A77B2A"/>
    <w:rsid w:val="00AE717C"/>
    <w:rsid w:val="00B11C47"/>
    <w:rsid w:val="00D309AF"/>
    <w:rsid w:val="00DA1036"/>
    <w:rsid w:val="00E42B78"/>
    <w:rsid w:val="00EF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06E80"/>
  <w15:chartTrackingRefBased/>
  <w15:docId w15:val="{14D8A947-0704-429C-BAF8-3EF5173C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E26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6BE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E2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9A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2</cp:revision>
  <dcterms:created xsi:type="dcterms:W3CDTF">2024-05-05T06:25:00Z</dcterms:created>
  <dcterms:modified xsi:type="dcterms:W3CDTF">2024-05-05T08:58:00Z</dcterms:modified>
</cp:coreProperties>
</file>