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5C18" w14:textId="5BDE97E2" w:rsidR="009707EC" w:rsidRPr="00135EA2" w:rsidRDefault="00135EA2" w:rsidP="00135EA2">
      <w:pPr>
        <w:jc w:val="center"/>
        <w:rPr>
          <w:b/>
          <w:bCs/>
          <w:sz w:val="44"/>
          <w:szCs w:val="44"/>
        </w:rPr>
      </w:pPr>
      <w:r w:rsidRPr="00135EA2">
        <w:rPr>
          <w:b/>
          <w:bCs/>
          <w:sz w:val="44"/>
          <w:szCs w:val="44"/>
        </w:rPr>
        <w:t>D</w:t>
      </w:r>
      <w:r w:rsidRPr="00135EA2">
        <w:rPr>
          <w:rFonts w:hint="eastAsia"/>
          <w:b/>
          <w:bCs/>
          <w:sz w:val="44"/>
          <w:szCs w:val="44"/>
        </w:rPr>
        <w:t>ocker安装常用软件手册</w:t>
      </w:r>
    </w:p>
    <w:p w14:paraId="0CA9A12C" w14:textId="77777777" w:rsidR="00135EA2" w:rsidRDefault="00135EA2"/>
    <w:p w14:paraId="1A5AA806" w14:textId="77777777" w:rsidR="00135EA2" w:rsidRDefault="00135EA2"/>
    <w:p w14:paraId="6E3896B7" w14:textId="26880BFE" w:rsidR="00135EA2" w:rsidRDefault="00135EA2" w:rsidP="00135EA2">
      <w:pPr>
        <w:pStyle w:val="2"/>
      </w:pPr>
      <w:r>
        <w:rPr>
          <w:rFonts w:hint="eastAsia"/>
        </w:rPr>
        <w:t>m</w:t>
      </w:r>
      <w:r>
        <w:t>y</w:t>
      </w:r>
      <w:r>
        <w:rPr>
          <w:rFonts w:hint="eastAsia"/>
        </w:rPr>
        <w:t>sql安装</w:t>
      </w:r>
    </w:p>
    <w:p w14:paraId="397532AA" w14:textId="70577BB2" w:rsidR="00C462B9" w:rsidRDefault="00135EA2" w:rsidP="00135EA2">
      <w:r>
        <w:t xml:space="preserve">docker run -d -p 8080:3306 </w:t>
      </w:r>
      <w:r w:rsidR="00C462B9">
        <w:rPr>
          <w:rFonts w:hint="eastAsia"/>
        </w:rPr>
        <w:t xml:space="preserve"> </w:t>
      </w:r>
      <w:r w:rsidRPr="00C462B9">
        <w:rPr>
          <w:color w:val="FF0000"/>
        </w:rPr>
        <w:t>--privileged=true</w:t>
      </w:r>
      <w:r>
        <w:t xml:space="preserve"> </w:t>
      </w:r>
      <w:r w:rsidR="00C462B9">
        <w:rPr>
          <w:rFonts w:hint="eastAsia"/>
        </w:rPr>
        <w:t>\</w:t>
      </w:r>
    </w:p>
    <w:p w14:paraId="19250A32" w14:textId="4FB7496E" w:rsidR="00C462B9" w:rsidRDefault="00135EA2" w:rsidP="00135EA2">
      <w:r>
        <w:t xml:space="preserve">-v /opt/mysql5.7/conf:/etc/mysql </w:t>
      </w:r>
      <w:r w:rsidR="00C462B9">
        <w:t>\</w:t>
      </w:r>
    </w:p>
    <w:p w14:paraId="00AA848D" w14:textId="2D9243E8" w:rsidR="00C462B9" w:rsidRDefault="00135EA2" w:rsidP="00135EA2">
      <w:r>
        <w:t xml:space="preserve">-v /opt/mysql5.7/data:/var/lib/mysql </w:t>
      </w:r>
      <w:r w:rsidR="00C462B9">
        <w:t xml:space="preserve"> \</w:t>
      </w:r>
    </w:p>
    <w:p w14:paraId="614DAC0D" w14:textId="579AECFF" w:rsidR="00C462B9" w:rsidRPr="00C462B9" w:rsidRDefault="00135EA2" w:rsidP="00135EA2">
      <w:r>
        <w:t xml:space="preserve">-v /opt/mysql5.7/other:/jiaolong </w:t>
      </w:r>
      <w:r w:rsidR="00C462B9">
        <w:t xml:space="preserve">  \</w:t>
      </w:r>
    </w:p>
    <w:p w14:paraId="3813CC39" w14:textId="21E5F653" w:rsidR="00C462B9" w:rsidRPr="00C462B9" w:rsidRDefault="00135EA2" w:rsidP="00135EA2">
      <w:r>
        <w:t xml:space="preserve">-e MYSQL_ROOT_PASSWORD=Srv4Sht2Ruc_90von71 </w:t>
      </w:r>
      <w:r w:rsidR="00C462B9">
        <w:t xml:space="preserve">  \</w:t>
      </w:r>
    </w:p>
    <w:p w14:paraId="7590676E" w14:textId="3FB8BDF9" w:rsidR="00C462B9" w:rsidRDefault="00135EA2" w:rsidP="00135EA2">
      <w:r>
        <w:t xml:space="preserve">--name mysql mysql:5.7 </w:t>
      </w:r>
      <w:r w:rsidR="00C462B9">
        <w:t xml:space="preserve">  \</w:t>
      </w:r>
    </w:p>
    <w:p w14:paraId="14C5F43D" w14:textId="03B711DD" w:rsidR="00C462B9" w:rsidRDefault="00135EA2" w:rsidP="00135EA2">
      <w:r>
        <w:t xml:space="preserve">--character-set-server=utf8mb4 </w:t>
      </w:r>
      <w:r w:rsidR="00C462B9">
        <w:t xml:space="preserve">  \</w:t>
      </w:r>
    </w:p>
    <w:p w14:paraId="0F268311" w14:textId="213506A1" w:rsidR="00135EA2" w:rsidRDefault="00135EA2" w:rsidP="00135EA2">
      <w:r>
        <w:t>--collation-server=utf8mb4_general_ci</w:t>
      </w:r>
      <w:r w:rsidR="00C462B9">
        <w:t xml:space="preserve"> </w:t>
      </w:r>
    </w:p>
    <w:p w14:paraId="70A4E0A5" w14:textId="77777777" w:rsidR="00C462B9" w:rsidRDefault="00C462B9" w:rsidP="00135EA2"/>
    <w:p w14:paraId="2DA4C8ED" w14:textId="00919AE6" w:rsidR="00C462B9" w:rsidRDefault="00C462B9" w:rsidP="00C462B9">
      <w:r w:rsidRPr="00C462B9">
        <w:rPr>
          <w:color w:val="FF0000"/>
        </w:rPr>
        <w:t>--privileged</w:t>
      </w:r>
      <w:r w:rsidRPr="00C462B9">
        <w:rPr>
          <w:rFonts w:hint="eastAsia"/>
        </w:rPr>
        <w:t>使用该参数，</w:t>
      </w:r>
      <w:r w:rsidRPr="00C462B9">
        <w:t>container内的root拥有真正的root权限</w:t>
      </w:r>
    </w:p>
    <w:p w14:paraId="4B50006F" w14:textId="77777777" w:rsidR="00C462B9" w:rsidRDefault="00C462B9" w:rsidP="00C462B9"/>
    <w:p w14:paraId="4FAB2F34" w14:textId="77777777" w:rsidR="00C462B9" w:rsidRDefault="00C462B9" w:rsidP="00135EA2"/>
    <w:p w14:paraId="40D28081" w14:textId="720572F5" w:rsidR="00C462B9" w:rsidRDefault="00C462B9" w:rsidP="00C462B9">
      <w:pPr>
        <w:pStyle w:val="3"/>
      </w:pPr>
      <w:r>
        <w:rPr>
          <w:rFonts w:hint="eastAsia"/>
        </w:rPr>
        <w:t>进入容器</w:t>
      </w:r>
    </w:p>
    <w:p w14:paraId="09C17491" w14:textId="6CF0098C" w:rsidR="00135EA2" w:rsidRDefault="00135EA2" w:rsidP="00135EA2">
      <w:r>
        <w:t>docker exec -it mysql bash</w:t>
      </w:r>
    </w:p>
    <w:p w14:paraId="5DA196F2" w14:textId="32FE0023" w:rsidR="00135EA2" w:rsidRDefault="00135EA2" w:rsidP="00135EA2">
      <w:r>
        <w:t>docker restart mysql</w:t>
      </w:r>
    </w:p>
    <w:p w14:paraId="1B28AB91" w14:textId="77777777" w:rsidR="00135EA2" w:rsidRDefault="00135EA2" w:rsidP="00135EA2">
      <w:r>
        <w:tab/>
      </w:r>
    </w:p>
    <w:p w14:paraId="024A9180" w14:textId="77777777" w:rsidR="00135EA2" w:rsidRDefault="00135EA2" w:rsidP="00135EA2">
      <w:r>
        <w:tab/>
      </w:r>
    </w:p>
    <w:p w14:paraId="035D4420" w14:textId="638CE9ED" w:rsidR="00C462B9" w:rsidRDefault="00C462B9" w:rsidP="00C462B9">
      <w:pPr>
        <w:pStyle w:val="3"/>
      </w:pPr>
      <w:r>
        <w:rPr>
          <w:rFonts w:hint="eastAsia"/>
        </w:rPr>
        <w:t>导入数据</w:t>
      </w:r>
    </w:p>
    <w:p w14:paraId="01BC9B58" w14:textId="3B613139" w:rsidR="00135EA2" w:rsidRDefault="00C462B9" w:rsidP="00135EA2">
      <w:r>
        <w:tab/>
      </w:r>
      <w:r w:rsidR="00135EA2">
        <w:t xml:space="preserve">mysql -u root -p --default-character-set=utf8 </w:t>
      </w:r>
    </w:p>
    <w:p w14:paraId="3BA02928" w14:textId="1AAA373E" w:rsidR="00135EA2" w:rsidRDefault="00C462B9" w:rsidP="00135EA2">
      <w:r>
        <w:tab/>
      </w:r>
      <w:r w:rsidR="00135EA2">
        <w:t xml:space="preserve">user </w:t>
      </w:r>
      <w:r>
        <w:rPr>
          <w:rFonts w:hint="eastAsia"/>
        </w:rPr>
        <w:t>xxxx</w:t>
      </w:r>
      <w:r w:rsidR="00135EA2">
        <w:t>;</w:t>
      </w:r>
    </w:p>
    <w:p w14:paraId="0A57B820" w14:textId="0F160FB5" w:rsidR="00135EA2" w:rsidRDefault="00C462B9" w:rsidP="00135EA2">
      <w:r>
        <w:tab/>
      </w:r>
      <w:r w:rsidR="00135EA2">
        <w:t>source /jiaolong/baogang_201812.sql</w:t>
      </w:r>
    </w:p>
    <w:p w14:paraId="623F523B" w14:textId="77777777" w:rsidR="00135EA2" w:rsidRDefault="00135EA2" w:rsidP="00135EA2">
      <w:r>
        <w:tab/>
      </w:r>
    </w:p>
    <w:p w14:paraId="32427A86" w14:textId="6B27329E" w:rsidR="00135EA2" w:rsidRDefault="00135EA2" w:rsidP="00C462B9">
      <w:pPr>
        <w:pStyle w:val="3"/>
      </w:pPr>
      <w:r>
        <w:t>查看导入日志</w:t>
      </w:r>
    </w:p>
    <w:p w14:paraId="3B633F65" w14:textId="77777777" w:rsidR="00135EA2" w:rsidRDefault="00135EA2" w:rsidP="00135EA2">
      <w:r>
        <w:tab/>
        <w:t>mysql&gt; tee hello.log</w:t>
      </w:r>
    </w:p>
    <w:p w14:paraId="6983E1ED" w14:textId="77777777" w:rsidR="00135EA2" w:rsidRDefault="00135EA2" w:rsidP="00135EA2">
      <w:r>
        <w:tab/>
        <w:t>mysql&gt;select now() ;</w:t>
      </w:r>
    </w:p>
    <w:p w14:paraId="037F31F2" w14:textId="77777777" w:rsidR="00135EA2" w:rsidRDefault="00135EA2" w:rsidP="00135EA2">
      <w:r>
        <w:tab/>
        <w:t>mysql&gt;source /jiaolong/baogang_en.sql</w:t>
      </w:r>
    </w:p>
    <w:p w14:paraId="6F0A1F36" w14:textId="41ABB328" w:rsidR="00135EA2" w:rsidRDefault="00135EA2" w:rsidP="00135EA2">
      <w:r>
        <w:tab/>
        <w:t>mysql&gt;exit;  //退出mysql 客户端</w:t>
      </w:r>
    </w:p>
    <w:p w14:paraId="659BA790" w14:textId="77777777" w:rsidR="00135EA2" w:rsidRDefault="00135EA2" w:rsidP="00135EA2"/>
    <w:p w14:paraId="612CB384" w14:textId="77777777" w:rsidR="00135EA2" w:rsidRDefault="00135EA2" w:rsidP="00135EA2"/>
    <w:p w14:paraId="272E254A" w14:textId="77777777" w:rsidR="00135EA2" w:rsidRDefault="00135EA2" w:rsidP="00135EA2"/>
    <w:p w14:paraId="6F576FC4" w14:textId="6684CF02" w:rsidR="00135EA2" w:rsidRDefault="00135EA2" w:rsidP="00135EA2">
      <w:pPr>
        <w:pStyle w:val="2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安装</w:t>
      </w:r>
    </w:p>
    <w:p w14:paraId="01CF7971" w14:textId="59B7643E" w:rsidR="00135EA2" w:rsidRDefault="00135EA2" w:rsidP="00135EA2">
      <w:r>
        <w:rPr>
          <w:rFonts w:hint="eastAsia"/>
        </w:rPr>
        <w:t>安装文档</w:t>
      </w:r>
    </w:p>
    <w:p w14:paraId="0F729894" w14:textId="0ABA824A" w:rsidR="00135EA2" w:rsidRDefault="00135EA2" w:rsidP="00135EA2">
      <w:r>
        <w:tab/>
      </w:r>
      <w:hyperlink r:id="rId5" w:history="1">
        <w:r w:rsidRPr="00974448">
          <w:rPr>
            <w:rStyle w:val="a3"/>
          </w:rPr>
          <w:t>https://blog.csdn.net/BThinker/article/details/123507820</w:t>
        </w:r>
      </w:hyperlink>
    </w:p>
    <w:p w14:paraId="4F761883" w14:textId="77777777" w:rsidR="00135EA2" w:rsidRPr="00135EA2" w:rsidRDefault="00135EA2" w:rsidP="00135EA2"/>
    <w:p w14:paraId="5183BAE8" w14:textId="63B1B02D" w:rsidR="00135EA2" w:rsidRDefault="00135EA2" w:rsidP="00135EA2">
      <w:r>
        <w:rPr>
          <w:rFonts w:hint="eastAsia"/>
        </w:rPr>
        <w:t>安装视频</w:t>
      </w:r>
    </w:p>
    <w:p w14:paraId="6089CB9F" w14:textId="5C84462C" w:rsidR="00135EA2" w:rsidRDefault="00135EA2" w:rsidP="00135EA2">
      <w:r>
        <w:tab/>
      </w:r>
      <w:hyperlink r:id="rId6" w:history="1">
        <w:r w:rsidRPr="00974448">
          <w:rPr>
            <w:rStyle w:val="a3"/>
          </w:rPr>
          <w:t>https://www.bilibili.com/video/BV1SE411x7hw?p=4&amp;vd_source=0d06d31507e2a60dc55ace905f38e5eb</w:t>
        </w:r>
      </w:hyperlink>
    </w:p>
    <w:p w14:paraId="2F3789AF" w14:textId="77777777" w:rsidR="00135EA2" w:rsidRPr="00135EA2" w:rsidRDefault="00135EA2" w:rsidP="00135EA2"/>
    <w:p w14:paraId="64DDE57F" w14:textId="77777777" w:rsidR="00135EA2" w:rsidRDefault="00135EA2" w:rsidP="00135EA2"/>
    <w:p w14:paraId="68BE677B" w14:textId="6E3C5D88" w:rsidR="000D14CC" w:rsidRDefault="00175627" w:rsidP="000D14CC">
      <w:pPr>
        <w:pStyle w:val="3"/>
      </w:pPr>
      <w:r>
        <w:rPr>
          <w:rFonts w:hint="eastAsia"/>
        </w:rPr>
        <w:t>0</w:t>
      </w:r>
      <w:r w:rsidR="000D14CC">
        <w:rPr>
          <w:rFonts w:hint="eastAsia"/>
        </w:rPr>
        <w:t>创建nginx目录</w:t>
      </w:r>
    </w:p>
    <w:p w14:paraId="4EFCF1BA" w14:textId="6F823C4C" w:rsidR="000D14CC" w:rsidRDefault="000D14CC" w:rsidP="000D14CC">
      <w:r>
        <w:t>mkdir -p /</w:t>
      </w:r>
      <w:r w:rsidRPr="000D14CC">
        <w:t xml:space="preserve"> </w:t>
      </w:r>
      <w:r>
        <w:t>opt /nginx/conf</w:t>
      </w:r>
    </w:p>
    <w:p w14:paraId="29A61996" w14:textId="7599A938" w:rsidR="000D14CC" w:rsidRDefault="000D14CC" w:rsidP="000D14CC">
      <w:r>
        <w:t>mkdir -p /</w:t>
      </w:r>
      <w:r w:rsidRPr="000D14CC">
        <w:t xml:space="preserve"> </w:t>
      </w:r>
      <w:r>
        <w:t>opt /nginx/conf/conf.d</w:t>
      </w:r>
    </w:p>
    <w:p w14:paraId="58D2588A" w14:textId="38CC0E1D" w:rsidR="000D14CC" w:rsidRDefault="000D14CC" w:rsidP="000D14CC">
      <w:r>
        <w:t>mkdir -p /</w:t>
      </w:r>
      <w:r w:rsidRPr="000D14CC">
        <w:t xml:space="preserve"> </w:t>
      </w:r>
      <w:r>
        <w:t>opt /nginx/log</w:t>
      </w:r>
    </w:p>
    <w:p w14:paraId="5482A062" w14:textId="24C55FC3" w:rsidR="000D14CC" w:rsidRDefault="000D14CC" w:rsidP="000D14CC">
      <w:r>
        <w:t>mkdir -p /</w:t>
      </w:r>
      <w:r w:rsidRPr="000D14CC">
        <w:t xml:space="preserve"> </w:t>
      </w:r>
      <w:r>
        <w:t>opt /nginx/html</w:t>
      </w:r>
    </w:p>
    <w:p w14:paraId="361AE7DF" w14:textId="63DC853F" w:rsidR="00135EA2" w:rsidRPr="00135EA2" w:rsidRDefault="00135EA2" w:rsidP="00135EA2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生成测试容器复制配置文件</w:t>
      </w:r>
    </w:p>
    <w:p w14:paraId="786FB3B2" w14:textId="77777777" w:rsidR="00135EA2" w:rsidRDefault="00135EA2" w:rsidP="00135EA2">
      <w:r>
        <w:t># 生成容器</w:t>
      </w:r>
    </w:p>
    <w:p w14:paraId="704D9B23" w14:textId="77777777" w:rsidR="00135EA2" w:rsidRDefault="00135EA2" w:rsidP="00135EA2">
      <w:r>
        <w:t>docker run --name nginx -p 9001:80 -d nginx</w:t>
      </w:r>
    </w:p>
    <w:p w14:paraId="6C458812" w14:textId="77777777" w:rsidR="00135EA2" w:rsidRDefault="00135EA2" w:rsidP="00135EA2">
      <w:r>
        <w:t># 将容器nginx.conf文件复制到宿主机</w:t>
      </w:r>
    </w:p>
    <w:p w14:paraId="42820C35" w14:textId="77777777" w:rsidR="00135EA2" w:rsidRDefault="00135EA2" w:rsidP="00135EA2">
      <w:r>
        <w:t>docker cp nginx:/etc/nginx/nginx.conf /opt/nginx/conf</w:t>
      </w:r>
    </w:p>
    <w:p w14:paraId="121B15DD" w14:textId="77777777" w:rsidR="00135EA2" w:rsidRDefault="00135EA2" w:rsidP="00135EA2">
      <w:r>
        <w:t># 将容器conf.d文件夹下内容复制到宿主机</w:t>
      </w:r>
    </w:p>
    <w:p w14:paraId="34227323" w14:textId="77777777" w:rsidR="00135EA2" w:rsidRDefault="00135EA2" w:rsidP="00135EA2">
      <w:r>
        <w:t>docker cp nginx:/etc/nginx/conf.d /opt/nginx/conf/conf.d</w:t>
      </w:r>
    </w:p>
    <w:p w14:paraId="28A7D3DE" w14:textId="77777777" w:rsidR="00135EA2" w:rsidRDefault="00135EA2" w:rsidP="00135EA2">
      <w:r>
        <w:t># 将容器中的html文件夹复制到宿主机</w:t>
      </w:r>
    </w:p>
    <w:p w14:paraId="4977B06F" w14:textId="77777777" w:rsidR="00135EA2" w:rsidRDefault="00135EA2" w:rsidP="00135EA2">
      <w:r>
        <w:t>docker cp nginx:/usr/share/nginx/html /opt/nginx/html</w:t>
      </w:r>
    </w:p>
    <w:p w14:paraId="0FB8626D" w14:textId="77777777" w:rsidR="00135EA2" w:rsidRDefault="00135EA2" w:rsidP="00135EA2"/>
    <w:p w14:paraId="2FA4A9BE" w14:textId="77777777" w:rsidR="00135EA2" w:rsidRDefault="00135EA2" w:rsidP="00135EA2"/>
    <w:p w14:paraId="376FA83F" w14:textId="35D50F2D" w:rsidR="00135EA2" w:rsidRDefault="00135EA2" w:rsidP="00135EA2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删除测试容器</w:t>
      </w:r>
    </w:p>
    <w:p w14:paraId="5B10B610" w14:textId="77777777" w:rsidR="00135EA2" w:rsidRDefault="00135EA2" w:rsidP="00135EA2">
      <w:r>
        <w:t># 找到nginx对应的容器id</w:t>
      </w:r>
    </w:p>
    <w:p w14:paraId="2B256E10" w14:textId="77777777" w:rsidR="00135EA2" w:rsidRDefault="00135EA2" w:rsidP="00135EA2">
      <w:r>
        <w:t>docker ps -a</w:t>
      </w:r>
    </w:p>
    <w:p w14:paraId="55FC2504" w14:textId="77777777" w:rsidR="00135EA2" w:rsidRDefault="00135EA2" w:rsidP="00135EA2">
      <w:r>
        <w:t># 关闭该容器</w:t>
      </w:r>
    </w:p>
    <w:p w14:paraId="4524F60D" w14:textId="77777777" w:rsidR="00135EA2" w:rsidRDefault="00135EA2" w:rsidP="00135EA2">
      <w:r>
        <w:t>docker stop nginx</w:t>
      </w:r>
    </w:p>
    <w:p w14:paraId="36002445" w14:textId="77777777" w:rsidR="00135EA2" w:rsidRDefault="00135EA2" w:rsidP="00135EA2">
      <w:r>
        <w:t># 删除该容器</w:t>
      </w:r>
    </w:p>
    <w:p w14:paraId="3E7C32D9" w14:textId="77777777" w:rsidR="00135EA2" w:rsidRDefault="00135EA2" w:rsidP="00135EA2">
      <w:r>
        <w:t>docker rm nginx</w:t>
      </w:r>
    </w:p>
    <w:p w14:paraId="3DB7891F" w14:textId="77777777" w:rsidR="00135EA2" w:rsidRDefault="00135EA2" w:rsidP="00135EA2">
      <w:r>
        <w:t xml:space="preserve"> </w:t>
      </w:r>
    </w:p>
    <w:p w14:paraId="45143F61" w14:textId="77777777" w:rsidR="00135EA2" w:rsidRDefault="00135EA2" w:rsidP="00135EA2">
      <w:r>
        <w:lastRenderedPageBreak/>
        <w:t># 删除正在运行的nginx容器</w:t>
      </w:r>
    </w:p>
    <w:p w14:paraId="34D05344" w14:textId="77777777" w:rsidR="00135EA2" w:rsidRDefault="00135EA2" w:rsidP="00135EA2">
      <w:r>
        <w:t>docker rm -f nginx</w:t>
      </w:r>
    </w:p>
    <w:p w14:paraId="3717282D" w14:textId="77777777" w:rsidR="00135EA2" w:rsidRDefault="00135EA2" w:rsidP="00135EA2"/>
    <w:p w14:paraId="0E6D2356" w14:textId="028B8D85" w:rsidR="00135EA2" w:rsidRDefault="00A165BC" w:rsidP="00135EA2">
      <w:r>
        <w:rPr>
          <w:rFonts w:hint="eastAsia"/>
        </w:rPr>
        <w:t>启动</w:t>
      </w:r>
      <w:r w:rsidR="00135EA2">
        <w:rPr>
          <w:rFonts w:hint="eastAsia"/>
        </w:rPr>
        <w:t>nginx</w:t>
      </w:r>
    </w:p>
    <w:p w14:paraId="0BF15DAE" w14:textId="77777777" w:rsidR="00135EA2" w:rsidRDefault="00135EA2" w:rsidP="00135EA2">
      <w:r>
        <w:t>docker start nginx</w:t>
      </w:r>
    </w:p>
    <w:p w14:paraId="169F490A" w14:textId="77777777" w:rsidR="00066AF1" w:rsidRDefault="00066AF1" w:rsidP="00135EA2"/>
    <w:p w14:paraId="6BB37271" w14:textId="0F4AD5F5" w:rsidR="00066AF1" w:rsidRDefault="00066AF1" w:rsidP="00066AF1">
      <w:r>
        <w:rPr>
          <w:rFonts w:hint="eastAsia"/>
        </w:rPr>
        <w:t>删除镜像</w:t>
      </w:r>
    </w:p>
    <w:p w14:paraId="5E3A4C5D" w14:textId="7D907A9A" w:rsidR="00066AF1" w:rsidRDefault="00066AF1" w:rsidP="00066AF1">
      <w:r>
        <w:t>docker rmi &lt;容器 id&gt;</w:t>
      </w:r>
    </w:p>
    <w:p w14:paraId="74C2AEA9" w14:textId="77777777" w:rsidR="00066AF1" w:rsidRDefault="00066AF1" w:rsidP="00135EA2"/>
    <w:p w14:paraId="45A3A1F8" w14:textId="77777777" w:rsidR="00135EA2" w:rsidRDefault="00135EA2" w:rsidP="00135EA2"/>
    <w:p w14:paraId="3189850E" w14:textId="32F6728D" w:rsidR="00135EA2" w:rsidRDefault="00135EA2" w:rsidP="00135EA2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生成真正运行的容器</w:t>
      </w:r>
    </w:p>
    <w:p w14:paraId="03C23B63" w14:textId="77777777" w:rsidR="00135EA2" w:rsidRDefault="00135EA2" w:rsidP="00135EA2">
      <w:r>
        <w:t>docker run \</w:t>
      </w:r>
    </w:p>
    <w:p w14:paraId="4D6CFB83" w14:textId="77777777" w:rsidR="00135EA2" w:rsidRDefault="00135EA2" w:rsidP="00135EA2">
      <w:r>
        <w:t>-p 8084:80 \</w:t>
      </w:r>
    </w:p>
    <w:p w14:paraId="68F9B36B" w14:textId="77777777" w:rsidR="00135EA2" w:rsidRDefault="00135EA2" w:rsidP="00135EA2">
      <w:r>
        <w:t>--name nginx \</w:t>
      </w:r>
    </w:p>
    <w:p w14:paraId="4E65001D" w14:textId="77777777" w:rsidR="00135EA2" w:rsidRDefault="00135EA2" w:rsidP="00135EA2">
      <w:r>
        <w:t>-v /opt/nginx/conf/nginx.conf:/etc/nginx/nginx.conf \</w:t>
      </w:r>
    </w:p>
    <w:p w14:paraId="13C23620" w14:textId="77777777" w:rsidR="00135EA2" w:rsidRDefault="00135EA2" w:rsidP="00135EA2">
      <w:r>
        <w:t>-v /opt/nginx/conf/conf.d:/etc/nginx/conf.d \</w:t>
      </w:r>
    </w:p>
    <w:p w14:paraId="1CA31815" w14:textId="77777777" w:rsidR="00135EA2" w:rsidRDefault="00135EA2" w:rsidP="00135EA2">
      <w:r>
        <w:t>-v /opt/nginx/log:/var/log/nginx \</w:t>
      </w:r>
    </w:p>
    <w:p w14:paraId="37DFA8C8" w14:textId="77777777" w:rsidR="00135EA2" w:rsidRDefault="00135EA2" w:rsidP="00135EA2">
      <w:r>
        <w:t>-v /opt/nginx/html:/usr/share/nginx/html \</w:t>
      </w:r>
    </w:p>
    <w:p w14:paraId="1A5AE19E" w14:textId="77777777" w:rsidR="00135EA2" w:rsidRDefault="00135EA2" w:rsidP="00135EA2">
      <w:r>
        <w:t>-d nginx:1.24.0</w:t>
      </w:r>
    </w:p>
    <w:p w14:paraId="2B8E1F86" w14:textId="77777777" w:rsidR="00135EA2" w:rsidRDefault="00135EA2" w:rsidP="00135EA2"/>
    <w:p w14:paraId="065C2935" w14:textId="23568719" w:rsidR="00135EA2" w:rsidRDefault="00ED7D21" w:rsidP="00ED7D21">
      <w:pPr>
        <w:pStyle w:val="3"/>
      </w:pPr>
      <w:r>
        <w:rPr>
          <w:rFonts w:hint="eastAsia"/>
        </w:rPr>
        <w:t>注意事项</w:t>
      </w:r>
    </w:p>
    <w:p w14:paraId="18A57B59" w14:textId="7DF54A61" w:rsidR="00135EA2" w:rsidRPr="00135EA2" w:rsidRDefault="00135EA2" w:rsidP="00135EA2">
      <w:pPr>
        <w:rPr>
          <w:color w:val="FF0000"/>
        </w:rPr>
      </w:pPr>
      <w:r>
        <w:rPr>
          <w:rFonts w:hint="eastAsia"/>
          <w:color w:val="FF0000"/>
        </w:rPr>
        <w:t>【</w:t>
      </w:r>
      <w:r w:rsidRPr="00135EA2">
        <w:rPr>
          <w:rFonts w:hint="eastAsia"/>
          <w:color w:val="FF0000"/>
          <w:highlight w:val="yellow"/>
        </w:rPr>
        <w:t>重要</w:t>
      </w:r>
      <w:r w:rsidRPr="00135EA2">
        <w:rPr>
          <w:color w:val="FF0000"/>
          <w:highlight w:val="yellow"/>
        </w:rPr>
        <w:t>1</w:t>
      </w:r>
      <w:r w:rsidRPr="00135EA2">
        <w:rPr>
          <w:rFonts w:hint="eastAsia"/>
          <w:color w:val="FF0000"/>
          <w:highlight w:val="yellow"/>
        </w:rPr>
        <w:t>】</w:t>
      </w:r>
    </w:p>
    <w:p w14:paraId="1F79B570" w14:textId="77777777" w:rsidR="00135EA2" w:rsidRPr="00135EA2" w:rsidRDefault="00135EA2" w:rsidP="00135EA2">
      <w:pPr>
        <w:rPr>
          <w:b/>
          <w:bCs/>
          <w:color w:val="FF0000"/>
        </w:rPr>
      </w:pPr>
      <w:r w:rsidRPr="00135EA2">
        <w:rPr>
          <w:b/>
          <w:bCs/>
          <w:color w:val="FF0000"/>
        </w:rPr>
        <w:tab/>
        <w:t>删除默认配置，否则反向代理不生效</w:t>
      </w:r>
    </w:p>
    <w:p w14:paraId="1B3254B1" w14:textId="77777777" w:rsidR="00135EA2" w:rsidRPr="00135EA2" w:rsidRDefault="00135EA2" w:rsidP="00135EA2">
      <w:pPr>
        <w:rPr>
          <w:color w:val="FF0000"/>
        </w:rPr>
      </w:pPr>
      <w:r w:rsidRPr="00135EA2">
        <w:rPr>
          <w:color w:val="FF0000"/>
        </w:rPr>
        <w:tab/>
        <w:t>cd /opt/nginx/conf/conf.d</w:t>
      </w:r>
    </w:p>
    <w:p w14:paraId="74E7DD52" w14:textId="77777777" w:rsidR="00135EA2" w:rsidRPr="00135EA2" w:rsidRDefault="00135EA2" w:rsidP="00135EA2">
      <w:pPr>
        <w:rPr>
          <w:color w:val="FF0000"/>
        </w:rPr>
      </w:pPr>
      <w:r w:rsidRPr="00135EA2">
        <w:rPr>
          <w:color w:val="FF0000"/>
        </w:rPr>
        <w:tab/>
        <w:t>mv default.conf default.conf.bak</w:t>
      </w:r>
    </w:p>
    <w:p w14:paraId="7E227684" w14:textId="77777777" w:rsidR="00135EA2" w:rsidRDefault="00135EA2" w:rsidP="00135EA2">
      <w:r>
        <w:tab/>
      </w:r>
      <w:r>
        <w:tab/>
      </w:r>
    </w:p>
    <w:p w14:paraId="0B299D2B" w14:textId="3F290EBA" w:rsidR="00135EA2" w:rsidRPr="00135EA2" w:rsidRDefault="00135EA2" w:rsidP="00135EA2">
      <w:pPr>
        <w:rPr>
          <w:color w:val="FF0000"/>
        </w:rPr>
      </w:pPr>
      <w:r w:rsidRPr="00135EA2">
        <w:rPr>
          <w:rFonts w:hint="eastAsia"/>
          <w:color w:val="FF0000"/>
          <w:highlight w:val="yellow"/>
        </w:rPr>
        <w:t>【重要</w:t>
      </w:r>
      <w:r w:rsidRPr="00135EA2">
        <w:rPr>
          <w:color w:val="FF0000"/>
          <w:highlight w:val="yellow"/>
        </w:rPr>
        <w:t>2</w:t>
      </w:r>
      <w:r w:rsidRPr="00135EA2">
        <w:rPr>
          <w:rFonts w:hint="eastAsia"/>
          <w:color w:val="FF0000"/>
          <w:highlight w:val="yellow"/>
        </w:rPr>
        <w:t>】</w:t>
      </w:r>
    </w:p>
    <w:p w14:paraId="567F2DCC" w14:textId="77777777" w:rsidR="00135EA2" w:rsidRPr="00135EA2" w:rsidRDefault="00135EA2" w:rsidP="00135EA2">
      <w:pPr>
        <w:rPr>
          <w:b/>
          <w:bCs/>
          <w:color w:val="FF0000"/>
        </w:rPr>
      </w:pPr>
      <w:r w:rsidRPr="00135EA2">
        <w:rPr>
          <w:color w:val="FF0000"/>
        </w:rPr>
        <w:tab/>
      </w:r>
      <w:r w:rsidRPr="00135EA2">
        <w:rPr>
          <w:b/>
          <w:bCs/>
          <w:color w:val="FF0000"/>
        </w:rPr>
        <w:t>创建测试页面，否则访问会出现403 is forbidden</w:t>
      </w:r>
    </w:p>
    <w:p w14:paraId="680CC745" w14:textId="77777777" w:rsidR="00135EA2" w:rsidRPr="00135EA2" w:rsidRDefault="00135EA2" w:rsidP="00135EA2">
      <w:pPr>
        <w:rPr>
          <w:color w:val="FF0000"/>
        </w:rPr>
      </w:pPr>
      <w:r w:rsidRPr="00135EA2">
        <w:rPr>
          <w:color w:val="FF0000"/>
        </w:rPr>
        <w:tab/>
        <w:t>cd /opt/nginx/html</w:t>
      </w:r>
    </w:p>
    <w:p w14:paraId="4D458BF1" w14:textId="2526CF09" w:rsidR="00135EA2" w:rsidRPr="00135EA2" w:rsidRDefault="00135EA2" w:rsidP="00135EA2">
      <w:pPr>
        <w:rPr>
          <w:color w:val="FF0000"/>
        </w:rPr>
      </w:pPr>
      <w:r w:rsidRPr="00135EA2">
        <w:rPr>
          <w:color w:val="FF0000"/>
        </w:rPr>
        <w:tab/>
        <w:t xml:space="preserve">vim index.html </w:t>
      </w:r>
    </w:p>
    <w:p w14:paraId="26C537A1" w14:textId="77777777" w:rsidR="00135EA2" w:rsidRDefault="00135EA2" w:rsidP="00135EA2"/>
    <w:p w14:paraId="76F3F014" w14:textId="77777777" w:rsidR="00135EA2" w:rsidRDefault="00135EA2" w:rsidP="00135EA2"/>
    <w:p w14:paraId="074E323E" w14:textId="4140F05F" w:rsidR="00135EA2" w:rsidRDefault="00135EA2" w:rsidP="00135EA2">
      <w:r>
        <w:rPr>
          <w:rFonts w:hint="eastAsia"/>
        </w:rPr>
        <w:t>进入容器执行nginx命令</w:t>
      </w:r>
    </w:p>
    <w:p w14:paraId="5DEA3B7B" w14:textId="77777777" w:rsidR="00135EA2" w:rsidRDefault="00135EA2" w:rsidP="00135EA2">
      <w:r>
        <w:t>docker exec -it 0707e7b424f9  nginx -s reload</w:t>
      </w:r>
    </w:p>
    <w:p w14:paraId="11AD4487" w14:textId="7DF8B80B" w:rsidR="00135EA2" w:rsidRDefault="00135EA2" w:rsidP="00135EA2">
      <w:r>
        <w:t>docker exec -it 0707e7b424f9  nginx -s stop</w:t>
      </w:r>
    </w:p>
    <w:p w14:paraId="63E2C061" w14:textId="77777777" w:rsidR="00135EA2" w:rsidRDefault="00135EA2" w:rsidP="00135EA2"/>
    <w:p w14:paraId="1D9F5859" w14:textId="77777777" w:rsidR="00135EA2" w:rsidRDefault="00135EA2" w:rsidP="00135EA2"/>
    <w:p w14:paraId="61ABD59B" w14:textId="7B5639D9" w:rsidR="00135EA2" w:rsidRDefault="00135EA2" w:rsidP="00135EA2">
      <w:pPr>
        <w:pStyle w:val="2"/>
      </w:pPr>
      <w:r>
        <w:lastRenderedPageBreak/>
        <w:t>R</w:t>
      </w:r>
      <w:r>
        <w:rPr>
          <w:rFonts w:hint="eastAsia"/>
        </w:rPr>
        <w:t>edis安装</w:t>
      </w:r>
    </w:p>
    <w:p w14:paraId="009332A3" w14:textId="3EF950CD" w:rsidR="0008331C" w:rsidRDefault="0008331C" w:rsidP="0008331C">
      <w:pPr>
        <w:pStyle w:val="3"/>
      </w:pPr>
      <w:r>
        <w:rPr>
          <w:rFonts w:hint="eastAsia"/>
        </w:rPr>
        <w:t>安装文档</w:t>
      </w:r>
    </w:p>
    <w:p w14:paraId="259C0F63" w14:textId="11AB06ED" w:rsidR="0008331C" w:rsidRPr="0008331C" w:rsidRDefault="0008331C" w:rsidP="0008331C">
      <w:r>
        <w:tab/>
      </w:r>
      <w:hyperlink r:id="rId7" w:history="1">
        <w:r w:rsidRPr="00974448">
          <w:rPr>
            <w:rStyle w:val="a3"/>
          </w:rPr>
          <w:t>https://blog.csdn.net/weixin_45821811/article/details/116211724</w:t>
        </w:r>
      </w:hyperlink>
    </w:p>
    <w:p w14:paraId="011793F1" w14:textId="5D04C620" w:rsidR="0008331C" w:rsidRPr="0008331C" w:rsidRDefault="0008331C" w:rsidP="0008331C">
      <w:pPr>
        <w:pStyle w:val="3"/>
      </w:pPr>
      <w:r>
        <w:rPr>
          <w:rFonts w:hint="eastAsia"/>
        </w:rPr>
        <w:t>拉取镜像</w:t>
      </w:r>
    </w:p>
    <w:p w14:paraId="1253785C" w14:textId="4DB86F77" w:rsidR="0008331C" w:rsidRDefault="0008331C" w:rsidP="0008331C">
      <w:r>
        <w:t>docker pull redis:5.0.14</w:t>
      </w:r>
    </w:p>
    <w:p w14:paraId="273D1C78" w14:textId="77777777" w:rsidR="0008331C" w:rsidRDefault="0008331C" w:rsidP="0008331C"/>
    <w:p w14:paraId="2FC2CC4F" w14:textId="6460F713" w:rsidR="0008331C" w:rsidRDefault="0008331C" w:rsidP="0008331C">
      <w:pPr>
        <w:pStyle w:val="3"/>
      </w:pPr>
      <w:r>
        <w:rPr>
          <w:rFonts w:hint="eastAsia"/>
        </w:rPr>
        <w:t>创建redis容器</w:t>
      </w:r>
    </w:p>
    <w:p w14:paraId="6E79E029" w14:textId="77777777" w:rsidR="0008331C" w:rsidRPr="0008331C" w:rsidRDefault="0008331C" w:rsidP="0008331C">
      <w:pPr>
        <w:rPr>
          <w:sz w:val="18"/>
          <w:szCs w:val="18"/>
        </w:rPr>
      </w:pPr>
      <w:r w:rsidRPr="0008331C">
        <w:rPr>
          <w:sz w:val="18"/>
          <w:szCs w:val="18"/>
        </w:rPr>
        <w:t>docker run --restart=always --log-opt max-size=100m --log-opt max-file=2 -p 6379:6379 \</w:t>
      </w:r>
    </w:p>
    <w:p w14:paraId="54998A6A" w14:textId="77777777" w:rsidR="0008331C" w:rsidRPr="0008331C" w:rsidRDefault="0008331C" w:rsidP="0008331C">
      <w:pPr>
        <w:rPr>
          <w:sz w:val="18"/>
          <w:szCs w:val="18"/>
        </w:rPr>
      </w:pPr>
      <w:r w:rsidRPr="0008331C">
        <w:rPr>
          <w:sz w:val="18"/>
          <w:szCs w:val="18"/>
        </w:rPr>
        <w:t>--name redis5.0.14  \</w:t>
      </w:r>
    </w:p>
    <w:p w14:paraId="215FF8B9" w14:textId="77777777" w:rsidR="0008331C" w:rsidRPr="0008331C" w:rsidRDefault="0008331C" w:rsidP="0008331C">
      <w:pPr>
        <w:rPr>
          <w:sz w:val="18"/>
          <w:szCs w:val="18"/>
        </w:rPr>
      </w:pPr>
      <w:r w:rsidRPr="0008331C">
        <w:rPr>
          <w:sz w:val="18"/>
          <w:szCs w:val="18"/>
        </w:rPr>
        <w:t>-v /opt/redis/redis.conf:/etc/redis/redis.conf  \</w:t>
      </w:r>
    </w:p>
    <w:p w14:paraId="79D5A07A" w14:textId="77777777" w:rsidR="0008331C" w:rsidRPr="0008331C" w:rsidRDefault="0008331C" w:rsidP="0008331C">
      <w:pPr>
        <w:rPr>
          <w:sz w:val="18"/>
          <w:szCs w:val="18"/>
        </w:rPr>
      </w:pPr>
      <w:r w:rsidRPr="0008331C">
        <w:rPr>
          <w:sz w:val="18"/>
          <w:szCs w:val="18"/>
        </w:rPr>
        <w:t>-v /opt/redis/data:/data  \</w:t>
      </w:r>
    </w:p>
    <w:p w14:paraId="137A6F45" w14:textId="77777777" w:rsidR="0008331C" w:rsidRDefault="0008331C" w:rsidP="0008331C">
      <w:r w:rsidRPr="0008331C">
        <w:rPr>
          <w:sz w:val="18"/>
          <w:szCs w:val="18"/>
        </w:rPr>
        <w:t xml:space="preserve">-d redis redis-server /etc/redis/redis.conf  --appendonly yes  </w:t>
      </w:r>
    </w:p>
    <w:p w14:paraId="307B658F" w14:textId="77777777" w:rsidR="0008331C" w:rsidRDefault="0008331C" w:rsidP="0008331C"/>
    <w:p w14:paraId="5ED9A61D" w14:textId="77777777" w:rsidR="0008331C" w:rsidRDefault="0008331C" w:rsidP="0008331C">
      <w:pPr>
        <w:pStyle w:val="3"/>
      </w:pPr>
      <w:r>
        <w:rPr>
          <w:rFonts w:hint="eastAsia"/>
        </w:rPr>
        <w:t>查看日志</w:t>
      </w:r>
    </w:p>
    <w:p w14:paraId="5EC6925B" w14:textId="77777777" w:rsidR="0008331C" w:rsidRDefault="0008331C" w:rsidP="0008331C">
      <w:r>
        <w:t>docker logs 1eb59f108025</w:t>
      </w:r>
    </w:p>
    <w:p w14:paraId="02E99583" w14:textId="77777777" w:rsidR="0008331C" w:rsidRDefault="0008331C" w:rsidP="0008331C"/>
    <w:p w14:paraId="1DF933FD" w14:textId="7DE20190" w:rsidR="0008331C" w:rsidRDefault="0008331C" w:rsidP="0008331C">
      <w:pPr>
        <w:pStyle w:val="3"/>
      </w:pPr>
      <w:r>
        <w:rPr>
          <w:rFonts w:hint="eastAsia"/>
        </w:rPr>
        <w:t>修改配置文件</w:t>
      </w:r>
    </w:p>
    <w:p w14:paraId="0F295DF8" w14:textId="43F74D1B" w:rsidR="0008331C" w:rsidRDefault="0008331C" w:rsidP="0008331C">
      <w:r>
        <w:rPr>
          <w:rFonts w:hint="eastAsia"/>
        </w:rPr>
        <w:t>修改</w:t>
      </w:r>
      <w:r>
        <w:t>redis的配置文件-否则无法</w:t>
      </w:r>
      <w:r>
        <w:rPr>
          <w:rFonts w:hint="eastAsia"/>
        </w:rPr>
        <w:t>redis</w:t>
      </w:r>
      <w:r>
        <w:t>访问</w:t>
      </w:r>
    </w:p>
    <w:p w14:paraId="4106BA20" w14:textId="77777777" w:rsidR="0008331C" w:rsidRDefault="0008331C" w:rsidP="0008331C">
      <w:r>
        <w:tab/>
        <w:t>vim redis.conf</w:t>
      </w:r>
    </w:p>
    <w:p w14:paraId="3A1F3EF5" w14:textId="77777777" w:rsidR="0008331C" w:rsidRDefault="0008331C" w:rsidP="0008331C">
      <w:r>
        <w:tab/>
        <w:t>1</w:t>
      </w:r>
      <w:r>
        <w:rPr>
          <w:rFonts w:hint="eastAsia"/>
        </w:rPr>
        <w:t>、</w:t>
      </w:r>
      <w:r>
        <w:t>修改 protected-mode  yes 改为：protected-mode no</w:t>
      </w:r>
    </w:p>
    <w:p w14:paraId="5BBF14F8" w14:textId="77777777" w:rsidR="0008331C" w:rsidRDefault="0008331C" w:rsidP="0008331C">
      <w:r>
        <w:tab/>
        <w:t>2</w:t>
      </w:r>
      <w:r>
        <w:rPr>
          <w:rFonts w:hint="eastAsia"/>
        </w:rPr>
        <w:t>、</w:t>
      </w:r>
      <w:r>
        <w:t>注释掉 #bin 127.0.0.1</w:t>
      </w:r>
    </w:p>
    <w:p w14:paraId="10184C07" w14:textId="77777777" w:rsidR="0008331C" w:rsidRDefault="0008331C" w:rsidP="0008331C"/>
    <w:p w14:paraId="71029D33" w14:textId="77777777" w:rsidR="0008331C" w:rsidRDefault="0008331C" w:rsidP="0008331C"/>
    <w:p w14:paraId="56197E02" w14:textId="77777777" w:rsidR="0008331C" w:rsidRDefault="0008331C" w:rsidP="0008331C">
      <w:pPr>
        <w:pStyle w:val="3"/>
      </w:pPr>
      <w:r>
        <w:rPr>
          <w:rFonts w:hint="eastAsia"/>
        </w:rPr>
        <w:t>测试</w:t>
      </w:r>
      <w:r>
        <w:t xml:space="preserve">redis  </w:t>
      </w:r>
    </w:p>
    <w:p w14:paraId="50D3BCA2" w14:textId="0C5598C1" w:rsidR="0008331C" w:rsidRDefault="0008331C" w:rsidP="0008331C">
      <w:r>
        <w:t>docker exec -it 1eb59f108025 redis-cli</w:t>
      </w:r>
    </w:p>
    <w:p w14:paraId="65F87FB8" w14:textId="77777777" w:rsidR="0008331C" w:rsidRDefault="0008331C" w:rsidP="0008331C">
      <w:r>
        <w:t>docker exec -it 1eb59f108025 redis-cli -h 127.0.0.1 -p 6379</w:t>
      </w:r>
    </w:p>
    <w:p w14:paraId="0948B321" w14:textId="77777777" w:rsidR="0008331C" w:rsidRDefault="0008331C" w:rsidP="0008331C"/>
    <w:p w14:paraId="450CA113" w14:textId="77777777" w:rsidR="0008331C" w:rsidRDefault="0008331C" w:rsidP="0008331C"/>
    <w:p w14:paraId="0FB17864" w14:textId="2D94CF6B" w:rsidR="0008331C" w:rsidRPr="0008331C" w:rsidRDefault="0026011C" w:rsidP="0008331C">
      <w:r>
        <w:object w:dxaOrig="1505" w:dyaOrig="1039" w14:anchorId="40E6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35pt;height:52pt" o:ole="">
            <v:imagedata r:id="rId8" o:title=""/>
          </v:shape>
          <o:OLEObject Type="Embed" ProgID="Package" ShapeID="_x0000_i1026" DrawAspect="Icon" ObjectID="_1744803697" r:id="rId9"/>
        </w:object>
      </w:r>
    </w:p>
    <w:p w14:paraId="3712D47F" w14:textId="12436A3C" w:rsidR="00135EA2" w:rsidRDefault="00F13CB7" w:rsidP="00135EA2">
      <w:r>
        <w:object w:dxaOrig="1505" w:dyaOrig="1039" w14:anchorId="3F4F3346">
          <v:shape id="_x0000_i1025" type="#_x0000_t75" style="width:75.35pt;height:52pt" o:ole="">
            <v:imagedata r:id="rId10" o:title=""/>
          </v:shape>
          <o:OLEObject Type="Embed" ProgID="Package" ShapeID="_x0000_i1025" DrawAspect="Icon" ObjectID="_1744803698" r:id="rId11"/>
        </w:object>
      </w:r>
    </w:p>
    <w:p w14:paraId="01261D3F" w14:textId="73523AF5" w:rsidR="00135EA2" w:rsidRDefault="00135EA2" w:rsidP="00135EA2">
      <w:r>
        <w:rPr>
          <w:rFonts w:hint="eastAsia"/>
        </w:rPr>
        <w:t>‘</w:t>
      </w:r>
    </w:p>
    <w:p w14:paraId="64B55C4E" w14:textId="77777777" w:rsidR="00135EA2" w:rsidRDefault="00135EA2" w:rsidP="00135EA2"/>
    <w:sectPr w:rsidR="00135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70F5D"/>
    <w:multiLevelType w:val="multilevel"/>
    <w:tmpl w:val="06A2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58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EE"/>
    <w:rsid w:val="00066AF1"/>
    <w:rsid w:val="0008331C"/>
    <w:rsid w:val="000D14CC"/>
    <w:rsid w:val="00135EA2"/>
    <w:rsid w:val="00175627"/>
    <w:rsid w:val="0026011C"/>
    <w:rsid w:val="00430BB0"/>
    <w:rsid w:val="005A47EE"/>
    <w:rsid w:val="00A165BC"/>
    <w:rsid w:val="00AE717C"/>
    <w:rsid w:val="00C462B9"/>
    <w:rsid w:val="00E42B78"/>
    <w:rsid w:val="00ED7D21"/>
    <w:rsid w:val="00F1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AC69D3"/>
  <w15:chartTrackingRefBased/>
  <w15:docId w15:val="{77796FF0-5B9D-40A0-8937-6AEF15FC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5E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5E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5E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5E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5EA2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135EA2"/>
    <w:rPr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0D14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5821811/article/details/1162117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SE411x7hw?p=4&amp;vd_source=0d06d31507e2a60dc55ace905f38e5eb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https://blog.csdn.net/BThinker/article/details/123507820" TargetMode="Externa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10</cp:revision>
  <dcterms:created xsi:type="dcterms:W3CDTF">2023-05-05T06:14:00Z</dcterms:created>
  <dcterms:modified xsi:type="dcterms:W3CDTF">2023-05-05T06:55:00Z</dcterms:modified>
</cp:coreProperties>
</file>