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5EF82" w14:textId="4A29484A" w:rsidR="000A7407" w:rsidRDefault="000A7407"/>
    <w:p w14:paraId="2CC70CE2" w14:textId="1EC2F277" w:rsidR="004E04DB" w:rsidRDefault="004E04DB">
      <w:r>
        <w:rPr>
          <w:rFonts w:hint="eastAsia"/>
        </w:rPr>
        <w:t>代码</w:t>
      </w:r>
    </w:p>
    <w:p w14:paraId="7AF93066" w14:textId="37DC781A" w:rsidR="004E04DB" w:rsidRDefault="004E04DB">
      <w:r>
        <w:rPr>
          <w:noProof/>
        </w:rPr>
        <w:drawing>
          <wp:inline distT="0" distB="0" distL="0" distR="0" wp14:anchorId="48D964CC" wp14:editId="7233B964">
            <wp:extent cx="5274310" cy="5246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521E" w14:textId="0B70EDE6" w:rsidR="004E04DB" w:rsidRDefault="004E04DB"/>
    <w:p w14:paraId="066344EF" w14:textId="7663FC1C" w:rsidR="00E87808" w:rsidRDefault="00E87808">
      <w:pPr>
        <w:rPr>
          <w:rFonts w:hint="eastAsia"/>
        </w:rPr>
      </w:pPr>
      <w:r>
        <w:rPr>
          <w:rFonts w:hint="eastAsia"/>
        </w:rPr>
        <w:t>J</w:t>
      </w:r>
      <w:r>
        <w:t>NI</w:t>
      </w:r>
      <w:r>
        <w:rPr>
          <w:rFonts w:hint="eastAsia"/>
        </w:rPr>
        <w:t>函数详解</w:t>
      </w:r>
    </w:p>
    <w:p w14:paraId="2B754914" w14:textId="4279F0D2" w:rsidR="00E87808" w:rsidRDefault="00E87808">
      <w:pPr>
        <w:rPr>
          <w:rFonts w:hint="eastAsia"/>
        </w:rPr>
      </w:pPr>
      <w:r>
        <w:tab/>
      </w:r>
      <w:hyperlink r:id="rId5" w:history="1">
        <w:r>
          <w:rPr>
            <w:rStyle w:val="a3"/>
          </w:rPr>
          <w:t>JNI完整Demo</w:t>
        </w:r>
      </w:hyperlink>
    </w:p>
    <w:p w14:paraId="7E2FE060" w14:textId="0DBFB2D2" w:rsidR="004E04DB" w:rsidRDefault="004E04DB"/>
    <w:p w14:paraId="0E3BE428" w14:textId="2AAC790C" w:rsidR="004E04DB" w:rsidRDefault="004E04DB"/>
    <w:p w14:paraId="35AC82C6" w14:textId="7CB03046" w:rsidR="004E04DB" w:rsidRDefault="004E04DB">
      <w:r>
        <w:rPr>
          <w:rFonts w:hint="eastAsia"/>
        </w:rPr>
        <w:t>运行代码</w:t>
      </w:r>
    </w:p>
    <w:p w14:paraId="45513690" w14:textId="45196794" w:rsidR="004E04DB" w:rsidRDefault="004E04DB">
      <w:r w:rsidRPr="004E04DB">
        <w:object w:dxaOrig="1753" w:dyaOrig="816" w14:anchorId="495FB1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6pt;height:40.8pt" o:ole="">
            <v:imagedata r:id="rId6" o:title=""/>
          </v:shape>
          <o:OLEObject Type="Embed" ProgID="Package" ShapeID="_x0000_i1025" DrawAspect="Content" ObjectID="_1739803602" r:id="rId7"/>
        </w:object>
      </w:r>
      <w:r>
        <w:object w:dxaOrig="1520" w:dyaOrig="1059" w14:anchorId="7C398111">
          <v:shape id="_x0000_i1026" type="#_x0000_t75" style="width:76.2pt;height:52.8pt" o:ole="">
            <v:imagedata r:id="rId8" o:title=""/>
          </v:shape>
          <o:OLEObject Type="Embed" ProgID="Package" ShapeID="_x0000_i1026" DrawAspect="Icon" ObjectID="_1739803603" r:id="rId9"/>
        </w:object>
      </w:r>
    </w:p>
    <w:sectPr w:rsidR="004E04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965"/>
    <w:rsid w:val="00011965"/>
    <w:rsid w:val="000A7407"/>
    <w:rsid w:val="002E635A"/>
    <w:rsid w:val="004E04DB"/>
    <w:rsid w:val="00B2716E"/>
    <w:rsid w:val="00C430F5"/>
    <w:rsid w:val="00E8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AD288"/>
  <w15:chartTrackingRefBased/>
  <w15:docId w15:val="{3F65AB9F-14C1-4C5D-BBBB-3956AA38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878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hyperlink" Target="https://blog.csdn.net/dmw412724/article/details/81477546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3</cp:revision>
  <dcterms:created xsi:type="dcterms:W3CDTF">2023-03-08T06:04:00Z</dcterms:created>
  <dcterms:modified xsi:type="dcterms:W3CDTF">2023-03-08T10:00:00Z</dcterms:modified>
</cp:coreProperties>
</file>