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1D92" w14:textId="77777777" w:rsidR="00DA1036" w:rsidRDefault="00DA1036"/>
    <w:p w14:paraId="6555540D" w14:textId="390BAB18" w:rsidR="00761C8B" w:rsidRDefault="00761C8B" w:rsidP="00CA5C2D">
      <w:pPr>
        <w:pStyle w:val="2"/>
        <w:spacing w:before="93" w:after="93"/>
      </w:pPr>
      <w:r>
        <w:rPr>
          <w:rFonts w:hint="eastAsia"/>
        </w:rPr>
        <w:t>短信模块</w:t>
      </w:r>
    </w:p>
    <w:p w14:paraId="5B480573" w14:textId="75EB132C" w:rsidR="00761C8B" w:rsidRDefault="00761C8B">
      <w:r>
        <w:rPr>
          <w:noProof/>
        </w:rPr>
        <w:drawing>
          <wp:inline distT="0" distB="0" distL="0" distR="0" wp14:anchorId="7FBC1702" wp14:editId="76121CCD">
            <wp:extent cx="5274310" cy="3686810"/>
            <wp:effectExtent l="0" t="0" r="2540" b="8890"/>
            <wp:docPr id="707797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7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6C87" w14:textId="268F6677" w:rsidR="00CA5C2D" w:rsidRDefault="00CA5C2D"/>
    <w:p w14:paraId="665A9A87" w14:textId="4C821C05" w:rsidR="00CA5C2D" w:rsidRDefault="00CA5C2D" w:rsidP="00495740">
      <w:pPr>
        <w:pStyle w:val="2"/>
        <w:spacing w:before="93" w:after="93"/>
      </w:pPr>
      <w:r>
        <w:rPr>
          <w:rFonts w:hint="eastAsia"/>
        </w:rPr>
        <w:t>装修</w:t>
      </w:r>
    </w:p>
    <w:p w14:paraId="064A9A6A" w14:textId="57CA6553" w:rsidR="00CA5C2D" w:rsidRDefault="00CA5C2D">
      <w:r>
        <w:rPr>
          <w:noProof/>
        </w:rPr>
        <w:drawing>
          <wp:inline distT="0" distB="0" distL="0" distR="0" wp14:anchorId="45C2BC9C" wp14:editId="274B47A7">
            <wp:extent cx="5274310" cy="650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5BF6" w14:textId="5D285BB0" w:rsidR="003F62F3" w:rsidRDefault="003F62F3" w:rsidP="003F62F3">
      <w:pPr>
        <w:pStyle w:val="HTML"/>
        <w:rPr>
          <w:rFonts w:ascii="Consolas" w:hAnsi="Consolas"/>
          <w:color w:val="CCCCCC"/>
        </w:rPr>
      </w:pPr>
      <w:r>
        <w:rPr>
          <w:rStyle w:val="token"/>
          <w:rFonts w:ascii="Consolas" w:hAnsi="Consolas" w:hint="eastAsia"/>
          <w:color w:val="000000" w:themeColor="text1"/>
          <w:sz w:val="22"/>
          <w:szCs w:val="22"/>
        </w:rPr>
        <w:t>数据库表</w:t>
      </w:r>
      <w:r>
        <w:rPr>
          <w:rStyle w:val="token"/>
          <w:rFonts w:ascii="Consolas" w:hAnsi="Consolas"/>
          <w:color w:val="FFFFFF"/>
          <w:sz w:val="22"/>
          <w:szCs w:val="22"/>
        </w:rPr>
        <w:t>_diy_template</w:t>
      </w:r>
      <w:r w:rsidRPr="003F62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A78D71" wp14:editId="436A66C4">
            <wp:extent cx="5274310" cy="1508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EA18" w14:textId="240372C4" w:rsidR="003F62F3" w:rsidRDefault="003F62F3"/>
    <w:p w14:paraId="33568479" w14:textId="1924E370" w:rsidR="00BE5E4C" w:rsidRDefault="00BE5E4C"/>
    <w:p w14:paraId="3735EC1F" w14:textId="238C6184" w:rsidR="00BE5E4C" w:rsidRDefault="00BE5E4C" w:rsidP="00F427C2">
      <w:pPr>
        <w:pStyle w:val="1"/>
        <w:spacing w:before="312"/>
        <w:ind w:firstLine="723"/>
      </w:pPr>
      <w:r>
        <w:rPr>
          <w:rFonts w:hint="eastAsia"/>
        </w:rPr>
        <w:t>商品</w:t>
      </w:r>
    </w:p>
    <w:p w14:paraId="5B85D892" w14:textId="60E65CFC" w:rsidR="00BE5E4C" w:rsidRPr="003F62F3" w:rsidRDefault="00BE5E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8A1587" wp14:editId="4C6897AF">
            <wp:extent cx="1352381" cy="24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E4C" w:rsidRPr="003F6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C4F6C" w14:textId="77777777" w:rsidR="00456B11" w:rsidRDefault="00456B11" w:rsidP="00761C8B">
      <w:r>
        <w:separator/>
      </w:r>
    </w:p>
  </w:endnote>
  <w:endnote w:type="continuationSeparator" w:id="0">
    <w:p w14:paraId="6F434D7B" w14:textId="77777777" w:rsidR="00456B11" w:rsidRDefault="00456B11" w:rsidP="0076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04AF" w14:textId="77777777" w:rsidR="00456B11" w:rsidRDefault="00456B11" w:rsidP="00761C8B">
      <w:r>
        <w:separator/>
      </w:r>
    </w:p>
  </w:footnote>
  <w:footnote w:type="continuationSeparator" w:id="0">
    <w:p w14:paraId="0CBF5464" w14:textId="77777777" w:rsidR="00456B11" w:rsidRDefault="00456B11" w:rsidP="00761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E9"/>
    <w:rsid w:val="00196D7E"/>
    <w:rsid w:val="003F62F3"/>
    <w:rsid w:val="00441FDC"/>
    <w:rsid w:val="00456B11"/>
    <w:rsid w:val="00473E93"/>
    <w:rsid w:val="00495740"/>
    <w:rsid w:val="007151A4"/>
    <w:rsid w:val="00761C8B"/>
    <w:rsid w:val="00894CAA"/>
    <w:rsid w:val="00A4612A"/>
    <w:rsid w:val="00AE717C"/>
    <w:rsid w:val="00BE5E4C"/>
    <w:rsid w:val="00C96DDA"/>
    <w:rsid w:val="00CA5C2D"/>
    <w:rsid w:val="00DA1036"/>
    <w:rsid w:val="00E42B78"/>
    <w:rsid w:val="00F427C2"/>
    <w:rsid w:val="00F5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551D2"/>
  <w15:chartTrackingRefBased/>
  <w15:docId w15:val="{0409CEE8-4E00-40D5-9907-F16126E7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7151A4"/>
    <w:pPr>
      <w:widowControl/>
      <w:spacing w:beforeLines="100" w:before="100"/>
      <w:ind w:firstLineChars="200" w:firstLine="200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51A4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3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3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3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3E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3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3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3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1A4"/>
    <w:rPr>
      <w:rFonts w:ascii="宋体" w:eastAsia="宋体" w:hAnsi="宋体" w:cs="宋体"/>
      <w:b/>
      <w:bCs/>
      <w:kern w:val="36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715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7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73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73E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73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73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73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73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73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3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73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73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73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73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73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7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73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73E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1C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1C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1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1C8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F62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62F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F6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秋天的酒</cp:lastModifiedBy>
  <cp:revision>6</cp:revision>
  <dcterms:created xsi:type="dcterms:W3CDTF">2025-06-22T03:48:00Z</dcterms:created>
  <dcterms:modified xsi:type="dcterms:W3CDTF">2025-06-28T09:36:00Z</dcterms:modified>
</cp:coreProperties>
</file>