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格式（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格式（是供实验任务使用的业务输入，涵盖背景、现状、规则和待确认记录。本文件提供任务处理前的合成原始材料。分析、修改、总结及最终交付由运行中的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格式（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9749.5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格式（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12004.8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格式（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26560.38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格式（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23688.34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格式（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7466.24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