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5AA96FF8" w14:textId="77777777" w:rsidR="001218D7" w:rsidRDefault="001218D7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1218D7" w14:paraId="5AA96FFA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hint="eastAsia"/>
                  </w:rPr>
                </w:sdtEndPr>
                <w:sdtContent>
                  <w:p w14:paraId="5AA96FF9" w14:textId="77777777" w:rsidR="001218D7" w:rsidRDefault="000E2A90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配置数据规范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 Configuration Data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10005" w:type="dxa"/>
            <w:tblLook w:val="04A0" w:firstRow="1" w:lastRow="0" w:firstColumn="1" w:lastColumn="0" w:noHBand="0" w:noVBand="1"/>
          </w:tblPr>
          <w:tblGrid>
            <w:gridCol w:w="3495"/>
            <w:gridCol w:w="3528"/>
            <w:gridCol w:w="2982"/>
          </w:tblGrid>
          <w:tr w:rsidR="001218D7" w14:paraId="5AA96FFE" w14:textId="77777777" w:rsidTr="000E2A90">
            <w:trPr>
              <w:trHeight w:val="662"/>
            </w:trPr>
            <w:tc>
              <w:tcPr>
                <w:tcW w:w="3495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5AA96FFB" w14:textId="5BA27CF5" w:rsidR="001218D7" w:rsidRDefault="000E2A90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03A0B965" wp14:editId="6AA2C915">
                      <wp:simplePos x="0" y="0"/>
                      <wp:positionH relativeFrom="column">
                        <wp:posOffset>311150</wp:posOffset>
                      </wp:positionH>
                      <wp:positionV relativeFrom="paragraph">
                        <wp:posOffset>65405</wp:posOffset>
                      </wp:positionV>
                      <wp:extent cx="1158240" cy="514985"/>
                      <wp:effectExtent l="0" t="0" r="3810" b="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58240" cy="514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52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AA96FFC" w14:textId="77777777" w:rsidR="001218D7" w:rsidRDefault="000E2A90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298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AA96FFD" w14:textId="7A6C0771" w:rsidR="001218D7" w:rsidRDefault="000E2A90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SGS-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SW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1218D7" w14:paraId="5AA97002" w14:textId="77777777" w:rsidTr="000E2A90">
            <w:trPr>
              <w:trHeight w:val="354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5AA96FFF" w14:textId="77777777" w:rsidR="001218D7" w:rsidRDefault="001218D7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52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AA97000" w14:textId="77777777" w:rsidR="001218D7" w:rsidRDefault="000E2A90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2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AA97001" w14:textId="77777777" w:rsidR="001218D7" w:rsidRDefault="000E2A90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1218D7" w14:paraId="5AA97005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3" w14:textId="77777777" w:rsidR="001218D7" w:rsidRDefault="000E2A90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4" w14:textId="77777777" w:rsidR="001218D7" w:rsidRDefault="001218D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1218D7" w14:paraId="5AA97008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6" w14:textId="77777777" w:rsidR="001218D7" w:rsidRDefault="000E2A90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7" w14:textId="77777777" w:rsidR="001218D7" w:rsidRDefault="001218D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1218D7" w14:paraId="5AA9700B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9" w14:textId="77777777" w:rsidR="001218D7" w:rsidRDefault="000E2A90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A" w14:textId="77777777" w:rsidR="001218D7" w:rsidRDefault="001218D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1218D7" w14:paraId="5AA9700E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C" w14:textId="77777777" w:rsidR="001218D7" w:rsidRDefault="000E2A90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D" w14:textId="77777777" w:rsidR="001218D7" w:rsidRDefault="001218D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1218D7" w14:paraId="5AA97011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0F" w14:textId="77777777" w:rsidR="001218D7" w:rsidRDefault="000E2A90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10" w14:textId="77777777" w:rsidR="001218D7" w:rsidRDefault="001218D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1218D7" w14:paraId="5AA97014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12" w14:textId="77777777" w:rsidR="001218D7" w:rsidRDefault="000E2A90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13" w14:textId="77777777" w:rsidR="001218D7" w:rsidRDefault="001218D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1218D7" w14:paraId="5AA97017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15" w14:textId="77777777" w:rsidR="001218D7" w:rsidRDefault="000E2A90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16" w14:textId="77777777" w:rsidR="001218D7" w:rsidRDefault="001218D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1218D7" w14:paraId="5AA9701A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18" w14:textId="77777777" w:rsidR="001218D7" w:rsidRDefault="000E2A90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发布范围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AA97019" w14:textId="77777777" w:rsidR="001218D7" w:rsidRDefault="001218D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5AA9701B" w14:textId="77777777" w:rsidR="001218D7" w:rsidRDefault="000E2A90">
          <w:r>
            <w:br w:type="page"/>
          </w:r>
        </w:p>
        <w:p w14:paraId="5AA9701C" w14:textId="77777777" w:rsidR="001218D7" w:rsidRDefault="000E2A90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5AA9701D" w14:textId="77777777" w:rsidR="001218D7" w:rsidRDefault="000E2A90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5AA9701E" w14:textId="77777777" w:rsidR="001218D7" w:rsidRDefault="000E2A90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5AA9701F" w14:textId="77777777" w:rsidR="001218D7" w:rsidRDefault="000E2A90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5AA97020" w14:textId="77777777" w:rsidR="001218D7" w:rsidRDefault="000E2A90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are in compliance with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5AA97021" w14:textId="77777777" w:rsidR="001218D7" w:rsidRDefault="000E2A90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5AA97022" w14:textId="77777777" w:rsidR="001218D7" w:rsidRDefault="000E2A90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5AA97023" w14:textId="09F44929" w:rsidR="001218D7" w:rsidRDefault="000E2A90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5AA97024" w14:textId="3379709F" w:rsidR="001218D7" w:rsidRDefault="000E2A90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please contact with us via 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5AA97025" w14:textId="77777777" w:rsidR="001218D7" w:rsidRDefault="000E2A90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5AA97026" w14:textId="77777777" w:rsidR="001218D7" w:rsidRDefault="001218D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AA97027" w14:textId="77777777" w:rsidR="001218D7" w:rsidRDefault="001218D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AA97028" w14:textId="77777777" w:rsidR="001218D7" w:rsidRDefault="001218D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AA97029" w14:textId="77777777" w:rsidR="001218D7" w:rsidRDefault="001218D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AA9702A" w14:textId="77777777" w:rsidR="001218D7" w:rsidRDefault="001218D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AA9702B" w14:textId="77777777" w:rsidR="001218D7" w:rsidRDefault="000E2A90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5AA9702C" w14:textId="77777777" w:rsidR="001218D7" w:rsidRDefault="000E2A90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1218D7" w14:paraId="5AA9703B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5AA9702D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5AA9702E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5AA9702F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5AA97030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5AA97031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5AA97032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5AA97033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5AA97034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5AA97035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5AA97036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5AA97037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5AA97038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5AA97039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5AA9703A" w14:textId="77777777" w:rsidR="001218D7" w:rsidRDefault="000E2A90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1218D7" w14:paraId="5AA97043" w14:textId="77777777">
            <w:trPr>
              <w:trHeight w:val="259"/>
            </w:trPr>
            <w:tc>
              <w:tcPr>
                <w:tcW w:w="870" w:type="dxa"/>
              </w:tcPr>
              <w:p w14:paraId="5AA9703C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AA9703D" w14:textId="77777777" w:rsidR="001218D7" w:rsidRDefault="001218D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AA9703E" w14:textId="77777777" w:rsidR="001218D7" w:rsidRDefault="001218D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AA9703F" w14:textId="77777777" w:rsidR="001218D7" w:rsidRDefault="001218D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AA97040" w14:textId="77777777" w:rsidR="001218D7" w:rsidRDefault="001218D7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A97041" w14:textId="77777777" w:rsidR="001218D7" w:rsidRDefault="001218D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97042" w14:textId="77777777" w:rsidR="001218D7" w:rsidRDefault="001218D7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1218D7" w14:paraId="5AA9704B" w14:textId="77777777">
            <w:trPr>
              <w:trHeight w:val="247"/>
            </w:trPr>
            <w:tc>
              <w:tcPr>
                <w:tcW w:w="870" w:type="dxa"/>
              </w:tcPr>
              <w:p w14:paraId="5AA97044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AA97045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AA97046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AA97047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AA97048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5AA97049" w14:textId="77777777" w:rsidR="001218D7" w:rsidRDefault="001218D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9704A" w14:textId="77777777" w:rsidR="001218D7" w:rsidRDefault="001218D7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1218D7" w14:paraId="5AA97053" w14:textId="77777777">
            <w:trPr>
              <w:trHeight w:val="246"/>
            </w:trPr>
            <w:tc>
              <w:tcPr>
                <w:tcW w:w="870" w:type="dxa"/>
              </w:tcPr>
              <w:p w14:paraId="5AA9704C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AA9704D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AA9704E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AA9704F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5AA97050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A97051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97052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1218D7" w14:paraId="5AA9705B" w14:textId="77777777">
            <w:trPr>
              <w:trHeight w:val="246"/>
            </w:trPr>
            <w:tc>
              <w:tcPr>
                <w:tcW w:w="870" w:type="dxa"/>
              </w:tcPr>
              <w:p w14:paraId="5AA97054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AA97055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5AA97056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5AA97057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AA97058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A97059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9705A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1218D7" w14:paraId="5AA97063" w14:textId="77777777">
            <w:trPr>
              <w:trHeight w:val="246"/>
            </w:trPr>
            <w:tc>
              <w:tcPr>
                <w:tcW w:w="870" w:type="dxa"/>
              </w:tcPr>
              <w:p w14:paraId="5AA9705C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AA9705D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AA9705E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AA9705F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AA97060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A97061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97062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1218D7" w14:paraId="5AA9706B" w14:textId="77777777">
            <w:trPr>
              <w:trHeight w:val="246"/>
            </w:trPr>
            <w:tc>
              <w:tcPr>
                <w:tcW w:w="870" w:type="dxa"/>
              </w:tcPr>
              <w:p w14:paraId="5AA97064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AA97065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AA97066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AA97067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AA97068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A97069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9706A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1218D7" w14:paraId="5AA97073" w14:textId="77777777">
            <w:trPr>
              <w:trHeight w:val="246"/>
            </w:trPr>
            <w:tc>
              <w:tcPr>
                <w:tcW w:w="870" w:type="dxa"/>
              </w:tcPr>
              <w:p w14:paraId="5AA9706C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AA9706D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AA9706E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AA9706F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AA97070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A97071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97072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1218D7" w14:paraId="5AA9707B" w14:textId="77777777">
            <w:trPr>
              <w:trHeight w:val="246"/>
            </w:trPr>
            <w:tc>
              <w:tcPr>
                <w:tcW w:w="870" w:type="dxa"/>
              </w:tcPr>
              <w:p w14:paraId="5AA97074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AA97075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AA97076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AA97077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AA97078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A97079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9707A" w14:textId="77777777" w:rsidR="001218D7" w:rsidRDefault="001218D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5AA9707C" w14:textId="77777777" w:rsidR="001218D7" w:rsidRDefault="001218D7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5AA9707D" w14:textId="77777777" w:rsidR="001218D7" w:rsidRDefault="001218D7">
          <w:pPr>
            <w:pStyle w:val="a3"/>
            <w:ind w:leftChars="59" w:left="124"/>
            <w:rPr>
              <w:lang w:eastAsia="zh-CN"/>
            </w:rPr>
          </w:pPr>
        </w:p>
        <w:p w14:paraId="5AA9707E" w14:textId="77777777" w:rsidR="001218D7" w:rsidRDefault="001218D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AA9707F" w14:textId="77777777" w:rsidR="001218D7" w:rsidRDefault="000E2A90">
          <w:r>
            <w:br w:type="page"/>
          </w:r>
        </w:p>
        <w:p w14:paraId="5AA97080" w14:textId="77777777" w:rsidR="001218D7" w:rsidRDefault="000E2A90"/>
      </w:sdtContent>
    </w:sdt>
    <w:p w14:paraId="5AA97081" w14:textId="77777777" w:rsidR="001218D7" w:rsidRDefault="000E2A90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5AA97082" w14:textId="77777777" w:rsidR="001218D7" w:rsidRDefault="000E2A90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6553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_Toc26553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AA97083" w14:textId="77777777" w:rsidR="001218D7" w:rsidRDefault="000E2A90">
      <w:pPr>
        <w:pStyle w:val="TOC2"/>
        <w:tabs>
          <w:tab w:val="right" w:leader="dot" w:pos="9752"/>
        </w:tabs>
      </w:pPr>
      <w:hyperlink w:anchor="_Toc10854" w:history="1">
        <w:r>
          <w:rPr>
            <w:rFonts w:ascii="Times New Roman" w:hAnsi="Times New Roman"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/</w:t>
        </w:r>
        <w:r>
          <w:t xml:space="preserve"> Document Purpose</w:t>
        </w:r>
        <w:r>
          <w:tab/>
        </w:r>
        <w:r>
          <w:fldChar w:fldCharType="begin"/>
        </w:r>
        <w:r>
          <w:instrText xml:space="preserve"> PAGEREF _Toc10854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AA97084" w14:textId="77777777" w:rsidR="001218D7" w:rsidRDefault="000E2A90">
      <w:pPr>
        <w:pStyle w:val="TOC2"/>
        <w:tabs>
          <w:tab w:val="right" w:leader="dot" w:pos="9752"/>
        </w:tabs>
      </w:pPr>
      <w:hyperlink w:anchor="_Toc23788" w:history="1">
        <w:r>
          <w:rPr>
            <w:rFonts w:ascii="Times New Roman" w:hAnsi="Times New Roman"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_Toc23788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AA97085" w14:textId="77777777" w:rsidR="001218D7" w:rsidRDefault="000E2A90">
      <w:pPr>
        <w:pStyle w:val="TOC2"/>
        <w:tabs>
          <w:tab w:val="right" w:leader="dot" w:pos="9752"/>
        </w:tabs>
      </w:pPr>
      <w:hyperlink w:anchor="_Toc30888" w:history="1">
        <w:r>
          <w:rPr>
            <w:rFonts w:ascii="Times New Roman" w:hAnsi="Times New Roman"/>
            <w:szCs w:val="24"/>
          </w:rPr>
          <w:t>1.</w:t>
        </w:r>
        <w:r>
          <w:rPr>
            <w:rFonts w:ascii="Times New Roman" w:hAnsi="Times New Roman"/>
            <w:szCs w:val="24"/>
          </w:rPr>
          <w:t xml:space="preserve">3 </w:t>
        </w:r>
        <w:r>
          <w:rPr>
            <w:rFonts w:hint="eastAsia"/>
          </w:rPr>
          <w:t>参考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_Toc30888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AA97086" w14:textId="77777777" w:rsidR="001218D7" w:rsidRDefault="000E2A90">
      <w:pPr>
        <w:pStyle w:val="TOC2"/>
        <w:tabs>
          <w:tab w:val="right" w:leader="dot" w:pos="9752"/>
        </w:tabs>
      </w:pPr>
      <w:hyperlink w:anchor="_Toc25280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Abbreviation</w:t>
        </w:r>
        <w:r>
          <w:tab/>
        </w:r>
        <w:r>
          <w:fldChar w:fldCharType="begin"/>
        </w:r>
        <w:r>
          <w:instrText xml:space="preserve"> PAGEREF _Toc25280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AA97087" w14:textId="77777777" w:rsidR="001218D7" w:rsidRDefault="000E2A9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9987" w:history="1">
        <w:r>
          <w:t xml:space="preserve">2 </w:t>
        </w:r>
        <w:r>
          <w:rPr>
            <w:rFonts w:hint="eastAsia"/>
          </w:rPr>
          <w:t>配置数据清单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Configuration Data List</w:t>
        </w:r>
        <w:r>
          <w:tab/>
        </w:r>
        <w:r>
          <w:fldChar w:fldCharType="begin"/>
        </w:r>
        <w:r>
          <w:instrText xml:space="preserve"> PAGEREF _Toc9987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AA97088" w14:textId="77777777" w:rsidR="001218D7" w:rsidRDefault="000E2A90">
      <w:r>
        <w:fldChar w:fldCharType="end"/>
      </w:r>
    </w:p>
    <w:p w14:paraId="5AA97089" w14:textId="77777777" w:rsidR="001218D7" w:rsidRDefault="001218D7"/>
    <w:p w14:paraId="5AA9708A" w14:textId="77777777" w:rsidR="001218D7" w:rsidRDefault="001218D7"/>
    <w:p w14:paraId="5AA9708B" w14:textId="77777777" w:rsidR="001218D7" w:rsidRDefault="000E2A90">
      <w:pPr>
        <w:rPr>
          <w:sz w:val="24"/>
          <w:szCs w:val="24"/>
        </w:rPr>
      </w:pPr>
      <w:r>
        <w:br w:type="page"/>
      </w:r>
    </w:p>
    <w:p w14:paraId="5AA9708C" w14:textId="77777777" w:rsidR="001218D7" w:rsidRDefault="000E2A90">
      <w:pPr>
        <w:pStyle w:val="1"/>
      </w:pPr>
      <w:bookmarkStart w:id="1" w:name="_Toc512252621"/>
      <w:bookmarkStart w:id="2" w:name="_Toc26553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5AA9708D" w14:textId="77777777" w:rsidR="001218D7" w:rsidRDefault="000E2A90">
      <w:pPr>
        <w:pStyle w:val="2"/>
        <w:rPr>
          <w:color w:val="00B050"/>
        </w:rPr>
      </w:pPr>
      <w:bookmarkStart w:id="4" w:name="_Toc512252622"/>
      <w:bookmarkStart w:id="5" w:name="_Toc10854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5AA9708E" w14:textId="77777777" w:rsidR="001218D7" w:rsidRDefault="001218D7">
      <w:pPr>
        <w:ind w:firstLine="420"/>
        <w:rPr>
          <w:color w:val="00B050"/>
        </w:rPr>
      </w:pPr>
    </w:p>
    <w:p w14:paraId="5AA9708F" w14:textId="77777777" w:rsidR="001218D7" w:rsidRDefault="001218D7">
      <w:pPr>
        <w:ind w:leftChars="59" w:left="124"/>
      </w:pPr>
    </w:p>
    <w:p w14:paraId="5AA97090" w14:textId="77777777" w:rsidR="001218D7" w:rsidRDefault="000E2A90">
      <w:pPr>
        <w:pStyle w:val="2"/>
      </w:pPr>
      <w:bookmarkStart w:id="6" w:name="_Toc512252623"/>
      <w:bookmarkStart w:id="7" w:name="_Toc23788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5AA97091" w14:textId="77777777" w:rsidR="001218D7" w:rsidRDefault="001218D7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1218D7" w14:paraId="5AA9709A" w14:textId="77777777">
        <w:tc>
          <w:tcPr>
            <w:tcW w:w="1242" w:type="dxa"/>
            <w:shd w:val="clear" w:color="auto" w:fill="F2F2F2" w:themeFill="background1" w:themeFillShade="F2"/>
          </w:tcPr>
          <w:p w14:paraId="5AA97092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5AA97093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AA97094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5AA97095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AA97096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5AA97097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5AA97098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5AA97099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1218D7" w14:paraId="5AA9709F" w14:textId="77777777">
        <w:tc>
          <w:tcPr>
            <w:tcW w:w="1242" w:type="dxa"/>
            <w:shd w:val="clear" w:color="auto" w:fill="auto"/>
          </w:tcPr>
          <w:p w14:paraId="5AA9709B" w14:textId="77777777" w:rsidR="001218D7" w:rsidRDefault="000E2A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5AA9709C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AA9709D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AA9709E" w14:textId="77777777" w:rsidR="001218D7" w:rsidRDefault="001218D7">
            <w:pPr>
              <w:rPr>
                <w:szCs w:val="21"/>
              </w:rPr>
            </w:pPr>
          </w:p>
        </w:tc>
      </w:tr>
      <w:tr w:rsidR="001218D7" w14:paraId="5AA970A4" w14:textId="77777777">
        <w:tc>
          <w:tcPr>
            <w:tcW w:w="1242" w:type="dxa"/>
            <w:shd w:val="clear" w:color="auto" w:fill="auto"/>
          </w:tcPr>
          <w:p w14:paraId="5AA970A0" w14:textId="77777777" w:rsidR="001218D7" w:rsidRDefault="000E2A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5AA970A1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AA970A2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AA970A3" w14:textId="77777777" w:rsidR="001218D7" w:rsidRDefault="001218D7">
            <w:pPr>
              <w:rPr>
                <w:szCs w:val="21"/>
              </w:rPr>
            </w:pPr>
          </w:p>
        </w:tc>
      </w:tr>
      <w:tr w:rsidR="001218D7" w14:paraId="5AA970A9" w14:textId="77777777">
        <w:tc>
          <w:tcPr>
            <w:tcW w:w="1242" w:type="dxa"/>
            <w:shd w:val="clear" w:color="auto" w:fill="auto"/>
          </w:tcPr>
          <w:p w14:paraId="5AA970A5" w14:textId="77777777" w:rsidR="001218D7" w:rsidRDefault="000E2A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5AA970A6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AA970A7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AA970A8" w14:textId="77777777" w:rsidR="001218D7" w:rsidRDefault="001218D7">
            <w:pPr>
              <w:rPr>
                <w:szCs w:val="21"/>
              </w:rPr>
            </w:pPr>
          </w:p>
        </w:tc>
      </w:tr>
      <w:tr w:rsidR="001218D7" w14:paraId="5AA970AE" w14:textId="77777777">
        <w:tc>
          <w:tcPr>
            <w:tcW w:w="1242" w:type="dxa"/>
            <w:shd w:val="clear" w:color="auto" w:fill="auto"/>
          </w:tcPr>
          <w:p w14:paraId="5AA970AA" w14:textId="77777777" w:rsidR="001218D7" w:rsidRDefault="000E2A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5AA970AB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AA970AC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AA970AD" w14:textId="77777777" w:rsidR="001218D7" w:rsidRDefault="001218D7">
            <w:pPr>
              <w:rPr>
                <w:szCs w:val="21"/>
              </w:rPr>
            </w:pPr>
          </w:p>
        </w:tc>
      </w:tr>
    </w:tbl>
    <w:p w14:paraId="5AA970AF" w14:textId="77777777" w:rsidR="001218D7" w:rsidRDefault="001218D7">
      <w:pPr>
        <w:ind w:leftChars="59" w:left="124"/>
      </w:pPr>
    </w:p>
    <w:p w14:paraId="5AA970B0" w14:textId="77777777" w:rsidR="001218D7" w:rsidRDefault="000E2A90">
      <w:pPr>
        <w:pStyle w:val="2"/>
      </w:pPr>
      <w:bookmarkStart w:id="8" w:name="_Toc512252624"/>
      <w:bookmarkStart w:id="9" w:name="_Toc30888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1218D7" w14:paraId="5AA970B9" w14:textId="77777777">
        <w:tc>
          <w:tcPr>
            <w:tcW w:w="1242" w:type="dxa"/>
            <w:shd w:val="clear" w:color="auto" w:fill="F2F2F2"/>
          </w:tcPr>
          <w:p w14:paraId="5AA970B1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5AA970B2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5AA970B3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5AA970B4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5AA970B5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5AA970B6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5AA970B7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5AA970B8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1218D7" w14:paraId="5AA970BE" w14:textId="77777777">
        <w:tc>
          <w:tcPr>
            <w:tcW w:w="1242" w:type="dxa"/>
            <w:shd w:val="clear" w:color="auto" w:fill="auto"/>
          </w:tcPr>
          <w:p w14:paraId="5AA970BA" w14:textId="77777777" w:rsidR="001218D7" w:rsidRDefault="000E2A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5AA970BB" w14:textId="77777777" w:rsidR="001218D7" w:rsidRDefault="000E2A9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5AA970BC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AA970BD" w14:textId="77777777" w:rsidR="001218D7" w:rsidRDefault="001218D7">
            <w:pPr>
              <w:rPr>
                <w:szCs w:val="21"/>
              </w:rPr>
            </w:pPr>
          </w:p>
        </w:tc>
      </w:tr>
    </w:tbl>
    <w:p w14:paraId="5AA970BF" w14:textId="77777777" w:rsidR="001218D7" w:rsidRDefault="001218D7">
      <w:pPr>
        <w:ind w:leftChars="59" w:left="124"/>
      </w:pPr>
    </w:p>
    <w:p w14:paraId="5AA970C0" w14:textId="77777777" w:rsidR="001218D7" w:rsidRDefault="000E2A90">
      <w:pPr>
        <w:pStyle w:val="2"/>
      </w:pPr>
      <w:bookmarkStart w:id="10" w:name="_Toc512252625"/>
      <w:bookmarkStart w:id="11" w:name="_Toc25280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1218D7" w14:paraId="5AA970C5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5AA970C1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5AA970C2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5AA970C3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5AA970C4" w14:textId="77777777" w:rsidR="001218D7" w:rsidRDefault="000E2A90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1218D7" w14:paraId="5AA970C8" w14:textId="77777777">
        <w:tc>
          <w:tcPr>
            <w:tcW w:w="3510" w:type="dxa"/>
            <w:shd w:val="clear" w:color="auto" w:fill="auto"/>
          </w:tcPr>
          <w:p w14:paraId="5AA970C6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C7" w14:textId="77777777" w:rsidR="001218D7" w:rsidRDefault="001218D7">
            <w:pPr>
              <w:rPr>
                <w:szCs w:val="21"/>
              </w:rPr>
            </w:pPr>
          </w:p>
        </w:tc>
      </w:tr>
      <w:tr w:rsidR="001218D7" w14:paraId="5AA970CB" w14:textId="77777777">
        <w:tc>
          <w:tcPr>
            <w:tcW w:w="3510" w:type="dxa"/>
            <w:shd w:val="clear" w:color="auto" w:fill="auto"/>
          </w:tcPr>
          <w:p w14:paraId="5AA970C9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CA" w14:textId="77777777" w:rsidR="001218D7" w:rsidRDefault="001218D7">
            <w:pPr>
              <w:rPr>
                <w:szCs w:val="21"/>
              </w:rPr>
            </w:pPr>
          </w:p>
        </w:tc>
      </w:tr>
      <w:tr w:rsidR="001218D7" w14:paraId="5AA970CE" w14:textId="77777777">
        <w:tc>
          <w:tcPr>
            <w:tcW w:w="3510" w:type="dxa"/>
            <w:shd w:val="clear" w:color="auto" w:fill="auto"/>
          </w:tcPr>
          <w:p w14:paraId="5AA970CC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CD" w14:textId="77777777" w:rsidR="001218D7" w:rsidRDefault="001218D7">
            <w:pPr>
              <w:rPr>
                <w:szCs w:val="21"/>
              </w:rPr>
            </w:pPr>
          </w:p>
        </w:tc>
      </w:tr>
      <w:tr w:rsidR="001218D7" w14:paraId="5AA970D1" w14:textId="77777777">
        <w:tc>
          <w:tcPr>
            <w:tcW w:w="3510" w:type="dxa"/>
            <w:shd w:val="clear" w:color="auto" w:fill="auto"/>
          </w:tcPr>
          <w:p w14:paraId="5AA970CF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D0" w14:textId="77777777" w:rsidR="001218D7" w:rsidRDefault="001218D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1218D7" w14:paraId="5AA970D4" w14:textId="77777777">
        <w:tc>
          <w:tcPr>
            <w:tcW w:w="3510" w:type="dxa"/>
            <w:shd w:val="clear" w:color="auto" w:fill="auto"/>
          </w:tcPr>
          <w:p w14:paraId="5AA970D2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D3" w14:textId="77777777" w:rsidR="001218D7" w:rsidRDefault="001218D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1218D7" w14:paraId="5AA970D7" w14:textId="77777777">
        <w:tc>
          <w:tcPr>
            <w:tcW w:w="3510" w:type="dxa"/>
            <w:shd w:val="clear" w:color="auto" w:fill="auto"/>
          </w:tcPr>
          <w:p w14:paraId="5AA970D5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D6" w14:textId="77777777" w:rsidR="001218D7" w:rsidRDefault="001218D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1218D7" w14:paraId="5AA970DA" w14:textId="77777777">
        <w:tc>
          <w:tcPr>
            <w:tcW w:w="3510" w:type="dxa"/>
            <w:shd w:val="clear" w:color="auto" w:fill="auto"/>
          </w:tcPr>
          <w:p w14:paraId="5AA970D8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D9" w14:textId="77777777" w:rsidR="001218D7" w:rsidRDefault="001218D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1218D7" w14:paraId="5AA970DD" w14:textId="77777777">
        <w:tc>
          <w:tcPr>
            <w:tcW w:w="3510" w:type="dxa"/>
            <w:shd w:val="clear" w:color="auto" w:fill="auto"/>
          </w:tcPr>
          <w:p w14:paraId="5AA970DB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DC" w14:textId="77777777" w:rsidR="001218D7" w:rsidRDefault="001218D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1218D7" w14:paraId="5AA970E0" w14:textId="77777777">
        <w:tc>
          <w:tcPr>
            <w:tcW w:w="3510" w:type="dxa"/>
            <w:shd w:val="clear" w:color="auto" w:fill="auto"/>
          </w:tcPr>
          <w:p w14:paraId="5AA970DE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DF" w14:textId="77777777" w:rsidR="001218D7" w:rsidRDefault="001218D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1218D7" w14:paraId="5AA970E3" w14:textId="77777777">
        <w:tc>
          <w:tcPr>
            <w:tcW w:w="3510" w:type="dxa"/>
            <w:shd w:val="clear" w:color="auto" w:fill="auto"/>
          </w:tcPr>
          <w:p w14:paraId="5AA970E1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A970E2" w14:textId="77777777" w:rsidR="001218D7" w:rsidRDefault="001218D7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5AA970E4" w14:textId="77777777" w:rsidR="001218D7" w:rsidRDefault="001218D7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5AA970E5" w14:textId="77777777" w:rsidR="001218D7" w:rsidRDefault="000E2A90">
      <w:r>
        <w:br w:type="page"/>
      </w:r>
      <w:bookmarkEnd w:id="3"/>
    </w:p>
    <w:p w14:paraId="5AA970E6" w14:textId="77777777" w:rsidR="001218D7" w:rsidRDefault="001218D7"/>
    <w:p w14:paraId="5AA970E7" w14:textId="77777777" w:rsidR="001218D7" w:rsidRDefault="001218D7"/>
    <w:p w14:paraId="5AA970E8" w14:textId="77777777" w:rsidR="001218D7" w:rsidRDefault="000E2A90">
      <w:pPr>
        <w:pStyle w:val="1"/>
        <w:keepNext w:val="0"/>
      </w:pPr>
      <w:bookmarkStart w:id="12" w:name="_Toc462132470"/>
      <w:bookmarkStart w:id="13" w:name="_Toc9987"/>
      <w:r>
        <w:rPr>
          <w:rFonts w:hint="eastAsia"/>
        </w:rPr>
        <w:t>配置数据清单</w:t>
      </w:r>
      <w:r>
        <w:rPr>
          <w:rFonts w:hint="eastAsia"/>
        </w:rPr>
        <w:t xml:space="preserve"> / </w:t>
      </w:r>
      <w:r>
        <w:rPr>
          <w:rFonts w:hint="eastAsia"/>
        </w:rPr>
        <w:t>Configuration Data List</w:t>
      </w:r>
      <w:bookmarkEnd w:id="12"/>
      <w:bookmarkEnd w:id="13"/>
    </w:p>
    <w:tbl>
      <w:tblPr>
        <w:tblStyle w:val="ae"/>
        <w:tblW w:w="9606" w:type="dxa"/>
        <w:tblLayout w:type="fixed"/>
        <w:tblLook w:val="04A0" w:firstRow="1" w:lastRow="0" w:firstColumn="1" w:lastColumn="0" w:noHBand="0" w:noVBand="1"/>
      </w:tblPr>
      <w:tblGrid>
        <w:gridCol w:w="1526"/>
        <w:gridCol w:w="1933"/>
        <w:gridCol w:w="2036"/>
        <w:gridCol w:w="1134"/>
        <w:gridCol w:w="992"/>
        <w:gridCol w:w="1985"/>
      </w:tblGrid>
      <w:tr w:rsidR="001218D7" w14:paraId="5AA970EF" w14:textId="77777777">
        <w:tc>
          <w:tcPr>
            <w:tcW w:w="1526" w:type="dxa"/>
            <w:shd w:val="clear" w:color="auto" w:fill="323E4F" w:themeFill="text2" w:themeFillShade="BF"/>
          </w:tcPr>
          <w:p w14:paraId="5AA970E9" w14:textId="77777777" w:rsidR="001218D7" w:rsidRDefault="000E2A90">
            <w:pPr>
              <w:jc w:val="center"/>
              <w:rPr>
                <w:b/>
                <w:sz w:val="18"/>
              </w:rPr>
            </w:pPr>
            <w:bookmarkStart w:id="14" w:name="OLE_LINK1"/>
            <w:bookmarkStart w:id="15" w:name="OLE_LINK2"/>
            <w:r>
              <w:rPr>
                <w:rFonts w:hint="eastAsia"/>
                <w:b/>
                <w:sz w:val="18"/>
              </w:rPr>
              <w:t>Configuration Data</w:t>
            </w:r>
          </w:p>
        </w:tc>
        <w:tc>
          <w:tcPr>
            <w:tcW w:w="1933" w:type="dxa"/>
            <w:shd w:val="clear" w:color="auto" w:fill="323E4F" w:themeFill="text2" w:themeFillShade="BF"/>
          </w:tcPr>
          <w:p w14:paraId="5AA970EA" w14:textId="77777777" w:rsidR="001218D7" w:rsidRDefault="000E2A9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Valid Values of the Configuration Data</w:t>
            </w:r>
          </w:p>
        </w:tc>
        <w:tc>
          <w:tcPr>
            <w:tcW w:w="2036" w:type="dxa"/>
            <w:shd w:val="clear" w:color="auto" w:fill="323E4F" w:themeFill="text2" w:themeFillShade="BF"/>
          </w:tcPr>
          <w:p w14:paraId="5AA970EB" w14:textId="77777777" w:rsidR="001218D7" w:rsidRDefault="000E2A9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Intent and Usage of the Configuration Data</w:t>
            </w:r>
          </w:p>
        </w:tc>
        <w:tc>
          <w:tcPr>
            <w:tcW w:w="1134" w:type="dxa"/>
            <w:shd w:val="clear" w:color="auto" w:fill="323E4F" w:themeFill="text2" w:themeFillShade="BF"/>
          </w:tcPr>
          <w:p w14:paraId="5AA970EC" w14:textId="77777777" w:rsidR="001218D7" w:rsidRDefault="000E2A9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Range, Scaling, Units</w:t>
            </w:r>
          </w:p>
        </w:tc>
        <w:tc>
          <w:tcPr>
            <w:tcW w:w="992" w:type="dxa"/>
            <w:shd w:val="clear" w:color="auto" w:fill="323E4F" w:themeFill="text2" w:themeFillShade="BF"/>
          </w:tcPr>
          <w:p w14:paraId="5AA970ED" w14:textId="77777777" w:rsidR="001218D7" w:rsidRDefault="000E2A9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ASIL</w:t>
            </w:r>
          </w:p>
        </w:tc>
        <w:tc>
          <w:tcPr>
            <w:tcW w:w="1985" w:type="dxa"/>
            <w:shd w:val="clear" w:color="auto" w:fill="323E4F" w:themeFill="text2" w:themeFillShade="BF"/>
          </w:tcPr>
          <w:p w14:paraId="5AA970EE" w14:textId="77777777" w:rsidR="001218D7" w:rsidRDefault="000E2A9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Interdependencies with other Configuration Data</w:t>
            </w:r>
          </w:p>
        </w:tc>
      </w:tr>
      <w:tr w:rsidR="001218D7" w14:paraId="5AA970F6" w14:textId="77777777">
        <w:sdt>
          <w:sdtPr>
            <w:rPr>
              <w:szCs w:val="21"/>
            </w:rPr>
            <w:id w:val="521982891"/>
            <w:placeholder>
              <w:docPart w:val="{beb631f9-59ba-46cf-bf50-a02482716e5b}"/>
            </w:placeholder>
            <w:text/>
          </w:sdtPr>
          <w:sdtEndPr/>
          <w:sdtContent>
            <w:tc>
              <w:tcPr>
                <w:tcW w:w="1526" w:type="dxa"/>
              </w:tcPr>
              <w:p w14:paraId="5AA970F0" w14:textId="77777777" w:rsidR="001218D7" w:rsidRDefault="000E2A90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Configuration Data</w:t>
                </w:r>
              </w:p>
            </w:tc>
          </w:sdtContent>
        </w:sdt>
        <w:bookmarkStart w:id="16" w:name="_Toc394410287" w:displacedByCustomXml="next"/>
        <w:sdt>
          <w:sdtPr>
            <w:rPr>
              <w:szCs w:val="21"/>
            </w:rPr>
            <w:id w:val="162365086"/>
            <w:placeholder>
              <w:docPart w:val="{c31bd403-0568-47d6-8dae-0c466a7464ba}"/>
            </w:placeholder>
            <w:text/>
          </w:sdtPr>
          <w:sdtEndPr/>
          <w:sdtContent>
            <w:tc>
              <w:tcPr>
                <w:tcW w:w="1933" w:type="dxa"/>
              </w:tcPr>
              <w:p w14:paraId="5AA970F1" w14:textId="77777777" w:rsidR="001218D7" w:rsidRDefault="000E2A90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Valid values</w:t>
                </w:r>
              </w:p>
            </w:tc>
          </w:sdtContent>
        </w:sdt>
        <w:bookmarkEnd w:id="16" w:displacedByCustomXml="next"/>
        <w:sdt>
          <w:sdtPr>
            <w:rPr>
              <w:szCs w:val="21"/>
            </w:rPr>
            <w:id w:val="521982895"/>
            <w:placeholder>
              <w:docPart w:val="{7d44649f-d5a2-4219-a5e8-396d47e953c4}"/>
            </w:placeholder>
            <w:text/>
          </w:sdtPr>
          <w:sdtEndPr/>
          <w:sdtContent>
            <w:tc>
              <w:tcPr>
                <w:tcW w:w="2036" w:type="dxa"/>
              </w:tcPr>
              <w:p w14:paraId="5AA970F2" w14:textId="77777777" w:rsidR="001218D7" w:rsidRDefault="000E2A90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intent and usage</w:t>
                </w:r>
              </w:p>
            </w:tc>
          </w:sdtContent>
        </w:sdt>
        <w:sdt>
          <w:sdtPr>
            <w:rPr>
              <w:szCs w:val="21"/>
            </w:rPr>
            <w:id w:val="521982898"/>
            <w:placeholder>
              <w:docPart w:val="{7043e7c0-8ca1-42d7-b412-f19ebea2ec38}"/>
            </w:placeholder>
            <w:text/>
          </w:sdtPr>
          <w:sdtEndPr/>
          <w:sdtContent>
            <w:tc>
              <w:tcPr>
                <w:tcW w:w="1134" w:type="dxa"/>
              </w:tcPr>
              <w:p w14:paraId="5AA970F3" w14:textId="77777777" w:rsidR="001218D7" w:rsidRDefault="000E2A90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range, unit</w:t>
                </w:r>
              </w:p>
            </w:tc>
          </w:sdtContent>
        </w:sdt>
        <w:sdt>
          <w:sdtPr>
            <w:rPr>
              <w:szCs w:val="21"/>
            </w:rPr>
            <w:id w:val="521982899"/>
            <w:placeholder>
              <w:docPart w:val="{996cb591-bf28-4ac4-8abb-5b333604c3b4}"/>
            </w:placeholder>
            <w:text/>
          </w:sdtPr>
          <w:sdtEndPr/>
          <w:sdtContent>
            <w:tc>
              <w:tcPr>
                <w:tcW w:w="992" w:type="dxa"/>
              </w:tcPr>
              <w:p w14:paraId="5AA970F4" w14:textId="77777777" w:rsidR="001218D7" w:rsidRDefault="000E2A90">
                <w:pPr>
                  <w:rPr>
                    <w:szCs w:val="21"/>
                  </w:rPr>
                </w:pPr>
                <w:r>
                  <w:rPr>
                    <w:szCs w:val="21"/>
                  </w:rPr>
                  <w:t xml:space="preserve">Click here to enter </w:t>
                </w:r>
                <w:r>
                  <w:rPr>
                    <w:rFonts w:hint="eastAsia"/>
                    <w:szCs w:val="21"/>
                  </w:rPr>
                  <w:t>ASIL level of configuration data, it equals the highest ASIL of configurable software b</w:t>
                </w:r>
                <w:r>
                  <w:rPr>
                    <w:rFonts w:hint="eastAsia"/>
                    <w:szCs w:val="21"/>
                  </w:rPr>
                  <w:t>y with it is used</w:t>
                </w:r>
              </w:p>
            </w:tc>
          </w:sdtContent>
        </w:sdt>
        <w:tc>
          <w:tcPr>
            <w:tcW w:w="1985" w:type="dxa"/>
          </w:tcPr>
          <w:p w14:paraId="5AA970F5" w14:textId="77777777" w:rsidR="001218D7" w:rsidRDefault="001218D7">
            <w:pPr>
              <w:rPr>
                <w:szCs w:val="21"/>
              </w:rPr>
            </w:pPr>
          </w:p>
        </w:tc>
      </w:tr>
      <w:tr w:rsidR="001218D7" w14:paraId="5AA970FD" w14:textId="77777777">
        <w:tc>
          <w:tcPr>
            <w:tcW w:w="1526" w:type="dxa"/>
            <w:vAlign w:val="center"/>
          </w:tcPr>
          <w:p w14:paraId="5AA970F7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933" w:type="dxa"/>
            <w:vAlign w:val="center"/>
          </w:tcPr>
          <w:p w14:paraId="5AA970F8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2036" w:type="dxa"/>
          </w:tcPr>
          <w:p w14:paraId="5AA970F9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134" w:type="dxa"/>
          </w:tcPr>
          <w:p w14:paraId="5AA970FA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5AA970FB" w14:textId="77777777" w:rsidR="001218D7" w:rsidRDefault="001218D7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5AA970FC" w14:textId="77777777" w:rsidR="001218D7" w:rsidRDefault="001218D7">
            <w:pPr>
              <w:rPr>
                <w:szCs w:val="21"/>
              </w:rPr>
            </w:pPr>
          </w:p>
        </w:tc>
      </w:tr>
      <w:bookmarkEnd w:id="14"/>
      <w:bookmarkEnd w:id="15"/>
    </w:tbl>
    <w:p w14:paraId="5AA970FE" w14:textId="77777777" w:rsidR="001218D7" w:rsidRDefault="001218D7">
      <w:pPr>
        <w:pStyle w:val="2"/>
        <w:numPr>
          <w:ilvl w:val="1"/>
          <w:numId w:val="0"/>
        </w:numPr>
      </w:pPr>
    </w:p>
    <w:sectPr w:rsidR="001218D7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97116" w14:textId="77777777" w:rsidR="00000000" w:rsidRDefault="000E2A90">
      <w:r>
        <w:separator/>
      </w:r>
    </w:p>
  </w:endnote>
  <w:endnote w:type="continuationSeparator" w:id="0">
    <w:p w14:paraId="5AA97118" w14:textId="77777777" w:rsidR="00000000" w:rsidRDefault="000E2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97108" w14:textId="53E88921" w:rsidR="001218D7" w:rsidRDefault="000E2A90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97111" w14:textId="0BC8BB47" w:rsidR="001218D7" w:rsidRDefault="000E2A90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17" w:name="_Hlk9944753"/>
    <w:r>
      <w:rPr>
        <w:sz w:val="20"/>
        <w:szCs w:val="20"/>
      </w:rPr>
      <w:t xml:space="preserve">2019 SGS </w:t>
    </w:r>
    <w:r>
      <w:rPr>
        <w:sz w:val="20"/>
        <w:szCs w:val="20"/>
      </w:rPr>
      <w:t>ALL RIGHTS RESERVED</w:t>
    </w:r>
    <w:bookmarkEnd w:id="17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97112" w14:textId="77777777" w:rsidR="00000000" w:rsidRDefault="000E2A90">
      <w:r>
        <w:separator/>
      </w:r>
    </w:p>
  </w:footnote>
  <w:footnote w:type="continuationSeparator" w:id="0">
    <w:p w14:paraId="5AA97114" w14:textId="77777777" w:rsidR="00000000" w:rsidRDefault="000E2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1218D7" w14:paraId="5AA97103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5AA97101" w14:textId="77777777" w:rsidR="001218D7" w:rsidRDefault="000E2A90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Configuration Data Specification</w:t>
          </w:r>
        </w:p>
      </w:tc>
      <w:tc>
        <w:tcPr>
          <w:tcW w:w="2729" w:type="dxa"/>
          <w:vAlign w:val="center"/>
        </w:tcPr>
        <w:p w14:paraId="5AA97102" w14:textId="53486676" w:rsidR="001218D7" w:rsidRDefault="000E2A90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1218D7" w14:paraId="5AA97106" w14:textId="77777777">
      <w:trPr>
        <w:trHeight w:val="282"/>
      </w:trPr>
      <w:tc>
        <w:tcPr>
          <w:tcW w:w="5351" w:type="dxa"/>
          <w:vMerge/>
        </w:tcPr>
        <w:p w14:paraId="5AA97104" w14:textId="77777777" w:rsidR="001218D7" w:rsidRDefault="001218D7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5AA97105" w14:textId="77777777" w:rsidR="001218D7" w:rsidRDefault="000E2A90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5AA97107" w14:textId="418D2084" w:rsidR="001218D7" w:rsidRDefault="000E2A90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5408" behindDoc="1" locked="0" layoutInCell="1" allowOverlap="1" wp14:anchorId="5E254FE1" wp14:editId="7F5B4FE9">
          <wp:simplePos x="0" y="0"/>
          <wp:positionH relativeFrom="margin">
            <wp:align>left</wp:align>
          </wp:positionH>
          <wp:positionV relativeFrom="paragraph">
            <wp:posOffset>-579370</wp:posOffset>
          </wp:positionV>
          <wp:extent cx="1391285" cy="618490"/>
          <wp:effectExtent l="0" t="0" r="0" b="0"/>
          <wp:wrapNone/>
          <wp:docPr id="4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97109" w14:textId="20A1DB94" w:rsidR="001218D7" w:rsidRDefault="000E2A90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3360" behindDoc="1" locked="0" layoutInCell="1" allowOverlap="1" wp14:anchorId="7C717F13" wp14:editId="2924F29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1218D7" w14:paraId="5AA9710C" w14:textId="77777777">
      <w:tc>
        <w:tcPr>
          <w:tcW w:w="5528" w:type="dxa"/>
          <w:vMerge w:val="restart"/>
          <w:vAlign w:val="center"/>
        </w:tcPr>
        <w:p w14:paraId="5AA9710A" w14:textId="77777777" w:rsidR="001218D7" w:rsidRDefault="000E2A90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Configuration Data Specification</w:t>
          </w:r>
        </w:p>
      </w:tc>
      <w:tc>
        <w:tcPr>
          <w:tcW w:w="2835" w:type="dxa"/>
          <w:vAlign w:val="center"/>
        </w:tcPr>
        <w:p w14:paraId="5AA9710B" w14:textId="619E50A2" w:rsidR="001218D7" w:rsidRDefault="000E2A90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</w:t>
          </w:r>
          <w:r>
            <w:rPr>
              <w:rFonts w:ascii="微软雅黑" w:eastAsia="微软雅黑" w:hAnsi="微软雅黑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1218D7" w14:paraId="5AA9710F" w14:textId="77777777">
      <w:tc>
        <w:tcPr>
          <w:tcW w:w="5528" w:type="dxa"/>
          <w:vMerge/>
        </w:tcPr>
        <w:p w14:paraId="5AA9710D" w14:textId="77777777" w:rsidR="001218D7" w:rsidRDefault="001218D7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5AA9710E" w14:textId="77777777" w:rsidR="001218D7" w:rsidRDefault="000E2A90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5AA97110" w14:textId="77777777" w:rsidR="001218D7" w:rsidRDefault="001218D7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2A90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18D7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1AF005F"/>
    <w:rsid w:val="1C955EF9"/>
    <w:rsid w:val="348C4E6B"/>
    <w:rsid w:val="350B0E91"/>
    <w:rsid w:val="3930139E"/>
    <w:rsid w:val="41404B18"/>
    <w:rsid w:val="4359242C"/>
    <w:rsid w:val="471A45C8"/>
    <w:rsid w:val="4B7122DD"/>
    <w:rsid w:val="528648C0"/>
    <w:rsid w:val="52DF1BC5"/>
    <w:rsid w:val="53422453"/>
    <w:rsid w:val="5F8F32C2"/>
    <w:rsid w:val="60E70C20"/>
    <w:rsid w:val="7647598D"/>
    <w:rsid w:val="7D245AA3"/>
    <w:rsid w:val="7F89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5"/>
    </o:shapelayout>
  </w:shapeDefaults>
  <w:decimalSymbol w:val="."/>
  <w:listSeparator w:val=","/>
  <w14:docId w14:val="5AA96FF8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9F5D63" w:rsidRDefault="009F5D63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  <w:docPart>
      <w:docPartPr>
        <w:name w:val="{beb631f9-59ba-46cf-bf50-a02482716e5b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631F9-59BA-46CF-BF50-A02482716E5B}"/>
      </w:docPartPr>
      <w:docPartBody>
        <w:p w:rsidR="009F5D63" w:rsidRDefault="009F5D63">
          <w:r>
            <w:rPr>
              <w:rStyle w:val="a3"/>
            </w:rPr>
            <w:t>Click here to enter text.</w:t>
          </w:r>
        </w:p>
      </w:docPartBody>
    </w:docPart>
    <w:docPart>
      <w:docPartPr>
        <w:name w:val="{c31bd403-0568-47d6-8dae-0c466a7464b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BD403-0568-47D6-8DAE-0C466A7464BA}"/>
      </w:docPartPr>
      <w:docPartBody>
        <w:p w:rsidR="009F5D63" w:rsidRDefault="009F5D63">
          <w:r>
            <w:rPr>
              <w:rStyle w:val="a3"/>
            </w:rPr>
            <w:t>Click here to enter text.</w:t>
          </w:r>
        </w:p>
      </w:docPartBody>
    </w:docPart>
    <w:docPart>
      <w:docPartPr>
        <w:name w:val="{7d44649f-d5a2-4219-a5e8-396d47e953c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4649F-D5A2-4219-A5E8-396D47E953C4}"/>
      </w:docPartPr>
      <w:docPartBody>
        <w:p w:rsidR="009F5D63" w:rsidRDefault="009F5D63">
          <w:r>
            <w:rPr>
              <w:rStyle w:val="a3"/>
            </w:rPr>
            <w:t>Click here to enter text.</w:t>
          </w:r>
        </w:p>
      </w:docPartBody>
    </w:docPart>
    <w:docPart>
      <w:docPartPr>
        <w:name w:val="{7043e7c0-8ca1-42d7-b412-f19ebea2ec3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3E7C0-8CA1-42D7-B412-F19EBEA2EC38}"/>
      </w:docPartPr>
      <w:docPartBody>
        <w:p w:rsidR="009F5D63" w:rsidRDefault="009F5D63">
          <w:r>
            <w:rPr>
              <w:rStyle w:val="a3"/>
            </w:rPr>
            <w:t>Click here to enter text.</w:t>
          </w:r>
        </w:p>
      </w:docPartBody>
    </w:docPart>
    <w:docPart>
      <w:docPartPr>
        <w:name w:val="{996cb591-bf28-4ac4-8abb-5b333604c3b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CB591-BF28-4AC4-8ABB-5B333604C3B4}"/>
      </w:docPartPr>
      <w:docPartBody>
        <w:p w:rsidR="009F5D63" w:rsidRDefault="009F5D63">
          <w:r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9F5D63"/>
    <w:rsid w:val="00A61762"/>
    <w:rsid w:val="00A74607"/>
    <w:rsid w:val="00AA4FB9"/>
    <w:rsid w:val="00AD5C6A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4F2AC2-9A56-483D-B5E4-1933834E2CC9}">
  <ds:schemaRefs/>
</ds:datastoreItem>
</file>

<file path=customXml/itemProps3.xml><?xml version="1.0" encoding="utf-8"?>
<ds:datastoreItem xmlns:ds="http://schemas.openxmlformats.org/officeDocument/2006/customXml" ds:itemID="{5A6AD168-DA5A-4448-A3F0-F76D4E6B7DA3}"/>
</file>

<file path=customXml/itemProps4.xml><?xml version="1.0" encoding="utf-8"?>
<ds:datastoreItem xmlns:ds="http://schemas.openxmlformats.org/officeDocument/2006/customXml" ds:itemID="{7E94D873-B0E5-4AB0-A6D6-952208CE29E4}">
  <ds:schemaRefs/>
</ds:datastoreItem>
</file>

<file path=customXml/itemProps5.xml><?xml version="1.0" encoding="utf-8"?>
<ds:datastoreItem xmlns:ds="http://schemas.openxmlformats.org/officeDocument/2006/customXml" ds:itemID="{8BC0A559-20E1-4D73-9B5B-D2B3A6DBA7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配置数据规范                           Configuration Data Specification</dc:title>
  <dc:creator>Wang, Erin (Shanghai)</dc:creator>
  <cp:lastModifiedBy>黄 超</cp:lastModifiedBy>
  <cp:revision>249</cp:revision>
  <cp:lastPrinted>2019-03-17T04:03:00Z</cp:lastPrinted>
  <dcterms:created xsi:type="dcterms:W3CDTF">2019-05-28T05:47:00Z</dcterms:created>
  <dcterms:modified xsi:type="dcterms:W3CDTF">2022-03-29T01:29:00Z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