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Jiasheng Lu</w:t>
      </w:r>
    </w:p>
    <w:p w:rsid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CMSC 203</w:t>
      </w:r>
    </w:p>
    <w:p w:rsid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Design Document(Project 1)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PSEUDOCODE</w:t>
      </w:r>
      <w:r w:rsidR="008A4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Test Table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43B" w:rsidRPr="0019243B" w:rsidRDefault="0019243B" w:rsidP="00192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9243B">
        <w:rPr>
          <w:rFonts w:ascii="Courier New" w:eastAsia="Times New Roman" w:hAnsi="Courier New" w:cs="Courier New"/>
          <w:b/>
          <w:color w:val="000000"/>
          <w:sz w:val="32"/>
          <w:szCs w:val="32"/>
        </w:rPr>
        <w:t>PSEUDOCODE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 class </w:t>
      </w:r>
      <w:proofErr w:type="spell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WindChill</w:t>
      </w:r>
      <w:proofErr w:type="spell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</w:t>
      </w:r>
      <w:proofErr w:type="gram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method inside the </w:t>
      </w:r>
      <w:proofErr w:type="spell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WindChill</w:t>
      </w:r>
      <w:proofErr w:type="spell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Inside </w:t>
      </w:r>
      <w:proofErr w:type="gram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), the coding is done as explained in the steps below.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1. An object of the Scanner class is created.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Scanner </w:t>
      </w:r>
      <w:proofErr w:type="spell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Scanner(</w:t>
      </w:r>
      <w:proofErr w:type="gram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System.in);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2. Declare double variables for temperature in Fahrenheit, speed of wind and wind chill temperature.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double T;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double V;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double </w:t>
      </w:r>
      <w:proofErr w:type="spell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windchillF</w:t>
      </w:r>
      <w:proofErr w:type="spell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3. User is prompted to enter the value of temperature in Fahrenheit between -45 and 40.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4. Store the user-entered value in the variable, T.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 = </w:t>
      </w:r>
      <w:proofErr w:type="spellStart"/>
      <w:proofErr w:type="gram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sc.nextDouble</w:t>
      </w:r>
      <w:proofErr w:type="spellEnd"/>
      <w:proofErr w:type="gram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5. User is prompted to enter the value of wind speed between 5 and 60.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6. Store the user-entered value in the variable, V.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 = </w:t>
      </w:r>
      <w:proofErr w:type="spellStart"/>
      <w:proofErr w:type="gram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sc.nextDouble</w:t>
      </w:r>
      <w:proofErr w:type="spellEnd"/>
      <w:proofErr w:type="gram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The value of wind chill temperature is calculated using the user-entered values in the given formula. The result of this computation is stored in the variable, </w:t>
      </w:r>
      <w:proofErr w:type="spell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windchillF</w:t>
      </w:r>
      <w:proofErr w:type="spell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8. This value is then displayed to the user on the console.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3A15" w:rsidRDefault="00F73A15"/>
    <w:p w:rsidR="0019243B" w:rsidRDefault="0019243B" w:rsidP="0019243B">
      <w:pPr>
        <w:jc w:val="center"/>
      </w:pPr>
    </w:p>
    <w:p w:rsidR="0019243B" w:rsidRDefault="0019243B" w:rsidP="0019243B">
      <w:pPr>
        <w:jc w:val="center"/>
      </w:pPr>
    </w:p>
    <w:p w:rsidR="0019243B" w:rsidRDefault="0019243B" w:rsidP="0019243B">
      <w:pPr>
        <w:jc w:val="center"/>
      </w:pPr>
    </w:p>
    <w:p w:rsidR="0019243B" w:rsidRPr="0019243B" w:rsidRDefault="0019243B" w:rsidP="0019243B">
      <w:pPr>
        <w:jc w:val="center"/>
        <w:rPr>
          <w:b/>
          <w:sz w:val="32"/>
          <w:szCs w:val="32"/>
        </w:rPr>
      </w:pPr>
      <w:r w:rsidRPr="0019243B">
        <w:rPr>
          <w:b/>
          <w:sz w:val="32"/>
          <w:szCs w:val="32"/>
        </w:rPr>
        <w:lastRenderedPageBreak/>
        <w:t>Test Table</w:t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320"/>
        <w:gridCol w:w="1056"/>
        <w:gridCol w:w="2099"/>
        <w:gridCol w:w="2076"/>
        <w:gridCol w:w="1969"/>
      </w:tblGrid>
      <w:tr w:rsidR="008A40F6" w:rsidRPr="00D71BDC" w:rsidTr="008A40F6">
        <w:trPr>
          <w:trHeight w:val="683"/>
        </w:trPr>
        <w:tc>
          <w:tcPr>
            <w:tcW w:w="830" w:type="dxa"/>
            <w:shd w:val="clear" w:color="auto" w:fill="FFFFFF"/>
          </w:tcPr>
          <w:p w:rsidR="008A40F6" w:rsidRPr="00D71BDC" w:rsidRDefault="008A40F6" w:rsidP="009C0BD7">
            <w:pPr>
              <w:rPr>
                <w:b/>
                <w:bCs/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1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0F6" w:rsidRPr="00D71BDC" w:rsidRDefault="008A40F6" w:rsidP="009C0BD7">
            <w:pPr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Input</w:t>
            </w:r>
          </w:p>
        </w:tc>
        <w:tc>
          <w:tcPr>
            <w:tcW w:w="1056" w:type="dxa"/>
            <w:shd w:val="clear" w:color="auto" w:fill="FFFFFF"/>
          </w:tcPr>
          <w:p w:rsidR="008A40F6" w:rsidRPr="00D71BDC" w:rsidRDefault="008A40F6" w:rsidP="009C0BD7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Input</w:t>
            </w:r>
          </w:p>
        </w:tc>
        <w:tc>
          <w:tcPr>
            <w:tcW w:w="2099" w:type="dxa"/>
            <w:shd w:val="clear" w:color="auto" w:fill="FFFFFF"/>
          </w:tcPr>
          <w:p w:rsidR="008A40F6" w:rsidRPr="00D71BDC" w:rsidRDefault="008A40F6" w:rsidP="009C0BD7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Expected Output</w:t>
            </w:r>
          </w:p>
          <w:p w:rsidR="008A40F6" w:rsidRPr="00D71BDC" w:rsidRDefault="008A40F6" w:rsidP="009C0BD7">
            <w:pPr>
              <w:rPr>
                <w:b/>
                <w:color w:val="000000"/>
              </w:rPr>
            </w:pPr>
          </w:p>
        </w:tc>
        <w:tc>
          <w:tcPr>
            <w:tcW w:w="2076" w:type="dxa"/>
            <w:shd w:val="clear" w:color="auto" w:fill="FFFFFF"/>
          </w:tcPr>
          <w:p w:rsidR="008A40F6" w:rsidRPr="00D71BDC" w:rsidRDefault="008A40F6" w:rsidP="009C0BD7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Output</w:t>
            </w:r>
          </w:p>
          <w:p w:rsidR="008A40F6" w:rsidRPr="00D71BDC" w:rsidRDefault="008A40F6" w:rsidP="009C0BD7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 xml:space="preserve"> </w:t>
            </w:r>
          </w:p>
          <w:p w:rsidR="008A40F6" w:rsidRPr="00D71BDC" w:rsidRDefault="008A40F6" w:rsidP="009C0BD7">
            <w:pPr>
              <w:rPr>
                <w:b/>
                <w:color w:val="000000"/>
              </w:rPr>
            </w:pPr>
          </w:p>
        </w:tc>
        <w:tc>
          <w:tcPr>
            <w:tcW w:w="1969" w:type="dxa"/>
            <w:shd w:val="clear" w:color="auto" w:fill="FFFFFF"/>
            <w:hideMark/>
          </w:tcPr>
          <w:p w:rsidR="008A40F6" w:rsidRPr="00D71BDC" w:rsidRDefault="008A40F6" w:rsidP="009C0BD7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Did the test pass?</w:t>
            </w:r>
          </w:p>
          <w:p w:rsidR="008A40F6" w:rsidRPr="00D71BDC" w:rsidRDefault="008A40F6" w:rsidP="009C0BD7">
            <w:pPr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 </w:t>
            </w:r>
          </w:p>
        </w:tc>
      </w:tr>
      <w:tr w:rsidR="008A40F6" w:rsidRPr="00D71BDC" w:rsidTr="008A40F6">
        <w:trPr>
          <w:trHeight w:val="697"/>
        </w:trPr>
        <w:tc>
          <w:tcPr>
            <w:tcW w:w="830" w:type="dxa"/>
            <w:shd w:val="clear" w:color="auto" w:fill="FFFFFF"/>
          </w:tcPr>
          <w:p w:rsidR="008A40F6" w:rsidRDefault="008A40F6" w:rsidP="009C0BD7">
            <w:pPr>
              <w:rPr>
                <w:color w:val="000000"/>
              </w:rPr>
            </w:pPr>
            <w:r w:rsidRPr="00D71BDC">
              <w:rPr>
                <w:color w:val="000000"/>
              </w:rPr>
              <w:t>1</w:t>
            </w:r>
          </w:p>
          <w:p w:rsidR="008A40F6" w:rsidRPr="00D71BDC" w:rsidRDefault="008A40F6" w:rsidP="009C0BD7">
            <w:pPr>
              <w:rPr>
                <w:color w:val="000000"/>
              </w:rPr>
            </w:pPr>
          </w:p>
        </w:tc>
        <w:tc>
          <w:tcPr>
            <w:tcW w:w="1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0F6" w:rsidRPr="00D71BDC" w:rsidRDefault="008A40F6" w:rsidP="009C0BD7">
            <w:pPr>
              <w:rPr>
                <w:color w:val="000000"/>
              </w:rPr>
            </w:pPr>
            <w:r w:rsidRPr="00D71BDC">
              <w:rPr>
                <w:color w:val="000000"/>
              </w:rPr>
              <w:t>Temp:</w:t>
            </w:r>
          </w:p>
          <w:p w:rsidR="008A40F6" w:rsidRPr="00D71BDC" w:rsidRDefault="008A40F6" w:rsidP="009C0BD7">
            <w:pPr>
              <w:rPr>
                <w:color w:val="000000"/>
              </w:rPr>
            </w:pPr>
            <w:r w:rsidRPr="00D71BDC">
              <w:rPr>
                <w:color w:val="000000"/>
              </w:rPr>
              <w:t>30</w:t>
            </w:r>
          </w:p>
          <w:p w:rsidR="008A40F6" w:rsidRPr="00D71BDC" w:rsidRDefault="008A40F6" w:rsidP="009C0BD7">
            <w:pPr>
              <w:rPr>
                <w:color w:val="000000"/>
              </w:rPr>
            </w:pPr>
            <w:r w:rsidRPr="00D71BDC">
              <w:rPr>
                <w:color w:val="000000"/>
              </w:rPr>
              <w:t>Wind chill:</w:t>
            </w:r>
          </w:p>
          <w:p w:rsidR="008A40F6" w:rsidRPr="00D71BDC" w:rsidRDefault="008A40F6" w:rsidP="009C0BD7">
            <w:pPr>
              <w:rPr>
                <w:color w:val="000000"/>
              </w:rPr>
            </w:pPr>
            <w:r w:rsidRPr="00D71BDC">
              <w:rPr>
                <w:color w:val="000000"/>
              </w:rPr>
              <w:t>20</w:t>
            </w:r>
          </w:p>
          <w:p w:rsidR="008A40F6" w:rsidRPr="00D71BDC" w:rsidRDefault="008A40F6" w:rsidP="009C0BD7">
            <w:pPr>
              <w:rPr>
                <w:color w:val="000000"/>
              </w:rPr>
            </w:pPr>
          </w:p>
        </w:tc>
        <w:tc>
          <w:tcPr>
            <w:tcW w:w="1056" w:type="dxa"/>
            <w:shd w:val="clear" w:color="auto" w:fill="FFFFFF"/>
          </w:tcPr>
          <w:p w:rsidR="008A40F6" w:rsidRDefault="008A40F6" w:rsidP="009C0BD7">
            <w:pPr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  <w:p w:rsidR="008A40F6" w:rsidRPr="00D71BDC" w:rsidRDefault="008A40F6" w:rsidP="009C0BD7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099" w:type="dxa"/>
            <w:shd w:val="clear" w:color="auto" w:fill="FFFFFF"/>
          </w:tcPr>
          <w:p w:rsidR="008A40F6" w:rsidRPr="00D71BDC" w:rsidRDefault="008A40F6" w:rsidP="009C0BD7">
            <w:pPr>
              <w:rPr>
                <w:color w:val="000000"/>
              </w:rPr>
            </w:pPr>
            <w:r w:rsidRPr="00D71BDC">
              <w:rPr>
                <w:color w:val="000000"/>
              </w:rPr>
              <w:t>17.361783756466327</w:t>
            </w:r>
          </w:p>
        </w:tc>
        <w:tc>
          <w:tcPr>
            <w:tcW w:w="2076" w:type="dxa"/>
            <w:shd w:val="clear" w:color="auto" w:fill="FFFFFF"/>
          </w:tcPr>
          <w:p w:rsidR="008A40F6" w:rsidRPr="00D71BDC" w:rsidRDefault="008A40F6" w:rsidP="009C0BD7">
            <w:pPr>
              <w:rPr>
                <w:color w:val="000000"/>
              </w:rPr>
            </w:pPr>
            <w:r w:rsidRPr="008A40F6">
              <w:rPr>
                <w:color w:val="000000"/>
              </w:rPr>
              <w:t>17.361783756466327</w:t>
            </w:r>
          </w:p>
        </w:tc>
        <w:tc>
          <w:tcPr>
            <w:tcW w:w="1969" w:type="dxa"/>
            <w:shd w:val="clear" w:color="auto" w:fill="FFFFFF"/>
          </w:tcPr>
          <w:p w:rsidR="008A40F6" w:rsidRPr="00D71BDC" w:rsidRDefault="008A40F6" w:rsidP="009C0BD7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8A40F6" w:rsidRPr="00D71BDC" w:rsidTr="008A40F6">
        <w:trPr>
          <w:trHeight w:val="683"/>
        </w:trPr>
        <w:tc>
          <w:tcPr>
            <w:tcW w:w="830" w:type="dxa"/>
            <w:shd w:val="clear" w:color="auto" w:fill="FFFFFF"/>
          </w:tcPr>
          <w:p w:rsidR="008A40F6" w:rsidRDefault="008A40F6" w:rsidP="009C0BD7">
            <w:pPr>
              <w:rPr>
                <w:color w:val="000000"/>
              </w:rPr>
            </w:pPr>
            <w:r w:rsidRPr="00D71BDC">
              <w:rPr>
                <w:color w:val="000000"/>
              </w:rPr>
              <w:t>2</w:t>
            </w:r>
          </w:p>
          <w:p w:rsidR="008A40F6" w:rsidRPr="00D71BDC" w:rsidRDefault="008A40F6" w:rsidP="009C0BD7">
            <w:pPr>
              <w:rPr>
                <w:color w:val="000000"/>
              </w:rPr>
            </w:pPr>
          </w:p>
        </w:tc>
        <w:tc>
          <w:tcPr>
            <w:tcW w:w="1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0F6" w:rsidRDefault="008A40F6" w:rsidP="009C0BD7">
            <w:pPr>
              <w:rPr>
                <w:color w:val="000000"/>
              </w:rPr>
            </w:pPr>
            <w:r>
              <w:rPr>
                <w:color w:val="000000"/>
              </w:rPr>
              <w:t>Temp:</w:t>
            </w:r>
          </w:p>
          <w:p w:rsidR="008A40F6" w:rsidRDefault="008A40F6" w:rsidP="009C0BD7">
            <w:pPr>
              <w:rPr>
                <w:color w:val="000000"/>
              </w:rPr>
            </w:pPr>
            <w:r>
              <w:rPr>
                <w:color w:val="000000"/>
              </w:rPr>
              <w:t>-16</w:t>
            </w:r>
          </w:p>
          <w:p w:rsidR="008A40F6" w:rsidRDefault="008A40F6" w:rsidP="009C0BD7">
            <w:pPr>
              <w:rPr>
                <w:color w:val="000000"/>
              </w:rPr>
            </w:pPr>
            <w:r>
              <w:rPr>
                <w:color w:val="000000"/>
              </w:rPr>
              <w:t>Wind chill:</w:t>
            </w:r>
          </w:p>
          <w:p w:rsidR="008A40F6" w:rsidRPr="00D71BDC" w:rsidRDefault="008A40F6" w:rsidP="009C0BD7">
            <w:pPr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056" w:type="dxa"/>
            <w:shd w:val="clear" w:color="auto" w:fill="FFFFFF"/>
          </w:tcPr>
          <w:p w:rsidR="008A40F6" w:rsidRDefault="008A40F6" w:rsidP="009C0BD7">
            <w:pPr>
              <w:rPr>
                <w:color w:val="000000"/>
              </w:rPr>
            </w:pPr>
            <w:r>
              <w:rPr>
                <w:color w:val="000000"/>
              </w:rPr>
              <w:t>-16</w:t>
            </w:r>
          </w:p>
          <w:p w:rsidR="008A40F6" w:rsidRPr="00D71BDC" w:rsidRDefault="008A40F6" w:rsidP="009C0BD7">
            <w:pPr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2099" w:type="dxa"/>
            <w:shd w:val="clear" w:color="auto" w:fill="FFFFFF"/>
          </w:tcPr>
          <w:p w:rsidR="008A40F6" w:rsidRPr="00D71BDC" w:rsidRDefault="008A40F6" w:rsidP="009C0BD7">
            <w:pPr>
              <w:rPr>
                <w:color w:val="000000"/>
              </w:rPr>
            </w:pPr>
            <w:r w:rsidRPr="00D71BDC">
              <w:rPr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-51.05282624884582</w:t>
            </w:r>
          </w:p>
        </w:tc>
        <w:tc>
          <w:tcPr>
            <w:tcW w:w="2076" w:type="dxa"/>
            <w:shd w:val="clear" w:color="auto" w:fill="FFFFFF"/>
          </w:tcPr>
          <w:p w:rsidR="008A40F6" w:rsidRPr="00D71BDC" w:rsidRDefault="008A40F6" w:rsidP="009C0BD7">
            <w:pP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51.05282624884582</w:t>
            </w:r>
          </w:p>
        </w:tc>
        <w:tc>
          <w:tcPr>
            <w:tcW w:w="1969" w:type="dxa"/>
            <w:shd w:val="clear" w:color="auto" w:fill="FFFFFF"/>
          </w:tcPr>
          <w:p w:rsidR="008A40F6" w:rsidRPr="00D71BDC" w:rsidRDefault="008A40F6" w:rsidP="009C0BD7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8A40F6" w:rsidRPr="00D71BDC" w:rsidTr="009927EC">
        <w:trPr>
          <w:trHeight w:val="1307"/>
        </w:trPr>
        <w:tc>
          <w:tcPr>
            <w:tcW w:w="830" w:type="dxa"/>
            <w:shd w:val="clear" w:color="auto" w:fill="FFFFFF"/>
          </w:tcPr>
          <w:p w:rsidR="008A40F6" w:rsidRDefault="008A40F6" w:rsidP="009C0BD7">
            <w:pPr>
              <w:rPr>
                <w:color w:val="000000"/>
              </w:rPr>
            </w:pPr>
            <w:r w:rsidRPr="00D71BDC">
              <w:rPr>
                <w:color w:val="000000"/>
              </w:rPr>
              <w:t>3</w:t>
            </w:r>
          </w:p>
          <w:p w:rsidR="009927EC" w:rsidRPr="00D71BDC" w:rsidRDefault="009927EC" w:rsidP="009C0BD7">
            <w:pPr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1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0F6" w:rsidRPr="00D71BDC" w:rsidRDefault="008A40F6" w:rsidP="009C0BD7">
            <w:pPr>
              <w:rPr>
                <w:color w:val="000000"/>
              </w:rPr>
            </w:pPr>
          </w:p>
        </w:tc>
        <w:tc>
          <w:tcPr>
            <w:tcW w:w="1056" w:type="dxa"/>
            <w:shd w:val="clear" w:color="auto" w:fill="FFFFFF"/>
          </w:tcPr>
          <w:p w:rsidR="008A40F6" w:rsidRPr="00D71BDC" w:rsidRDefault="008A40F6" w:rsidP="009C0BD7">
            <w:pPr>
              <w:rPr>
                <w:color w:val="000000"/>
              </w:rPr>
            </w:pPr>
          </w:p>
        </w:tc>
        <w:tc>
          <w:tcPr>
            <w:tcW w:w="2099" w:type="dxa"/>
            <w:shd w:val="clear" w:color="auto" w:fill="FFFFFF"/>
          </w:tcPr>
          <w:p w:rsidR="008A40F6" w:rsidRPr="00D71BDC" w:rsidRDefault="008A40F6" w:rsidP="009C0BD7">
            <w:pPr>
              <w:rPr>
                <w:color w:val="000000"/>
              </w:rPr>
            </w:pPr>
            <w:r w:rsidRPr="00D71BDC">
              <w:rPr>
                <w:color w:val="000000"/>
              </w:rPr>
              <w:t xml:space="preserve"> </w:t>
            </w:r>
          </w:p>
        </w:tc>
        <w:tc>
          <w:tcPr>
            <w:tcW w:w="2076" w:type="dxa"/>
            <w:shd w:val="clear" w:color="auto" w:fill="FFFFFF"/>
          </w:tcPr>
          <w:p w:rsidR="008A40F6" w:rsidRPr="00D71BDC" w:rsidRDefault="008A40F6" w:rsidP="009C0BD7">
            <w:pPr>
              <w:rPr>
                <w:color w:val="000000"/>
              </w:rPr>
            </w:pPr>
          </w:p>
        </w:tc>
        <w:tc>
          <w:tcPr>
            <w:tcW w:w="1969" w:type="dxa"/>
            <w:shd w:val="clear" w:color="auto" w:fill="FFFFFF"/>
          </w:tcPr>
          <w:p w:rsidR="008A40F6" w:rsidRPr="00D71BDC" w:rsidRDefault="008A40F6" w:rsidP="009C0BD7">
            <w:pPr>
              <w:rPr>
                <w:color w:val="000000"/>
              </w:rPr>
            </w:pPr>
          </w:p>
        </w:tc>
      </w:tr>
    </w:tbl>
    <w:p w:rsidR="008A40F6" w:rsidRDefault="008A40F6"/>
    <w:sectPr w:rsidR="008A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3D"/>
    <w:rsid w:val="0019243B"/>
    <w:rsid w:val="00483459"/>
    <w:rsid w:val="008A40F6"/>
    <w:rsid w:val="009927EC"/>
    <w:rsid w:val="00ED403D"/>
    <w:rsid w:val="00F7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7B72"/>
  <w15:chartTrackingRefBased/>
  <w15:docId w15:val="{F7AD87DA-90F8-47DF-8877-BADCEE5D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0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jiasheng lu</dc:creator>
  <cp:keywords/>
  <dc:description/>
  <cp:lastModifiedBy>Lu, Jiasheng</cp:lastModifiedBy>
  <cp:revision>2</cp:revision>
  <dcterms:created xsi:type="dcterms:W3CDTF">2020-02-10T15:33:00Z</dcterms:created>
  <dcterms:modified xsi:type="dcterms:W3CDTF">2020-02-10T15:33:00Z</dcterms:modified>
</cp:coreProperties>
</file>