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1B3A5F"/>
          <w:sz w:val="52"/>
          <w:szCs w:val="52"/>
        </w:rPr>
        <w:t xml:space="preserve">VBA Macro Setup Guide</w:t>
      </w:r>
    </w:p>
    <w:p>
      <w:pPr>
        <w:spacing w:after="80"/>
        <w:jc w:val="center"/>
      </w:pPr>
      <w:r>
        <w:rPr>
          <w:rFonts w:ascii="Segoe UI" w:cs="Segoe UI" w:eastAsia="Segoe UI" w:hAnsi="Segoe UI"/>
          <w:color w:val="0D9488"/>
          <w:sz w:val="28"/>
          <w:szCs w:val="28"/>
        </w:rPr>
        <w:t xml:space="preserve">Workshop Management System</w:t>
      </w:r>
    </w:p>
    <w:p>
      <w:pPr>
        <w:pBdr>
          <w:top w:val="single" w:color="0D9488" w:sz="4" w:space="12"/>
        </w:pBdr>
        <w:spacing w:after="400" w:before="200"/>
        <w:jc w:val="center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One-time setup: convert .xlsx to .xlsm and paste macro code</w:t>
      </w:r>
    </w:p>
    <w:p>
      <w:pPr>
        <w:pStyle w:val="Heading1"/>
      </w:pPr>
      <w:r>
        <w:rPr>
          <w:rFonts w:ascii="Segoe UI" w:cs="Segoe UI" w:eastAsia="Segoe UI" w:hAnsi="Segoe UI"/>
        </w:rPr>
        <w:t xml:space="preserve">Phase 1: Enable the Developer Tab</w:t>
      </w: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Windows: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File → Options → Customize Ribbon → check “Developer” → OK.</w:t>
      </w: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Mac: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Excel → Preferences → Ribbon &amp; Toolbar → check “Developer” → Save.</w:t>
      </w:r>
    </w:p>
    <w:p>
      <w:pPr>
        <w:pStyle w:val="Heading1"/>
      </w:pPr>
      <w:r>
        <w:rPr>
          <w:rFonts w:ascii="Segoe UI" w:cs="Segoe UI" w:eastAsia="Segoe UI" w:hAnsi="Segoe UI"/>
        </w:rPr>
        <w:t xml:space="preserve">Phase 2: Save as .xlsm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1: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Open the .xlsx workbook.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2: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File → Save As → change type to “Excel Macro-Enabled Workbook (*.xlsm)”.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3: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Save. Close the .xlsx. Use only the .xlsm from now 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6"/>
              <w:bottom w:val="single" w:color="92400E" w:sz="2"/>
              <w:right w:val="single" w:color="92400E" w:sz="2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color w:val="92400E"/>
                <w:sz w:val="22"/>
                <w:szCs w:val="22"/>
              </w:rPr>
              <w:t xml:space="preserve">⚠ If you save as .xlsx again later, all macros will be stripped. Always keep the .xlsm copy.</w:t>
            </w:r>
          </w:p>
        </w:tc>
      </w:tr>
    </w:tbl>
    <w:p>
      <w:pPr>
        <w:pStyle w:val="Heading1"/>
      </w:pPr>
      <w:r>
        <w:rPr>
          <w:rFonts w:ascii="Segoe UI" w:cs="Segoe UI" w:eastAsia="Segoe UI" w:hAnsi="Segoe UI"/>
        </w:rPr>
        <w:t xml:space="preserve">Phase 3: Open VBA Editor &amp; Create Module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1: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Press Alt + F11 (Windows) or Fn + Option + F11 (Mac).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2: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In Project Explorer (left panel), right-click your project → Insert → Module.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3: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Double-click Module1 to open the code window.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color w:val="166534"/>
                <w:sz w:val="22"/>
                <w:szCs w:val="22"/>
              </w:rPr>
              <w:t xml:space="preserve">✅ If Module1 already exists from a previous setup, just open it. Never create a second module — all macros go in the same one.</w:t>
            </w:r>
          </w:p>
        </w:tc>
      </w:tr>
    </w:tbl>
    <w:p>
      <w:pPr>
        <w:pStyle w:val="Heading1"/>
      </w:pPr>
      <w:r>
        <w:rPr>
          <w:rFonts w:ascii="Segoe UI" w:cs="Segoe UI" w:eastAsia="Segoe UI" w:hAnsi="Segoe UI"/>
        </w:rPr>
        <w:t xml:space="preserve">Phase 4: Paste the Macros</w:t>
      </w:r>
    </w:p>
    <w:p>
      <w:pPr>
        <w:spacing w:after="140" w:line="276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You have two macro .txt files to paste. Paste them one after another into Module1.</w:t>
      </w:r>
    </w:p>
    <w:p>
      <w:pPr>
        <w:spacing w:after="40"/>
      </w:pP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File 1: room-mgmt-macro.txt —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Contains RefreshRoomManagement. Open in Notepad, Ctrl+A, Ctrl+C, click inside Module1, Ctrl+V.</w:t>
      </w:r>
    </w:p>
    <w:p>
      <w:pPr>
        <w:spacing w:after="40"/>
      </w:pP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File 2: agenda-macro.txt —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Contains RefreshAgenda + GetAgendaColors. Click at the END of the code in Module1 (after the last End Sub), press Enter twice, then paste.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6"/>
              <w:bottom w:val="single" w:color="92400E" w:sz="2"/>
              <w:right w:val="single" w:color="92400E" w:sz="2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color w:val="92400E"/>
                <w:sz w:val="22"/>
                <w:szCs w:val="22"/>
              </w:rPr>
              <w:t xml:space="preserve">⚠ If any lines turn RED after pasting, the line continuation character (_) was lost during copy-paste. Fix: delete the red line and the line below it, then retype the entire statement as ONE single line. Common culprits: MsgBox statements with vbLf, dayLabels = Array(...) declarations.</w:t>
            </w:r>
          </w:p>
        </w:tc>
      </w:tr>
    </w:tbl>
    <w:p>
      <w:pPr>
        <w:pStyle w:val="Heading1"/>
      </w:pPr>
      <w:r>
        <w:rPr>
          <w:rFonts w:ascii="Segoe UI" w:cs="Segoe UI" w:eastAsia="Segoe UI" w:hAnsi="Segoe UI"/>
        </w:rPr>
        <w:t xml:space="preserve">Phase 5: Compile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1: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In the VBA Editor: Debug → Compile VBAProject.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2: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If no error dialog appears, the code is valid.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3: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If an error appears, fix the highlighted line (see Troubleshooting), then compile again.</w:t>
      </w:r>
    </w:p>
    <w:p>
      <w:pPr>
        <w:pStyle w:val="Heading1"/>
      </w:pPr>
      <w:r>
        <w:rPr>
          <w:rFonts w:ascii="Segoe UI" w:cs="Segoe UI" w:eastAsia="Segoe UI" w:hAnsi="Segoe UI"/>
        </w:rPr>
        <w:t xml:space="preserve">Phase 6: Run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1: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Press Alt + F11 to return to Excel.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2: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Press Alt + F8 to open the Macro dialog.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3: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Select RefreshRoomManagement → Run. Check the Room Management sheet.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Step 4: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Press Alt + F8 again → RefreshAgenda → Run. Check the Agenda sheet.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single" w:color="166534" w:sz="6"/>
              <w:bottom w:val="single" w:color="166534" w:sz="2"/>
              <w:right w:val="single" w:color="166534" w:sz="2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color w:val="166534"/>
                <w:sz w:val="22"/>
                <w:szCs w:val="22"/>
              </w:rPr>
              <w:t xml:space="preserve">✅ To add a button: Developer → Insert → Button (Form Control) → draw on sheet → assign macro → rename button text.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</w:rPr>
        <w:t xml:space="preserve">Phase 7: Macro Security (if blocked)</w:t>
      </w: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Quick fix: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When opening the .xlsm file, click “Enable Content” on the yellow Security Warning bar.</w:t>
      </w:r>
    </w:p>
    <w:p>
      <w:pPr>
        <w:spacing w:after="40"/>
      </w:pP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Permanent fix: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File → Options → Trust Center → Trust Center Settings → Trusted Locations → Add new location → browse to your folder → OK. Files in that folder will always run macros.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6"/>
              <w:bottom w:val="single" w:color="92400E" w:sz="2"/>
              <w:right w:val="single" w:color="92400E" w:sz="2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color w:val="92400E"/>
                <w:sz w:val="22"/>
                <w:szCs w:val="22"/>
              </w:rPr>
              <w:t xml:space="preserve">⚠ If your IT policy blocks macros entirely, request a Trusted Location exception from IT. The macros only read/write within the workbook — no internet access, no file system access.</w:t>
            </w:r>
          </w:p>
        </w:tc>
      </w:tr>
    </w:tbl>
    <w:p>
      <w:pPr>
        <w:pStyle w:val="Heading1"/>
      </w:pPr>
      <w:r>
        <w:rPr>
          <w:rFonts w:ascii="Segoe UI" w:cs="Segoe UI" w:eastAsia="Segoe UI" w:hAnsi="Segoe UI"/>
        </w:rPr>
        <w:t xml:space="preserve">Troubleshooting</w:t>
      </w:r>
    </w:p>
    <w:p>
      <w:pPr>
        <w:spacing w:after="40"/>
      </w:pP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Red lines after pasting: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Multi-line statement lost its underscore. Retype the entire statement as one line.</w:t>
      </w:r>
    </w:p>
    <w:p>
      <w:pPr>
        <w:spacing w:after="40"/>
      </w:pP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"Sub or Function not defined":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Code is split across two modules. Move everything into one Module1.</w:t>
      </w:r>
    </w:p>
    <w:p>
      <w:pPr>
        <w:spacing w:after="40"/>
      </w:pP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"Subscript out of range":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Sheet name mismatch. Tabs must be named exactly: SessionDB, Room Management, Agenda (case-sensitive).</w:t>
      </w:r>
    </w:p>
    <w:p>
      <w:pPr>
        <w:spacing w:after="40"/>
      </w:pP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Sessions after row 63 missing: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macro uses dbLastRow = 500. If yours is set to .End(xlUp).Row, change it to 500. Search for all instances — there may be 2-3 across different subs.</w:t>
      </w:r>
    </w:p>
    <w:p>
      <w:pPr>
        <w:spacing w:after="40"/>
      </w:pP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Blank output: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Times in SessionDB must be TEXT format (09:00 not 0.375). Select time columns → Format Cells → Text → retype times.</w:t>
      </w:r>
    </w:p>
    <w:p>
      <w:pPr>
        <w:spacing w:after="40"/>
      </w:pP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"Type Mismatch" error: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Replace CStr(Value Or "") with CStr(Value &amp; ""). VBA Or is bitwise, &amp; is concatenation.</w:t>
      </w:r>
    </w:p>
    <w:p>
      <w:pPr>
        <w:pStyle w:val="Heading1"/>
      </w:pPr>
      <w:r>
        <w:rPr>
          <w:rFonts w:ascii="Segoe UI" w:cs="Segoe UI" w:eastAsia="Segoe UI" w:hAnsi="Segoe UI"/>
        </w:rPr>
        <w:t xml:space="preserve">Macro Reference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  <w:shd w:fill="1B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Macro</w:t>
            </w:r>
          </w:p>
        </w:tc>
        <w:tc>
          <w:tcPr>
            <w:tcW w:type="dxa" w:w="676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  <w:shd w:fill="1B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RefreshRoomManagement</w:t>
            </w:r>
          </w:p>
        </w:tc>
        <w:tc>
          <w:tcPr>
            <w:tcW w:type="dxa" w:w="676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Updates Room Management grid from SessionDB. Green = reserved/available, Blue = booked, Gray = not reserved, Red = conflict (session in unreserved slot).</w:t>
            </w:r>
          </w:p>
        </w:tc>
      </w:tr>
      <w:tr>
        <w:tc>
          <w:tcPr>
            <w:tcW w:type="dxa" w:w="260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RefreshAgenda</w:t>
            </w:r>
          </w:p>
        </w:tc>
        <w:tc>
          <w:tcPr>
            <w:tcW w:type="dxa" w:w="676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Rebuilds 5-day consolidated Agenda with color-coded session blocks, track columns, lead names, and room info.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Once set up, the macros are permanently saved in the .xlsm file. Open → Alt+F8 → Run. No re-pasting needed.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55555"/>
        <w:sz w:val="18"/>
        <w:szCs w:val="18"/>
      </w:rPr>
      <w:t xml:space="preserve">Page </w:t>
    </w:r>
    <w:r>
      <w:rPr>
        <w:rFonts w:ascii="Segoe UI" w:cs="Segoe UI" w:eastAsia="Segoe UI" w:hAnsi="Segoe U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8"/>
      </w:pBdr>
    </w:pPr>
    <w:r>
      <w:rPr>
        <w:rFonts w:ascii="Segoe UI" w:cs="Segoe UI" w:eastAsia="Segoe UI" w:hAnsi="Segoe UI"/>
        <w:color w:val="0D9488"/>
        <w:sz w:val="18"/>
        <w:szCs w:val="18"/>
      </w:rPr>
      <w:t xml:space="preserve">VBA Macro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Segoe UI" w:cs="Segoe UI" w:eastAsia="Segoe UI" w:hAnsi="Segoe UI"/>
      <w:b/>
      <w:bCs/>
      <w:color w:val="1B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Segoe UI" w:cs="Segoe UI" w:eastAsia="Segoe UI" w:hAnsi="Segoe UI"/>
      <w:b/>
      <w:bCs/>
      <w:color w:val="0D94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2026-03-09T12:23:22.359Z</dcterms:created>
  <dcterms:modified xsi:type="dcterms:W3CDTF">2026-03-09T12:23:22.360Z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