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07F5" w14:textId="77777777" w:rsidR="000C4683" w:rsidRDefault="00BB3E9A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0C4683" w14:paraId="21D9645B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D28232F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AB278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객체지향프로그래밍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BFD6AC0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F53AB0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001</w:t>
            </w:r>
          </w:p>
        </w:tc>
      </w:tr>
      <w:tr w:rsidR="000C4683" w14:paraId="1915D0EB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BEBB89F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68322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2021. 10. 6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33B15AE3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F87E66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장경식</w:t>
            </w:r>
            <w:proofErr w:type="spellEnd"/>
          </w:p>
        </w:tc>
      </w:tr>
      <w:tr w:rsidR="000C4683" w14:paraId="0CC584D8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4FC943F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01CAA" w14:textId="4F38369A" w:rsidR="000C4683" w:rsidRDefault="00320AB0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2E86F44" w14:textId="77777777" w:rsidR="000C4683" w:rsidRDefault="00BB3E9A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013E73" w14:textId="75353536" w:rsidR="000C4683" w:rsidRDefault="00320AB0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0C4683" w14:paraId="01961B78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0860C64" w14:textId="77777777" w:rsidR="000C4683" w:rsidRDefault="00BB3E9A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0C4683" w14:paraId="16AECF5B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A8747A" w14:textId="77777777" w:rsidR="000C4683" w:rsidRDefault="00BB3E9A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다음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내용의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프로그램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작성하고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제출</w:t>
            </w:r>
          </w:p>
          <w:p w14:paraId="37895AC4" w14:textId="77777777" w:rsidR="000C4683" w:rsidRDefault="00BB3E9A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245</w:t>
            </w:r>
            <w:r>
              <w:rPr>
                <w:rFonts w:ascii="휴먼고딕" w:eastAsia="휴먼고딕" w:cs="휴먼고딕"/>
                <w:sz w:val="22"/>
                <w:szCs w:val="22"/>
              </w:rPr>
              <w:t>쪽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연습문제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2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r>
              <w:rPr>
                <w:rFonts w:ascii="휴먼고딕" w:eastAsia="휴먼고딕" w:cs="휴먼고딕"/>
                <w:sz w:val="22"/>
                <w:szCs w:val="22"/>
              </w:rPr>
              <w:t>동영상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참조</w:t>
            </w:r>
            <w:r>
              <w:rPr>
                <w:rFonts w:ascii="휴먼고딕" w:eastAsia="휴먼고딕" w:cs="휴먼고딕"/>
                <w:sz w:val="22"/>
                <w:szCs w:val="22"/>
              </w:rPr>
              <w:t>)</w:t>
            </w:r>
          </w:p>
          <w:p w14:paraId="2B6BEC8B" w14:textId="77777777" w:rsidR="000C4683" w:rsidRDefault="000C468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665E5414" w14:textId="77777777" w:rsidR="000C4683" w:rsidRDefault="00BB3E9A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main{</w:t>
            </w:r>
            <w:proofErr w:type="gramEnd"/>
          </w:p>
          <w:p w14:paraId="4BCC7D53" w14:textId="77777777" w:rsidR="000C4683" w:rsidRDefault="00BB3E9A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p2();</w:t>
            </w:r>
            <w:r>
              <w:tab/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 xml:space="preserve">//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연습문제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 2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문제</w:t>
            </w:r>
          </w:p>
          <w:p w14:paraId="7EF0AEDE" w14:textId="77777777" w:rsidR="000C4683" w:rsidRDefault="00BB3E9A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}</w:t>
            </w:r>
          </w:p>
          <w:p w14:paraId="7271730E" w14:textId="77777777" w:rsidR="000C4683" w:rsidRDefault="000C4683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0557DC65" w14:textId="77777777" w:rsidR="000C4683" w:rsidRDefault="000C4683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47E38B33" w14:textId="77777777" w:rsidR="00320AB0" w:rsidRDefault="00320AB0" w:rsidP="00320AB0">
      <w:pPr>
        <w:pStyle w:val="a8"/>
        <w:spacing w:before="100" w:line="240" w:lineRule="auto"/>
        <w:rPr>
          <w:rFonts w:ascii="HY헤드라인M" w:eastAsia="HY헤드라인M" w:cs="HY헤드라인M" w:hint="eastAsia"/>
          <w:spacing w:val="-8"/>
          <w:sz w:val="32"/>
          <w:szCs w:val="32"/>
        </w:rPr>
      </w:pPr>
    </w:p>
    <w:p w14:paraId="6B4CF750" w14:textId="77777777" w:rsidR="00320AB0" w:rsidRDefault="00BB3E9A">
      <w:pPr>
        <w:rPr>
          <w:noProof/>
        </w:rPr>
      </w:pPr>
      <w:r>
        <w:br w:type="page"/>
      </w:r>
    </w:p>
    <w:p w14:paraId="00C47A02" w14:textId="611F3A29" w:rsidR="00320AB0" w:rsidRDefault="00320AB0">
      <w:r>
        <w:rPr>
          <w:rFonts w:hint="eastAsia"/>
        </w:rPr>
        <w:lastRenderedPageBreak/>
        <w:t>실행 결과 입니다.</w:t>
      </w:r>
    </w:p>
    <w:p w14:paraId="234209A2" w14:textId="3C0D84AF" w:rsidR="000C4683" w:rsidRDefault="00320AB0">
      <w:r>
        <w:rPr>
          <w:noProof/>
        </w:rPr>
        <w:drawing>
          <wp:inline distT="0" distB="0" distL="0" distR="0" wp14:anchorId="48DD6995" wp14:editId="53E84D4E">
            <wp:extent cx="4549140" cy="6781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l="25147" t="25452" r="530" b="54851"/>
                    <a:stretch/>
                  </pic:blipFill>
                  <pic:spPr bwMode="auto">
                    <a:xfrm>
                      <a:off x="0" y="0"/>
                      <a:ext cx="454914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80011" w14:textId="77777777" w:rsidR="00320AB0" w:rsidRDefault="00320AB0">
      <w:pPr>
        <w:rPr>
          <w:rFonts w:hint="eastAsia"/>
        </w:rPr>
      </w:pPr>
    </w:p>
    <w:p w14:paraId="30CE8B05" w14:textId="7EB7FDAE" w:rsidR="00320AB0" w:rsidRDefault="00BB3E9A" w:rsidP="00320AB0">
      <w:pPr>
        <w:pStyle w:val="a8"/>
        <w:spacing w:line="280" w:lineRule="auto"/>
        <w:ind w:left="611" w:hanging="611"/>
        <w:rPr>
          <w:rFonts w:ascii="맑은 고딕" w:eastAsia="맑은 고딕" w:cs="맑은 고딕" w:hint="eastAsia"/>
          <w:spacing w:val="-13"/>
          <w:sz w:val="30"/>
          <w:szCs w:val="30"/>
        </w:rPr>
      </w:pPr>
      <w:r>
        <w:rPr>
          <w:rFonts w:ascii="맑은 고딕" w:eastAsia="맑은 고딕" w:hAnsi="맑은 고딕" w:cs="맑은 고딕" w:hint="eastAsia"/>
          <w:spacing w:val="-13"/>
          <w:sz w:val="30"/>
          <w:szCs w:val="30"/>
        </w:rPr>
        <w:t>▣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토의</w:t>
      </w:r>
      <w:r>
        <w:rPr>
          <w:rFonts w:ascii="맑은 고딕" w:eastAsia="맑은 고딕" w:cs="맑은 고딕"/>
          <w:spacing w:val="-13"/>
          <w:sz w:val="30"/>
          <w:szCs w:val="30"/>
        </w:rPr>
        <w:t>·</w:t>
      </w:r>
      <w:r>
        <w:rPr>
          <w:rFonts w:ascii="맑은 고딕" w:eastAsia="맑은 고딕" w:cs="맑은 고딕"/>
          <w:spacing w:val="-13"/>
          <w:sz w:val="30"/>
          <w:szCs w:val="30"/>
        </w:rPr>
        <w:t>토론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내용정리</w:t>
      </w:r>
    </w:p>
    <w:p w14:paraId="5AF4A214" w14:textId="7AAC1A05" w:rsidR="00320AB0" w:rsidRDefault="00320AB0" w:rsidP="00320AB0">
      <w:pPr>
        <w:wordWrap/>
        <w:adjustRightInd w:val="0"/>
        <w:rPr>
          <w:rFonts w:eastAsiaTheme="minorHAnsi" w:cs="돋움체"/>
          <w:color w:val="000000" w:themeColor="text1"/>
          <w:kern w:val="0"/>
          <w:szCs w:val="20"/>
        </w:rPr>
      </w:pPr>
      <w:r w:rsidRPr="00320AB0">
        <w:rPr>
          <w:rFonts w:eastAsiaTheme="minorHAnsi" w:cs="돋움체" w:hint="eastAsia"/>
          <w:color w:val="000000" w:themeColor="text1"/>
          <w:kern w:val="0"/>
          <w:szCs w:val="20"/>
        </w:rPr>
        <w:t>코드입니다.</w:t>
      </w:r>
    </w:p>
    <w:p w14:paraId="376F2C8D" w14:textId="77777777" w:rsidR="00320AB0" w:rsidRPr="00320AB0" w:rsidRDefault="00320AB0" w:rsidP="00320AB0">
      <w:pPr>
        <w:wordWrap/>
        <w:adjustRightInd w:val="0"/>
        <w:rPr>
          <w:rFonts w:eastAsiaTheme="minorHAnsi" w:cs="돋움체"/>
          <w:color w:val="000000" w:themeColor="text1"/>
          <w:kern w:val="0"/>
          <w:szCs w:val="20"/>
        </w:rPr>
      </w:pPr>
    </w:p>
    <w:p w14:paraId="2F93CF36" w14:textId="54083C0D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481177E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776F248C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7DD9FEA6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F0B26CF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9DC9A7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1E4A60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1836D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3FCBA95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폭</w:t>
      </w:r>
    </w:p>
    <w:p w14:paraId="718ED638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</w:p>
    <w:p w14:paraId="0FBD185C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</w:p>
    <w:p w14:paraId="645C3831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E4A789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Box(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FC16A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FDBD0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490CB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955D1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DE19A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8AF6A2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Box() {</w:t>
      </w:r>
    </w:p>
    <w:p w14:paraId="23246BF6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74E7E4E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9504A2F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83AAA5F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A6A1F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FE443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Box(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0490EA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385226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B46070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E459FD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5D2CAF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880405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</w:p>
    <w:p w14:paraId="210F3AD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605109DE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 = w * h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F47998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volume;</w:t>
      </w:r>
      <w:proofErr w:type="gramEnd"/>
    </w:p>
    <w:p w14:paraId="00E97DEF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90F8C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440DD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14:paraId="14590C1B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 {</w:t>
      </w:r>
    </w:p>
    <w:p w14:paraId="3732314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* 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993B3D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24510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w*h*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A04F9B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1AAA2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E6088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p2() {</w:t>
      </w:r>
    </w:p>
    <w:p w14:paraId="37C9EF8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b1(2, 3, 4), b2(4, 5, 6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F6CD05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b3;</w:t>
      </w:r>
      <w:proofErr w:type="gramEnd"/>
    </w:p>
    <w:p w14:paraId="0F24192D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E69D73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333746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b1.print();</w:t>
      </w:r>
    </w:p>
    <w:p w14:paraId="2FDC1A86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b2.print();</w:t>
      </w:r>
    </w:p>
    <w:p w14:paraId="29F252F5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b3.print();</w:t>
      </w:r>
    </w:p>
    <w:p w14:paraId="50655765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D6A81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B517E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vb1 =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1.getVolume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F72587D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vb2 =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2.getVolume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0B9AE37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vb3 = 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3.getVolume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E5D6918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593E2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{ vb1, vb2, vb3 };</w:t>
      </w:r>
    </w:p>
    <w:p w14:paraId="355740F6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F63DA95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4C56F5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54CC442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D11CA2D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(compare[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n) {</w:t>
      </w:r>
    </w:p>
    <w:p w14:paraId="5E861502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 = compare[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8E0E6E2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06614A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CF3104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985E30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count+1, n);</w:t>
      </w:r>
    </w:p>
    <w:p w14:paraId="45623B51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8A7122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2315F8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EA529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E2D61C" w14:textId="77777777" w:rsidR="00320AB0" w:rsidRDefault="00320AB0" w:rsidP="00320AB0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p2(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623976" w14:textId="3F0CE514" w:rsidR="00320AB0" w:rsidRDefault="00320AB0" w:rsidP="00320AB0">
      <w:pPr>
        <w:pStyle w:val="a8"/>
        <w:spacing w:line="280" w:lineRule="auto"/>
        <w:ind w:left="611" w:hanging="611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6CBD1185" w14:textId="77777777" w:rsidR="00320AB0" w:rsidRPr="00320AB0" w:rsidRDefault="00320AB0" w:rsidP="00320AB0">
      <w:pPr>
        <w:pStyle w:val="a8"/>
        <w:spacing w:line="280" w:lineRule="auto"/>
        <w:ind w:left="611" w:hanging="611"/>
        <w:rPr>
          <w:rFonts w:ascii="맑은 고딕" w:eastAsia="맑은 고딕" w:cs="맑은 고딕" w:hint="eastAsia"/>
          <w:spacing w:val="-13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2"/>
      </w:tblGrid>
      <w:tr w:rsidR="000C4683" w14:paraId="19D2A272" w14:textId="77777777">
        <w:trPr>
          <w:trHeight w:val="559"/>
        </w:trPr>
        <w:tc>
          <w:tcPr>
            <w:tcW w:w="9522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87B35FB" w14:textId="77777777" w:rsidR="000C4683" w:rsidRDefault="00BB3E9A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hAnsi="맑은 고딕" w:cs="맑은 고딕" w:hint="eastAsia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0C4683" w14:paraId="52B1B459" w14:textId="77777777">
        <w:trPr>
          <w:trHeight w:val="1612"/>
        </w:trPr>
        <w:tc>
          <w:tcPr>
            <w:tcW w:w="95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AEB519" w14:textId="75CF7C99" w:rsidR="000C4683" w:rsidRDefault="00320AB0" w:rsidP="00320AB0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생성자의 기능에 대해 좀 더 자세히 알 수 있는 기회가 된 것 같습니다.</w:t>
            </w:r>
          </w:p>
          <w:p w14:paraId="2B9D7582" w14:textId="06071588" w:rsidR="000C4683" w:rsidRDefault="00320AB0" w:rsidP="00320AB0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생성자로 인수를 받는 경우 받은 수들을 클래스 내의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private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변수에 대입을 해주는 과정에 있어서 막혔었는데 여러 번 </w:t>
            </w:r>
            <w:proofErr w:type="gram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시도 해보니까</w:t>
            </w:r>
            <w:proofErr w:type="gram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해결돼서 좋았습니다.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감사합니다.</w:t>
            </w:r>
          </w:p>
        </w:tc>
      </w:tr>
    </w:tbl>
    <w:p w14:paraId="42690A6C" w14:textId="77777777" w:rsidR="000C4683" w:rsidRDefault="000C4683" w:rsidP="00320AB0">
      <w:pPr>
        <w:pStyle w:val="a8"/>
        <w:spacing w:before="100" w:line="240" w:lineRule="auto"/>
        <w:rPr>
          <w:rFonts w:ascii="HY헤드라인M" w:eastAsia="HY헤드라인M" w:cs="HY헤드라인M" w:hint="eastAsia"/>
          <w:spacing w:val="-8"/>
          <w:sz w:val="32"/>
          <w:szCs w:val="32"/>
        </w:rPr>
      </w:pPr>
    </w:p>
    <w:sectPr w:rsidR="000C4683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#견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39D"/>
    <w:multiLevelType w:val="multilevel"/>
    <w:tmpl w:val="9B52218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1D3B3C"/>
    <w:multiLevelType w:val="multilevel"/>
    <w:tmpl w:val="336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E075C"/>
    <w:multiLevelType w:val="multilevel"/>
    <w:tmpl w:val="EC44920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8871AC"/>
    <w:multiLevelType w:val="multilevel"/>
    <w:tmpl w:val="40B490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E474F8"/>
    <w:multiLevelType w:val="multilevel"/>
    <w:tmpl w:val="53C2BD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3"/>
    <w:rsid w:val="000C4683"/>
    <w:rsid w:val="00320AB0"/>
    <w:rsid w:val="00BB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5587"/>
  <w15:docId w15:val="{BB2210E6-9967-49DB-88BD-8D16378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</w:divsChild>
    </w:div>
    <w:div w:id="1481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2</cp:revision>
  <cp:lastPrinted>2021-10-09T21:34:00Z</cp:lastPrinted>
  <dcterms:created xsi:type="dcterms:W3CDTF">2021-10-10T07:32:00Z</dcterms:created>
  <dcterms:modified xsi:type="dcterms:W3CDTF">2021-10-10T07:32:00Z</dcterms:modified>
</cp:coreProperties>
</file>