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BashBeats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Audio Engine Implementation Guide</w:t>
      </w:r>
    </w:p>
    <w:p>
      <w:pPr>
        <w:spacing w:after="800"/>
        <w:jc w:val="center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audio.c  |  WAV Sampler  |  Pitch Shift  |  Render Thread  |  TCP Stream</w:t>
      </w:r>
    </w:p>
    <w:p>
      <w:pPr>
        <w:pBdr>
          <w:bottom w:val="single" w:color="4472C4" w:sz="4" w:space="1"/>
        </w:pBdr>
        <w:spacing w:after="160"/>
      </w:pPr>
    </w:p>
    <w:p>
      <w:pPr>
        <w:spacing w:after="100"/>
      </w:pPr>
      <w:r>
        <w:rPr>
          <w:i/>
          <w:iCs/>
          <w:sz w:val="22"/>
          <w:szCs w:val="22"/>
        </w:rPr>
        <w:t xml:space="preserve">This document is the single source of truth for implementing audio.c — the real audio engine that replaces audio_stub.c. It covers the complete architecture, all data structures and contracts already defined in the codebase, the WAV sampler with pitch shifting, the render thread model, and the stream_send integration. Both human developers and AI coding assistants should be able to implement the engine from this document alone without reading the rest of the codebase.</w:t>
      </w:r>
    </w:p>
    <w:p>
      <w:pPr>
        <w:spacing w:after="80"/>
      </w:pPr>
    </w:p>
    <w:p>
      <w:pPr>
        <w:pStyle w:val="Heading1"/>
      </w:pPr>
      <w:r>
        <w:t xml:space="preserve">1. Architecture Overview</w:t>
      </w:r>
    </w:p>
    <w:p>
      <w:pPr>
        <w:spacing w:after="100"/>
      </w:pPr>
      <w:r>
        <w:t xml:space="preserve">BashBeats separates concerns into three independent threads: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Thread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syscalls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 thread
(main thread)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ncurses UI, key input, project mutation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getch(), pthread_mutex_lock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 thread
(audio.c owns)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Synthesise PCM from NoteEvents, advance 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clock_nanosleep, write, pthread_mutex_lock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 thread
(stream.c owns)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 TCP clients, broadcast PCM chunks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accept, write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The render thread is the only writer of PCM data. It reads the Project (protected by g_project_mtx), synthesises audio, and pushes samples to stream_send(). The editor thread never touches audio buffers.</w:t>
      </w:r>
    </w:p>
    <w:p>
      <w:pPr>
        <w:spacing w:after="80"/>
      </w:pPr>
    </w:p>
    <w:p>
      <w:pPr>
        <w:pStyle w:val="Heading2"/>
      </w:pPr>
      <w:r>
        <w:t xml:space="preserve">Data Flow</w:t>
      </w:r>
    </w:p>
    <w:p>
      <w:pPr>
        <w:spacing w:after="100"/>
      </w:pPr>
      <w:r>
        <w:t xml:space="preserve">The path from a pianoroll note to the speaker:</w:t>
      </w:r>
    </w:p>
    <w:p>
      <w:pPr>
        <w:spacing w:after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Project.tracks[i].events[]  (NoteEvent: start_tick, duration_tick, note, velocity)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   [render thread, per-tick]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WAV sample buffer  (loaded at audio_load_instrument)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 pitch-shift: resample at rate = 2^((note - base_note) / 12.0)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int16_t render_buf[RENDER_FRAMES * 2]   (stereo, interleaved)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stream_send(render_buf, RENDER_FRAMES)  --&gt;  TCP clients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--&gt;  (future: ALSA / stdout)</w:t>
      </w:r>
    </w:p>
    <w:p>
      <w:pPr>
        <w:spacing w:after="80"/>
      </w:pPr>
    </w:p>
    <w:p>
      <w:pPr>
        <w:pStyle w:val="Heading1"/>
      </w:pPr>
      <w:r>
        <w:t xml:space="preserve">2. Constants and Format Contract</w:t>
      </w:r>
    </w:p>
    <w:p>
      <w:pPr>
        <w:spacing w:after="100"/>
      </w:pPr>
      <w:r>
        <w:t xml:space="preserve">All values below are fixed by stream.h and existing infrastructure. audio.c must not change them.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and 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44100 Hz — matches aplay -r 44100 on the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CHANNELS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(stereo interleaved L,R)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SAMPLE_BITS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16-bit signed little-endian (int16_t)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RENDER_FRAMES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512 frames per chunk (~11.6 ms). One call to stream_send per chunk.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TICKS_PER_QN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(quarter note = 4 ticks, defined in data.h)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MAX_TRACKS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 tracks, defined in data.h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g_project_mtx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pthread_mutex_t, defined in data.c. Lock before reading Project.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Tick duration formula:</w:t>
      </w:r>
      <w:r>
        <w:t xml:space="preserve">  Given BPM: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seconds_per_beat  = 60.0 / bpm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seconds_per_tick  = seconds_per_beat / TICKS_PER_QN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samples_per_tick  = seconds_per_tick * SAMPLE_RATE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Example: BPM=120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seconds_per_tick = 0.5 / 4 = 0.125 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samples_per_tick = 0.125 * 44100 = 5512.5  (track as float accumulator)</w:t>
      </w:r>
    </w:p>
    <w:p>
      <w:pPr>
        <w:spacing w:after="80"/>
      </w:pPr>
    </w:p>
    <w:p>
      <w:pPr>
        <w:pStyle w:val="Heading1"/>
      </w:pPr>
      <w:r>
        <w:t xml:space="preserve">3. Internal State Design</w:t>
      </w:r>
    </w:p>
    <w:p>
      <w:pPr>
        <w:spacing w:after="100"/>
      </w:pPr>
      <w:r>
        <w:t xml:space="preserve">Define these as static variables at the top of audio.c (file-scope, not exposed in audio.h):</w:t>
      </w:r>
    </w:p>
    <w:p>
      <w:pPr>
        <w:spacing w:after="80"/>
      </w:pPr>
    </w:p>
    <w:p>
      <w:pPr>
        <w:pStyle w:val="Heading2"/>
      </w:pPr>
      <w:r>
        <w:t xml:space="preserve">3.1 Per-Track Voice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 *samples;      /* PCM data from WAV, mono, 16-bit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 sample_len;   /* total samples in buffer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 sample_rate;  /* original sample rate of the WAV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base_note;    /* MIDI note this sample was recorded at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loaded;       /* 1 if valid, 0 if not yet loaded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InstrumentSlot;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MAX_POLYPHONY   8    /* max simultaneous notes per track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active;       /* 1 = note is sounding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note;         /* MIDI note number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    vol;          /* velocity-scaled volume, 0.0-1.0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   pos;          /* fractional read position in sample buffer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   rate;         /* samples to advance per output sample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 remaining;    /* output samples left before note ends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Voice;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InstrumentSlot s_slots[MAX_TRACKS];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Voice          s_voices[MAX_TRACKS][MAX_POLYPHONY];</w:t>
      </w:r>
    </w:p>
    <w:p>
      <w:pPr>
        <w:spacing w:after="80"/>
      </w:pPr>
    </w:p>
    <w:p>
      <w:pPr>
        <w:pStyle w:val="Heading2"/>
      </w:pPr>
      <w:r>
        <w:t xml:space="preserve">3.2 Playback State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pthread_t       s_render_tid;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volatile int    s_running   = 0;    /* 1 while render thread alive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volatile int    s_playing   = 0;    /* set by audio_play/stop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volatile int    s_paused   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            s_bpm       = 120;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uint32_t        s_tick      = 0;    /* current absolute tick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double          s_tick_acc  = 0.0;  /* fractional sample accumulator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Project        *s_project   = NULL;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pthread_mutex_t s_voice_mtx = PTHREAD_MUTEX_INITIALIZER;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/* Protects s_voices[][] and s_tick. Separate from g_project_mtx. */</w:t>
      </w:r>
    </w:p>
    <w:p>
      <w:pPr>
        <w:spacing w:after="80"/>
      </w:pPr>
    </w:p>
    <w:p>
      <w:pPr>
        <w:pStyle w:val="Heading1"/>
      </w:pPr>
      <w:r>
        <w:t xml:space="preserve">4. WAV File Loading</w:t>
      </w:r>
    </w:p>
    <w:p>
      <w:pPr>
        <w:pStyle w:val="Heading2"/>
      </w:pPr>
      <w:r>
        <w:t xml:space="preserve">4.1 WAV Header Layout</w:t>
      </w:r>
    </w:p>
    <w:p>
      <w:pPr>
        <w:spacing w:after="100"/>
      </w:pPr>
      <w:r>
        <w:t xml:space="preserve">The WAV files produced by file_ensure_stub_instrument() and expected from the samples/ directory are standard PCM WAV. The header is always exactly 44 bytes for files without extra chunks: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6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"RIFF"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ChunkSize = 36 + data_size (little-endian uint32)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"WAVE"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"fmt 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Subchunk1Size = 16 (PCM)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AudioFormat = 1 (PCM linear)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NumChannels (1=mono, 2=stereo)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SampleRate (e.g. 44100)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ByteRate = SampleRate * NumChannels * BitsPerSample/8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BlockAlign = NumChannels * BitsPerSample/8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BitsPerSample (16)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"data"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Subchunk2Size = number of data bytes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PCM samples begin here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wav_load() — Implementation Contract</w:t>
      </w:r>
    </w:p>
    <w:p>
      <w:pPr>
        <w:spacing w:after="100"/>
      </w:pPr>
      <w:r>
        <w:rPr>
          <w:b/>
          <w:bCs/>
        </w:rPr>
        <w:t xml:space="preserve">Signature:</w:t>
      </w:r>
      <w:r>
        <w:t xml:space="preserve">  (internal, not in audio.h)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wav_load(const char *path, InstrumentSlot *slot);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/* Returns 0 on success, -1 on failure. */</w:t>
      </w:r>
    </w:p>
    <w:p>
      <w:pPr>
        <w:spacing w:after="80"/>
      </w:pPr>
    </w:p>
    <w:p>
      <w:pPr>
        <w:spacing w:after="100"/>
      </w:pPr>
      <w:r>
        <w:t xml:space="preserve">Implementation steps: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file with fopen(path, "rb"). On failure log to stderr and return -1.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and validate the 44-byte header. Check: magic "RIFF", "WAVE", "fmt ", AudioFormat == 1 (reject compressed), BitsPerSample == 16. Reject anything else with a clear stderr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Seek to offset 44 (or scan for "data" chunk if extra chunks exist — see 4.3).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Allocate: slot-&gt;samples = malloc(data_bytes). data_bytes = Subchunk2Size.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fread(slot-&gt;samples, 1, data_bytes, fp). Convert stereo to mono by averaging channels if NumChannels ==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slot-&gt;sample_len = data_bytes / (BitsPerSample/8) / NumChannels (after mixing).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slot-&gt;sample_rate from header. Set slot-&gt;loaded =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fclose(fp). Return 0.</w:t>
      </w:r>
    </w:p>
    <w:p>
      <w:pPr>
        <w:spacing w:after="80"/>
      </w:pPr>
    </w:p>
    <w:p>
      <w:pPr>
        <w:pStyle w:val="Heading2"/>
      </w:pPr>
      <w:r>
        <w:t xml:space="preserve">4.3 Robust Chunk Scanning (optional but recommended)</w:t>
      </w:r>
    </w:p>
    <w:p>
      <w:pPr>
        <w:spacing w:after="100"/>
      </w:pPr>
      <w:r>
        <w:t xml:space="preserve">Some WAV exporters insert LIST or other chunks before "data". Safe approach: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After reading fmt chunk, scan for 'data' chunk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char   tag[4];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uint32_t csize;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(fread(tag, 1, 4, fp) == 4)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fread(&amp;csize, 4, 1, fp);      /* little-endian chunk size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(memcmp(tag, "data", 4) == 0) { data_size = csize; break;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fseek(fp, csize, SEEK_CUR);   /* skip unknown chunk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</w:pPr>
      <w:r>
        <w:t xml:space="preserve">5. Pitch Shifting via Resampling</w:t>
      </w:r>
    </w:p>
    <w:p>
      <w:pPr>
        <w:spacing w:after="100"/>
      </w:pPr>
      <w:r>
        <w:t xml:space="preserve">BashBeats uses linear interpolation resampling to shift pitch. Each voice stores a fractional read position (double pos) that advances at a rate determined by the interval between the requested note and the sample's recorded pitch.</w:t>
      </w:r>
    </w:p>
    <w:p>
      <w:pPr>
        <w:spacing w:after="80"/>
      </w:pPr>
    </w:p>
    <w:p>
      <w:pPr>
        <w:pStyle w:val="Heading2"/>
      </w:pPr>
      <w:r>
        <w:t xml:space="preserve">5.1 Rate Calculation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note      = requested MIDI note (from NoteEvent.note)         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base_note = Track.base_note (the pitch the sample was recorded at)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semitones = (double)(note - base_note);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rate      = pow(2.0, semitones / 12.0);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Examples:                                                      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  note == base_note  -&gt;  rate = 1.0  (play at original speed) 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  note == base_note + 12  -&gt;  rate = 2.0  (one octave up)     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  note == base_note - 12  -&gt;  rate = 0.5  (one octave down)    */</w:t>
      </w:r>
    </w:p>
    <w:p>
      <w:pPr>
        <w:spacing w:after="80"/>
      </w:pPr>
    </w:p>
    <w:p>
      <w:pPr>
        <w:pStyle w:val="Heading2"/>
      </w:pPr>
      <w:r>
        <w:t xml:space="preserve">5.2 Linear Interpolation Render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Called inside render loop for one output sample of one voice: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inline int16_t voice_next_sample(Voice *v, const InstrumentSlot *sl)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(!v-&gt;active || pos &gt;= sl-&gt;sample_len) { v-&gt;active = 0; return 0;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idx = (uint32_t)v-&gt;pos;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  frac = v-&gt;pos - idx;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s0 = sl-&gt;samples[idx];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s1 = (idx + 1 &lt; sl-&gt;sample_len) ? sl-&gt;samples[idx + 1] :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out = (int16_t)(s0 + frac * (s1 - s0));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v-&gt;pos += v-&gt;rate;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(--v-&gt;remaining == 0) v-&gt;active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5.3 Remaining Samples Calculation</w:t>
      </w:r>
    </w:p>
    <w:p>
      <w:pPr>
        <w:spacing w:after="100"/>
      </w:pPr>
      <w:r>
        <w:t xml:space="preserve">When a note is triggered, remaining is set to the number of output samples the note should last: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tick_dur_sec  = (60.0 / bpm) / TICKS_PER_QN;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note_dur_sec  = ev-&gt;duration_tick * tick_dur_sec;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uint32_t remaining   = (uint32_t)(note_dur_sec * SAMPLE_RATE);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 Also cap to the actual sample length adjusted for rate: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uint32_t sample_avail = (uint32_t)(sl-&gt;sample_len / rate);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(remaining &gt; sample_avail) remaining = sample_avail;</w:t>
      </w:r>
    </w:p>
    <w:p>
      <w:pPr>
        <w:spacing w:after="80"/>
      </w:pPr>
    </w:p>
    <w:p>
      <w:pPr>
        <w:pStyle w:val="Heading1"/>
      </w:pPr>
      <w:r>
        <w:t xml:space="preserve">6. Render Thread</w:t>
      </w:r>
    </w:p>
    <w:p>
      <w:pPr>
        <w:pStyle w:val="Heading2"/>
      </w:pPr>
      <w:r>
        <w:t xml:space="preserve">6.1 Thread Lifecycle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audio_init(const char *sample_dir)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(void)sample_dir;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memset(s_slots,  0, sizeof(s_slots));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memset(s_voices, 0, sizeof(s_voices));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s_running =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pthread_create(&amp;s_render_tid, NULL, render_loop, NULL);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void audio_cleanup(void)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s_running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pthread_join(s_render_tid, NULL);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MAX_TRACKS; i++)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free(s_slots[i].samples);   /* NULL-free is safe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6.2 render_loop — Main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RENDER_FRAMES  512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*render_loop(void *arg)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(void)arg;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buf[RENDER_FRAMES * 2];  /* stereo interleaved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(s_running)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(!s_playing || s_paused)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struct timespec ts = { 0, 5000000 };  /* 5 ms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nanosleep(&amp;ts, NULL);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memset(buf, 0, sizeof(buf));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Lock project for event scan, then release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pthread_mutex_lock(&amp;g_project_mtx);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Project *p = s_project;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(!p) { pthread_mutex_unlock(&amp;g_project_mtx); continue;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bpm = s_bpm;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tick_samples = (60.0 / bpm / TICKS_PER_QN) * SAMPLE_RATE;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Advance tick and trigger new notes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f = 0; f &lt; RENDER_FRAMES; f++)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s_tick_acc++;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(s_tick_acc &gt;= tick_samples)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s_tick_acc -= tick_samples;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s_tick++;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trigger_notes_at_tick(p, s_tick, bpm);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pthread_mutex_unlock(&amp;g_project_mtx);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Mix all active voices into buf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pthread_mutex_lock(&amp;s_voice_mtx);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render_voices(buf, RENDER_FRAMES);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pthread_mutex_unlock(&amp;s_voice_mtx);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stream_send(buf, RENDER_FRAMES);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6.3 trigger_notes_at_tick</w:t>
      </w:r>
    </w:p>
    <w:p>
      <w:pPr>
        <w:spacing w:after="100"/>
      </w:pPr>
      <w:r>
        <w:t xml:space="preserve">Called while g_project_mtx is held. Scans all tracks for NoteEvents starting at the current tick and activates voices: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trigger_notes_at_tick(const Project *p, uint32_t tick, int bpm)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ti = 0; ti &lt; p-&gt;track_count; ti++)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(p-&gt;tracks[ti].mute)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InstrumentSlot *sl = &amp;s_slots[ti];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(!sl-&gt;loaded)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Track *t = &amp;p-&gt;tracks[ti];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ei = 0; ei &lt; t-&gt;event_count; ei++)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NoteEvent *ev = &amp;t-&gt;events[ei];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(ev-&gt;start_tick != tick)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/* Find a free voice slot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pthread_mutex_lock(&amp;s_voice_mtx);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Voice *v = find_free_voice(ti);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(v)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double semitones = ev-&gt;note - t-&gt;base_note;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v-&gt;rate     = pow(2.0, semitones / 12.0);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v-&gt;pos      = 0.0;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v-&gt;vol      = (ev-&gt;velocity / 127.0f) * t-&gt;volume;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v-&gt;note     = ev-&gt;note;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v-&gt;active   =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/* Calculate remaining (see section 5.3)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double dur_sec = ev-&gt;duration_tick * (60.0/bpm/TICKS_PER_QN);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v-&gt;remaining = (uint32_t)(dur_sec * SAMPLE_RATE);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uint32_t avail = (uint32_t)(sl-&gt;sample_len / v-&gt;rate);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(v-&gt;remaining &gt; avail) v-&gt;remaining = avail;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pthread_mutex_unlock(&amp;s_voice_mtx);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6.4 render_voices</w:t>
      </w:r>
    </w:p>
    <w:p>
      <w:pPr>
        <w:spacing w:after="100"/>
      </w:pPr>
      <w:r>
        <w:t xml:space="preserve">Called while s_voice_mtx is held. Mixes all active voices into the stereo output buffer with clipping: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render_voices(int16_t *buf, int frames)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f = 0; f &lt; frames; f++)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float L = 0.0f, R = 0.0f;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ti = 0; ti &lt; MAX_TRACKS; ti++)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InstrumentSlot *sl = &amp;s_slots[ti];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(!sl-&gt;loaded)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vi = 0; vi &lt; MAX_POLYPHONY; vi++)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Voice *v = &amp;s_voices[ti][vi];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(!v-&gt;active) continue;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float s = voice_next_sample(v, sl) / 32768.0f * v-&gt;vol;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 += s;  /* mono source -&gt; both channels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 += 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Soft clip to [-1, 1] then convert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 &gt;  1.0f) L =  1.0f;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 &lt; -1.0f) L = -1.0f;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 &gt;  1.0f) R =  1.0f;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 &lt; -1.0f) R = -1.0f;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buf[f*2]     = (int16_t)(L * 32767.0f);  /* left 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buf[f*2 + 1] = (int16_t)(R * 32767.0f);  /* right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</w:pPr>
      <w:r>
        <w:t xml:space="preserve">7. API Function Contracts</w:t>
      </w:r>
    </w:p>
    <w:p>
      <w:pPr>
        <w:spacing w:after="100"/>
      </w:pPr>
      <w:r>
        <w:t xml:space="preserve">Each function in audio.h must be implemented exactly as described. The editor and stream server are already built against these signatures.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audio_init(sample_dir)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render thread (pthread_create). Initialize s_slots and s_voices to zero. Return 0 on success, -1 if pthread_create fails. sample_dir is informational only (tracks use full paths from Track.instrument).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audio_cleanup()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s_running = 0. pthread_join(s_render_tid). free() all s_slots[i].samples. Reset all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audio_load_instrument(idx, 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WAV into s_slots[idx] via wav_load(). Free any previously loaded buffer first. May be called from editor thread — acquire s_voice_mtx before replacing the slot to avoid the render thread reading freed memory mid-render.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audio_note_on(track, note, vol)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Called from piano overlay (realtime). Directly activate a voice in s_voices[track][] without a tick. Set v-&gt;remaining to a large value (e.g. UINT32_MAX) so it plays until audio_note_off or sample 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audio_note_off(track, note)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Find the voice in s_voices[track][] with matching note. Set v-&gt;active = 0. Acquire s_voice_mtx.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audio_play(p)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s_project = p. Reset s_tick = 0, s_tick_acc = 0. Re-load instruments for all tracks. Set s_playing = 1, s_paused = 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audio_pause()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s_paused = 1. Render thread will idle without advancing tick.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audio_resume()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s_paused = 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audio_stop()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s_playing = 0, s_paused = 0. Reset s_tick = 0, s_tick_acc = 0. Clear all active voices (acquire s_voice_mtx).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audio_set_bpm(bpm)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Range-check [20..300]. Atomic store to s_bpm. The render thread reads s_bpm each chunk, so this takes effect within one render frame.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audio_is_playing()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 s_playing &amp;&amp; !s_paused.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audio_is_paused()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 s_paused.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audio_current_tick()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 s_tick. May be read by editor thread for playhead display; no lock needed (uint32_t read is atomic on all target platforms).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audio_get_bpm()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 s_bpm.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Concurrency Rules</w:t>
      </w:r>
    </w:p>
    <w:p>
      <w:pPr>
        <w:spacing w:after="100"/>
      </w:pPr>
      <w:r>
        <w:t xml:space="preserve">BashBeats has three locks. Never hold more than one at a time to avoid deadlock: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Lock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Protects</w:t>
            </w:r>
          </w:p>
        </w:tc>
        <w:tc>
          <w:tcPr>
            <w:tcW w:type="dxa" w:w="4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holds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g_project_mtx
(data.c)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struct (tracks, events, BPM, title)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 thread: around any write. Render thread: around event scan in trigger_notes_at_tick. Hold time must be SHORT.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s_voice_mtx
(audio.c)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s_voices[][], s_tick, s_tick_acc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 thread: around render_voices. Any thread calling audio_note_on/off, audio_load_instrument, audio_stop.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s_stream_mtx
(stream.c)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Connected client fd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 thread + render thread (inside stream_send). Already implemented.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Critical rule:</w:t>
      </w:r>
      <w:r>
        <w:t xml:space="preserve">  The render thread must not hold g_project_mtx while calling stream_send() or render_voices(). Release g_project_mtx immediately after the event scan.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Load instrument safety:</w:t>
      </w:r>
      <w:r>
        <w:t xml:space="preserve">  audio_load_instrument acquires s_voice_mtx, frees old samples, loads new ones, sets slot-&gt;loaded = 1, then releases. This prevents the render thread from reading a half-replaced slot.</w:t>
      </w:r>
    </w:p>
    <w:p>
      <w:pPr>
        <w:spacing w:after="80"/>
      </w:pPr>
    </w:p>
    <w:p>
      <w:pPr>
        <w:pStyle w:val="Heading1"/>
      </w:pPr>
      <w:r>
        <w:t xml:space="preserve">9. Build Instructions</w:t>
      </w:r>
    </w:p>
    <w:p>
      <w:pPr>
        <w:pStyle w:val="Heading2"/>
      </w:pPr>
      <w:r>
        <w:t xml:space="preserve">9.1 Replacing the Stub</w:t>
      </w:r>
    </w:p>
    <w:p>
      <w:pPr>
        <w:spacing w:after="100"/>
      </w:pPr>
      <w:r>
        <w:t xml:space="preserve">audio.c replaces audio_stub.c. The Makefile change: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Before (stub):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SRCS = main.c data.c file_io.c editor.c piano.c input.c stream.c audio_stub.c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After (real engine):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SRCS = main.c data.c file_io.c editor.c piano.c input.c stream.c audio.c</w:t>
      </w:r>
    </w:p>
    <w:p>
      <w:pPr>
        <w:spacing w:after="80"/>
      </w:pPr>
    </w:p>
    <w:p>
      <w:pPr>
        <w:pStyle w:val="Heading2"/>
      </w:pPr>
      <w:r>
        <w:t xml:space="preserve">9.2 Compiler Flags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gcc -Wall -Wextra -std=c11 -O2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main.c data.c file_io.c editor.c piano.c input.c stream.c audio.c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-lncurses -lm -lpthread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-o bashbeats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Required flags: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-lm        pow() in pitch shift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-lpthread  render thread + mutexes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-lncurses  editor UI (already required)</w:t>
      </w:r>
    </w:p>
    <w:p>
      <w:pPr>
        <w:spacing w:after="80"/>
      </w:pPr>
    </w:p>
    <w:p>
      <w:pPr>
        <w:pStyle w:val="Heading2"/>
      </w:pPr>
      <w:r>
        <w:t xml:space="preserve">9.3 Required Headers in audio.c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"audio.h"    /* function signatures, includes data.h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"stream.h"   /* stream_send()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    /* fopen, fread, fclose, fprintf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   /* malloc, free, calloc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   /* memset, memcpy, memcmp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&lt;math.h&gt;     /* pow()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&lt;pthread.h&gt;  /* already included via data.h, but explicit is fine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&lt;time.h&gt;     /* nanosleep, clock_nanosleep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&lt;stdint.h&gt;   /* uint32_t, int16_t */</w:t>
      </w:r>
    </w:p>
    <w:p>
      <w:pPr>
        <w:spacing w:after="80"/>
      </w:pPr>
    </w:p>
    <w:p>
      <w:pPr>
        <w:pStyle w:val="Heading1"/>
      </w:pPr>
      <w:r>
        <w:t xml:space="preserve">10. Edge Cases and Gotchas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 behaviour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has no instrument loaded (slot.loaded == 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Skip the track entirely in trigger_notes_at_tick and render_voices. Never access slot.samples.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polyphony slots full (find_free_voice returns NULL)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the new note (log to stderr). Never overflow s_voices[][]. Alternatively steal the oldest voice.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 &gt; base_note + 24 or &lt; base_note - 24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 will be &gt; 4.0 or &lt; 0.25. The pitch shift is mathematically correct but the audio quality degrades. No special handling needed; clamp is not required.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ends before note duration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v-&gt;remaining will be capped to sample_avail in section 5.3. voice_next_sample returns 0 and sets v-&gt;active = 0 when pos &gt;= sample_len.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 has data_size == 0 (silent.wav stub)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wav_load sets sample_len = 0 and loaded = 1. Voices for this track will immediately go inactive. This is correct: silent.wav plays silence.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audio_set_bpm called while playing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s_bpm is read fresh each chunk. Existing voices continue at their original rate; only new notes use the new tempo. This is acceptable for a v1 engine.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audio_stop clears voices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Acquire s_voice_mtx, memset s_voices to 0. This prevents held notes from continuing after stop.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Stereo WAV 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Mix to mono: sample[i] = (left[i] + right[i]) / 2. Store as mono to simplify the render loop. Pan is identical for L and R output anyway.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pointer freed while playing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audio_play stores s_project. The editor must call audio_stop before project_free. This is already enforced in editor_run (audio_stop on Ctrl+Q).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Implementation Checklist</w:t>
      </w:r>
    </w:p>
    <w:p>
      <w:pPr>
        <w:spacing w:after="100"/>
      </w:pPr>
      <w:r>
        <w:t xml:space="preserve">Implement in this order to test incrementally: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wav_load()</w:t>
      </w:r>
      <w:r>
        <w:t xml:space="preserve">  — parse WAV header, allocate buffer, handle stereo-&gt;mono. Test with samples/silent.wav (data_size=0 is valid).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audio_init() + audio_cleanup()</w:t>
      </w:r>
      <w:r>
        <w:t xml:space="preserve">  — start/stop render thread. Verify with /tmp/bashbeats.log.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audio_load_instrument()</w:t>
      </w:r>
      <w:r>
        <w:t xml:space="preserve">  — call wav_load into s_slots. Test: launch, select a track, change instrument, check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render_loop idle path</w:t>
      </w:r>
      <w:r>
        <w:t xml:space="preserve">  — when !s_playing, nanosleep. No PCM output. stream_send not called.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trigger_notes_at_tick()</w:t>
      </w:r>
      <w:r>
        <w:t xml:space="preserve">  — tick advance + note trigger logic. Add fprintf(stderr) to verify notes fire at correct ticks.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voice_next_sample() + render_voices()</w:t>
      </w:r>
      <w:r>
        <w:t xml:space="preserve">  — mix voices into buffer. Test at rate=1.0 first (same note as base_note).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Pitch shift</w:t>
      </w:r>
      <w:r>
        <w:t xml:space="preserve">  — change note to base_note +/- 12. Rate should be exactly 2.0 / 0.5. Compare output pitch by 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audio_note_on() / audio_note_off()</w:t>
      </w:r>
      <w:r>
        <w:t xml:space="preserve">  — piano overlay realtime play. Verify in PIANO mode (Ctrl+P).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audio_play() / audio_stop() / audio_pause() / audio_resume()</w:t>
      </w:r>
      <w:r>
        <w:t xml:space="preserve">  — playback control. Test via TRACK mode spacebar.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stream_send integration</w:t>
      </w:r>
      <w:r>
        <w:t xml:space="preserve">  — connect with: nc &lt;ip&gt; 9000 | aplay -f S16_LE -r 44100 -c 2. Audio should be audible if a non-silent WAV is loaded.</w:t>
      </w:r>
    </w:p>
    <w:p>
      <w:pPr>
        <w:spacing w:after="80"/>
      </w:pPr>
    </w:p>
    <w:p>
      <w:pPr>
        <w:pBdr>
          <w:bottom w:val="single" w:color="4472C4" w:sz="4" w:space="1"/>
        </w:pBdr>
        <w:spacing w:after="160"/>
      </w:pP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End of BashBeats Audio Engine Implementation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2026-05-18T15:23:11.864Z</dcterms:created>
  <dcterms:modified xsi:type="dcterms:W3CDTF">2026-05-18T15:23:11.864Z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