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5FF" w14:textId="3D14DADD" w:rsidR="009D0A43" w:rsidRDefault="00855951" w:rsidP="00855951">
      <w:pPr>
        <w:pStyle w:val="Titel"/>
        <w:jc w:val="center"/>
        <w:rPr>
          <w:sz w:val="48"/>
          <w:szCs w:val="48"/>
        </w:rPr>
      </w:pPr>
      <w:r>
        <w:rPr>
          <w:sz w:val="48"/>
          <w:szCs w:val="48"/>
        </w:rPr>
        <w:t>Stappenplan programmeren</w:t>
      </w:r>
    </w:p>
    <w:p w14:paraId="7B3E29A3" w14:textId="30085814" w:rsidR="00855951" w:rsidRPr="00855951" w:rsidRDefault="00855951" w:rsidP="00855951">
      <w:pPr>
        <w:pStyle w:val="Kop1"/>
        <w:rPr>
          <w:sz w:val="28"/>
          <w:szCs w:val="28"/>
        </w:rPr>
      </w:pPr>
      <w:r w:rsidRPr="00855951">
        <w:rPr>
          <w:sz w:val="28"/>
          <w:szCs w:val="28"/>
        </w:rPr>
        <w:t>Welke componenten moeten werken?</w:t>
      </w:r>
    </w:p>
    <w:p w14:paraId="35154ABD" w14:textId="0EF90012" w:rsidR="000D3646" w:rsidRPr="00696FA6" w:rsidRDefault="00855951" w:rsidP="00696FA6">
      <w:pPr>
        <w:pStyle w:val="Lijstalinea"/>
        <w:numPr>
          <w:ilvl w:val="0"/>
          <w:numId w:val="1"/>
        </w:numPr>
        <w:rPr>
          <w:color w:val="00B050"/>
        </w:rPr>
      </w:pPr>
      <w:r w:rsidRPr="00BF0C24">
        <w:rPr>
          <w:color w:val="00B050"/>
        </w:rPr>
        <w:t>De buzzer</w:t>
      </w:r>
      <w:r w:rsidR="00412F7D" w:rsidRPr="00BF0C24">
        <w:rPr>
          <w:color w:val="00B050"/>
        </w:rPr>
        <w:t xml:space="preserve">: </w:t>
      </w:r>
      <w:r w:rsidR="007A63A4" w:rsidRPr="00BF0C24">
        <w:rPr>
          <w:color w:val="00B050"/>
        </w:rPr>
        <w:t>op GPIO1</w:t>
      </w:r>
    </w:p>
    <w:p w14:paraId="28FEA1E3" w14:textId="77777777" w:rsidR="00696FA6" w:rsidRPr="00695CFB" w:rsidRDefault="000D3646" w:rsidP="00696FA6">
      <w:pPr>
        <w:pStyle w:val="Lijstalinea"/>
        <w:numPr>
          <w:ilvl w:val="0"/>
          <w:numId w:val="1"/>
        </w:numPr>
        <w:rPr>
          <w:color w:val="00B050"/>
          <w:lang w:val="en-GB"/>
        </w:rPr>
      </w:pPr>
      <w:r w:rsidRPr="00695CFB">
        <w:rPr>
          <w:color w:val="00B050"/>
          <w:lang w:val="en-GB"/>
        </w:rPr>
        <w:t>Led strip moet op GPIO3</w:t>
      </w:r>
      <w:r w:rsidR="00482E74" w:rsidRPr="00695CFB">
        <w:rPr>
          <w:color w:val="00B050"/>
          <w:lang w:val="en-GB"/>
        </w:rPr>
        <w:t>A</w:t>
      </w:r>
    </w:p>
    <w:p w14:paraId="7D4C2C85" w14:textId="2C85EDC0" w:rsidR="00412F7D" w:rsidRPr="00696FA6" w:rsidRDefault="00412F7D" w:rsidP="00696FA6">
      <w:pPr>
        <w:pStyle w:val="Lijstalinea"/>
        <w:numPr>
          <w:ilvl w:val="0"/>
          <w:numId w:val="1"/>
        </w:numPr>
        <w:rPr>
          <w:color w:val="00B050"/>
          <w:lang w:val="en-GB"/>
        </w:rPr>
      </w:pPr>
      <w:r w:rsidRPr="00696FA6">
        <w:rPr>
          <w:color w:val="00B050"/>
          <w:lang w:val="en-GB"/>
        </w:rPr>
        <w:t>RGB_LED</w:t>
      </w:r>
    </w:p>
    <w:p w14:paraId="504C143D" w14:textId="7640FA6D" w:rsidR="00D9361C" w:rsidRPr="00612919" w:rsidRDefault="000D1916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612919">
        <w:rPr>
          <w:color w:val="00B050"/>
        </w:rPr>
        <w:t>De Rotary knop</w:t>
      </w:r>
      <w:r w:rsidR="0089674F" w:rsidRPr="00612919">
        <w:rPr>
          <w:color w:val="00B050"/>
        </w:rPr>
        <w:t xml:space="preserve">: PC11 en </w:t>
      </w:r>
      <w:r w:rsidR="00F96DB1" w:rsidRPr="00612919">
        <w:rPr>
          <w:color w:val="00B050"/>
        </w:rPr>
        <w:t>PC12</w:t>
      </w:r>
    </w:p>
    <w:p w14:paraId="14C7E396" w14:textId="4C04EB0D" w:rsidR="00366228" w:rsidRPr="00896506" w:rsidRDefault="00366228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896506">
        <w:rPr>
          <w:color w:val="00B050"/>
        </w:rPr>
        <w:t>De REED magneetsensor</w:t>
      </w:r>
      <w:r w:rsidR="00864272" w:rsidRPr="00896506">
        <w:rPr>
          <w:color w:val="00B050"/>
        </w:rPr>
        <w:t>: PC3</w:t>
      </w:r>
    </w:p>
    <w:p w14:paraId="64D00952" w14:textId="37500F7C" w:rsidR="00D0777E" w:rsidRPr="00482E74" w:rsidRDefault="00806D41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482E74">
        <w:rPr>
          <w:color w:val="00B050"/>
        </w:rPr>
        <w:t xml:space="preserve">De relay aangesloten </w:t>
      </w:r>
      <w:r w:rsidR="00482E74" w:rsidRPr="00482E74">
        <w:rPr>
          <w:color w:val="00B050"/>
        </w:rPr>
        <w:t>op GPIO3B</w:t>
      </w:r>
    </w:p>
    <w:p w14:paraId="49991E49" w14:textId="35BF631C" w:rsidR="00555B3B" w:rsidRDefault="00695CFB" w:rsidP="00695CFB">
      <w:r>
        <w:t xml:space="preserve">Alle losse onderdelen werken nu: </w:t>
      </w:r>
      <w:r w:rsidR="00555B3B">
        <w:t xml:space="preserve">23-06-2023 om 09:20. Nu is het taak aan ons om alle onderdelen te koppelen aan elkaar en </w:t>
      </w:r>
      <w:r w:rsidR="009C4756">
        <w:t>er een werkend geheel van te maken. Hieronder een takenlijst met wat er moet gebeuren.</w:t>
      </w:r>
    </w:p>
    <w:p w14:paraId="5369E0FB" w14:textId="752771D7" w:rsidR="009C4756" w:rsidRDefault="009C4756" w:rsidP="009C4756">
      <w:pPr>
        <w:pStyle w:val="Kop1"/>
      </w:pPr>
      <w:r>
        <w:t>Takenlijst voor samenwerkend g</w:t>
      </w:r>
      <w:r w:rsidR="004D07BE">
        <w:t>eheel</w:t>
      </w:r>
    </w:p>
    <w:p w14:paraId="17534508" w14:textId="08AE2417" w:rsidR="008B76A9" w:rsidRPr="008B76A9" w:rsidRDefault="008B76A9" w:rsidP="008B76A9">
      <w:r w:rsidRPr="008B76A9">
        <w:rPr>
          <w:highlight w:val="yellow"/>
        </w:rPr>
        <w:t>JIM IS GEEL</w:t>
      </w:r>
      <w:r>
        <w:br/>
      </w:r>
      <w:r w:rsidRPr="008B76A9">
        <w:rPr>
          <w:highlight w:val="blue"/>
        </w:rPr>
        <w:t>JESPER IS BLAUW</w:t>
      </w:r>
    </w:p>
    <w:p w14:paraId="17B3F69F" w14:textId="2F0741ED" w:rsidR="004D07BE" w:rsidRDefault="001A1588" w:rsidP="004D07BE">
      <w:pPr>
        <w:pStyle w:val="Lijstalinea"/>
        <w:numPr>
          <w:ilvl w:val="0"/>
          <w:numId w:val="2"/>
        </w:numPr>
      </w:pPr>
      <w:r>
        <w:t>HAL_DELAY zorgt ervoor dat er andere dingen niet werken</w:t>
      </w:r>
    </w:p>
    <w:p w14:paraId="1006A8C9" w14:textId="0FB72784" w:rsidR="00672F2E" w:rsidRDefault="00672F2E" w:rsidP="00672F2E">
      <w:pPr>
        <w:pStyle w:val="Lijstalinea"/>
        <w:numPr>
          <w:ilvl w:val="0"/>
          <w:numId w:val="2"/>
        </w:numPr>
        <w:rPr>
          <w:highlight w:val="blue"/>
        </w:rPr>
      </w:pPr>
      <w:r w:rsidRPr="00672F2E">
        <w:rPr>
          <w:highlight w:val="blue"/>
        </w:rPr>
        <w:t>LED_RED en LED_BLUE werkend krijgen</w:t>
      </w:r>
    </w:p>
    <w:p w14:paraId="565563F4" w14:textId="568AC2E0" w:rsidR="005C0396" w:rsidRDefault="005C0396" w:rsidP="00672F2E">
      <w:pPr>
        <w:pStyle w:val="Lijstalinea"/>
        <w:numPr>
          <w:ilvl w:val="0"/>
          <w:numId w:val="2"/>
        </w:numPr>
        <w:rPr>
          <w:highlight w:val="blue"/>
        </w:rPr>
      </w:pPr>
      <w:r>
        <w:rPr>
          <w:highlight w:val="blue"/>
        </w:rPr>
        <w:t>NIEUWE rotary code van steve doen</w:t>
      </w:r>
    </w:p>
    <w:p w14:paraId="6E9C88F3" w14:textId="0E9915A2" w:rsidR="00672F2E" w:rsidRPr="005C0396" w:rsidRDefault="00672F2E" w:rsidP="00672F2E">
      <w:pPr>
        <w:pStyle w:val="Lijstalinea"/>
        <w:numPr>
          <w:ilvl w:val="0"/>
          <w:numId w:val="2"/>
        </w:numPr>
        <w:rPr>
          <w:highlight w:val="yellow"/>
        </w:rPr>
      </w:pPr>
      <w:r w:rsidRPr="005C0396">
        <w:rPr>
          <w:highlight w:val="yellow"/>
        </w:rPr>
        <w:t>LEDSTRIP laten reageren op rotaryknop als je deze indrukt</w:t>
      </w:r>
    </w:p>
    <w:p w14:paraId="19BB7E2C" w14:textId="185C8294" w:rsidR="00672F2E" w:rsidRPr="005C0396" w:rsidRDefault="00A15266" w:rsidP="00672F2E">
      <w:pPr>
        <w:pStyle w:val="Lijstalinea"/>
        <w:numPr>
          <w:ilvl w:val="0"/>
          <w:numId w:val="2"/>
        </w:numPr>
        <w:rPr>
          <w:highlight w:val="yellow"/>
        </w:rPr>
      </w:pPr>
      <w:r w:rsidRPr="005C0396">
        <w:rPr>
          <w:highlight w:val="yellow"/>
        </w:rPr>
        <w:t>LEDSTRIP moet het eerste lampje wit laten knipperen</w:t>
      </w:r>
    </w:p>
    <w:p w14:paraId="0E6DAF14" w14:textId="7BCE0EA6" w:rsidR="00A15266" w:rsidRPr="005C0396" w:rsidRDefault="00A15266" w:rsidP="00672F2E">
      <w:pPr>
        <w:pStyle w:val="Lijstalinea"/>
        <w:numPr>
          <w:ilvl w:val="0"/>
          <w:numId w:val="2"/>
        </w:numPr>
        <w:rPr>
          <w:highlight w:val="yellow"/>
        </w:rPr>
      </w:pPr>
      <w:r w:rsidRPr="005C0396">
        <w:rPr>
          <w:highlight w:val="yellow"/>
        </w:rPr>
        <w:t>LEDSTRIP moet doordat je draait veranderen van kleur</w:t>
      </w:r>
    </w:p>
    <w:p w14:paraId="306360F3" w14:textId="4C850F4B" w:rsidR="004A0A9E" w:rsidRPr="00855951" w:rsidRDefault="004A0A9E" w:rsidP="004A0A9E">
      <w:r>
        <w:t xml:space="preserve">Als een functie groen is </w:t>
      </w:r>
      <w:r w:rsidR="00BE22CD">
        <w:t>dan heb ik deze werkend gekregen. Ik zal hieronder per component een stukje code laten zien en uitleggen wat het doet:</w:t>
      </w:r>
      <w:r w:rsidR="00BE22CD">
        <w:br/>
      </w:r>
      <w:r w:rsidR="00BE22CD">
        <w:br/>
      </w:r>
    </w:p>
    <w:sectPr w:rsidR="004A0A9E" w:rsidRPr="0085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E"/>
    <w:multiLevelType w:val="hybridMultilevel"/>
    <w:tmpl w:val="4B66F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9165A"/>
    <w:multiLevelType w:val="hybridMultilevel"/>
    <w:tmpl w:val="7DD02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03075">
    <w:abstractNumId w:val="0"/>
  </w:num>
  <w:num w:numId="2" w16cid:durableId="151072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1"/>
    <w:rsid w:val="000D1916"/>
    <w:rsid w:val="000D3646"/>
    <w:rsid w:val="00114B0C"/>
    <w:rsid w:val="001A1588"/>
    <w:rsid w:val="00366228"/>
    <w:rsid w:val="003A53FA"/>
    <w:rsid w:val="00412F7D"/>
    <w:rsid w:val="00482E74"/>
    <w:rsid w:val="004A0A9E"/>
    <w:rsid w:val="004D07BE"/>
    <w:rsid w:val="004F13FD"/>
    <w:rsid w:val="00505916"/>
    <w:rsid w:val="00555B3B"/>
    <w:rsid w:val="005C0396"/>
    <w:rsid w:val="00612919"/>
    <w:rsid w:val="00672F2E"/>
    <w:rsid w:val="00695CFB"/>
    <w:rsid w:val="00696FA6"/>
    <w:rsid w:val="006B3B98"/>
    <w:rsid w:val="00767A5A"/>
    <w:rsid w:val="007A63A4"/>
    <w:rsid w:val="00806D41"/>
    <w:rsid w:val="00855951"/>
    <w:rsid w:val="00864272"/>
    <w:rsid w:val="00896506"/>
    <w:rsid w:val="0089674F"/>
    <w:rsid w:val="008B76A9"/>
    <w:rsid w:val="008C6BB3"/>
    <w:rsid w:val="00997DC8"/>
    <w:rsid w:val="009C4756"/>
    <w:rsid w:val="009D0A43"/>
    <w:rsid w:val="00A15266"/>
    <w:rsid w:val="00BE22CD"/>
    <w:rsid w:val="00BF0C24"/>
    <w:rsid w:val="00D0777E"/>
    <w:rsid w:val="00D9361C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02DB"/>
  <w15:chartTrackingRefBased/>
  <w15:docId w15:val="{9AA30645-6AE0-44C0-AED7-FAEFA1B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Joosten (student)</dc:creator>
  <cp:keywords/>
  <dc:description/>
  <cp:lastModifiedBy>Jim Joosten (student)</cp:lastModifiedBy>
  <cp:revision>33</cp:revision>
  <dcterms:created xsi:type="dcterms:W3CDTF">2023-05-26T08:03:00Z</dcterms:created>
  <dcterms:modified xsi:type="dcterms:W3CDTF">2023-06-23T07:37:00Z</dcterms:modified>
</cp:coreProperties>
</file>