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Final Programming Test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Group 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4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use select to simulate sleep, which 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select(0, NULL, NULL, NULL, NULL, NULL, &amp;tv); The select system call introduces a sleep or delay in the program with a specified timeout.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Then, we use gettimeofday to retrieve the ending time and starting time.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Finally, we get the time interval in micro second by subtracting the ending and starting time.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