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2760" w14:textId="77777777" w:rsidR="0079610B" w:rsidRDefault="0079610B" w:rsidP="0079610B">
      <w:r>
        <w:t>"pages/login/login",</w:t>
      </w:r>
    </w:p>
    <w:p w14:paraId="4E605CCD" w14:textId="6CEE4EE4" w:rsidR="0079610B" w:rsidRPr="0079610B" w:rsidRDefault="0079610B" w:rsidP="0079610B">
      <w:pPr>
        <w:jc w:val="left"/>
      </w:pPr>
      <w:r w:rsidRPr="0079610B">
        <w:drawing>
          <wp:inline distT="0" distB="0" distL="0" distR="0" wp14:anchorId="0D557366" wp14:editId="41B4C9AC">
            <wp:extent cx="937260" cy="1936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337" cy="19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82EA" w14:textId="77777777" w:rsidR="0079610B" w:rsidRDefault="0079610B" w:rsidP="0079610B">
      <w:r>
        <w:t>"pages/index/index",</w:t>
      </w:r>
    </w:p>
    <w:p w14:paraId="3BE19FAF" w14:textId="4B1BAFB9" w:rsidR="0079610B" w:rsidRDefault="0079610B" w:rsidP="0079610B">
      <w:pPr>
        <w:jc w:val="left"/>
      </w:pPr>
      <w:r w:rsidRPr="0079610B">
        <w:drawing>
          <wp:inline distT="0" distB="0" distL="0" distR="0" wp14:anchorId="00311797" wp14:editId="35CF5BA1">
            <wp:extent cx="1110989" cy="2232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234" cy="223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1A36" w14:textId="77777777" w:rsidR="0079610B" w:rsidRDefault="0079610B" w:rsidP="0079610B">
      <w:r>
        <w:t>"pages/teamUp/teamUp",</w:t>
      </w:r>
    </w:p>
    <w:p w14:paraId="2C68B24E" w14:textId="0BC39D11" w:rsidR="0079610B" w:rsidRDefault="0079610B" w:rsidP="0079610B">
      <w:r w:rsidRPr="0079610B">
        <w:drawing>
          <wp:inline distT="0" distB="0" distL="0" distR="0" wp14:anchorId="6A6D4786" wp14:editId="75FD5D25">
            <wp:extent cx="1093429" cy="2270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832" cy="22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3CDF" w14:textId="77777777" w:rsidR="0079610B" w:rsidRDefault="0079610B" w:rsidP="0079610B">
      <w:r>
        <w:t>"pages/courtView/courtView",</w:t>
      </w:r>
    </w:p>
    <w:p w14:paraId="463AAE57" w14:textId="394B3611" w:rsidR="0079610B" w:rsidRDefault="0079610B" w:rsidP="0079610B">
      <w:pPr>
        <w:jc w:val="left"/>
      </w:pPr>
      <w:r w:rsidRPr="0079610B">
        <w:lastRenderedPageBreak/>
        <w:drawing>
          <wp:inline distT="0" distB="0" distL="0" distR="0" wp14:anchorId="15660D89" wp14:editId="1668F493">
            <wp:extent cx="1211580" cy="23241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3654" cy="23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F3C8" w14:textId="77777777" w:rsidR="0079610B" w:rsidRDefault="0079610B" w:rsidP="0079610B">
      <w:r>
        <w:t>"pages/exchangeCourt/exchangeCourt",</w:t>
      </w:r>
    </w:p>
    <w:p w14:paraId="4174B292" w14:textId="0172D4FF" w:rsidR="0079610B" w:rsidRDefault="0079610B" w:rsidP="0079610B">
      <w:pPr>
        <w:jc w:val="left"/>
      </w:pPr>
      <w:r w:rsidRPr="0079610B">
        <w:drawing>
          <wp:inline distT="0" distB="0" distL="0" distR="0" wp14:anchorId="2D61E13A" wp14:editId="6A90F0E3">
            <wp:extent cx="1267698" cy="2430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1729" cy="24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FF0B" w14:textId="77777777" w:rsidR="0079610B" w:rsidRDefault="0079610B" w:rsidP="0079610B">
      <w:r>
        <w:t>"pages/exchangeRequest/exchangeRequest",</w:t>
      </w:r>
    </w:p>
    <w:p w14:paraId="2DD30F37" w14:textId="2BC45AFB" w:rsidR="0079610B" w:rsidRDefault="0079610B" w:rsidP="0079610B">
      <w:r w:rsidRPr="0079610B">
        <w:drawing>
          <wp:inline distT="0" distB="0" distL="0" distR="0" wp14:anchorId="26E32773" wp14:editId="52AA3C44">
            <wp:extent cx="1147756" cy="2179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849" cy="21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C386" w14:textId="69FCB076" w:rsidR="0079610B" w:rsidRDefault="0079610B" w:rsidP="0079610B">
      <w:r>
        <w:t>"pages/lostIndex/lostIndex",</w:t>
      </w:r>
    </w:p>
    <w:p w14:paraId="170F9807" w14:textId="1E09B208" w:rsidR="0079610B" w:rsidRDefault="0079610B" w:rsidP="0079610B">
      <w:pPr>
        <w:rPr>
          <w:rFonts w:hint="eastAsia"/>
        </w:rPr>
      </w:pPr>
      <w:r w:rsidRPr="0079610B">
        <w:lastRenderedPageBreak/>
        <w:drawing>
          <wp:inline distT="0" distB="0" distL="0" distR="0" wp14:anchorId="74FFAF53" wp14:editId="21B277B7">
            <wp:extent cx="1857573" cy="3505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709" cy="35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5130" w14:textId="77777777" w:rsidR="0079610B" w:rsidRDefault="0079610B" w:rsidP="0079610B">
      <w:r>
        <w:t>"pages/publishCourt/publishCourt",</w:t>
      </w:r>
    </w:p>
    <w:p w14:paraId="6E506F8D" w14:textId="63D22619" w:rsidR="0079610B" w:rsidRDefault="0079610B" w:rsidP="0079610B">
      <w:r w:rsidRPr="0079610B">
        <w:drawing>
          <wp:inline distT="0" distB="0" distL="0" distR="0" wp14:anchorId="100C8738" wp14:editId="30CE17D3">
            <wp:extent cx="1725784" cy="3246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8031" cy="32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5B80" w14:textId="77777777" w:rsidR="0079610B" w:rsidRDefault="0079610B" w:rsidP="0079610B">
      <w:r>
        <w:t>"pages/register/register",</w:t>
      </w:r>
    </w:p>
    <w:p w14:paraId="6C9BDCD3" w14:textId="32738430" w:rsidR="0079610B" w:rsidRDefault="0079610B" w:rsidP="0079610B">
      <w:pPr>
        <w:rPr>
          <w:rFonts w:hint="eastAsia"/>
        </w:rPr>
      </w:pPr>
      <w:r w:rsidRPr="0079610B">
        <w:lastRenderedPageBreak/>
        <w:drawing>
          <wp:inline distT="0" distB="0" distL="0" distR="0" wp14:anchorId="1C26D215" wp14:editId="733241E0">
            <wp:extent cx="1729730" cy="3489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217" cy="349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91C1" w14:textId="77777777" w:rsidR="0079610B" w:rsidRDefault="0079610B" w:rsidP="0079610B">
      <w:r>
        <w:t>"pages/publishLost/publishLost",</w:t>
      </w:r>
    </w:p>
    <w:p w14:paraId="4A00314C" w14:textId="02F3DEE6" w:rsidR="0079610B" w:rsidRDefault="0079610B" w:rsidP="0079610B">
      <w:r w:rsidRPr="0079610B">
        <w:drawing>
          <wp:inline distT="0" distB="0" distL="0" distR="0" wp14:anchorId="60BAC710" wp14:editId="5B5BD855">
            <wp:extent cx="1716485" cy="3390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7589" cy="33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7EDE" w14:textId="77777777" w:rsidR="0079610B" w:rsidRDefault="0079610B" w:rsidP="0079610B">
      <w:r>
        <w:t>"pages/me/me",</w:t>
      </w:r>
    </w:p>
    <w:p w14:paraId="74F2B07B" w14:textId="6261A5E7" w:rsidR="0079610B" w:rsidRDefault="0079610B" w:rsidP="0079610B">
      <w:r w:rsidRPr="0079610B">
        <w:lastRenderedPageBreak/>
        <w:drawing>
          <wp:inline distT="0" distB="0" distL="0" distR="0" wp14:anchorId="572676D8" wp14:editId="57C8E9CD">
            <wp:extent cx="1899152" cy="36347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1540" cy="3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D7C0" w14:textId="77777777" w:rsidR="0079610B" w:rsidRDefault="0079610B" w:rsidP="0079610B">
      <w:r>
        <w:t>"pages/personalInfo/personalInfo",</w:t>
      </w:r>
    </w:p>
    <w:p w14:paraId="0888134F" w14:textId="66120351" w:rsidR="0079610B" w:rsidRDefault="00B424F4" w:rsidP="0079610B">
      <w:r w:rsidRPr="00B424F4">
        <w:drawing>
          <wp:inline distT="0" distB="0" distL="0" distR="0" wp14:anchorId="5C162FC3" wp14:editId="5DC7670D">
            <wp:extent cx="2124168" cy="39090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6772" cy="39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B712" w14:textId="3EC567D0" w:rsidR="0079610B" w:rsidRDefault="0079610B" w:rsidP="0079610B">
      <w:r>
        <w:t>"pages/historyRecord/historyRecord",</w:t>
      </w:r>
      <w:r w:rsidR="00B424F4">
        <w:rPr>
          <w:rFonts w:hint="eastAsia"/>
        </w:rPr>
        <w:t>（假前端）</w:t>
      </w:r>
    </w:p>
    <w:p w14:paraId="560042FB" w14:textId="5F5E1BA7" w:rsidR="00B424F4" w:rsidRDefault="00B424F4" w:rsidP="0079610B">
      <w:r w:rsidRPr="00B424F4">
        <w:lastRenderedPageBreak/>
        <w:drawing>
          <wp:inline distT="0" distB="0" distL="0" distR="0" wp14:anchorId="3857B14E" wp14:editId="0CA5166F">
            <wp:extent cx="2138031" cy="411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9856" cy="41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EA9B" w14:textId="77777777" w:rsidR="0079610B" w:rsidRDefault="0079610B" w:rsidP="0079610B">
      <w:r>
        <w:t>"pages/operationRecord/operationRecord",</w:t>
      </w:r>
    </w:p>
    <w:p w14:paraId="10F374A5" w14:textId="61A468B2" w:rsidR="001C077E" w:rsidRDefault="001C077E" w:rsidP="0079610B">
      <w:r w:rsidRPr="001C077E">
        <w:drawing>
          <wp:inline distT="0" distB="0" distL="0" distR="0" wp14:anchorId="7B5168BA" wp14:editId="00C94062">
            <wp:extent cx="1782041" cy="3360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4639" cy="3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1791" w14:textId="77777777" w:rsidR="0079610B" w:rsidRDefault="0079610B" w:rsidP="0079610B">
      <w:r>
        <w:t>"pages/buddyManagement/buddyManagement",</w:t>
      </w:r>
    </w:p>
    <w:p w14:paraId="770C2708" w14:textId="166C9734" w:rsidR="001C077E" w:rsidRDefault="001C077E" w:rsidP="0079610B">
      <w:r w:rsidRPr="001C077E">
        <w:lastRenderedPageBreak/>
        <w:drawing>
          <wp:inline distT="0" distB="0" distL="0" distR="0" wp14:anchorId="5EF16607" wp14:editId="18ED1276">
            <wp:extent cx="1825610" cy="3497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7000" cy="35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1F05" w14:textId="77777777" w:rsidR="0079610B" w:rsidRDefault="0079610B" w:rsidP="0079610B">
      <w:r>
        <w:t>"pages/chating/chating",</w:t>
      </w:r>
    </w:p>
    <w:p w14:paraId="01CE7319" w14:textId="58132E94" w:rsidR="001C077E" w:rsidRDefault="001C077E" w:rsidP="0079610B">
      <w:r w:rsidRPr="001C077E">
        <w:drawing>
          <wp:inline distT="0" distB="0" distL="0" distR="0" wp14:anchorId="72EEDBA6" wp14:editId="2E978D53">
            <wp:extent cx="1991576" cy="3383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2731" cy="33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DAB5" w14:textId="77777777" w:rsidR="0079610B" w:rsidRDefault="0079610B" w:rsidP="0079610B">
      <w:r>
        <w:t>"pages/conversation/conversation",</w:t>
      </w:r>
    </w:p>
    <w:p w14:paraId="5EAB4351" w14:textId="29E6ADE1" w:rsidR="001C077E" w:rsidRDefault="001C077E" w:rsidP="0079610B">
      <w:r w:rsidRPr="001C077E">
        <w:lastRenderedPageBreak/>
        <w:drawing>
          <wp:inline distT="0" distB="0" distL="0" distR="0" wp14:anchorId="11A950CE" wp14:editId="57C10FDF">
            <wp:extent cx="1850586" cy="37871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3015" cy="379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2E11" w14:textId="3012000C" w:rsidR="0079610B" w:rsidRDefault="0079610B" w:rsidP="0079610B">
      <w:r>
        <w:t>"pages/acceptOffer/acceptOffer",</w:t>
      </w:r>
      <w:r w:rsidR="001C077E">
        <w:rPr>
          <w:rFonts w:hint="eastAsia"/>
        </w:rPr>
        <w:t>（送场）</w:t>
      </w:r>
    </w:p>
    <w:p w14:paraId="78C77759" w14:textId="6F11EE5D" w:rsidR="001C077E" w:rsidRDefault="001C077E" w:rsidP="0079610B">
      <w:r w:rsidRPr="001C077E">
        <w:drawing>
          <wp:inline distT="0" distB="0" distL="0" distR="0" wp14:anchorId="1DF24FF6" wp14:editId="04EB04DD">
            <wp:extent cx="1648498" cy="31775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9706" cy="317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13A0" w14:textId="2B0168AC" w:rsidR="0079610B" w:rsidRDefault="0079610B" w:rsidP="0079610B">
      <w:r>
        <w:t>"pages/joinIn/joinIn",</w:t>
      </w:r>
      <w:r w:rsidR="001C077E">
        <w:rPr>
          <w:rFonts w:hint="eastAsia"/>
        </w:rPr>
        <w:t>（组队拼场）</w:t>
      </w:r>
    </w:p>
    <w:p w14:paraId="22A557A2" w14:textId="2B98E278" w:rsidR="001C077E" w:rsidRDefault="00092033" w:rsidP="0079610B">
      <w:r w:rsidRPr="00092033">
        <w:lastRenderedPageBreak/>
        <w:drawing>
          <wp:inline distT="0" distB="0" distL="0" distR="0" wp14:anchorId="2334DE93" wp14:editId="194BC7A6">
            <wp:extent cx="1066800" cy="19790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8426" cy="19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A59D" w14:textId="77777777" w:rsidR="0079610B" w:rsidRDefault="0079610B" w:rsidP="0079610B">
      <w:r>
        <w:t>"pages/sendCourt/sendCourt",</w:t>
      </w:r>
    </w:p>
    <w:p w14:paraId="578B3C99" w14:textId="74375A7E" w:rsidR="00092033" w:rsidRDefault="00092033" w:rsidP="0079610B">
      <w:r w:rsidRPr="00092033">
        <w:drawing>
          <wp:inline distT="0" distB="0" distL="0" distR="0" wp14:anchorId="0A979554" wp14:editId="3FE08292">
            <wp:extent cx="2062944" cy="38404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4308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2C44" w14:textId="77777777" w:rsidR="0079610B" w:rsidRDefault="0079610B" w:rsidP="0079610B">
      <w:r>
        <w:t>"pages/joinCourt/joinCourt",</w:t>
      </w:r>
    </w:p>
    <w:p w14:paraId="012FC9DE" w14:textId="774E2723" w:rsidR="00092033" w:rsidRDefault="00092033" w:rsidP="0079610B">
      <w:r w:rsidRPr="00092033">
        <w:lastRenderedPageBreak/>
        <w:drawing>
          <wp:inline distT="0" distB="0" distL="0" distR="0" wp14:anchorId="0C406CD8" wp14:editId="4F3DC6A4">
            <wp:extent cx="1318260" cy="26233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997" cy="262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E7F9" w14:textId="77777777" w:rsidR="0079610B" w:rsidRDefault="0079610B" w:rsidP="0079610B">
      <w:r>
        <w:t>"pages/myPublish/myPublish",</w:t>
      </w:r>
    </w:p>
    <w:p w14:paraId="2BB88B00" w14:textId="4EF16442" w:rsidR="00092033" w:rsidRDefault="00092033" w:rsidP="0079610B">
      <w:pPr>
        <w:rPr>
          <w:rFonts w:hint="eastAsia"/>
        </w:rPr>
      </w:pPr>
      <w:r w:rsidRPr="00092033">
        <w:drawing>
          <wp:inline distT="0" distB="0" distL="0" distR="0" wp14:anchorId="6FB8162B" wp14:editId="4B3A897E">
            <wp:extent cx="1890814" cy="36118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3521" cy="36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8B9E" w14:textId="77777777" w:rsidR="0079610B" w:rsidRDefault="0079610B" w:rsidP="0079610B">
      <w:r>
        <w:t>"pages/myClaim/myClaim",</w:t>
      </w:r>
    </w:p>
    <w:p w14:paraId="24450928" w14:textId="4E5BD420" w:rsidR="00092033" w:rsidRDefault="001E409B" w:rsidP="0079610B">
      <w:r w:rsidRPr="001E409B">
        <w:drawing>
          <wp:inline distT="0" distB="0" distL="0" distR="0" wp14:anchorId="33E5AF62" wp14:editId="511CA56D">
            <wp:extent cx="906307" cy="17449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7096" cy="1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8A1" w14:textId="1C0184FE" w:rsidR="006A2CC0" w:rsidRDefault="0079610B" w:rsidP="0079610B">
      <w:r>
        <w:lastRenderedPageBreak/>
        <w:t>"pages/teamIntro/teamIntro"</w:t>
      </w:r>
      <w:r w:rsidR="001E409B">
        <w:rPr>
          <w:rFonts w:hint="eastAsia"/>
        </w:rPr>
        <w:t>（团队介绍）</w:t>
      </w:r>
    </w:p>
    <w:p w14:paraId="3D10F70E" w14:textId="7B69095A" w:rsidR="001E409B" w:rsidRDefault="001E409B" w:rsidP="0079610B">
      <w:r w:rsidRPr="001E409B">
        <w:drawing>
          <wp:inline distT="0" distB="0" distL="0" distR="0" wp14:anchorId="0798AAD3" wp14:editId="3784CCBE">
            <wp:extent cx="1749092" cy="28117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0661" cy="28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8EF"/>
    <w:rsid w:val="00092033"/>
    <w:rsid w:val="001438EF"/>
    <w:rsid w:val="001C077E"/>
    <w:rsid w:val="001E409B"/>
    <w:rsid w:val="004950A1"/>
    <w:rsid w:val="006A2CC0"/>
    <w:rsid w:val="0079610B"/>
    <w:rsid w:val="00B424F4"/>
    <w:rsid w:val="00DF33FF"/>
    <w:rsid w:val="00F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54A1"/>
  <w15:chartTrackingRefBased/>
  <w15:docId w15:val="{CD1DA028-4550-487A-BB85-5BB93EA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38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8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8E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8E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8E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8E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8E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8E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38E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3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3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38E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38E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38E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38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38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38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38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3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8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38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38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38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38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38E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3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38E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438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 Hou</dc:creator>
  <cp:keywords/>
  <dc:description/>
  <cp:lastModifiedBy>Molin Hou</cp:lastModifiedBy>
  <cp:revision>4</cp:revision>
  <dcterms:created xsi:type="dcterms:W3CDTF">2025-05-15T11:54:00Z</dcterms:created>
  <dcterms:modified xsi:type="dcterms:W3CDTF">2025-05-15T12:15:00Z</dcterms:modified>
</cp:coreProperties>
</file>