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55F9" w14:textId="3AE4C059" w:rsidR="00252879" w:rsidRPr="00252879" w:rsidRDefault="00252879" w:rsidP="00252879">
      <w:pPr>
        <w:jc w:val="center"/>
        <w:rPr>
          <w:sz w:val="28"/>
          <w:szCs w:val="28"/>
        </w:rPr>
      </w:pPr>
      <w:r w:rsidRPr="00252879">
        <w:rPr>
          <w:sz w:val="28"/>
          <w:szCs w:val="28"/>
        </w:rPr>
        <w:t>How to set up and run this book inventory project:</w:t>
      </w:r>
    </w:p>
    <w:p w14:paraId="0009B885" w14:textId="77777777" w:rsidR="00252879" w:rsidRDefault="00252879"/>
    <w:p w14:paraId="490C41F0" w14:textId="2635EA9B" w:rsidR="00252879" w:rsidRDefault="00252879">
      <w:r>
        <w:t>Step 1: Set up the Environment</w:t>
      </w:r>
    </w:p>
    <w:p w14:paraId="5EDD9D5B" w14:textId="23B0063D" w:rsidR="00252879" w:rsidRDefault="00252879" w:rsidP="00252879">
      <w:pPr>
        <w:pStyle w:val="ListParagraph"/>
        <w:numPr>
          <w:ilvl w:val="0"/>
          <w:numId w:val="1"/>
        </w:numPr>
      </w:pPr>
      <w:r>
        <w:t>Install software stack such as XAMPP, WAMP, or MAMP</w:t>
      </w:r>
    </w:p>
    <w:p w14:paraId="26AEECB6" w14:textId="13759DB2" w:rsidR="00252879" w:rsidRDefault="00252879" w:rsidP="00252879">
      <w:r>
        <w:t>Step 2: Start the Server</w:t>
      </w:r>
    </w:p>
    <w:p w14:paraId="13E39BF3" w14:textId="7FA3398C" w:rsidR="00252879" w:rsidRDefault="00252879" w:rsidP="00252879">
      <w:pPr>
        <w:pStyle w:val="ListParagraph"/>
        <w:numPr>
          <w:ilvl w:val="0"/>
          <w:numId w:val="1"/>
        </w:numPr>
      </w:pPr>
      <w:r>
        <w:t>Open the control panel of the stack</w:t>
      </w:r>
    </w:p>
    <w:p w14:paraId="433C0CA9" w14:textId="534A53E4" w:rsidR="00252879" w:rsidRDefault="00252879" w:rsidP="00252879">
      <w:pPr>
        <w:pStyle w:val="ListParagraph"/>
        <w:numPr>
          <w:ilvl w:val="0"/>
          <w:numId w:val="1"/>
        </w:numPr>
      </w:pPr>
      <w:r>
        <w:t>Start the Apache and MySQL service</w:t>
      </w:r>
    </w:p>
    <w:p w14:paraId="261F1730" w14:textId="38804538" w:rsidR="00252879" w:rsidRDefault="00252879" w:rsidP="00252879">
      <w:r>
        <w:t>Step 3: Set up the SQL File</w:t>
      </w:r>
    </w:p>
    <w:p w14:paraId="239DF023" w14:textId="63C03EA3" w:rsidR="00252879" w:rsidRDefault="00252879" w:rsidP="00252879">
      <w:pPr>
        <w:pStyle w:val="ListParagraph"/>
        <w:numPr>
          <w:ilvl w:val="0"/>
          <w:numId w:val="1"/>
        </w:numPr>
      </w:pPr>
      <w:r>
        <w:t xml:space="preserve">Access phpMyAdmin by opening the browser and going to </w:t>
      </w:r>
      <w:hyperlink r:id="rId5" w:history="1">
        <w:r w:rsidRPr="005411B7">
          <w:rPr>
            <w:rStyle w:val="Hyperlink"/>
          </w:rPr>
          <w:t>http://localhost/phpmyadmin</w:t>
        </w:r>
      </w:hyperlink>
    </w:p>
    <w:p w14:paraId="508C02CE" w14:textId="60B7763A" w:rsidR="00252879" w:rsidRDefault="00252879" w:rsidP="00252879">
      <w:pPr>
        <w:pStyle w:val="ListParagraph"/>
        <w:numPr>
          <w:ilvl w:val="0"/>
          <w:numId w:val="1"/>
        </w:numPr>
      </w:pPr>
      <w:r>
        <w:t>Click on Databases and create one</w:t>
      </w:r>
    </w:p>
    <w:p w14:paraId="153A6FAF" w14:textId="7E0EC131" w:rsidR="00252879" w:rsidRDefault="00252879" w:rsidP="00252879">
      <w:pPr>
        <w:pStyle w:val="ListParagraph"/>
        <w:numPr>
          <w:ilvl w:val="0"/>
          <w:numId w:val="1"/>
        </w:numPr>
      </w:pPr>
      <w:r>
        <w:t>Import the .</w:t>
      </w:r>
      <w:proofErr w:type="spellStart"/>
      <w:r>
        <w:t>sql</w:t>
      </w:r>
      <w:proofErr w:type="spellEnd"/>
      <w:r>
        <w:t xml:space="preserve"> file</w:t>
      </w:r>
    </w:p>
    <w:p w14:paraId="55230735" w14:textId="5E1182A6" w:rsidR="00252879" w:rsidRDefault="00252879" w:rsidP="00252879">
      <w:r>
        <w:t xml:space="preserve">Step 4: Set up the </w:t>
      </w:r>
      <w:proofErr w:type="spellStart"/>
      <w:r>
        <w:t>ph</w:t>
      </w:r>
      <w:proofErr w:type="spellEnd"/>
      <w:r>
        <w:t xml:space="preserve"> file</w:t>
      </w:r>
    </w:p>
    <w:p w14:paraId="5A9A2467" w14:textId="2B23BF8A" w:rsidR="00252879" w:rsidRDefault="00252879" w:rsidP="00252879">
      <w:pPr>
        <w:pStyle w:val="ListParagraph"/>
        <w:numPr>
          <w:ilvl w:val="0"/>
          <w:numId w:val="1"/>
        </w:numPr>
      </w:pPr>
      <w:r>
        <w:t>Move the .</w:t>
      </w:r>
      <w:proofErr w:type="spellStart"/>
      <w:r>
        <w:t>php</w:t>
      </w:r>
      <w:proofErr w:type="spellEnd"/>
      <w:r>
        <w:t xml:space="preserve"> file into the appropriate directory for the software stack (ex. C:\xampp\htdocs\)</w:t>
      </w:r>
    </w:p>
    <w:p w14:paraId="3028960D" w14:textId="4490E12C" w:rsidR="00252879" w:rsidRDefault="00252879" w:rsidP="00252879">
      <w:pPr>
        <w:pStyle w:val="ListParagraph"/>
        <w:numPr>
          <w:ilvl w:val="0"/>
          <w:numId w:val="1"/>
        </w:numPr>
      </w:pPr>
      <w:r>
        <w:t>Edit the .</w:t>
      </w:r>
      <w:proofErr w:type="spellStart"/>
      <w:r>
        <w:t>php</w:t>
      </w:r>
      <w:proofErr w:type="spellEnd"/>
      <w:r>
        <w:t xml:space="preserve"> file labeled </w:t>
      </w:r>
      <w:proofErr w:type="spellStart"/>
      <w:r>
        <w:t>database.php</w:t>
      </w:r>
      <w:proofErr w:type="spellEnd"/>
      <w:r>
        <w:t xml:space="preserve"> to include the proper connection:</w:t>
      </w:r>
    </w:p>
    <w:p w14:paraId="39E33095" w14:textId="77777777" w:rsidR="00252879" w:rsidRDefault="00252879" w:rsidP="00252879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5BCB97D3" w14:textId="77777777" w:rsidR="00252879" w:rsidRDefault="00252879" w:rsidP="00252879">
      <w:pPr>
        <w:pStyle w:val="ListParagraph"/>
        <w:numPr>
          <w:ilvl w:val="1"/>
          <w:numId w:val="1"/>
        </w:numPr>
      </w:pPr>
      <w:r>
        <w:t>$username = "root</w:t>
      </w:r>
      <w:proofErr w:type="gramStart"/>
      <w:r>
        <w:t>";</w:t>
      </w:r>
      <w:proofErr w:type="gramEnd"/>
    </w:p>
    <w:p w14:paraId="2C8C4F5F" w14:textId="77777777" w:rsidR="00252879" w:rsidRDefault="00252879" w:rsidP="00252879">
      <w:pPr>
        <w:pStyle w:val="ListParagraph"/>
        <w:numPr>
          <w:ilvl w:val="1"/>
          <w:numId w:val="1"/>
        </w:numPr>
      </w:pPr>
      <w:r>
        <w:t>$password = "</w:t>
      </w:r>
      <w:proofErr w:type="gramStart"/>
      <w:r>
        <w:t>";</w:t>
      </w:r>
      <w:proofErr w:type="gramEnd"/>
    </w:p>
    <w:p w14:paraId="7C6D8284" w14:textId="0C361AAD" w:rsidR="00252879" w:rsidRDefault="00252879" w:rsidP="00252879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dbname</w:t>
      </w:r>
      <w:proofErr w:type="spellEnd"/>
      <w:r>
        <w:t xml:space="preserve"> = "</w:t>
      </w:r>
      <w:r>
        <w:t>(your database name)</w:t>
      </w:r>
      <w:proofErr w:type="gramStart"/>
      <w:r>
        <w:t>";</w:t>
      </w:r>
      <w:proofErr w:type="gramEnd"/>
    </w:p>
    <w:p w14:paraId="230EFA7F" w14:textId="019135A5" w:rsidR="00252879" w:rsidRDefault="00252879" w:rsidP="00252879">
      <w:r>
        <w:t xml:space="preserve">Step 5: Run the </w:t>
      </w:r>
      <w:proofErr w:type="spellStart"/>
      <w:r>
        <w:t>php</w:t>
      </w:r>
      <w:proofErr w:type="spellEnd"/>
      <w:r>
        <w:t xml:space="preserve"> file</w:t>
      </w:r>
    </w:p>
    <w:p w14:paraId="62621CD9" w14:textId="63F00FFD" w:rsidR="00252879" w:rsidRDefault="00252879" w:rsidP="00252879">
      <w:pPr>
        <w:pStyle w:val="ListParagraph"/>
        <w:numPr>
          <w:ilvl w:val="0"/>
          <w:numId w:val="1"/>
        </w:numPr>
      </w:pPr>
      <w:r>
        <w:t xml:space="preserve">Open the browser and go to </w:t>
      </w:r>
      <w:hyperlink r:id="rId6" w:history="1">
        <w:r w:rsidRPr="005411B7">
          <w:rPr>
            <w:rStyle w:val="Hyperlink"/>
          </w:rPr>
          <w:t>http://localhost\index.php</w:t>
        </w:r>
      </w:hyperlink>
    </w:p>
    <w:p w14:paraId="5217EEAF" w14:textId="77777777" w:rsidR="00252879" w:rsidRDefault="00252879" w:rsidP="00252879">
      <w:pPr>
        <w:ind w:left="360"/>
      </w:pPr>
    </w:p>
    <w:p w14:paraId="7312A4F0" w14:textId="77777777" w:rsidR="00252879" w:rsidRDefault="00252879"/>
    <w:sectPr w:rsidR="00252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42E7C"/>
    <w:multiLevelType w:val="hybridMultilevel"/>
    <w:tmpl w:val="D71AA29A"/>
    <w:lvl w:ilvl="0" w:tplc="D862AE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79"/>
    <w:rsid w:val="00252879"/>
    <w:rsid w:val="00936218"/>
    <w:rsid w:val="00AD70B3"/>
    <w:rsid w:val="00B224AE"/>
    <w:rsid w:val="00D1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D07F"/>
  <w15:chartTrackingRefBased/>
  <w15:docId w15:val="{A7E0AC49-BD9F-4714-A06C-F6DFEBE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8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8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\index.php" TargetMode="Externa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Pham</dc:creator>
  <cp:keywords/>
  <dc:description/>
  <cp:lastModifiedBy>Jimmy Pham</cp:lastModifiedBy>
  <cp:revision>1</cp:revision>
  <dcterms:created xsi:type="dcterms:W3CDTF">2024-11-19T03:31:00Z</dcterms:created>
  <dcterms:modified xsi:type="dcterms:W3CDTF">2024-11-19T03:40:00Z</dcterms:modified>
</cp:coreProperties>
</file>