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3CD" w:rsidRDefault="00081F3D">
      <w:r>
        <w:t>Retrospective Meeting Notes (Sprint 2)</w:t>
      </w:r>
    </w:p>
    <w:p w:rsidR="00081F3D" w:rsidRDefault="00081F3D" w:rsidP="00081F3D">
      <w:pPr>
        <w:jc w:val="both"/>
      </w:pPr>
      <w:r>
        <w:t xml:space="preserve">In this sprint, as usual, everything has also proceeded well as planned. Every team member is also able to complete the user stories within 2 weeks’ time. Two epics, make payment and reporting are completed and parts of the login and manage membership epics are also completed and successfully delivered to the customer. Every team member is happy and satisfied with the performance and progress of the system. And now, each of them feels excited and committed to complete the remaining parts of the system on next sprint. The teamwork and collaboration among team members are getting better and better. Every team member feels that they are belongs to the team and work hard for the project. Interaction among team members is also flawless and no major issues. And for customer collaboration, every communication and discussion went smoothly and successfully. </w:t>
      </w:r>
    </w:p>
    <w:p w:rsidR="00081F3D" w:rsidRDefault="00081F3D" w:rsidP="00081F3D">
      <w:pPr>
        <w:jc w:val="both"/>
      </w:pPr>
      <w:r>
        <w:t xml:space="preserve">We have come to the point where we have partially mastered the way of developing the system. We have gained quite lot of extra knowledge of the system and how to create the system. </w:t>
      </w:r>
      <w:r w:rsidR="00B41986">
        <w:t>We have become more confident in handling the project as the teamwork has grown stronger for the past few weeks. We are able to complete our own tasks with the minimum help from other team members. We have put a lot of effort in developing the system so that the quality of the system is great and we also continuously re</w:t>
      </w:r>
      <w:bookmarkStart w:id="0" w:name="_GoBack"/>
      <w:bookmarkEnd w:id="0"/>
      <w:r w:rsidR="00B41986">
        <w:t>factor what we have done past few weeks to make the system a higher quality and increase efficiency in terms of handling the tasks of the system. Our ultimate goal is to satisfy customer requirement and increase the effectiveness of the way they perform their daily task.</w:t>
      </w:r>
    </w:p>
    <w:p w:rsidR="00B41986" w:rsidRDefault="00B41986" w:rsidP="00081F3D">
      <w:pPr>
        <w:jc w:val="both"/>
      </w:pPr>
      <w:r>
        <w:t>In conclusion, we have grown so much during the second sprint, and we hope to continuously learn on the next sprint. We also hope that everything can also goes well as planned on the next sprint. We believe that we can develop a top quality system at the end of the project.</w:t>
      </w:r>
    </w:p>
    <w:p w:rsidR="00B41986" w:rsidRDefault="00B41986" w:rsidP="00081F3D">
      <w:pPr>
        <w:jc w:val="both"/>
      </w:pPr>
    </w:p>
    <w:sectPr w:rsidR="00B41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F3D"/>
    <w:rsid w:val="00081F3D"/>
    <w:rsid w:val="001F744F"/>
    <w:rsid w:val="003E13CD"/>
    <w:rsid w:val="004B0478"/>
    <w:rsid w:val="004B16DF"/>
    <w:rsid w:val="00950232"/>
    <w:rsid w:val="00B41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3BDC7"/>
  <w15:chartTrackingRefBased/>
  <w15:docId w15:val="{384AB365-6428-4844-8512-74E4725A4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dc:creator>
  <cp:keywords/>
  <dc:description/>
  <cp:lastModifiedBy>Jin Hui</cp:lastModifiedBy>
  <cp:revision>1</cp:revision>
  <dcterms:created xsi:type="dcterms:W3CDTF">2016-12-11T15:10:00Z</dcterms:created>
  <dcterms:modified xsi:type="dcterms:W3CDTF">2016-12-11T15:28:00Z</dcterms:modified>
</cp:coreProperties>
</file>