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Few people outside the expert community can contribute to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like STEVE should be left to scientists with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않는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Scientists in lab coats should promote their work to ordinary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Amateurs as well as experts can help advance science in valuable ways.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