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C7F" w:rsidRDefault="00263C7F" w:rsidP="00263C7F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问题思考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在使用地图App中，我们经常需要对界面进行缩放操作来更加便利的查看位置。那么在Appium中怎样去模拟这类操作呢？</w:t>
      </w:r>
    </w:p>
    <w:p w:rsidR="00263C7F" w:rsidRDefault="00263C7F" w:rsidP="00263C7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MultiAction</w:t>
      </w:r>
      <w:proofErr w:type="spellEnd"/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MultiAction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是多点触控的类，可以模拟用户多点操作。主要包含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add()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和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perform()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两个方法，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MultiAction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可以结合前面所学的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ActionTouch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可以模拟出用户的多个手指滑动的操作效果；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.common.multi_action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MultiAction</w:t>
      </w:r>
      <w:proofErr w:type="spellEnd"/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.common.touch_action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</w:p>
    <w:p w:rsidR="00263C7F" w:rsidRDefault="00263C7F" w:rsidP="00263C7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加载：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方法add(self, *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touch_actions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Tou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chAction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对象添加到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MultiAction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中，稍后再执行。</w:t>
      </w:r>
    </w:p>
    <w:p w:rsidR="00263C7F" w:rsidRDefault="00263C7F" w:rsidP="00263C7F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参数：</w:t>
      </w:r>
    </w:p>
    <w:p w:rsidR="00263C7F" w:rsidRDefault="00263C7F" w:rsidP="00263C7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touch_actions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- 一个或多个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TouchAction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对象，描述一个手指要执行的动作链</w:t>
      </w:r>
    </w:p>
    <w:p w:rsidR="00263C7F" w:rsidRDefault="00263C7F" w:rsidP="00263C7F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用法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</w:t>
      </w: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.press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(el1).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move_to</w:t>
      </w:r>
      <w:proofErr w:type="spell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(el2).release()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</w:t>
      </w: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.press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(el2).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move_to</w:t>
      </w:r>
      <w:proofErr w:type="spell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(el1).release()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MultiAction</w:t>
      </w:r>
      <w:proofErr w:type="spell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(driver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).add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 xml:space="preserve">(a1,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3C7F" w:rsidRDefault="00263C7F" w:rsidP="00263C7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执行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perform(self) 执行存储在对象中的操作。</w:t>
      </w:r>
    </w:p>
    <w:p w:rsidR="00263C7F" w:rsidRDefault="00263C7F" w:rsidP="00263C7F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用法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</w:t>
      </w: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.press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(el1).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move_to</w:t>
      </w:r>
      <w:proofErr w:type="spell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(el2).release()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</w:t>
      </w: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.press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(el2).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move_to</w:t>
      </w:r>
      <w:proofErr w:type="spell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(el1).release()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MultiAction</w:t>
      </w:r>
      <w:proofErr w:type="spell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(driver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).add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 xml:space="preserve">(a1,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).perform()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Ps：是不是有点类似Python里面的多线程和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多进程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的使用。</w:t>
      </w:r>
    </w:p>
    <w:p w:rsidR="00263C7F" w:rsidRDefault="00263C7F" w:rsidP="00263C7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多点触</w:t>
      </w:r>
      <w:proofErr w:type="gramStart"/>
      <w:r>
        <w:rPr>
          <w:rFonts w:ascii="微软雅黑" w:eastAsia="微软雅黑" w:hAnsi="微软雅黑" w:hint="eastAsia"/>
          <w:color w:val="24292E"/>
          <w:sz w:val="42"/>
          <w:szCs w:val="42"/>
        </w:rPr>
        <w:t>控操作</w:t>
      </w:r>
      <w:proofErr w:type="gramEnd"/>
      <w:r>
        <w:rPr>
          <w:rFonts w:ascii="微软雅黑" w:eastAsia="微软雅黑" w:hAnsi="微软雅黑" w:hint="eastAsia"/>
          <w:color w:val="24292E"/>
          <w:sz w:val="42"/>
          <w:szCs w:val="42"/>
        </w:rPr>
        <w:t>实践——地图App缩放</w:t>
      </w:r>
    </w:p>
    <w:p w:rsidR="00263C7F" w:rsidRDefault="00263C7F" w:rsidP="00263C7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安装启动百度地图Android app 进入地图后分别进行放大缩小操作</w:t>
      </w:r>
    </w:p>
    <w:p w:rsidR="00263C7F" w:rsidRDefault="00263C7F" w:rsidP="00263C7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263C7F" w:rsidRDefault="00263C7F" w:rsidP="00263C7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 1.7.2</w:t>
      </w:r>
    </w:p>
    <w:p w:rsidR="00263C7F" w:rsidRDefault="00263C7F" w:rsidP="00263C7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Win10 64bit</w:t>
      </w:r>
    </w:p>
    <w:p w:rsidR="00263C7F" w:rsidRDefault="00263C7F" w:rsidP="00263C7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夜神模拟器 Android5.1.1</w:t>
      </w:r>
    </w:p>
    <w:p w:rsidR="00263C7F" w:rsidRDefault="00263C7F" w:rsidP="00263C7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百度地图Android版 V10.6.5</w:t>
      </w:r>
    </w:p>
    <w:p w:rsidR="00263C7F" w:rsidRDefault="00263C7F" w:rsidP="00263C7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滑动原理图解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626066" cy="3727939"/>
            <wp:effectExtent l="0" t="0" r="0" b="0"/>
            <wp:docPr id="1" name="图片 1" descr="https://sutune.oss-cn-shenzhen.aliyuncs.com/Appium%20%E7%AE%80%E4%BB%8B%26%E5%AE%9E%E8%B7%B5/chapter4/multi_action_baidu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tune.oss-cn-shenzhen.aliyuncs.com/Appium%20%E7%AE%80%E4%BB%8B%26%E5%AE%9E%E8%B7%B5/chapter4/multi_action_baidu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809" cy="37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7F" w:rsidRDefault="00263C7F" w:rsidP="00263C7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multi_action.py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time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.common.touch_action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.common.multi_action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MultiAction</w:t>
      </w:r>
      <w:proofErr w:type="spellEnd"/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r'C:\Users\Shuqing\Desktop\com.baidu.BaiduMap.apk'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com.baidu.BaiduMap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com.baidu.baidumaps.WelcomeScreen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com.baidu.BaiduMap:id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/dj2'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com.baidu.BaiduMap:id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byo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'width'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'height'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pinch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action1=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action2=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zoom_action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action1.press(x=x*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</w:t>
      </w:r>
      <w:proofErr w:type="gramStart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).move_to(x=x*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action2.press(x=x*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</w:t>
      </w:r>
      <w:proofErr w:type="gramStart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).move_to(x=x*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0.6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0.6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'start pinch...'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zoom_action.add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(action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1,action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2)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zoom_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action.perform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zoom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action1=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action2=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zoom_action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action1.press(x=x*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</w:t>
      </w:r>
      <w:proofErr w:type="gramStart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).move_to(x=x*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action2.press(x=x*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</w:t>
      </w:r>
      <w:proofErr w:type="gramStart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0.6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).move_to(x=x*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,y=y*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).release()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'start zoom...'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zoom_action.add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(action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1,action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2)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zoom_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action.perform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pinch(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263C7F" w:rsidRDefault="00263C7F" w:rsidP="00263C7F">
      <w:pPr>
        <w:pStyle w:val="HTML"/>
        <w:shd w:val="clear" w:color="auto" w:fill="F6F8FA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zoom(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3C7F" w:rsidRDefault="00263C7F" w:rsidP="00263C7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参考资料</w:t>
      </w:r>
    </w:p>
    <w:p w:rsidR="00263C7F" w:rsidRDefault="00263C7F" w:rsidP="00263C7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http://appium.io/docs/cn/writing-running-appium/touch-actions/</w:t>
        </w:r>
      </w:hyperlink>
    </w:p>
    <w:p w:rsidR="00263C7F" w:rsidRDefault="00263C7F" w:rsidP="00263C7F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https://stackoverflow.com/questions/38565116/zoom-action-in-android-using-appium-python-client</w:t>
        </w:r>
      </w:hyperlink>
    </w:p>
    <w:p w:rsidR="009664F3" w:rsidRPr="00263C7F" w:rsidRDefault="009664F3" w:rsidP="009D1244"/>
    <w:sectPr w:rsidR="009664F3" w:rsidRPr="00263C7F" w:rsidSect="009D1244">
      <w:headerReference w:type="default" r:id="rId11"/>
      <w:footerReference w:type="default" r:id="rId12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9DA" w:rsidRDefault="00FB39DA" w:rsidP="009664F3">
      <w:r>
        <w:separator/>
      </w:r>
    </w:p>
  </w:endnote>
  <w:endnote w:type="continuationSeparator" w:id="0">
    <w:p w:rsidR="00FB39DA" w:rsidRDefault="00FB39DA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9DA" w:rsidRDefault="00FB39DA" w:rsidP="009664F3">
      <w:r>
        <w:separator/>
      </w:r>
    </w:p>
  </w:footnote>
  <w:footnote w:type="continuationSeparator" w:id="0">
    <w:p w:rsidR="00FB39DA" w:rsidRDefault="00FB39DA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A4C38"/>
    <w:multiLevelType w:val="multilevel"/>
    <w:tmpl w:val="A2A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7FE"/>
    <w:multiLevelType w:val="multilevel"/>
    <w:tmpl w:val="440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1"/>
  </w:num>
  <w:num w:numId="10">
    <w:abstractNumId w:val="5"/>
  </w:num>
  <w:num w:numId="11">
    <w:abstractNumId w:val="6"/>
  </w:num>
  <w:num w:numId="12">
    <w:abstractNumId w:val="17"/>
  </w:num>
  <w:num w:numId="13">
    <w:abstractNumId w:val="13"/>
  </w:num>
  <w:num w:numId="14">
    <w:abstractNumId w:val="0"/>
  </w:num>
  <w:num w:numId="15">
    <w:abstractNumId w:val="10"/>
  </w:num>
  <w:num w:numId="16">
    <w:abstractNumId w:val="12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01159"/>
    <w:rsid w:val="00227F62"/>
    <w:rsid w:val="00263C7F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F716B9"/>
    <w:rsid w:val="00FB39DA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B4810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8565116/zoom-action-in-android-using-appium-python-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ium.io/docs/cn/writing-running-appium/touch-action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10</cp:revision>
  <dcterms:created xsi:type="dcterms:W3CDTF">2014-10-29T12:08:00Z</dcterms:created>
  <dcterms:modified xsi:type="dcterms:W3CDTF">2018-05-17T10:06:00Z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