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bb9mvohhhzx" w:id="0"/>
      <w:bookmarkEnd w:id="0"/>
      <w:r w:rsidDel="00000000" w:rsidR="00000000" w:rsidRPr="00000000">
        <w:rPr>
          <w:rtl w:val="0"/>
        </w:rPr>
        <w:t xml:space="preserve">Multiscale Computer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7b8diqqdyj6s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provides the setup information for the simulation environment. Currently the setup has to be performed manually. Future plans are to migrate to a full setup via docker based on a clean Ubuntu installation.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Until then the nodes have to be setup manually.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python dependencies should be handled within virtual environments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 clearly with the R packaging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zutphsz1ds8" w:id="2"/>
      <w:bookmarkEnd w:id="2"/>
      <w:commentRangeStart w:id="0"/>
      <w:r w:rsidDel="00000000" w:rsidR="00000000" w:rsidRPr="00000000">
        <w:rPr>
          <w:rtl w:val="0"/>
        </w:rPr>
        <w:t xml:space="preserve">Computers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simulations are performed on the following computer hardware. In total around 40 cores are currently available for simulations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380"/>
        <w:gridCol w:w="1002.8571428571429"/>
        <w:gridCol w:w="1002.8571428571429"/>
        <w:gridCol w:w="1002.8571428571429"/>
        <w:gridCol w:w="1002.8571428571429"/>
        <w:gridCol w:w="1002.8571428571429"/>
        <w:gridCol w:w="1002.8571428571429"/>
        <w:gridCol w:w="1002.8571428571429"/>
        <w:tblGridChange w:id="0">
          <w:tblGrid>
            <w:gridCol w:w="960"/>
            <w:gridCol w:w="1380"/>
            <w:gridCol w:w="1002.8571428571429"/>
            <w:gridCol w:w="1002.8571428571429"/>
            <w:gridCol w:w="1002.8571428571429"/>
            <w:gridCol w:w="1002.8571428571429"/>
            <w:gridCol w:w="1002.8571428571429"/>
            <w:gridCol w:w="1002.8571428571429"/>
            <w:gridCol w:w="1002.85714285714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ssh access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[ssh uname@ip]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postgres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http /apache2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hardware 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django db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mkoenig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sysbio2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10.39.32.111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(Xeon W3550 @ 3.07GHz)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mkoenig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 running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10.39.32.106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mkoenig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apache 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sysbio1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10.39.32.189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(Intel Core i7 X980 @3.33GHz)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mkoenig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 running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[check vpn]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10.39.34.27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(Intel Core i7 X980 @3.33GHz)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mkoenig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apache 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  <w:tc>
          <w:tcPr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olli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10.43.6.114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10.43.6.115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 missing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18u3hkltkuru" w:id="3"/>
      <w:bookmarkEnd w:id="3"/>
      <w:r w:rsidDel="00000000" w:rsidR="00000000" w:rsidRPr="00000000">
        <w:rPr>
          <w:rtl w:val="0"/>
        </w:rPr>
        <w:t xml:space="preserve">Multiscale project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mku9xb4tz28" w:id="4"/>
      <w:bookmarkEnd w:id="4"/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necessary environment variables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64g4w55b3mc0" w:id="5"/>
      <w:bookmarkEnd w:id="5"/>
      <w:r w:rsidDel="00000000" w:rsidR="00000000" w:rsidRPr="00000000">
        <w:rPr>
          <w:rtl w:val="0"/>
        </w:rPr>
        <w:t xml:space="preserve">sudo gedit /etc/bash.bashrc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yqttqnjbwcl" w:id="6"/>
      <w:bookmarkEnd w:id="6"/>
      <w:r w:rsidDel="00000000" w:rsidR="00000000" w:rsidRPr="00000000">
        <w:rPr>
          <w:rtl w:val="0"/>
        </w:rPr>
        <w:t xml:space="preserve">export MULTISCALE_DB=multiscale-galactose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yqttqnjbwcl" w:id="6"/>
      <w:bookmarkEnd w:id="6"/>
      <w:r w:rsidDel="00000000" w:rsidR="00000000" w:rsidRPr="00000000">
        <w:rPr>
          <w:rtl w:val="0"/>
        </w:rPr>
        <w:t xml:space="preserve">export MULTISCALE_GALACTOSE=$HOME/git/multiscale-galactose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kvzp5nn9okea" w:id="7"/>
      <w:bookmarkEnd w:id="7"/>
      <w:r w:rsidDel="00000000" w:rsidR="00000000" w:rsidRPr="00000000">
        <w:rPr>
          <w:rtl w:val="0"/>
        </w:rPr>
        <w:t xml:space="preserve">export MULTISCALE_GALACTOSE_RESULTS=$HOME/multiscale-galactose-results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ro70fok3et8f" w:id="8"/>
      <w:bookmarkEnd w:id="8"/>
      <w:r w:rsidDel="00000000" w:rsidR="00000000" w:rsidRPr="00000000">
        <w:rPr>
          <w:rtl w:val="0"/>
        </w:rPr>
        <w:t xml:space="preserve">export PYTHONPATH=${PYTHONPATH}:${MULTISCALE_GALACTOSE}/python/multiscalepy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6dejjpzft74k" w:id="9"/>
      <w:bookmarkEnd w:id="9"/>
      <w:r w:rsidDel="00000000" w:rsidR="00000000" w:rsidRPr="00000000">
        <w:rPr>
          <w:rtl w:val="0"/>
        </w:rPr>
        <w:t xml:space="preserve">export PYTHONPATH=${PYTHONPATH}:${MULTISCALE_GALACTOSE}/python/multiscalepy/multiscale/multiscalesite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yqttqnjbwcl" w:id="6"/>
      <w:bookmarkEnd w:id="6"/>
      <w:r w:rsidDel="00000000" w:rsidR="00000000" w:rsidRPr="00000000">
        <w:rPr>
          <w:rtl w:val="0"/>
        </w:rPr>
        <w:t xml:space="preserve">export DJANGO_SETTINGS_MODULE=multiscalesite.settings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kmpqxa75e7ur" w:id="10"/>
      <w:bookmarkEnd w:id="10"/>
      <w:r w:rsidDel="00000000" w:rsidR="00000000" w:rsidRPr="00000000">
        <w:rPr>
          <w:rtl w:val="0"/>
        </w:rPr>
        <w:t xml:space="preserve">source /etc/bash.bashrc</w:t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rgid3frh99lv" w:id="11"/>
      <w:bookmarkEnd w:id="11"/>
      <w:r w:rsidDel="00000000" w:rsidR="00000000" w:rsidRPr="00000000">
        <w:rPr>
          <w:rtl w:val="0"/>
        </w:rPr>
        <w:t xml:space="preserve">Clone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project code is managed on github. clone the repository in the defined locations.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hqlb3xo9svo7" w:id="12"/>
      <w:bookmarkEnd w:id="12"/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zcixjh2fj1rs" w:id="13"/>
      <w:bookmarkEnd w:id="13"/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https://github.com/matthiaskoenig/multiscale-galactose.git</w:t>
        </w:r>
      </w:hyperlink>
      <w:r w:rsidDel="00000000" w:rsidR="00000000" w:rsidRPr="00000000">
        <w:rPr>
          <w:rtl w:val="0"/>
        </w:rPr>
        <w:t xml:space="preserve"> $MULTISCALE_GALACTOSE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pw2w2o735l4l" w:id="14"/>
      <w:bookmarkEnd w:id="14"/>
      <w:r w:rsidDel="00000000" w:rsidR="00000000" w:rsidRPr="00000000">
        <w:rPr>
          <w:rtl w:val="0"/>
        </w:rPr>
        <w:t xml:space="preserve">ln -s $MULTISCALE_GALACTOSE ~/multiscale-galactose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fk8zt7qi53vu" w:id="15"/>
      <w:bookmarkEnd w:id="15"/>
      <w:r w:rsidDel="00000000" w:rsidR="00000000" w:rsidRPr="00000000">
        <w:rPr>
          <w:rtl w:val="0"/>
        </w:rPr>
        <w:t xml:space="preserve">mkdir $MULTISCALE_GALACTOSE_RESULTS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e1gw0v5bjlw" w:id="16"/>
      <w:bookmarkEnd w:id="16"/>
      <w:r w:rsidDel="00000000" w:rsidR="00000000" w:rsidRPr="00000000">
        <w:rPr>
          <w:rtl w:val="0"/>
        </w:rPr>
        <w:t xml:space="preserve">Simulation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libraries and tools for modelling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https://docs.google.com/document/d/1h6PU5pfogfRfevbGAYgaO8CecHD4Xg7ZKfL928Dxze0/edit#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libSBML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roadRunner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antimony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before="200" w:lineRule="auto"/>
        <w:contextualSpacing w:val="0"/>
      </w:pPr>
      <w:bookmarkStart w:colFirst="0" w:colLast="0" w:name="h.u8ruz3encejc" w:id="17"/>
      <w:bookmarkEnd w:id="17"/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alaext554bx" w:id="18"/>
      <w:bookmarkEnd w:id="18"/>
      <w:r w:rsidDel="00000000" w:rsidR="00000000" w:rsidRPr="00000000">
        <w:rPr>
          <w:rtl w:val="0"/>
        </w:rPr>
        <w:t xml:space="preserve">Server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postgres server has to be running on the server.</w:t>
      </w: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Subtitle"/>
        <w:widowControl w:val="0"/>
        <w:contextualSpacing w:val="0"/>
        <w:rPr/>
      </w:pPr>
      <w:bookmarkStart w:colFirst="0" w:colLast="0" w:name="h.15ovzkj1mn6q" w:id="19"/>
      <w:bookmarkEnd w:id="19"/>
      <w:r w:rsidDel="00000000" w:rsidR="00000000" w:rsidRPr="00000000">
        <w:rPr>
          <w:rtl w:val="0"/>
        </w:rPr>
        <w:t xml:space="preserve">sudo apt-get install postgresql postgresql-contrib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9gc3u3xgfse" w:id="20"/>
      <w:bookmarkEnd w:id="20"/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&amp; database</w:t>
      </w:r>
      <w:r w:rsidDel="00000000" w:rsidR="00000000" w:rsidRPr="00000000">
        <w:rPr>
          <w:rtl w:val="0"/>
        </w:rPr>
        <w:t xml:space="preserve"> setup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The database needs the respective user with password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cpuxod351sqt" w:id="21"/>
      <w:bookmarkEnd w:id="21"/>
      <w:r w:rsidDel="00000000" w:rsidR="00000000" w:rsidRPr="00000000">
        <w:rPr>
          <w:rtl w:val="0"/>
        </w:rPr>
        <w:t xml:space="preserve">sudo su postgres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cpuxod351sqt" w:id="21"/>
      <w:bookmarkEnd w:id="21"/>
      <w:r w:rsidDel="00000000" w:rsidR="00000000" w:rsidRPr="00000000">
        <w:rPr>
          <w:rtl w:val="0"/>
        </w:rPr>
        <w:t xml:space="preserve">createuser mkoenig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cpuxod351sqt" w:id="21"/>
      <w:bookmarkEnd w:id="21"/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cpuxod351sqt" w:id="21"/>
      <w:bookmarkEnd w:id="21"/>
      <w:r w:rsidDel="00000000" w:rsidR="00000000" w:rsidRPr="00000000">
        <w:rPr>
          <w:rtl w:val="0"/>
        </w:rPr>
        <w:t xml:space="preserve">ALTER USER mkoenig WITH SUPERUSER;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cpuxod351sqt" w:id="21"/>
      <w:bookmarkEnd w:id="21"/>
      <w:r w:rsidDel="00000000" w:rsidR="00000000" w:rsidRPr="00000000">
        <w:rPr>
          <w:rtl w:val="0"/>
        </w:rPr>
        <w:t xml:space="preserve">\password mkoenig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cpuxod351sqt" w:id="21"/>
      <w:bookmarkEnd w:id="21"/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3vxhp3xdooiv" w:id="22"/>
      <w:bookmarkEnd w:id="22"/>
      <w:r w:rsidDel="00000000" w:rsidR="00000000" w:rsidRPr="00000000">
        <w:rPr>
          <w:rtl w:val="0"/>
        </w:rPr>
        <w:t xml:space="preserve">sudo -u postgres psql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asqz61hrd8lw" w:id="23"/>
      <w:bookmarkEnd w:id="23"/>
      <w:r w:rsidDel="00000000" w:rsidR="00000000" w:rsidRPr="00000000">
        <w:rPr>
          <w:rtl w:val="0"/>
        </w:rPr>
        <w:t xml:space="preserve">\password postgres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2oxzy4wsn2p1" w:id="24"/>
      <w:bookmarkEnd w:id="24"/>
      <w:r w:rsidDel="00000000" w:rsidR="00000000" w:rsidRPr="00000000">
        <w:rPr>
          <w:rtl w:val="0"/>
        </w:rPr>
        <w:t xml:space="preserve">\password postgres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3vxhp3xdooiv" w:id="22"/>
      <w:bookmarkEnd w:id="22"/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vdyuhodst83" w:id="25"/>
      <w:bookmarkEnd w:id="25"/>
      <w:r w:rsidDel="00000000" w:rsidR="00000000" w:rsidRPr="00000000">
        <w:rPr>
          <w:rtl w:val="0"/>
        </w:rPr>
        <w:t xml:space="preserve">createdb $MULTISCALE_DB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h.yek2jdaxyl95" w:id="26"/>
      <w:bookmarkEnd w:id="26"/>
      <w:r w:rsidDel="00000000" w:rsidR="00000000" w:rsidRPr="00000000">
        <w:rPr>
          <w:rtl w:val="0"/>
        </w:rPr>
        <w:t xml:space="preserve">Allow access to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necessary to setup the access from other computers in the postgres settings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pmei579bvn1" w:id="27"/>
      <w:bookmarkEnd w:id="27"/>
      <w:r w:rsidDel="00000000" w:rsidR="00000000" w:rsidRPr="00000000">
        <w:rPr>
          <w:rtl w:val="0"/>
        </w:rPr>
        <w:t xml:space="preserve">sudo gedit /etc/postgresql/9.3/main/pg_hba.conf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pmei579bvn1" w:id="27"/>
      <w:bookmarkEnd w:id="27"/>
      <w:r w:rsidDel="00000000" w:rsidR="00000000" w:rsidRPr="00000000">
        <w:rPr>
          <w:rtl w:val="0"/>
        </w:rPr>
        <w:t xml:space="preserve">host</w:t>
        <w:tab/>
        <w:t xml:space="preserve">all         </w:t>
        <w:tab/>
        <w:t xml:space="preserve">mkoenig       </w:t>
        <w:tab/>
        <w:t xml:space="preserve">samenet          </w:t>
        <w:tab/>
        <w:t xml:space="preserve">trust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 communication over TCP/IP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dsfwr6cabmv" w:id="28"/>
      <w:bookmarkEnd w:id="28"/>
      <w:r w:rsidDel="00000000" w:rsidR="00000000" w:rsidRPr="00000000">
        <w:rPr>
          <w:rtl w:val="0"/>
        </w:rPr>
        <w:t xml:space="preserve">sudo gedit /etc/postgresql/9.3/main/postgresql.conf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dsfwr6cabmv" w:id="28"/>
      <w:bookmarkEnd w:id="28"/>
      <w:r w:rsidDel="00000000" w:rsidR="00000000" w:rsidRPr="00000000">
        <w:rPr>
          <w:rtl w:val="0"/>
        </w:rPr>
        <w:t xml:space="preserve">listen_addresses = '*'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restart the database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jajk4sz0yrgw" w:id="29"/>
      <w:bookmarkEnd w:id="29"/>
      <w:r w:rsidDel="00000000" w:rsidR="00000000" w:rsidRPr="00000000">
        <w:rPr>
          <w:rtl w:val="0"/>
        </w:rPr>
        <w:t xml:space="preserve">sudo service postgresql restart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Test the connection via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cjbzsj81kz8" w:id="30"/>
      <w:bookmarkEnd w:id="30"/>
      <w:r w:rsidDel="00000000" w:rsidR="00000000" w:rsidRPr="00000000">
        <w:rPr>
          <w:rtl w:val="0"/>
        </w:rPr>
        <w:t xml:space="preserve">psql -h 10.39.34.27 -U $USER $MULTISCALE_DB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zwa3hva6rn3" w:id="31"/>
      <w:bookmarkEnd w:id="31"/>
      <w:r w:rsidDel="00000000" w:rsidR="00000000" w:rsidRPr="00000000">
        <w:rPr>
          <w:rtl w:val="0"/>
        </w:rPr>
        <w:t xml:space="preserve">Client setup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 the interaction with the database the postgres client libraries have to be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u81z7248iohm" w:id="32"/>
      <w:bookmarkEnd w:id="32"/>
      <w:r w:rsidDel="00000000" w:rsidR="00000000" w:rsidRPr="00000000">
        <w:rPr>
          <w:rtl w:val="0"/>
        </w:rPr>
        <w:t xml:space="preserve">sudo apt-get install postgresql-client-common postgresql-client python-dev libpq-dev pgadmin3 cmake cmake-gui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Access to the database can be tested via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t7lhwbck3uud" w:id="33"/>
      <w:bookmarkEnd w:id="33"/>
      <w:r w:rsidDel="00000000" w:rsidR="00000000" w:rsidRPr="00000000">
        <w:rPr>
          <w:rtl w:val="0"/>
        </w:rPr>
        <w:t xml:space="preserve">psql -h dbhost -U user dbname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s762yov8lzc8" w:id="34"/>
      <w:bookmarkEnd w:id="34"/>
      <w:r w:rsidDel="00000000" w:rsidR="00000000" w:rsidRPr="00000000">
        <w:rPr>
          <w:rtl w:val="0"/>
        </w:rPr>
        <w:t xml:space="preserve">psql -h 10.39.34.27 -U $USER $MULTISCALE_DB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fsel4dcarj51" w:id="35"/>
      <w:bookmarkEnd w:id="35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Necessary to run at least python 2.7, so check and update if necessary.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q5g88znfwtd9" w:id="36"/>
      <w:bookmarkEnd w:id="36"/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zktfydpjixz" w:id="37"/>
      <w:bookmarkEnd w:id="37"/>
      <w:r w:rsidDel="00000000" w:rsidR="00000000" w:rsidRPr="00000000">
        <w:rPr>
          <w:rtl w:val="0"/>
        </w:rPr>
        <w:t xml:space="preserve">Django installation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tim6uig49mtt" w:id="38"/>
      <w:bookmarkEnd w:id="38"/>
      <w:r w:rsidDel="00000000" w:rsidR="00000000" w:rsidRPr="00000000">
        <w:rPr>
          <w:rtl w:val="0"/>
        </w:rPr>
        <w:t xml:space="preserve">sudo apt-get install llvm python-dev libpq-dev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qyjd3uq8s6g3" w:id="39"/>
      <w:bookmarkEnd w:id="39"/>
      <w:r w:rsidDel="00000000" w:rsidR="00000000" w:rsidRPr="00000000">
        <w:rPr>
          <w:rtl w:val="0"/>
        </w:rPr>
        <w:t xml:space="preserve">sudo -E pip install rpy2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y7l54uwgvl0e" w:id="40"/>
      <w:bookmarkEnd w:id="40"/>
      <w:r w:rsidDel="00000000" w:rsidR="00000000" w:rsidRPr="00000000">
        <w:rPr>
          <w:rtl w:val="0"/>
        </w:rPr>
        <w:t xml:space="preserve">sudo -E pip install psycopg2==2.6.1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4wi5jdkf7amp" w:id="41"/>
      <w:bookmarkEnd w:id="41"/>
      <w:r w:rsidDel="00000000" w:rsidR="00000000" w:rsidRPr="00000000">
        <w:rPr>
          <w:rtl w:val="0"/>
        </w:rPr>
        <w:t xml:space="preserve">sudo -E pip install django==1.8.7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jnbgg2be0r9" w:id="42"/>
      <w:bookmarkEnd w:id="42"/>
      <w:r w:rsidDel="00000000" w:rsidR="00000000" w:rsidRPr="00000000">
        <w:rPr>
          <w:rtl w:val="0"/>
        </w:rPr>
        <w:t xml:space="preserve">sudo -E pip install django-extensions django-haystack --upgrade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vj4e8h381iyw" w:id="43"/>
      <w:bookmarkEnd w:id="43"/>
      <w:r w:rsidDel="00000000" w:rsidR="00000000" w:rsidRPr="00000000">
        <w:rPr>
          <w:rtl w:val="0"/>
        </w:rPr>
        <w:t xml:space="preserve">sudo -E pip install django-debug-toolbar --upgrade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k83xftog1oqo" w:id="44"/>
      <w:bookmarkEnd w:id="44"/>
      <w:r w:rsidDel="00000000" w:rsidR="00000000" w:rsidRPr="00000000">
        <w:rPr>
          <w:rtl w:val="0"/>
        </w:rPr>
        <w:t xml:space="preserve">sudo -E pip install django-enumfield --upgrade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installation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tqb7ji94p800" w:id="45"/>
      <w:bookmarkEnd w:id="45"/>
      <w:r w:rsidDel="00000000" w:rsidR="00000000" w:rsidRPr="00000000">
        <w:rPr>
          <w:rtl w:val="0"/>
        </w:rPr>
        <w:t xml:space="preserve">import django</w:t>
        <w:br w:type="textWrapping"/>
        <w:t xml:space="preserve">print(django.VERSION)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Python requirements are listed in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ev6v8cv0qynt" w:id="46"/>
      <w:bookmarkEnd w:id="46"/>
      <w:r w:rsidDel="00000000" w:rsidR="00000000" w:rsidRPr="00000000">
        <w:rPr>
          <w:rtl w:val="0"/>
        </w:rPr>
        <w:t xml:space="preserve">$MULTISCALE_GALACTOSE/python/multiscale/requirements.txt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5u9miyvbfgm0" w:id="47"/>
      <w:bookmarkEnd w:id="4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can be installed via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pwcsr7cwurmi" w:id="48"/>
      <w:bookmarkEnd w:id="48"/>
      <w:r w:rsidDel="00000000" w:rsidR="00000000" w:rsidRPr="00000000">
        <w:rPr>
          <w:rtl w:val="0"/>
        </w:rPr>
        <w:t xml:space="preserve">sudo -E pip install pandas matplotlib requests sh enum34 --upgrade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MPI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fx5vvy3ez85a" w:id="49"/>
      <w:bookmarkEnd w:id="49"/>
      <w:r w:rsidDel="00000000" w:rsidR="00000000" w:rsidRPr="00000000">
        <w:rPr>
          <w:rtl w:val="0"/>
        </w:rPr>
        <w:t xml:space="preserve">sudo apt-get install libcr-dev mpich2 mpich2-doc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ll8a2vflwaoo" w:id="50"/>
      <w:bookmarkEnd w:id="50"/>
      <w:r w:rsidDel="00000000" w:rsidR="00000000" w:rsidRPr="00000000">
        <w:rPr>
          <w:rtl w:val="0"/>
        </w:rPr>
        <w:t xml:space="preserve">sudo -E pip install mpi4py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h5py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1lznu5nbphid" w:id="51"/>
      <w:bookmarkEnd w:id="51"/>
      <w:r w:rsidDel="00000000" w:rsidR="00000000" w:rsidRPr="00000000">
        <w:rPr>
          <w:rtl w:val="0"/>
        </w:rPr>
        <w:t xml:space="preserve">sudo apt-get install libhdf5-dev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joh1qewmqkr" w:id="52"/>
      <w:bookmarkEnd w:id="52"/>
      <w:r w:rsidDel="00000000" w:rsidR="00000000" w:rsidRPr="00000000">
        <w:rPr>
          <w:rtl w:val="0"/>
        </w:rPr>
        <w:t xml:space="preserve">sudo -E pip install Cython --upgrade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oot7t5ltjtk" w:id="53"/>
      <w:bookmarkEnd w:id="53"/>
      <w:r w:rsidDel="00000000" w:rsidR="00000000" w:rsidRPr="00000000">
        <w:rPr>
          <w:rtl w:val="0"/>
        </w:rPr>
        <w:t xml:space="preserve">sudo -E pip install h5py --upgrade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dn722nugt7x" w:id="54"/>
      <w:bookmarkEnd w:id="54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database schema in the 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DATABASES = {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ab/>
        <w:t xml:space="preserve">'default': {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    </w:t>
        <w:tab/>
        <w:t xml:space="preserve">'ENGINE': 'django.db.backends.postgresql_psycopg2',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    </w:t>
        <w:tab/>
        <w:t xml:space="preserve">'NAME': 'multiscale-galactose',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    </w:t>
        <w:tab/>
        <w:t xml:space="preserve">'USER': 'mkoenig',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    </w:t>
        <w:tab/>
        <w:t xml:space="preserve">'PASSWORD': '********',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    </w:t>
        <w:tab/>
        <w:t xml:space="preserve">'HOST': 'localhost',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    </w:t>
        <w:tab/>
        <w:t xml:space="preserve">'PORT': '5432',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Style w:val="Subtitle"/>
        <w:widowControl w:val="0"/>
        <w:contextualSpacing w:val="0"/>
      </w:pPr>
      <w:bookmarkStart w:colFirst="0" w:colLast="0" w:name="h.i6vsks1tqguq" w:id="55"/>
      <w:bookmarkEnd w:id="5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all tables, drop the tables via pgadmin3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d9d9" w:val="clear"/>
          <w:rtl w:val="0"/>
        </w:rPr>
        <w:t xml:space="preserve">cd $MULTISCALE_GALACTOSE/python/multiscale/multiscale/multiscalesite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pcrfanrorq0" w:id="56"/>
      <w:bookmarkEnd w:id="56"/>
      <w:r w:rsidDel="00000000" w:rsidR="00000000" w:rsidRPr="00000000">
        <w:rPr>
          <w:rtl w:val="0"/>
        </w:rPr>
        <w:t xml:space="preserve">python manage.py syncdb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ui3u363iejaf" w:id="57"/>
      <w:bookmarkEnd w:id="57"/>
      <w:r w:rsidDel="00000000" w:rsidR="00000000" w:rsidRPr="00000000">
        <w:rPr>
          <w:rtl w:val="0"/>
        </w:rPr>
        <w:t xml:space="preserve">Management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 all tables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ll4o8pvxzrme" w:id="58"/>
      <w:bookmarkEnd w:id="58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manage.py sqlclear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print the sql statement to drop all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Better way to manage the tables is via pgadmin3 (drop cascade)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jjuu6hyouqf0" w:id="59"/>
      <w:bookmarkEnd w:id="59"/>
      <w:r w:rsidDel="00000000" w:rsidR="00000000" w:rsidRPr="00000000">
        <w:rPr>
          <w:rtl w:val="0"/>
        </w:rPr>
        <w:t xml:space="preserve">pgadmin3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 all data in all tables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29i79t9t35" w:id="60"/>
      <w:bookmarkEnd w:id="6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manage.py flush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the database to the state it was in immediately after syncdb was executed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 all tables as defined in the model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ea266x88gqom" w:id="61"/>
      <w:bookmarkEnd w:id="61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manage.py syncdb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the database tables for all apps in INSTALLED_APPS whose tables have not already been created. See this page for a reference of all commands: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https://docs.djangoproject.com/en/dev/ref/django-admin/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look into using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south</w:t>
        </w:r>
      </w:hyperlink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tl w:val="0"/>
        </w:rPr>
        <w:t xml:space="preserve">t's the best way to manage your database.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57ua9yqojrj" w:id="62"/>
      <w:bookmarkEnd w:id="62"/>
      <w:r w:rsidDel="00000000" w:rsidR="00000000" w:rsidRPr="00000000">
        <w:rPr>
          <w:rtl w:val="0"/>
        </w:rPr>
        <w:t xml:space="preserve">Run django database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k4t8ac01105" w:id="63"/>
      <w:bookmarkEnd w:id="63"/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d9d9" w:val="clear"/>
          <w:rtl w:val="0"/>
        </w:rPr>
        <w:t xml:space="preserve">cd $MULTISCALE_GALACTOSE/python/multiscale/multiscale/multiscalesite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d9d9" w:val="clear"/>
          <w:rtl w:val="0"/>
        </w:rPr>
        <w:t xml:space="preserve">python manage.py runserver 8001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elapcsdm1wk" w:id="64"/>
      <w:bookmarkEnd w:id="64"/>
      <w:r w:rsidDel="00000000" w:rsidR="00000000" w:rsidRPr="00000000">
        <w:rPr>
          <w:rtl w:val="0"/>
        </w:rPr>
        <w:t xml:space="preserve">PyCharm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h.paeqdji2u3fd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tthias König" w:id="0" w:date="2015-07-09T19:04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 the computer nodes. And build environments with docker.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Courier New" w:cs="Courier New" w:eastAsia="Courier New" w:hAnsi="Courier New"/>
      <w:color w:val="434343"/>
      <w:sz w:val="18"/>
      <w:szCs w:val="18"/>
      <w:shd w:fill="d9d9d9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line="288" w:lineRule="auto"/>
      <w:contextualSpacing w:val="1"/>
    </w:pPr>
    <w:rPr>
      <w:rFonts w:ascii="Courier New" w:cs="Courier New" w:eastAsia="Courier New" w:hAnsi="Courier New"/>
      <w:sz w:val="18"/>
      <w:szCs w:val="18"/>
      <w:shd w:fill="d9d9d9" w:val="clear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jangoproject.com/en/dev/ref/django-admin/" TargetMode="External"/><Relationship Id="rId10" Type="http://schemas.openxmlformats.org/officeDocument/2006/relationships/hyperlink" Target="https://docs.djangoproject.com/en/dev/ref/django-admin/" TargetMode="External"/><Relationship Id="rId13" Type="http://schemas.openxmlformats.org/officeDocument/2006/relationships/hyperlink" Target="http://south.aeracode.org/docs/about.html" TargetMode="External"/><Relationship Id="rId12" Type="http://schemas.openxmlformats.org/officeDocument/2006/relationships/hyperlink" Target="http://south.aeracode.org/docs/about.html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articles/how-to-install-and-use-phppgadmin-on-ubuntu-12-0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github.com/matthiaskoenig/multiscale-galactose.git" TargetMode="External"/><Relationship Id="rId8" Type="http://schemas.openxmlformats.org/officeDocument/2006/relationships/hyperlink" Target="https://docs.google.com/document/d/1h6PU5pfogfRfevbGAYgaO8CecHD4Xg7ZKfL928Dxze0/edit#" TargetMode="External"/></Relationships>
</file>