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FC284" w14:textId="77777777" w:rsidR="004A00F5" w:rsidRDefault="004A00F5"/>
    <w:p w14:paraId="2FE6F1A1" w14:textId="3FDDC8DE" w:rsidR="00EB32C0" w:rsidRPr="00900149" w:rsidRDefault="004A00F5">
      <w:pPr>
        <w:rPr>
          <w:b/>
        </w:rPr>
      </w:pPr>
      <w:r w:rsidRPr="00900149">
        <w:rPr>
          <w:rFonts w:hint="eastAsia"/>
          <w:b/>
        </w:rPr>
        <w:t>오차</w:t>
      </w:r>
    </w:p>
    <w:p w14:paraId="2CEBC9D4" w14:textId="37E6E8E8" w:rsidR="00900149" w:rsidRDefault="00900149">
      <w:r>
        <w:rPr>
          <w:rFonts w:hint="eastAsia"/>
        </w:rPr>
        <w:t>오차는 근사값과 참값의 차이 입니다.</w:t>
      </w:r>
    </w:p>
    <w:p w14:paraId="543DEA7B" w14:textId="761208E2" w:rsidR="004A00F5" w:rsidRDefault="004A00F5">
      <w:r>
        <w:rPr>
          <w:rFonts w:hint="eastAsia"/>
        </w:rPr>
        <w:t>측정값의 차이를 오차라고 합니다.</w:t>
      </w:r>
      <w:r>
        <w:t xml:space="preserve"> </w:t>
      </w:r>
      <w:r>
        <w:rPr>
          <w:rFonts w:hint="eastAsia"/>
        </w:rPr>
        <w:t xml:space="preserve">대부분의 측정값은 그 자체가 </w:t>
      </w:r>
      <w:proofErr w:type="gramStart"/>
      <w:r>
        <w:rPr>
          <w:rFonts w:hint="eastAsia"/>
        </w:rPr>
        <w:t>근사값 입니다</w:t>
      </w:r>
      <w:proofErr w:type="gramEnd"/>
      <w:r>
        <w:rPr>
          <w:rFonts w:hint="eastAsia"/>
        </w:rPr>
        <w:t>.</w:t>
      </w:r>
    </w:p>
    <w:p w14:paraId="6BF25111" w14:textId="4A1CE047" w:rsidR="004A00F5" w:rsidRDefault="004A00F5"/>
    <w:p w14:paraId="50D4DB3C" w14:textId="7F5A54B7" w:rsidR="004A00F5" w:rsidRDefault="004A00F5">
      <w:r>
        <w:rPr>
          <w:rFonts w:hint="eastAsia"/>
        </w:rPr>
        <w:t xml:space="preserve">또한 근사값은 어림수의 대표적인 </w:t>
      </w:r>
      <w:proofErr w:type="gramStart"/>
      <w:r>
        <w:rPr>
          <w:rFonts w:hint="eastAsia"/>
        </w:rPr>
        <w:t>예 입니다</w:t>
      </w:r>
      <w:proofErr w:type="gramEnd"/>
      <w:r>
        <w:rPr>
          <w:rFonts w:hint="eastAsia"/>
        </w:rPr>
        <w:t>.</w:t>
      </w:r>
    </w:p>
    <w:p w14:paraId="4770FBEC" w14:textId="547D67EC" w:rsidR="004A00F5" w:rsidRDefault="004A00F5"/>
    <w:p w14:paraId="6A08A4BE" w14:textId="33A1D70A" w:rsidR="004A00F5" w:rsidRDefault="004A00F5">
      <w:pPr>
        <w:rPr>
          <w:rFonts w:hint="eastAsia"/>
        </w:rPr>
      </w:pPr>
      <w:r>
        <w:rPr>
          <w:rFonts w:hint="eastAsia"/>
        </w:rPr>
        <w:t xml:space="preserve">무엇을 측정할 때 </w:t>
      </w:r>
      <w:proofErr w:type="spellStart"/>
      <w:r>
        <w:rPr>
          <w:rFonts w:hint="eastAsia"/>
        </w:rPr>
        <w:t>청확도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정밀성에 의해서 항상 참값이 </w:t>
      </w:r>
      <w:proofErr w:type="gramStart"/>
      <w:r>
        <w:rPr>
          <w:rFonts w:hint="eastAsia"/>
        </w:rPr>
        <w:t>존재 할</w:t>
      </w:r>
      <w:proofErr w:type="gramEnd"/>
      <w:r>
        <w:rPr>
          <w:rFonts w:hint="eastAsia"/>
        </w:rPr>
        <w:t xml:space="preserve"> 수 없습니다.</w:t>
      </w:r>
    </w:p>
    <w:p w14:paraId="0AC98F7A" w14:textId="34E12ED3" w:rsidR="004A00F5" w:rsidRDefault="004A00F5">
      <w:r>
        <w:rPr>
          <w:rFonts w:hint="eastAsia"/>
        </w:rPr>
        <w:t>대부분의 값들은 오차가 존재하는 근사값입니다.</w:t>
      </w:r>
    </w:p>
    <w:p w14:paraId="3DCE1BD6" w14:textId="270EA9A6" w:rsidR="004A00F5" w:rsidRDefault="004A00F5"/>
    <w:p w14:paraId="788F1506" w14:textId="53B70F76" w:rsidR="004A00F5" w:rsidRDefault="004A00F5"/>
    <w:p w14:paraId="30D90D64" w14:textId="62A9A589" w:rsidR="00F3761F" w:rsidRDefault="00F3761F">
      <w:pPr>
        <w:rPr>
          <w:rFonts w:hint="eastAsia"/>
        </w:rPr>
      </w:pPr>
      <w:r>
        <w:rPr>
          <w:rFonts w:hint="eastAsia"/>
        </w:rPr>
        <w:t>오차발견</w:t>
      </w:r>
    </w:p>
    <w:p w14:paraId="056086D9" w14:textId="236ABA2F" w:rsidR="004A00F5" w:rsidRDefault="00F3761F">
      <w:r>
        <w:rPr>
          <w:rFonts w:hint="eastAsia"/>
        </w:rPr>
        <w:t xml:space="preserve">오차를 처음으로 발견한 사람은 </w:t>
      </w:r>
      <w:proofErr w:type="spellStart"/>
      <w:r>
        <w:rPr>
          <w:rFonts w:hint="eastAsia"/>
        </w:rPr>
        <w:t>갈릴레이</w:t>
      </w:r>
      <w:proofErr w:type="spellEnd"/>
      <w:r>
        <w:rPr>
          <w:rFonts w:hint="eastAsia"/>
        </w:rPr>
        <w:t xml:space="preserve"> 입니다.</w:t>
      </w:r>
    </w:p>
    <w:p w14:paraId="507562D5" w14:textId="345967D5" w:rsidR="00F3761F" w:rsidRDefault="00F3761F"/>
    <w:p w14:paraId="64F112D8" w14:textId="304688AA" w:rsidR="00F3761F" w:rsidRDefault="00F3761F">
      <w:r>
        <w:rPr>
          <w:rFonts w:hint="eastAsia"/>
        </w:rPr>
        <w:t xml:space="preserve">오차에는 항상 </w:t>
      </w:r>
      <w:r>
        <w:t>`</w:t>
      </w:r>
      <w:r w:rsidRPr="00F3761F">
        <w:rPr>
          <w:rFonts w:hint="eastAsia"/>
          <w:b/>
        </w:rPr>
        <w:t>불확실성</w:t>
      </w:r>
      <w:r>
        <w:rPr>
          <w:rFonts w:hint="eastAsia"/>
        </w:rPr>
        <w:t>`이 존재합니다.</w:t>
      </w:r>
    </w:p>
    <w:p w14:paraId="1CF59C0E" w14:textId="77777777" w:rsidR="00F3761F" w:rsidRDefault="00F3761F">
      <w:pPr>
        <w:rPr>
          <w:rFonts w:hint="eastAsia"/>
        </w:rPr>
      </w:pPr>
    </w:p>
    <w:p w14:paraId="13B8D1E8" w14:textId="157084B4" w:rsidR="00F3761F" w:rsidRDefault="00F3761F"/>
    <w:p w14:paraId="189FA909" w14:textId="2CB504C8" w:rsidR="00F3761F" w:rsidRDefault="00F3761F">
      <w:r>
        <w:rPr>
          <w:rFonts w:hint="eastAsia"/>
        </w:rPr>
        <w:t>오차의 한계</w:t>
      </w:r>
    </w:p>
    <w:p w14:paraId="37853AA8" w14:textId="3CF54AD8" w:rsidR="00F3761F" w:rsidRDefault="00F3761F">
      <w:r>
        <w:rPr>
          <w:rFonts w:hint="eastAsia"/>
        </w:rPr>
        <w:t>참값의 범위</w:t>
      </w:r>
      <w:r w:rsidR="00B04033">
        <w:rPr>
          <w:rFonts w:hint="eastAsia"/>
        </w:rPr>
        <w:t>를</w:t>
      </w:r>
      <w:r>
        <w:rPr>
          <w:rFonts w:hint="eastAsia"/>
        </w:rPr>
        <w:t xml:space="preserve"> 말합니다.</w:t>
      </w:r>
    </w:p>
    <w:p w14:paraId="294509C0" w14:textId="1FE879F9" w:rsidR="00CB5F88" w:rsidRDefault="00CB5F88">
      <w:r>
        <w:rPr>
          <w:rFonts w:hint="eastAsia"/>
        </w:rPr>
        <w:t>근사값에 대한 오차의 절대값이 어떤 값 이하일 때,</w:t>
      </w:r>
      <w:r>
        <w:t xml:space="preserve"> </w:t>
      </w:r>
      <w:r>
        <w:rPr>
          <w:rFonts w:hint="eastAsia"/>
        </w:rPr>
        <w:t xml:space="preserve">그 값을 </w:t>
      </w:r>
      <w:proofErr w:type="gramStart"/>
      <w:r>
        <w:rPr>
          <w:rFonts w:hint="eastAsia"/>
        </w:rPr>
        <w:t>근사값 에</w:t>
      </w:r>
      <w:proofErr w:type="gramEnd"/>
      <w:r>
        <w:rPr>
          <w:rFonts w:hint="eastAsia"/>
        </w:rPr>
        <w:t xml:space="preserve"> 대한 오차의 한계라고 합니다.</w:t>
      </w:r>
    </w:p>
    <w:p w14:paraId="349BFB08" w14:textId="5EFA4260" w:rsidR="00CB5F88" w:rsidRDefault="00CB5F88"/>
    <w:p w14:paraId="41D1449D" w14:textId="519E5EFB" w:rsidR="00CB5F88" w:rsidRDefault="00CB5F88">
      <w:r>
        <w:rPr>
          <w:rFonts w:hint="eastAsia"/>
        </w:rPr>
        <w:t xml:space="preserve">오차의 </w:t>
      </w:r>
      <w:proofErr w:type="gramStart"/>
      <w:r>
        <w:rPr>
          <w:rFonts w:hint="eastAsia"/>
        </w:rPr>
        <w:t xml:space="preserve">한계 </w:t>
      </w:r>
      <w:r>
        <w:t>&gt;</w:t>
      </w:r>
      <w:proofErr w:type="gramEnd"/>
      <w:r>
        <w:t>= |</w:t>
      </w:r>
      <w:r>
        <w:rPr>
          <w:rFonts w:hint="eastAsia"/>
        </w:rPr>
        <w:t>오차|</w:t>
      </w:r>
    </w:p>
    <w:p w14:paraId="43AE99A7" w14:textId="08CD4DDF" w:rsidR="00CB5F88" w:rsidRPr="00CB5F88" w:rsidRDefault="00CB5F88">
      <w:pPr>
        <w:rPr>
          <w:rFonts w:hint="eastAsia"/>
        </w:rPr>
      </w:pPr>
      <w:r>
        <w:rPr>
          <w:rFonts w:hint="eastAsia"/>
        </w:rPr>
        <w:t xml:space="preserve">오차의 </w:t>
      </w:r>
      <w:proofErr w:type="gramStart"/>
      <w:r>
        <w:rPr>
          <w:rFonts w:hint="eastAsia"/>
        </w:rPr>
        <w:t xml:space="preserve">간계 </w:t>
      </w:r>
      <w:r>
        <w:t>&gt;</w:t>
      </w:r>
      <w:proofErr w:type="gramEnd"/>
      <w:r>
        <w:t>=|</w:t>
      </w:r>
      <w:r>
        <w:rPr>
          <w:rFonts w:hint="eastAsia"/>
        </w:rPr>
        <w:t>근사값-참값|</w:t>
      </w:r>
    </w:p>
    <w:p w14:paraId="56F52F45" w14:textId="10B23D22" w:rsidR="00F3761F" w:rsidRDefault="00CB5F88"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표현할 수 있습니다.</w:t>
      </w:r>
    </w:p>
    <w:p w14:paraId="20DFFB46" w14:textId="4BB76F91" w:rsidR="00CB5F88" w:rsidRDefault="00CB5F88"/>
    <w:p w14:paraId="573FDDEC" w14:textId="18C97114" w:rsidR="00CB5F88" w:rsidRDefault="00CB5F88"/>
    <w:p w14:paraId="0303D852" w14:textId="79E5CBDE" w:rsidR="00200A5F" w:rsidRDefault="00200A5F">
      <w:r>
        <w:rPr>
          <w:rFonts w:hint="eastAsia"/>
        </w:rPr>
        <w:t xml:space="preserve">즉 오차의 </w:t>
      </w:r>
      <w:proofErr w:type="spellStart"/>
      <w:r>
        <w:rPr>
          <w:rFonts w:hint="eastAsia"/>
        </w:rPr>
        <w:t>한계란</w:t>
      </w:r>
      <w:proofErr w:type="spellEnd"/>
      <w:r>
        <w:rPr>
          <w:rFonts w:hint="eastAsia"/>
        </w:rPr>
        <w:t xml:space="preserve"> 오차들의 최대값입니다.</w:t>
      </w:r>
    </w:p>
    <w:p w14:paraId="7FCAF17D" w14:textId="279F53B4" w:rsidR="00200A5F" w:rsidRDefault="00200A5F"/>
    <w:p w14:paraId="265AEDA5" w14:textId="027B504B" w:rsidR="00200A5F" w:rsidRDefault="00200A5F">
      <w:r>
        <w:rPr>
          <w:rFonts w:hint="eastAsia"/>
        </w:rPr>
        <w:t>오차는 참값과 근사값의 차이 입니다.</w:t>
      </w:r>
    </w:p>
    <w:p w14:paraId="4FC3FA34" w14:textId="4DE5E528" w:rsidR="00200A5F" w:rsidRDefault="00200A5F">
      <w:r>
        <w:rPr>
          <w:rFonts w:hint="eastAsia"/>
        </w:rPr>
        <w:t xml:space="preserve">|근사값 </w:t>
      </w:r>
      <w:r>
        <w:t xml:space="preserve">– </w:t>
      </w:r>
      <w:r>
        <w:rPr>
          <w:rFonts w:hint="eastAsia"/>
        </w:rPr>
        <w:t>참값|</w:t>
      </w:r>
      <w:r>
        <w:t xml:space="preserve"> = |</w:t>
      </w:r>
      <w:r>
        <w:rPr>
          <w:rFonts w:hint="eastAsia"/>
        </w:rPr>
        <w:t>오차|</w:t>
      </w:r>
    </w:p>
    <w:p w14:paraId="0795015B" w14:textId="7A61C105" w:rsidR="00200A5F" w:rsidRDefault="00200A5F"/>
    <w:p w14:paraId="1336C92A" w14:textId="37D01CE9" w:rsidR="00200A5F" w:rsidRDefault="00200A5F"/>
    <w:p w14:paraId="45F1E984" w14:textId="77777777" w:rsidR="00200A5F" w:rsidRDefault="00200A5F">
      <w:pPr>
        <w:rPr>
          <w:rFonts w:hint="eastAsia"/>
        </w:rPr>
      </w:pPr>
      <w:bookmarkStart w:id="0" w:name="_GoBack"/>
      <w:bookmarkEnd w:id="0"/>
    </w:p>
    <w:p w14:paraId="3134D583" w14:textId="77777777" w:rsidR="00CB5F88" w:rsidRPr="00CB5F88" w:rsidRDefault="00CB5F88">
      <w:pPr>
        <w:rPr>
          <w:rFonts w:hint="eastAsia"/>
        </w:rPr>
      </w:pPr>
    </w:p>
    <w:p w14:paraId="3E1676C8" w14:textId="77777777" w:rsidR="00F3761F" w:rsidRDefault="00F3761F">
      <w:pPr>
        <w:rPr>
          <w:rFonts w:hint="eastAsia"/>
        </w:rPr>
      </w:pPr>
    </w:p>
    <w:p w14:paraId="25A180FA" w14:textId="77777777" w:rsidR="004A00F5" w:rsidRDefault="004A00F5">
      <w:pPr>
        <w:rPr>
          <w:rFonts w:hint="eastAsia"/>
        </w:rPr>
      </w:pPr>
    </w:p>
    <w:sectPr w:rsidR="004A00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02E"/>
    <w:rsid w:val="00200A5F"/>
    <w:rsid w:val="004A00F5"/>
    <w:rsid w:val="00900149"/>
    <w:rsid w:val="00B04033"/>
    <w:rsid w:val="00CB5F88"/>
    <w:rsid w:val="00CF602E"/>
    <w:rsid w:val="00EB32C0"/>
    <w:rsid w:val="00F3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75DE"/>
  <w15:chartTrackingRefBased/>
  <w15:docId w15:val="{01C67184-6BAF-4664-AA01-4BA824416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이</dc:creator>
  <cp:keywords/>
  <dc:description/>
  <cp:lastModifiedBy>호진 이</cp:lastModifiedBy>
  <cp:revision>6</cp:revision>
  <dcterms:created xsi:type="dcterms:W3CDTF">2018-12-31T10:07:00Z</dcterms:created>
  <dcterms:modified xsi:type="dcterms:W3CDTF">2018-12-31T10:24:00Z</dcterms:modified>
</cp:coreProperties>
</file>