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29B1" w14:textId="68E0B170" w:rsidR="003D1F44" w:rsidRDefault="003D1F44">
      <w:pPr>
        <w:pStyle w:val="BodyText"/>
        <w:spacing w:before="81"/>
        <w:rPr>
          <w:rFonts w:ascii="Times New Roman"/>
        </w:rPr>
      </w:pPr>
    </w:p>
    <w:p w14:paraId="2EDE1475" w14:textId="77777777" w:rsidR="00B54413" w:rsidRDefault="00B54413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965C525" wp14:editId="1CA763C1">
                <wp:simplePos x="0" y="0"/>
                <wp:positionH relativeFrom="column">
                  <wp:posOffset>776605</wp:posOffset>
                </wp:positionH>
                <wp:positionV relativeFrom="paragraph">
                  <wp:posOffset>227965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B0A5C" id="Group 1" o:spid="_x0000_s1026" style="position:absolute;margin-left:61.15pt;margin-top:17.95pt;width:427.2pt;height:80.1pt;z-index:-251660288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AuYc+z4AAAAAoBAAAPAAAAZHJzL2Rvd25yZXYueG1sTI9NS8NAEIbvgv9hGcGb3XzQ1MRsSinq&#10;qQi2gnjbJtMkNDsbstsk/feOJ3t8eR/eeSZfz6YTIw6utaQgXAQgkEpbtVQr+Dq8PT2DcF5TpTtL&#10;qOCKDtbF/V2us8pO9Inj3teCR8hlWkHjfZ9J6coGjXYL2yNxd7KD0Z7jUMtq0BOPm05GQZBIo1vi&#10;C43ucdtged5fjIL3SU+bOHwdd+fT9vpzWH5870JU6vFh3ryA8Dj7fxj+9FkdCnY62gtVTnScoyhm&#10;VEG8TEEwkK6SFYgjN2kSgixyeftC8Q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/AJCOdgIAADoHAAAOAAAAAAAAAAAAAAAAADoCAABkcnMvZTJv&#10;RG9jLnhtbFBLAQItAAoAAAAAAAAAIQBFXUpSj0MBAI9DAQAUAAAAAAAAAAAAAAAAANwEAABkcnMv&#10;bWVkaWEvaW1hZ2UxLnBuZ1BLAQItAAoAAAAAAAAAIQA+nV0WJfEAACXxAAAUAAAAAAAAAAAAAAAA&#10;AJ1IAQBkcnMvbWVkaWEvaW1hZ2UyLnBuZ1BLAQItABQABgAIAAAAIQAuYc+z4AAAAAoBAAAPAAAA&#10;AAAAAAAAAAAAAPQ5AgBkcnMvZG93bnJldi54bWxQSwECLQAUAAYACAAAACEALmzwAMUAAAClAQAA&#10;GQAAAAAAAAAAAAAAAAABOwIAZHJzL19yZWxzL2Uyb0RvYy54bWwucmVsc1BLBQYAAAAABwAHAL4B&#10;AAD9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119A393B" w14:textId="27562534" w:rsidR="003D1F44" w:rsidRDefault="00330E60">
      <w:pPr>
        <w:pStyle w:val="Heading1"/>
        <w:spacing w:before="1" w:line="300" w:lineRule="auto"/>
        <w:ind w:right="2853"/>
      </w:pPr>
      <w:r>
        <w:t>Province of Batangas</w:t>
      </w:r>
    </w:p>
    <w:p w14:paraId="64923C50" w14:textId="77777777" w:rsidR="003D1F44" w:rsidRDefault="00330E60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5920A586" w14:textId="77777777" w:rsidR="003D1F44" w:rsidRDefault="00330E60">
      <w:pPr>
        <w:spacing w:before="69"/>
        <w:ind w:left="214" w:right="7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547AE510" w14:textId="77777777" w:rsidR="003D1F44" w:rsidRDefault="00330E60" w:rsidP="00FB24F0">
      <w:pPr>
        <w:spacing w:before="116"/>
        <w:ind w:left="214" w:right="14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 xml:space="preserve">SANGGUNIANG </w:t>
      </w:r>
      <w:r>
        <w:rPr>
          <w:b/>
          <w:spacing w:val="14"/>
          <w:sz w:val="20"/>
        </w:rPr>
        <w:t>BARANGAY</w:t>
      </w:r>
    </w:p>
    <w:p w14:paraId="09B2796C" w14:textId="575A8023" w:rsidR="003D1F44" w:rsidRDefault="00FB24F0">
      <w:pPr>
        <w:pStyle w:val="Title"/>
        <w:spacing w:line="290" w:lineRule="auto"/>
      </w:pPr>
      <w:r>
        <w:rPr>
          <w:w w:val="150"/>
        </w:rPr>
        <w:t>CERTIFICATION</w:t>
      </w:r>
      <w:r>
        <w:rPr>
          <w:spacing w:val="-61"/>
          <w:w w:val="150"/>
        </w:rPr>
        <w:t xml:space="preserve"> </w:t>
      </w:r>
      <w:r>
        <w:rPr>
          <w:w w:val="150"/>
        </w:rPr>
        <w:t>OF</w:t>
      </w:r>
      <w:r>
        <w:rPr>
          <w:spacing w:val="-61"/>
          <w:w w:val="150"/>
        </w:rPr>
        <w:t xml:space="preserve"> </w:t>
      </w:r>
      <w:r>
        <w:rPr>
          <w:w w:val="150"/>
        </w:rPr>
        <w:t>LIVE</w:t>
      </w:r>
      <w:r>
        <w:rPr>
          <w:spacing w:val="-62"/>
          <w:w w:val="150"/>
        </w:rPr>
        <w:t xml:space="preserve"> </w:t>
      </w:r>
      <w:r>
        <w:rPr>
          <w:w w:val="150"/>
        </w:rPr>
        <w:t xml:space="preserve">IN </w:t>
      </w:r>
      <w:r>
        <w:rPr>
          <w:spacing w:val="-2"/>
          <w:w w:val="150"/>
        </w:rPr>
        <w:t>PARTNER</w:t>
      </w:r>
    </w:p>
    <w:p w14:paraId="1EE8D936" w14:textId="2DBE2211" w:rsidR="003D1F44" w:rsidRDefault="00330E60">
      <w:pPr>
        <w:pStyle w:val="BodyText"/>
        <w:spacing w:before="87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65E1B033" w14:textId="6F57BAC1" w:rsidR="003D1F44" w:rsidRDefault="00B54413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2F154E1" wp14:editId="5F65FDF1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318E97" w14:textId="60E48B7A" w:rsidR="003D1F44" w:rsidRDefault="00330E60" w:rsidP="00FB24F0">
      <w:pPr>
        <w:spacing w:line="283" w:lineRule="auto"/>
        <w:ind w:left="523" w:right="460" w:firstLine="720"/>
        <w:jc w:val="both"/>
        <w:rPr>
          <w:sz w:val="24"/>
        </w:rPr>
      </w:pPr>
      <w:r>
        <w:rPr>
          <w:sz w:val="24"/>
        </w:rPr>
        <w:t>This is to certify that</w:t>
      </w:r>
      <w:r>
        <w:rPr>
          <w:sz w:val="24"/>
        </w:rPr>
        <w:t xml:space="preserve"> </w:t>
      </w:r>
      <w:r w:rsidR="00BF7C86">
        <w:rPr>
          <w:sz w:val="24"/>
        </w:rPr>
        <w:t>{partnersName}</w:t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Live-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Partner/Couples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bonafide</w:t>
      </w:r>
      <w:r>
        <w:rPr>
          <w:spacing w:val="80"/>
          <w:sz w:val="24"/>
        </w:rPr>
        <w:t xml:space="preserve"> </w:t>
      </w:r>
      <w:r>
        <w:rPr>
          <w:sz w:val="24"/>
        </w:rPr>
        <w:t>resident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 w:rsidR="00BF7C86">
        <w:rPr>
          <w:sz w:val="24"/>
        </w:rPr>
        <w:t xml:space="preserve"> {streetAddress}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Darasa,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Tanauan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City, Batangas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since </w:t>
      </w:r>
      <w:r w:rsidR="00BF7C86">
        <w:rPr>
          <w:sz w:val="24"/>
        </w:rPr>
        <w:t>{since}</w:t>
      </w:r>
      <w:r>
        <w:rPr>
          <w:sz w:val="24"/>
        </w:rPr>
        <w:t xml:space="preserve"> up to present.</w:t>
      </w:r>
    </w:p>
    <w:p w14:paraId="6E37E635" w14:textId="028D4673" w:rsidR="003D1F44" w:rsidRDefault="003D1F44" w:rsidP="00FB24F0">
      <w:pPr>
        <w:pStyle w:val="BodyText"/>
        <w:spacing w:before="55"/>
        <w:ind w:firstLine="720"/>
      </w:pPr>
    </w:p>
    <w:p w14:paraId="718777A9" w14:textId="31913788" w:rsidR="003D1F44" w:rsidRDefault="00330E60" w:rsidP="00FB24F0">
      <w:pPr>
        <w:pStyle w:val="BodyText"/>
        <w:spacing w:line="283" w:lineRule="auto"/>
        <w:ind w:left="523" w:right="530" w:firstLine="720"/>
      </w:pPr>
      <w:r>
        <w:t>This certification</w:t>
      </w:r>
      <w:r>
        <w:rPr>
          <w:spacing w:val="40"/>
        </w:rPr>
        <w:t xml:space="preserve"> </w:t>
      </w:r>
      <w:r>
        <w:t>issued upon the request of the above-named person</w:t>
      </w:r>
      <w:r>
        <w:rPr>
          <w:spacing w:val="40"/>
        </w:rPr>
        <w:t xml:space="preserve"> </w:t>
      </w:r>
      <w:r>
        <w:t xml:space="preserve">for </w:t>
      </w:r>
      <w:r w:rsidR="00BF7C86" w:rsidRPr="00BF7C86">
        <w:rPr>
          <w:color w:val="FF0000"/>
        </w:rPr>
        <w:t>{</w:t>
      </w:r>
      <w:r w:rsidR="00BF7C86" w:rsidRPr="00BF7C86">
        <w:rPr>
          <w:b/>
          <w:color w:val="FF0000"/>
        </w:rPr>
        <w:t>purpose}</w:t>
      </w:r>
      <w:r>
        <w:rPr>
          <w:b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serve</w:t>
      </w:r>
      <w:r>
        <w:rPr>
          <w:spacing w:val="38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t>best.</w:t>
      </w:r>
    </w:p>
    <w:p w14:paraId="75068AB3" w14:textId="77777777" w:rsidR="003D1F44" w:rsidRDefault="003D1F44" w:rsidP="00FB24F0">
      <w:pPr>
        <w:pStyle w:val="BodyText"/>
        <w:spacing w:before="52"/>
        <w:ind w:firstLine="720"/>
      </w:pPr>
    </w:p>
    <w:p w14:paraId="1703DC0E" w14:textId="56284086" w:rsidR="003D1F44" w:rsidRDefault="00330E60" w:rsidP="00FB24F0">
      <w:pPr>
        <w:pStyle w:val="BodyText"/>
        <w:spacing w:before="1" w:line="283" w:lineRule="auto"/>
        <w:ind w:left="523" w:firstLine="720"/>
      </w:pPr>
      <w:r>
        <w:t>Issued</w:t>
      </w:r>
      <w:r>
        <w:rPr>
          <w:spacing w:val="40"/>
        </w:rPr>
        <w:t xml:space="preserve"> </w:t>
      </w:r>
      <w:r>
        <w:t xml:space="preserve">this </w:t>
      </w:r>
      <w:r w:rsidR="00BF7C86">
        <w:t>{dateOfIssuance}</w:t>
      </w:r>
      <w:r>
        <w:t xml:space="preserve"> at Barangay</w:t>
      </w:r>
      <w:r>
        <w:rPr>
          <w:spacing w:val="40"/>
        </w:rPr>
        <w:t xml:space="preserve"> </w:t>
      </w:r>
      <w:r>
        <w:t>Hall Barangay</w:t>
      </w:r>
      <w:r>
        <w:rPr>
          <w:spacing w:val="40"/>
        </w:rPr>
        <w:t xml:space="preserve"> </w:t>
      </w:r>
      <w:r>
        <w:t>Darasa, Tanauan City, Batangas.</w:t>
      </w:r>
    </w:p>
    <w:p w14:paraId="0A1DD5A3" w14:textId="7F438EB4" w:rsidR="003D1F44" w:rsidRDefault="003D1F44">
      <w:pPr>
        <w:pStyle w:val="BodyText"/>
        <w:rPr>
          <w:sz w:val="20"/>
        </w:rPr>
      </w:pPr>
    </w:p>
    <w:p w14:paraId="35998BCF" w14:textId="77777777" w:rsidR="003D1F44" w:rsidRDefault="003D1F44">
      <w:pPr>
        <w:pStyle w:val="BodyText"/>
        <w:rPr>
          <w:sz w:val="20"/>
        </w:rPr>
      </w:pPr>
    </w:p>
    <w:p w14:paraId="5E954383" w14:textId="2C7A3BA8" w:rsidR="003D1F44" w:rsidRDefault="003D1F44">
      <w:pPr>
        <w:pStyle w:val="BodyText"/>
        <w:rPr>
          <w:sz w:val="20"/>
        </w:rPr>
      </w:pPr>
    </w:p>
    <w:p w14:paraId="1F4BE517" w14:textId="14329640" w:rsidR="003D1F44" w:rsidRDefault="003D1F44">
      <w:pPr>
        <w:pStyle w:val="BodyText"/>
        <w:rPr>
          <w:sz w:val="20"/>
        </w:rPr>
      </w:pPr>
    </w:p>
    <w:p w14:paraId="3DA0576E" w14:textId="77777777" w:rsidR="003D1F44" w:rsidRDefault="003D1F44">
      <w:pPr>
        <w:pStyle w:val="BodyText"/>
        <w:rPr>
          <w:sz w:val="20"/>
        </w:rPr>
      </w:pPr>
    </w:p>
    <w:p w14:paraId="4B46FA04" w14:textId="77777777" w:rsidR="003D1F44" w:rsidRDefault="003D1F44">
      <w:pPr>
        <w:pStyle w:val="BodyText"/>
        <w:rPr>
          <w:sz w:val="20"/>
        </w:rPr>
      </w:pPr>
    </w:p>
    <w:p w14:paraId="7CF24A3C" w14:textId="77714F69" w:rsidR="003D1F44" w:rsidRDefault="003D1F44">
      <w:pPr>
        <w:pStyle w:val="BodyText"/>
        <w:rPr>
          <w:sz w:val="20"/>
        </w:rPr>
      </w:pPr>
    </w:p>
    <w:p w14:paraId="7616D761" w14:textId="68A94F59" w:rsidR="003D1F44" w:rsidRDefault="003D1F44">
      <w:pPr>
        <w:pStyle w:val="BodyText"/>
        <w:spacing w:before="211"/>
        <w:rPr>
          <w:sz w:val="20"/>
        </w:rPr>
      </w:pPr>
    </w:p>
    <w:p w14:paraId="6551A08B" w14:textId="77777777" w:rsidR="003D1F44" w:rsidRDefault="003D1F44">
      <w:pPr>
        <w:pStyle w:val="BodyText"/>
        <w:rPr>
          <w:sz w:val="20"/>
        </w:rPr>
        <w:sectPr w:rsidR="003D1F44" w:rsidSect="00B54413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0788DB87" w14:textId="13A47F11" w:rsidR="003D1F44" w:rsidRDefault="001D0A59">
      <w:pPr>
        <w:pStyle w:val="BodyText"/>
        <w:spacing w:before="90"/>
        <w:ind w:left="719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341CA2" wp14:editId="1F27F795">
            <wp:simplePos x="0" y="0"/>
            <wp:positionH relativeFrom="column">
              <wp:posOffset>904875</wp:posOffset>
            </wp:positionH>
            <wp:positionV relativeFrom="paragraph">
              <wp:posOffset>54610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285A7428" w14:textId="77777777" w:rsidR="003D1F44" w:rsidRDefault="003D1F44">
      <w:pPr>
        <w:pStyle w:val="BodyText"/>
        <w:spacing w:before="138"/>
        <w:rPr>
          <w:rFonts w:ascii="Times New Roman"/>
        </w:rPr>
      </w:pPr>
    </w:p>
    <w:p w14:paraId="3126D928" w14:textId="77777777" w:rsidR="003D1F44" w:rsidRDefault="00330E60">
      <w:pPr>
        <w:pStyle w:val="Heading1"/>
        <w:ind w:left="1435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Gregorio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F.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Llanto</w:t>
      </w:r>
    </w:p>
    <w:p w14:paraId="3A6596F8" w14:textId="77777777" w:rsidR="003D1F44" w:rsidRDefault="00330E60">
      <w:pPr>
        <w:pStyle w:val="BodyText"/>
        <w:spacing w:before="53"/>
        <w:ind w:left="1363"/>
        <w:jc w:val="center"/>
      </w:pPr>
      <w:r>
        <w:rPr>
          <w:spacing w:val="-4"/>
        </w:rPr>
        <w:t>Punong</w:t>
      </w:r>
      <w:r>
        <w:rPr>
          <w:spacing w:val="-7"/>
        </w:rPr>
        <w:t xml:space="preserve"> </w:t>
      </w:r>
      <w:r>
        <w:rPr>
          <w:spacing w:val="-2"/>
        </w:rPr>
        <w:t>Barangay</w:t>
      </w:r>
    </w:p>
    <w:p w14:paraId="665D6DDA" w14:textId="77777777" w:rsidR="003D1F44" w:rsidRDefault="00330E60">
      <w:pPr>
        <w:pStyle w:val="BodyText"/>
        <w:spacing w:before="90"/>
        <w:ind w:left="719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294C2228" w14:textId="77777777" w:rsidR="003D1F44" w:rsidRDefault="003D1F44">
      <w:pPr>
        <w:pStyle w:val="BodyText"/>
        <w:spacing w:before="138"/>
        <w:rPr>
          <w:rFonts w:ascii="Times New Roman"/>
        </w:rPr>
      </w:pPr>
    </w:p>
    <w:p w14:paraId="68C729D4" w14:textId="77777777" w:rsidR="003D1F44" w:rsidRDefault="00330E60">
      <w:pPr>
        <w:pStyle w:val="Heading1"/>
        <w:ind w:left="866" w:right="2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Wilson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P.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Arguilles</w:t>
      </w:r>
    </w:p>
    <w:p w14:paraId="3B9C86ED" w14:textId="77777777" w:rsidR="003D1F44" w:rsidRDefault="00330E60">
      <w:pPr>
        <w:pStyle w:val="BodyText"/>
        <w:spacing w:before="53"/>
        <w:ind w:left="866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7EF114ED" w14:textId="77777777" w:rsidR="003D1F44" w:rsidRDefault="003D1F44">
      <w:pPr>
        <w:pStyle w:val="BodyText"/>
        <w:jc w:val="center"/>
        <w:sectPr w:rsidR="003D1F44">
          <w:type w:val="continuous"/>
          <w:pgSz w:w="11920" w:h="16860"/>
          <w:pgMar w:top="1160" w:right="1417" w:bottom="280" w:left="1275" w:header="720" w:footer="720" w:gutter="0"/>
          <w:cols w:num="2" w:space="720" w:equalWidth="0">
            <w:col w:w="4122" w:space="57"/>
            <w:col w:w="5049"/>
          </w:cols>
        </w:sectPr>
      </w:pPr>
    </w:p>
    <w:p w14:paraId="01BCB858" w14:textId="064E7C9F" w:rsidR="003D1F44" w:rsidRDefault="003D1F44">
      <w:pPr>
        <w:pStyle w:val="BodyText"/>
        <w:rPr>
          <w:sz w:val="20"/>
        </w:rPr>
      </w:pPr>
    </w:p>
    <w:p w14:paraId="3FF8BF57" w14:textId="77777777" w:rsidR="003D1F44" w:rsidRDefault="003D1F44">
      <w:pPr>
        <w:pStyle w:val="BodyText"/>
        <w:rPr>
          <w:sz w:val="20"/>
        </w:rPr>
      </w:pPr>
    </w:p>
    <w:p w14:paraId="44D14F5D" w14:textId="55A48943" w:rsidR="003D1F44" w:rsidRDefault="003D1F44">
      <w:pPr>
        <w:pStyle w:val="BodyText"/>
        <w:rPr>
          <w:sz w:val="20"/>
        </w:rPr>
      </w:pPr>
    </w:p>
    <w:p w14:paraId="2CDE7CB3" w14:textId="77777777" w:rsidR="003D1F44" w:rsidRDefault="003D1F44">
      <w:pPr>
        <w:pStyle w:val="BodyText"/>
        <w:rPr>
          <w:sz w:val="20"/>
        </w:rPr>
      </w:pPr>
    </w:p>
    <w:p w14:paraId="6E62B7AA" w14:textId="77777777" w:rsidR="003D1F44" w:rsidRDefault="003D1F44">
      <w:pPr>
        <w:pStyle w:val="BodyText"/>
        <w:rPr>
          <w:sz w:val="20"/>
        </w:rPr>
      </w:pPr>
    </w:p>
    <w:p w14:paraId="5C2CF063" w14:textId="255CF9E0" w:rsidR="003D1F44" w:rsidRDefault="003D1F44">
      <w:pPr>
        <w:pStyle w:val="BodyText"/>
        <w:spacing w:before="13"/>
        <w:rPr>
          <w:sz w:val="20"/>
        </w:rPr>
      </w:pPr>
    </w:p>
    <w:p w14:paraId="3E38E1FF" w14:textId="43308AFF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10094207" w14:textId="3851340D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21064E" wp14:editId="2DBB4CE8">
                <wp:simplePos x="0" y="0"/>
                <wp:positionH relativeFrom="column">
                  <wp:posOffset>-352425</wp:posOffset>
                </wp:positionH>
                <wp:positionV relativeFrom="paragraph">
                  <wp:posOffset>147955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E7356B" id="Group 1" o:spid="_x0000_s1026" style="position:absolute;margin-left:-27.75pt;margin-top:11.65pt;width:516.85pt;height:129.5pt;z-index:-25165824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BctxXfhAAAA&#10;CgEAAA8AAABkcnMvZG93bnJldi54bWxMj01Lw0AQhu+C/2EZwVu7+SCaxmxKKeqpCLaC9DZNpklo&#10;djdkt0n67x1PepyZh3eeN1/PuhMjDa61RkG4DECQKW3VmlrB1+FtkYJwHk2FnTWk4EYO1sX9XY5Z&#10;ZSfzSePe14JDjMtQQeN9n0npyoY0uqXtyfDtbAeNnsehltWAE4frTkZB8CQ1toY/NNjTtqHysr9q&#10;Be8TTps4fB13l/P2djwkH9+7kJR6fJg3LyA8zf4Phl99VoeCnU72aionOgWLJEkYVRDFMQgGVs9p&#10;BOLEizSKQRa5/F+h+AEAAP//AwBQSwECLQAUAAYACAAAACEAtoM4kv4AAADhAQAAEwAAAAAAAAAA&#10;AAAAAAAAAAAAW0NvbnRlbnRfVHlwZXNdLnhtbFBLAQItABQABgAIAAAAIQA4/SH/1gAAAJQBAAAL&#10;AAAAAAAAAAAAAAAAAC8BAABfcmVscy8ucmVsc1BLAQItABQABgAIAAAAIQAz7VuG1RUAAE5dAAAO&#10;AAAAAAAAAAAAAAAAAC4CAABkcnMvZTJvRG9jLnhtbFBLAQItABQABgAIAAAAIQAXLcV34QAAAAoB&#10;AAAPAAAAAAAAAAAAAAAAAC8YAABkcnMvZG93bnJldi54bWxQSwUGAAAAAAQABADzAAAAP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2603B28C" w14:textId="176A47E0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5CBED042" w14:textId="743A23FF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6E811A01" w14:textId="77777777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430EFB14" w14:textId="0582303C" w:rsidR="003D1F44" w:rsidRDefault="00330E60">
      <w:pPr>
        <w:ind w:left="214" w:right="5789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30C3046F" w14:textId="127A5184" w:rsidR="003D1F44" w:rsidRDefault="00FB24F0">
      <w:pPr>
        <w:spacing w:before="75"/>
        <w:ind w:left="214" w:right="5879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A10DFC">
        <w:rPr>
          <w:rFonts w:ascii="Times New Roman"/>
          <w:b/>
          <w:color w:val="B80000"/>
          <w:spacing w:val="-2"/>
          <w:sz w:val="20"/>
        </w:rPr>
        <w:t>{validUntil}</w:t>
      </w:r>
    </w:p>
    <w:p w14:paraId="448DEBD1" w14:textId="77777777" w:rsidR="003D1F44" w:rsidRDefault="003D1F44">
      <w:pPr>
        <w:pStyle w:val="BodyText"/>
        <w:rPr>
          <w:rFonts w:ascii="Times New Roman"/>
          <w:b/>
          <w:sz w:val="20"/>
        </w:rPr>
      </w:pPr>
    </w:p>
    <w:p w14:paraId="139C946F" w14:textId="77777777" w:rsidR="003D1F44" w:rsidRDefault="003D1F44">
      <w:pPr>
        <w:pStyle w:val="BodyText"/>
        <w:rPr>
          <w:rFonts w:ascii="Times New Roman"/>
          <w:b/>
          <w:sz w:val="20"/>
        </w:rPr>
      </w:pPr>
    </w:p>
    <w:p w14:paraId="78F72230" w14:textId="77777777" w:rsidR="003D1F44" w:rsidRDefault="003D1F44">
      <w:pPr>
        <w:pStyle w:val="BodyText"/>
        <w:spacing w:before="115"/>
        <w:rPr>
          <w:rFonts w:ascii="Times New Roman"/>
          <w:b/>
          <w:sz w:val="20"/>
        </w:rPr>
      </w:pPr>
    </w:p>
    <w:p w14:paraId="3BE790A9" w14:textId="77777777" w:rsidR="003D1F44" w:rsidRDefault="00330E6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3D1F44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F44"/>
    <w:rsid w:val="001A3B40"/>
    <w:rsid w:val="001D0A59"/>
    <w:rsid w:val="00330E60"/>
    <w:rsid w:val="003D1F44"/>
    <w:rsid w:val="00515C26"/>
    <w:rsid w:val="009B0BB5"/>
    <w:rsid w:val="00A10DFC"/>
    <w:rsid w:val="00B54413"/>
    <w:rsid w:val="00BF7C86"/>
    <w:rsid w:val="00F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DD4D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214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8</cp:revision>
  <dcterms:created xsi:type="dcterms:W3CDTF">2025-01-30T08:46:00Z</dcterms:created>
  <dcterms:modified xsi:type="dcterms:W3CDTF">2025-04-13T17:25:00Z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