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1: Dinqii Yesus Yeroo Jalqabaf Hojetee Essattidha?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 A:Yihudattidha B:Gaalilattidha C:Semariyaattidha D:Nazirettidha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2: ”Hamma Isa Simatanif Immoo Ijjolle Waqaayyo Akka Ta’anif Aboo Isanif Kenne”Isaanis Warra Maqa Isaatti Amaanani Dha” Kan Jedhu Boqonna Meqaa Fi Lakkofsa Meqarratti Bara’erra.?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A:Boqona 1/12 B:Boqonna 8/18 C:Boqonnaa 14 /6  D:Boqonna 18/3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3: ”Keffa”Jechun Afaan Girikkin “Phexros”Jechudha.Phexiros Jechun Immo Hikkni Isa Maal Jechudha?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A:Bartu Goofta Ia Sirri Jechudha.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B:Dhagaa Hin Sochoneee Jechudha.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C:Bishan Yaa’e Hin Dhumnee Jechudha.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D:Ayyaana Waqaaayyo Jechudha.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4: ”Waaqayyo Hafuura Warri Isaf Sagaadanis Haafura Fi Dhugaadha Isaaf Sagaduun In Taa’af”Kan Jedhe Yesus Itti Dubbate Enyutidha?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A:Niqoodemos Itti  B:Phexrositti C:Dubartii Sammariyaatti D:Mariyaam Ishe Magadal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5:Yesus Yihudadha Gara Gaalilaaatti Erga Debi’ee Millikitaa Lammafa Inni Hojete Maaalidha?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A:Namoota Kuma Shaan Nyaachise.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B:Nama Dhaalota Isaati Jame Fayyise.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C:Alaazarin Du’a Kaase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D:Ilma Hojetaa Mooti Fayyise.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6: Namni”Si Hifneee Enyu Bira Dhaqna Ree? Goofta Dubbi Waa’ee Jireenya Bara Bara Nama Barsisuu Situ Qaba’oo”Kan Jedhe Enyuudha?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 xml:space="preserve">    A:Indiryaas B:Simoon Phexros C:Yohannis D:Yihuuda</w:t>
      </w:r>
    </w:p>
    <w:p w:rsidR="008427FF" w:rsidRPr="00057A15" w:rsidRDefault="008427FF" w:rsidP="008427FF">
      <w:pPr>
        <w:rPr>
          <w:rFonts w:ascii="Times New Roman" w:hAnsi="Times New Roman" w:cs="Times New Roman"/>
          <w:sz w:val="24"/>
          <w:szCs w:val="36"/>
        </w:rPr>
      </w:pPr>
      <w:r w:rsidRPr="00057A15">
        <w:rPr>
          <w:rFonts w:ascii="Times New Roman" w:hAnsi="Times New Roman" w:cs="Times New Roman"/>
          <w:sz w:val="24"/>
          <w:szCs w:val="36"/>
        </w:rPr>
        <w:t>7:Yesus Ifa Biyya Lafa Ta’u Isa Boqonna Meeqa Keessatti Dubbate:</w:t>
      </w:r>
    </w:p>
    <w:p w:rsidR="008427FF" w:rsidRDefault="008427FF" w:rsidP="008427FF">
      <w:pPr>
        <w:rPr>
          <w:rFonts w:ascii="Times New Roman" w:hAnsi="Times New Roman" w:cs="Times New Roman"/>
        </w:rPr>
      </w:pPr>
      <w:r w:rsidRPr="00057A15">
        <w:rPr>
          <w:rFonts w:ascii="Times New Roman" w:hAnsi="Times New Roman" w:cs="Times New Roman"/>
        </w:rPr>
        <w:t xml:space="preserve">    A:8 B:6 C:7 D:10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8: “Gurbaan buddee na garbuu shanii fi qurxummii lana qabu tokko as jira ; garuu namoota </w:t>
      </w:r>
      <w:r w:rsidRPr="00CE16F7">
        <w:rPr>
          <w:rFonts w:ascii="Times New Roman" w:hAnsi="Times New Roman" w:cs="Times New Roman"/>
        </w:rPr>
        <w:t xml:space="preserve">baayyee </w:t>
      </w:r>
      <w:r>
        <w:rPr>
          <w:rFonts w:ascii="Times New Roman" w:hAnsi="Times New Roman" w:cs="Times New Roman"/>
        </w:rPr>
        <w:t>kanaaf kun maal godha?” kan jedhe enyuu turee?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:phexros     B:Indriiyaas    C:filippoos     D: Bartuu gooftaan jaallattu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9:Bo.qonnan 7 lakk.1 wae maali dubbata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A:wae dubarti hadhefamte.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B:yesus Abrahama dura iyyu jirachu isa.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C:wae yesus fi obbolota isa.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D:maariyaam  urgooftu dibu ishe.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10:namicha jaamadhan “dhaqi siiloamti dhiqadhu jedheeni” Siiliom jechuun maal jechuudha?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Isa ergame               B:kattaa jabaa       C:Abbaa guddaa    D:Biyya lafaa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11:Yeroo Alazaar duetti namichi “kottaa in dhaqna nuyis barsiisa wajjin in duunaa!”jedhe enyu jedhama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A:Toomas isa “diidinos”                 B:Filiphos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C:Bartuu gooftan jaallattu               D:Yohannis isa marqos jedhamu.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12:Sabni tokko guutummatti dhumuu manna namni tokko sabaaf dhumuu wayya” kan jedhe hangafa lubaa tae raajii dubbatte enyu jedhama ?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A:Luba malkisedeqi       B: Luba Zakkariyas        C:</w:t>
      </w:r>
      <w:r w:rsidRPr="00E370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Luba Qayyaafa        D</w:t>
      </w:r>
      <w:r w:rsidRPr="00E370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Luba Yosefi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13:maariyaam hidda biqiltu maal jedhamu irra urgooftu fiddee milla yesuusitti dibdee?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A:Albasxaroos     B:Nardoos        C:Muka  ejersaa       D:Muka wayira.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14:”Namni isaani erga simatu ana simachu isaati , namni ana simatus isa ana erga simachuu isaati “ kan jedhu boqonnaa meeqafi lakk. Meeqa irratti barrefame jiraa?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A:2/4      B:20/4       C:13/20      D:22/8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15:Yaa goofta abba nu agarsiisi kan jedhe enyudha?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A:Barteleniyos      B:Istifanoos      C:Filiphos   D:maatiyos.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16:”Goofta akkatti biyya laffatti oto hin tain nutty of mullifta”, kan jedhe enyu ture?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A:phexros    B:Yihuuda nama biyya keriyot  C:Yihuuda isa tokko   D:Yohannis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17:”Biyyi lafaa yoo isin jibbe isin dura akka ana jibbe beeka “,jedhe kan dubbatte boqonna meeqa  kesssa?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A:3                  B:21                 C:19                  D:15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18:”Biyya laffatti rakkina qabdu, garuu</w:t>
      </w:r>
      <w:r w:rsidRPr="00E21B28"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u w:val="single"/>
        </w:rPr>
        <w:t xml:space="preserve">         </w:t>
      </w:r>
      <w:r w:rsidRPr="00E21B28">
        <w:rPr>
          <w:rFonts w:ascii="Times New Roman" w:hAnsi="Times New Roman" w:cs="Times New Roman"/>
          <w:u w:val="single"/>
        </w:rPr>
        <w:t xml:space="preserve">    .! </w:t>
      </w:r>
      <w:r>
        <w:rPr>
          <w:rFonts w:ascii="Times New Roman" w:hAnsi="Times New Roman" w:cs="Times New Roman"/>
        </w:rPr>
        <w:t>Ani biyya lafaa moera” boqonnaa 16 lakk. 33 irrattti yesuus dubbateera.(jecha jechaan bakka duwwaa irratti guuti).</w:t>
      </w:r>
    </w:p>
    <w:p w:rsidR="008427FF" w:rsidRDefault="008427FF" w:rsidP="00842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A:Garuu hojedhaa        B:Garuu jabaadha       C:Garuu abdii hin kuttinaa      D:Garuu kadhadhaa</w:t>
      </w:r>
    </w:p>
    <w:p w:rsidR="008427FF" w:rsidRPr="00516774" w:rsidRDefault="008427FF" w:rsidP="00842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19:</w:t>
      </w:r>
    </w:p>
    <w:p w:rsidR="00F47CFD" w:rsidRDefault="00F47CFD"/>
    <w:sectPr w:rsidR="00F47CFD" w:rsidSect="00B4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8427FF"/>
    <w:rsid w:val="008427FF"/>
    <w:rsid w:val="00F47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F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</dc:creator>
  <cp:lastModifiedBy>octa</cp:lastModifiedBy>
  <cp:revision>1</cp:revision>
  <dcterms:created xsi:type="dcterms:W3CDTF">2025-08-01T20:09:00Z</dcterms:created>
  <dcterms:modified xsi:type="dcterms:W3CDTF">2025-08-01T20:09:00Z</dcterms:modified>
</cp:coreProperties>
</file>