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0f0213a3d44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MATTAS HENRIQUEZ VICTOR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12705_197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12705_197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9eade3ee1a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12705_197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12705_197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214fba025040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ac62546c494918" /><Relationship Type="http://schemas.openxmlformats.org/officeDocument/2006/relationships/image" Target="/media/image.jpg" Id="R939eade3ee1a4dc0" /><Relationship Type="http://schemas.openxmlformats.org/officeDocument/2006/relationships/image" Target="/media/image2.jpg" Id="R2d214fba0250401f" /></Relationships>
</file>