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9ba596cdc7148a5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DELEGA  PODER.-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MIRANDA HERNANDEZ JOSE RODRIGO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29985-2015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en este acto vengo en delegar el poder con que actúo en la persona del Abogado _____________________________________, abogado habilitado para el ejercicio de la profesión, con domicilio en Paseo Estado 359, piso 13, Santiago, sin perjuicio de otras delegaciones y mi facultad de reasumir.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tenerlo presente para todos los efectos legales.-</w:t>
      </w:r>
      <w:r>
        <w:br/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2062016_030026_54538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2062016_030026_54538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ad6b0921d37422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2062016_030026_54538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2062016_030026_54538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f627cafc08d49b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TIJUI0015586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06da3ec915884122" /><Relationship Type="http://schemas.openxmlformats.org/officeDocument/2006/relationships/image" Target="/media/image.jpg" Id="R3ad6b0921d374221" /><Relationship Type="http://schemas.openxmlformats.org/officeDocument/2006/relationships/image" Target="/media/image2.jpg" Id="Raf627cafc08d49b0" /></Relationships>
</file>