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e635b7c73f546da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TANNER SERVICIOS FINANCIEROS S.A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20271-2015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18°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16.037.406-3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MARIA ECILIA MANRIQUEZ SANTIBAÑEZ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84317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2112015_120241_06917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2112015_120241_06917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0efbbf9070e4ca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2112015_120241_06917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2112015_120241_06917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a36ffbc5a594b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TIGAS0003260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48962ae501b4187" /><Relationship Type="http://schemas.openxmlformats.org/officeDocument/2006/relationships/image" Target="/media/image.jpg" Id="R60efbbf9070e4cae" /><Relationship Type="http://schemas.openxmlformats.org/officeDocument/2006/relationships/image" Target="/media/image2.jpg" Id="R3a36ffbc5a594b40" /></Relationships>
</file>