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166a8a2ce741b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FRAY SALAZAR PAOLA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18421-2014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43346_911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43346_911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aec9e6520747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43346_911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43346_911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4b8d3bc57049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f3d9096191469d" /><Relationship Type="http://schemas.openxmlformats.org/officeDocument/2006/relationships/image" Target="/media/image.jpg" Id="Rdcaec9e65207478b" /><Relationship Type="http://schemas.openxmlformats.org/officeDocument/2006/relationships/image" Target="/media/image2.jpg" Id="R5d4b8d3bc57049c4" /></Relationships>
</file>