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7fa83dd1fa47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03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8314-2015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FARIAS SEGURA JOSE GABRIEL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13750675-0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4909_999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4909_999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20922051ae4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4909_999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4909_999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a0bb5b00c4a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1eef6cf6264d4f" /><Relationship Type="http://schemas.openxmlformats.org/officeDocument/2006/relationships/image" Target="/media/image.jpg" Id="R9820922051ae4d37" /><Relationship Type="http://schemas.openxmlformats.org/officeDocument/2006/relationships/image" Target="/media/image2.jpg" Id="R06da0bb5b00c4a1a" /></Relationships>
</file>