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750cbaf51e432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CHEUQUE SALDANA MIRTA INES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18515-2014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90118_1385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90118_1385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33b6446ced4a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90118_1385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90118_1385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9ca887189bd4d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12b61bb4bdf4e2c" /><Relationship Type="http://schemas.openxmlformats.org/officeDocument/2006/relationships/image" Target="/media/image.jpg" Id="R3233b6446ced4a96" /><Relationship Type="http://schemas.openxmlformats.org/officeDocument/2006/relationships/image" Target="/media/image2.jpg" Id="R79ca887189bd4d8d" /></Relationships>
</file>