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1e0b2d125f49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NOVOA ACUÑA NORMAN JONHSON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110528_9549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110528_9549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07a8c4b4ec4f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110528_9549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110528_9549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a58955e0f24f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f0568a73164146" /><Relationship Type="http://schemas.openxmlformats.org/officeDocument/2006/relationships/image" Target="/media/image.jpg" Id="Rf007a8c4b4ec4fc7" /><Relationship Type="http://schemas.openxmlformats.org/officeDocument/2006/relationships/image" Target="/media/image2.jpg" Id="Rf9a58955e0f24ff8" /></Relationships>
</file>