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c6d9d37764a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SOTO IVAN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4201_205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4201_205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e788a8dbd34c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4201_205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4201_205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cc1f94a2d45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08c90e63b24372" /><Relationship Type="http://schemas.openxmlformats.org/officeDocument/2006/relationships/image" Target="/media/image.jpg" Id="R3ae788a8dbd34c67" /><Relationship Type="http://schemas.openxmlformats.org/officeDocument/2006/relationships/image" Target="/media/image2.jpg" Id="R29acc1f94a2d4526" /></Relationships>
</file>