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28d1a56e64a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5211_364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5211_364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c68e43770e46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5211_364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5211_364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803f3a9b08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dc9bd9606e48e3" /><Relationship Type="http://schemas.openxmlformats.org/officeDocument/2006/relationships/image" Target="/media/image.jpg" Id="Rc9c68e43770e46d9" /><Relationship Type="http://schemas.openxmlformats.org/officeDocument/2006/relationships/image" Target="/media/image2.jpg" Id="Re7803f3a9b084e3c" /></Relationships>
</file>