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853d2c40884d0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AGUIRRE ARAYA ROBERTO CARLOS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19828-2015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112015_094238_0772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112015_094238_0772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0d555ab26ef429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112015_094238_0772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112015_094238_0772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c079b09e7e74b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TIJUI0014957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b8b141ec25e4953" /><Relationship Type="http://schemas.openxmlformats.org/officeDocument/2006/relationships/image" Target="/media/image.jpg" Id="R00d555ab26ef429a" /><Relationship Type="http://schemas.openxmlformats.org/officeDocument/2006/relationships/image" Target="/media/image2.jpg" Id="R4c079b09e7e74bf8" /></Relationships>
</file>