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d9c96c689247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CARDENAS RAMIREZ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27018-2015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5235_4442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5235_4442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1508f1b71d40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5235_4442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5235_4442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078f49670845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6b12c10b3949d2" /><Relationship Type="http://schemas.openxmlformats.org/officeDocument/2006/relationships/image" Target="/media/image.jpg" Id="R4a1508f1b71d4066" /><Relationship Type="http://schemas.openxmlformats.org/officeDocument/2006/relationships/image" Target="/media/image2.jpg" Id="Rd9078f4967084522" /></Relationships>
</file>