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4a7e5907fb48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GONZALEZ DANIELA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19401-2014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54049_745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54049_745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7444b1c21648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54049_745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54049_745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0b3ab67af540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2cf59105dc4bd4" /><Relationship Type="http://schemas.openxmlformats.org/officeDocument/2006/relationships/image" Target="/media/image.jpg" Id="R347444b1c21648f2" /><Relationship Type="http://schemas.openxmlformats.org/officeDocument/2006/relationships/image" Target="/media/image2.jpg" Id="Rd80b3ab67af540ab" /></Relationships>
</file>